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7A4" w:rsidRPr="003B3522" w:rsidRDefault="00D257A4" w:rsidP="00320FA1">
      <w:pPr>
        <w:pStyle w:val="Heading1"/>
        <w:spacing w:before="0" w:after="0"/>
        <w:jc w:val="center"/>
        <w:rPr>
          <w:rFonts w:ascii="Times New Roman" w:hAnsi="Times New Roman"/>
          <w:sz w:val="52"/>
          <w:lang w:val="ru-RU"/>
        </w:rPr>
      </w:pPr>
      <w:bookmarkStart w:id="0" w:name="_Toc49392679"/>
      <w:bookmarkStart w:id="1" w:name="_Toc49392786"/>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65" o:spid="_x0000_s1026" type="#_x0000_t75" alt="самарская крепость гравюра" style="position:absolute;left:0;text-align:left;margin-left:270.9pt;margin-top:12.15pt;width:217.35pt;height:150.1pt;z-index:251625472;visibility:visible">
            <v:imagedata r:id="rId7" o:title=""/>
            <w10:wrap type="square"/>
          </v:shape>
        </w:pict>
      </w:r>
      <w:r w:rsidRPr="003B3522">
        <w:rPr>
          <w:rFonts w:ascii="Times New Roman" w:hAnsi="Times New Roman"/>
          <w:sz w:val="52"/>
          <w:lang w:val="ru-RU"/>
        </w:rPr>
        <w:t xml:space="preserve">Глава </w:t>
      </w:r>
      <w:r w:rsidRPr="003B3522">
        <w:rPr>
          <w:rFonts w:ascii="Times New Roman" w:hAnsi="Times New Roman"/>
          <w:sz w:val="52"/>
        </w:rPr>
        <w:t>III</w:t>
      </w:r>
      <w:r w:rsidRPr="003B3522">
        <w:rPr>
          <w:rFonts w:ascii="Times New Roman" w:hAnsi="Times New Roman"/>
          <w:sz w:val="52"/>
          <w:lang w:val="ru-RU"/>
        </w:rPr>
        <w:t xml:space="preserve"> Самарский край в </w:t>
      </w:r>
      <w:r w:rsidRPr="003B3522">
        <w:rPr>
          <w:rFonts w:ascii="Times New Roman" w:hAnsi="Times New Roman"/>
          <w:sz w:val="52"/>
        </w:rPr>
        <w:t>XVI</w:t>
      </w:r>
      <w:r w:rsidRPr="003B3522">
        <w:rPr>
          <w:rFonts w:ascii="Times New Roman" w:hAnsi="Times New Roman"/>
          <w:sz w:val="52"/>
          <w:lang w:val="ru-RU"/>
        </w:rPr>
        <w:t xml:space="preserve"> – </w:t>
      </w:r>
      <w:r w:rsidRPr="003B3522">
        <w:rPr>
          <w:rFonts w:ascii="Times New Roman" w:hAnsi="Times New Roman"/>
          <w:sz w:val="52"/>
        </w:rPr>
        <w:t>XVII</w:t>
      </w:r>
      <w:r w:rsidRPr="003B3522">
        <w:rPr>
          <w:rFonts w:ascii="Times New Roman" w:hAnsi="Times New Roman"/>
          <w:sz w:val="52"/>
          <w:lang w:val="ru-RU"/>
        </w:rPr>
        <w:t xml:space="preserve"> вв.</w:t>
      </w:r>
      <w:bookmarkEnd w:id="0"/>
      <w:bookmarkEnd w:id="1"/>
    </w:p>
    <w:p w:rsidR="00D257A4" w:rsidRPr="00514540" w:rsidRDefault="00D257A4" w:rsidP="00320FA1">
      <w:pPr>
        <w:ind w:firstLine="709"/>
        <w:jc w:val="center"/>
        <w:rPr>
          <w:sz w:val="52"/>
          <w:lang w:val="ru-RU"/>
        </w:rPr>
      </w:pPr>
    </w:p>
    <w:p w:rsidR="00D257A4" w:rsidRPr="009F0B5E" w:rsidRDefault="00D257A4" w:rsidP="00320FA1">
      <w:pPr>
        <w:pStyle w:val="Heading2"/>
        <w:spacing w:before="0" w:after="0"/>
        <w:jc w:val="center"/>
        <w:rPr>
          <w:rFonts w:ascii="Times New Roman" w:hAnsi="Times New Roman"/>
          <w:i w:val="0"/>
          <w:iCs w:val="0"/>
          <w:sz w:val="48"/>
          <w:szCs w:val="48"/>
          <w:lang w:val="ru-RU"/>
        </w:rPr>
      </w:pPr>
      <w:bookmarkStart w:id="2" w:name="_Toc49392787"/>
      <w:r w:rsidRPr="009F0B5E">
        <w:rPr>
          <w:rFonts w:ascii="Times New Roman" w:hAnsi="Times New Roman" w:cs="Times New Roman"/>
          <w:i w:val="0"/>
          <w:iCs w:val="0"/>
          <w:sz w:val="48"/>
          <w:lang w:val="ru-RU"/>
        </w:rPr>
        <w:t>§</w:t>
      </w:r>
      <w:r w:rsidRPr="009F0B5E">
        <w:rPr>
          <w:rFonts w:ascii="Times New Roman" w:hAnsi="Times New Roman"/>
          <w:i w:val="0"/>
          <w:iCs w:val="0"/>
          <w:sz w:val="48"/>
          <w:lang w:val="ru-RU"/>
        </w:rPr>
        <w:t xml:space="preserve"> 9. Григорий Засекин и основание крепости Самара</w:t>
      </w:r>
      <w:bookmarkEnd w:id="2"/>
    </w:p>
    <w:p w:rsidR="00D257A4" w:rsidRDefault="00D257A4" w:rsidP="00320FA1">
      <w:pPr>
        <w:spacing w:line="360" w:lineRule="auto"/>
        <w:jc w:val="center"/>
        <w:rPr>
          <w:sz w:val="48"/>
          <w:szCs w:val="48"/>
          <w:lang w:val="ru-RU"/>
        </w:rPr>
        <w:sectPr w:rsidR="00D257A4" w:rsidSect="00BA7FA2">
          <w:headerReference w:type="even" r:id="rId8"/>
          <w:headerReference w:type="default" r:id="rId9"/>
          <w:footerReference w:type="even" r:id="rId10"/>
          <w:footerReference w:type="default" r:id="rId11"/>
          <w:headerReference w:type="first" r:id="rId12"/>
          <w:footerReference w:type="first" r:id="rId13"/>
          <w:footnotePr>
            <w:pos w:val="beneathText"/>
          </w:footnotePr>
          <w:type w:val="continuous"/>
          <w:pgSz w:w="11905" w:h="16837"/>
          <w:pgMar w:top="567" w:right="1134" w:bottom="1134" w:left="1247" w:header="720" w:footer="720" w:gutter="0"/>
          <w:cols w:space="720"/>
          <w:titlePg/>
          <w:docGrid w:linePitch="360"/>
        </w:sectPr>
      </w:pPr>
      <w:r>
        <w:rPr>
          <w:sz w:val="48"/>
          <w:szCs w:val="48"/>
          <w:lang w:val="ru-RU"/>
        </w:rPr>
        <w:t xml:space="preserve">         </w:t>
      </w:r>
    </w:p>
    <w:p w:rsidR="00D257A4" w:rsidRDefault="00D257A4" w:rsidP="00320FA1">
      <w:pPr>
        <w:spacing w:line="360" w:lineRule="auto"/>
        <w:jc w:val="both"/>
        <w:rPr>
          <w:sz w:val="27"/>
          <w:szCs w:val="27"/>
          <w:lang w:val="ru-RU"/>
        </w:rPr>
      </w:pPr>
      <w:r w:rsidRPr="00CB5A81">
        <w:rPr>
          <w:rFonts w:cs="Times New Roman"/>
          <w:noProof/>
          <w:sz w:val="28"/>
          <w:szCs w:val="28"/>
          <w:lang w:val="ru-RU" w:eastAsia="ru-RU"/>
        </w:rPr>
        <w:pict>
          <v:shape id="Рисунок 71" o:spid="_x0000_i1025" type="#_x0000_t75" alt="ÐÐ»Ð¾ÑÐºÐ¸Ð¹ ÐºÑÑÐ³ ÑÐºÐ¾Ð»ÑÐ½ÑÑ Ð¿ÑÐµÐ´Ð¼ÐµÑÐ¾Ð² Ð·Ð½Ð°ÑÐºÐ¸ Ñ Ð´Ð»Ð¸Ð½Ð½ÑÐ¼Ð¸ ÑÐµÐ½ÑÐ¼Ð¸ â ÑÑÐ¾ÐºÐ¾Ð²ÑÐ¹ Ð²ÐµÐºÑÐ¾Ñ" style="width:45pt;height:54.75pt;visibility:visible">
            <v:imagedata r:id="rId14" o:title="" croptop="37333f" cropbottom="19311f" cropleft="27968f" cropright="28087f"/>
          </v:shape>
        </w:pict>
      </w:r>
      <w:r>
        <w:rPr>
          <w:rFonts w:cs="Times New Roman"/>
          <w:sz w:val="28"/>
          <w:szCs w:val="28"/>
          <w:lang w:val="ru-RU"/>
        </w:rPr>
        <w:t xml:space="preserve"> 1. </w:t>
      </w:r>
      <w:r w:rsidRPr="006E30FC">
        <w:rPr>
          <w:i/>
          <w:sz w:val="27"/>
          <w:szCs w:val="27"/>
          <w:lang w:val="ru-RU"/>
        </w:rPr>
        <w:t>Прочитайте отрывок из летописи «Новый летописец» и ответьте на вопрос:</w:t>
      </w:r>
      <w:r>
        <w:rPr>
          <w:i/>
          <w:sz w:val="27"/>
          <w:szCs w:val="27"/>
          <w:lang w:val="ru-RU"/>
        </w:rPr>
        <w:t xml:space="preserve"> </w:t>
      </w:r>
      <w:r w:rsidRPr="006E30FC">
        <w:rPr>
          <w:i/>
          <w:sz w:val="27"/>
          <w:szCs w:val="27"/>
          <w:lang w:val="ru-RU"/>
        </w:rPr>
        <w:t xml:space="preserve"> «</w:t>
      </w:r>
      <w:r w:rsidRPr="006E30FC">
        <w:rPr>
          <w:sz w:val="27"/>
          <w:szCs w:val="27"/>
          <w:lang w:val="ru-RU"/>
        </w:rPr>
        <w:t>Сам же государь</w:t>
      </w:r>
      <w:r>
        <w:rPr>
          <w:sz w:val="27"/>
          <w:szCs w:val="27"/>
          <w:lang w:val="ru-RU"/>
        </w:rPr>
        <w:t xml:space="preserve"> праведной (Федор Иванович</w:t>
      </w:r>
      <w:r w:rsidRPr="006E30FC">
        <w:rPr>
          <w:sz w:val="27"/>
          <w:szCs w:val="27"/>
          <w:lang w:val="ru-RU"/>
        </w:rPr>
        <w:t>) чая от них (</w:t>
      </w:r>
      <w:r>
        <w:rPr>
          <w:sz w:val="27"/>
          <w:szCs w:val="27"/>
          <w:lang w:val="ru-RU"/>
        </w:rPr>
        <w:t>народов Среднего Поволжья</w:t>
      </w:r>
      <w:r w:rsidRPr="006E30FC">
        <w:rPr>
          <w:sz w:val="27"/>
          <w:szCs w:val="27"/>
          <w:lang w:val="ru-RU"/>
        </w:rPr>
        <w:t>) впредь измены... повеле ставити... городы,... и насади их русскими людми и тем он государь укрепил все Царство Казанское».</w:t>
      </w:r>
    </w:p>
    <w:p w:rsidR="00D257A4" w:rsidRDefault="00D257A4" w:rsidP="00320FA1">
      <w:pPr>
        <w:spacing w:line="360" w:lineRule="auto"/>
        <w:jc w:val="both"/>
        <w:rPr>
          <w:i/>
          <w:sz w:val="27"/>
          <w:szCs w:val="27"/>
          <w:lang w:val="ru-RU"/>
        </w:rPr>
      </w:pPr>
      <w:r w:rsidRPr="006E30FC">
        <w:rPr>
          <w:i/>
          <w:sz w:val="27"/>
          <w:szCs w:val="27"/>
          <w:lang w:val="ru-RU"/>
        </w:rPr>
        <w:t xml:space="preserve">- Предположите, с какой целью строилась крепость Самара? </w:t>
      </w:r>
    </w:p>
    <w:p w:rsidR="00D257A4" w:rsidRPr="00F4564E" w:rsidRDefault="00D257A4" w:rsidP="00320FA1">
      <w:pPr>
        <w:spacing w:line="360" w:lineRule="auto"/>
        <w:jc w:val="both"/>
        <w:rPr>
          <w:i/>
          <w:sz w:val="27"/>
          <w:szCs w:val="27"/>
          <w:lang w:val="ru-RU"/>
        </w:rPr>
      </w:pPr>
      <w:r w:rsidRPr="00CB5A81">
        <w:rPr>
          <w:rFonts w:cs="Times New Roman"/>
          <w:noProof/>
          <w:sz w:val="28"/>
          <w:szCs w:val="28"/>
          <w:lang w:val="ru-RU" w:eastAsia="ru-RU"/>
        </w:rPr>
        <w:pict>
          <v:shape id="Рисунок 70" o:spid="_x0000_i1026" type="#_x0000_t75" alt="ÐÐ»Ð¾ÑÐºÐ¸Ð¹ ÐºÑÑÐ³ ÑÐºÐ¾Ð»ÑÐ½ÑÑ Ð¿ÑÐµÐ´Ð¼ÐµÑÐ¾Ð² Ð·Ð½Ð°ÑÐºÐ¸ Ñ Ð´Ð»Ð¸Ð½Ð½ÑÐ¼Ð¸ ÑÐµÐ½ÑÐ¼Ð¸ â ÑÑÐ¾ÐºÐ¾Ð²ÑÐ¹ Ð²ÐµÐºÑÐ¾Ñ" style="width:54pt;height:45.75pt;visibility:visible">
            <v:imagedata r:id="rId14" o:title="" croptop="1758f" cropbottom="55356f" cropleft="1519f" cropright="54886f"/>
          </v:shape>
        </w:pict>
      </w:r>
      <w:r>
        <w:rPr>
          <w:rFonts w:cs="Times New Roman"/>
          <w:sz w:val="28"/>
          <w:szCs w:val="28"/>
          <w:lang w:val="ru-RU"/>
        </w:rPr>
        <w:t>2</w:t>
      </w:r>
      <w:r w:rsidRPr="00F4564E">
        <w:rPr>
          <w:rFonts w:cs="Times New Roman"/>
          <w:i/>
          <w:sz w:val="28"/>
          <w:szCs w:val="28"/>
          <w:lang w:val="ru-RU"/>
        </w:rPr>
        <w:t>. Откройте стр. 51 учебника, прочитайте пункт «Предпосылки строительства Самарской крепости» и дополните свой ответ.</w:t>
      </w:r>
      <w:r>
        <w:rPr>
          <w:rFonts w:cs="Times New Roman"/>
          <w:sz w:val="28"/>
          <w:szCs w:val="28"/>
          <w:lang w:val="ru-RU"/>
        </w:rPr>
        <w:t xml:space="preserve"> </w:t>
      </w:r>
    </w:p>
    <w:p w:rsidR="00D257A4" w:rsidRDefault="00D257A4" w:rsidP="00320FA1">
      <w:pPr>
        <w:spacing w:line="360" w:lineRule="auto"/>
        <w:jc w:val="both"/>
        <w:rPr>
          <w:sz w:val="28"/>
          <w:szCs w:val="48"/>
          <w:lang w:val="ru-RU"/>
        </w:rPr>
      </w:pPr>
      <w:r w:rsidRPr="00CB5A81">
        <w:rPr>
          <w:rFonts w:cs="Times New Roman"/>
          <w:noProof/>
          <w:sz w:val="28"/>
          <w:szCs w:val="28"/>
          <w:lang w:val="ru-RU" w:eastAsia="ru-RU"/>
        </w:rPr>
        <w:pict>
          <v:shape id="Рисунок 69" o:spid="_x0000_i1027"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19311f" cropbottom="37099f" cropleft="54886f" cropright="1404f"/>
          </v:shape>
        </w:pict>
      </w:r>
      <w:r>
        <w:rPr>
          <w:rFonts w:cs="Times New Roman"/>
          <w:sz w:val="28"/>
          <w:szCs w:val="28"/>
          <w:lang w:val="ru-RU"/>
        </w:rPr>
        <w:t xml:space="preserve">3. </w:t>
      </w:r>
      <w:r w:rsidRPr="006E30FC">
        <w:rPr>
          <w:i/>
          <w:sz w:val="28"/>
          <w:szCs w:val="48"/>
          <w:lang w:val="ru-RU"/>
        </w:rPr>
        <w:t>Перейдите по ссылке и рассмотрите древние карты с изображением крепости Самара и краткой справкой к ним:</w:t>
      </w:r>
      <w:r w:rsidRPr="00555A19">
        <w:rPr>
          <w:sz w:val="28"/>
          <w:szCs w:val="48"/>
          <w:lang w:val="ru-RU"/>
        </w:rPr>
        <w:t xml:space="preserve"> </w:t>
      </w:r>
      <w:hyperlink r:id="rId15" w:history="1">
        <w:r w:rsidRPr="00555A19">
          <w:rPr>
            <w:rStyle w:val="Hyperlink"/>
            <w:rFonts w:cs="Tahoma"/>
            <w:sz w:val="28"/>
            <w:szCs w:val="48"/>
            <w:lang w:val="ru-RU"/>
          </w:rPr>
          <w:t>https://clck.ru/QSr43</w:t>
        </w:r>
      </w:hyperlink>
    </w:p>
    <w:p w:rsidR="00D257A4" w:rsidRPr="00555A19" w:rsidRDefault="00D257A4" w:rsidP="00320FA1">
      <w:pPr>
        <w:spacing w:line="360" w:lineRule="auto"/>
        <w:jc w:val="both"/>
        <w:rPr>
          <w:sz w:val="28"/>
          <w:szCs w:val="48"/>
          <w:lang w:val="ru-RU"/>
        </w:rPr>
      </w:pPr>
    </w:p>
    <w:p w:rsidR="00D257A4" w:rsidRPr="00D258B3" w:rsidRDefault="00D257A4" w:rsidP="00320FA1">
      <w:pPr>
        <w:spacing w:line="360" w:lineRule="auto"/>
        <w:rPr>
          <w:i/>
          <w:sz w:val="28"/>
          <w:szCs w:val="48"/>
          <w:lang w:val="ru-RU"/>
        </w:rPr>
      </w:pPr>
      <w:r w:rsidRPr="00CB5A81">
        <w:rPr>
          <w:rFonts w:cs="Times New Roman"/>
          <w:noProof/>
          <w:sz w:val="28"/>
          <w:szCs w:val="28"/>
          <w:lang w:val="ru-RU" w:eastAsia="ru-RU"/>
        </w:rPr>
        <w:pict>
          <v:shape id="Рисунок 68" o:spid="_x0000_i1028" type="#_x0000_t75" alt="ÐÐ»Ð¾ÑÐºÐ¸Ð¹ ÐºÑÑÐ³ ÑÐºÐ¾Ð»ÑÐ½ÑÑ Ð¿ÑÐµÐ´Ð¼ÐµÑÐ¾Ð² Ð·Ð½Ð°ÑÐºÐ¸ Ñ Ð´Ð»Ð¸Ð½Ð½ÑÐ¼Ð¸ ÑÐµÐ½ÑÐ¼Ð¸ â ÑÑÐ¾ÐºÐ¾Ð²ÑÐ¹ Ð²ÐµÐºÑÐ¾Ñ" style="width:54.75pt;height:54.75pt;visibility:visible">
            <v:imagedata r:id="rId14" o:title="" croptop="1289f" cropbottom="55002f" cropleft="10534f" cropright="45760f"/>
          </v:shape>
        </w:pict>
      </w:r>
      <w:r>
        <w:rPr>
          <w:rFonts w:cs="Times New Roman"/>
          <w:sz w:val="28"/>
          <w:szCs w:val="28"/>
          <w:lang w:val="ru-RU"/>
        </w:rPr>
        <w:t xml:space="preserve">4. </w:t>
      </w:r>
      <w:r w:rsidRPr="00D258B3">
        <w:rPr>
          <w:i/>
          <w:sz w:val="28"/>
          <w:szCs w:val="48"/>
          <w:lang w:val="ru-RU"/>
        </w:rPr>
        <w:t>Прочитайте текст и ответьте на вопросы:</w:t>
      </w:r>
    </w:p>
    <w:p w:rsidR="00D257A4" w:rsidRDefault="00D257A4" w:rsidP="00320FA1">
      <w:pPr>
        <w:spacing w:line="360" w:lineRule="auto"/>
        <w:rPr>
          <w:sz w:val="28"/>
          <w:szCs w:val="48"/>
          <w:lang w:val="ru-RU"/>
        </w:rPr>
      </w:pPr>
      <w:r>
        <w:rPr>
          <w:sz w:val="28"/>
          <w:szCs w:val="48"/>
          <w:lang w:val="ru-RU"/>
        </w:rPr>
        <w:t xml:space="preserve">- Охарактеризуйте систему управления крепости Самара в </w:t>
      </w:r>
      <w:r>
        <w:rPr>
          <w:sz w:val="28"/>
          <w:szCs w:val="48"/>
        </w:rPr>
        <w:t>XVI</w:t>
      </w:r>
      <w:r w:rsidRPr="00D258B3">
        <w:rPr>
          <w:sz w:val="28"/>
          <w:szCs w:val="48"/>
          <w:lang w:val="ru-RU"/>
        </w:rPr>
        <w:t>-</w:t>
      </w:r>
      <w:r>
        <w:rPr>
          <w:sz w:val="28"/>
          <w:szCs w:val="48"/>
        </w:rPr>
        <w:t>XVII</w:t>
      </w:r>
      <w:r>
        <w:rPr>
          <w:sz w:val="28"/>
          <w:szCs w:val="48"/>
          <w:lang w:val="ru-RU"/>
        </w:rPr>
        <w:t xml:space="preserve"> вв.</w:t>
      </w:r>
    </w:p>
    <w:p w:rsidR="00D257A4" w:rsidRPr="00D258B3" w:rsidRDefault="00D257A4" w:rsidP="00320FA1">
      <w:pPr>
        <w:spacing w:line="360" w:lineRule="auto"/>
        <w:rPr>
          <w:sz w:val="28"/>
          <w:szCs w:val="48"/>
          <w:lang w:val="ru-RU"/>
        </w:rPr>
      </w:pPr>
      <w:r>
        <w:rPr>
          <w:sz w:val="28"/>
          <w:szCs w:val="48"/>
          <w:lang w:val="ru-RU"/>
        </w:rPr>
        <w:t>- Как Вы поняли, почему жители крепости воспринимали выборные должность и как тяжелую повинность? Что такое «правеж»?</w:t>
      </w:r>
    </w:p>
    <w:p w:rsidR="00D257A4" w:rsidRDefault="00D257A4" w:rsidP="00320FA1">
      <w:pPr>
        <w:pBdr>
          <w:top w:val="single" w:sz="24" w:space="1" w:color="548DD4"/>
          <w:left w:val="single" w:sz="24" w:space="4" w:color="548DD4"/>
          <w:bottom w:val="single" w:sz="24" w:space="1" w:color="548DD4"/>
          <w:right w:val="single" w:sz="24" w:space="12" w:color="548DD4"/>
        </w:pBdr>
        <w:ind w:firstLine="680"/>
        <w:jc w:val="both"/>
        <w:rPr>
          <w:sz w:val="27"/>
          <w:szCs w:val="27"/>
          <w:lang w:val="ru-RU"/>
        </w:rPr>
      </w:pPr>
      <w:r w:rsidRPr="004C7C5E">
        <w:rPr>
          <w:sz w:val="27"/>
          <w:szCs w:val="27"/>
          <w:lang w:val="ru-RU"/>
        </w:rPr>
        <w:t>Как и в других окраинных крепостях, главным действующим лицом в Самаре выступал воевода. Он же был полномочным и полновластным представителем Москвы в огромной округе, заселенной самыми разными народами, и порой от него зависели мир и спокойствие на юго-восточных границах страны. Воеводы назначались из центра, дворян для этого специально отбирали дьяки Разрядного Приказа, ведавшего всеми военными силами государства. Само название «воевода» – подчеркивало чисто военные функции</w:t>
      </w:r>
      <w:r>
        <w:rPr>
          <w:sz w:val="27"/>
          <w:szCs w:val="27"/>
          <w:lang w:val="ru-RU"/>
        </w:rPr>
        <w:t>.</w:t>
      </w:r>
    </w:p>
    <w:p w:rsidR="00D257A4" w:rsidRDefault="00D257A4" w:rsidP="00320FA1">
      <w:pPr>
        <w:pBdr>
          <w:top w:val="single" w:sz="24" w:space="1" w:color="548DD4"/>
          <w:left w:val="single" w:sz="24" w:space="4" w:color="548DD4"/>
          <w:bottom w:val="single" w:sz="24" w:space="1" w:color="548DD4"/>
          <w:right w:val="single" w:sz="24" w:space="12" w:color="548DD4"/>
        </w:pBdr>
        <w:ind w:firstLine="680"/>
        <w:jc w:val="both"/>
        <w:rPr>
          <w:sz w:val="27"/>
          <w:szCs w:val="27"/>
          <w:lang w:val="ru-RU"/>
        </w:rPr>
      </w:pPr>
      <w:r w:rsidRPr="004C7C5E">
        <w:rPr>
          <w:sz w:val="27"/>
          <w:szCs w:val="27"/>
          <w:lang w:val="ru-RU"/>
        </w:rPr>
        <w:t>Посадские люди жили в условиях самоуправления. На сходе избирались староста и его помощники - «выборные», игравшие серьезную роль не только в регулировании внутренней жизни общины, но и во взаимоотношениях посада с администрацией города. На выборные должности выдвигали людей обстоятельных, способных защитить интересы «мира» от власть предержащих. Правда, мало охотников находилось исполнять эти хлопотные обязанности. Руководители общины оказывались между двух огней. Жители посада требовали от них твердости и самостоятельности в отношениях с хозяевами приказной избы, а те, в свою очередь, с пристрастием заставляли неукоснительно выполнять все феодальные повинности. Нередко выборные не только лишались собственного имущества, но и оказывались на правеже (сечение прутьями по ногам), отвечая за недоимки посадского мира. Несмотря на внешнюю привлекательность и кажущиеся возможности для быстрого обогащения, местные жители воспринимали выборные должности как тяжелую повинность</w:t>
      </w:r>
      <w:r>
        <w:rPr>
          <w:sz w:val="27"/>
          <w:szCs w:val="27"/>
          <w:lang w:val="ru-RU"/>
        </w:rPr>
        <w:t>.</w:t>
      </w:r>
    </w:p>
    <w:p w:rsidR="00D257A4" w:rsidRPr="009F0B5E" w:rsidRDefault="00D257A4" w:rsidP="00320FA1">
      <w:pPr>
        <w:widowControl/>
        <w:pBdr>
          <w:top w:val="single" w:sz="24" w:space="1" w:color="548DD4"/>
          <w:left w:val="single" w:sz="24" w:space="4" w:color="548DD4"/>
          <w:bottom w:val="single" w:sz="24" w:space="1" w:color="548DD4"/>
          <w:right w:val="single" w:sz="24" w:space="12" w:color="548DD4"/>
        </w:pBdr>
        <w:suppressAutoHyphens w:val="0"/>
        <w:ind w:firstLine="680"/>
        <w:jc w:val="both"/>
        <w:rPr>
          <w:sz w:val="27"/>
          <w:szCs w:val="27"/>
          <w:lang w:val="ru-RU"/>
        </w:rPr>
      </w:pPr>
      <w:r w:rsidRPr="009F0B5E">
        <w:rPr>
          <w:sz w:val="27"/>
          <w:szCs w:val="27"/>
          <w:lang w:val="ru-RU"/>
        </w:rPr>
        <w:t>Административный центр городка находился в самой крепости-кремле в специальной приказной, съезжей избе. Основными действующими лицами по праву считались подьячие. Это были специалисты широчайшего профиля - знатоки делопроизводства и юриспруденции, архивисты, бухгалтеры, порученцы по особо важным вопросам - словом, прообраз современного государственного чиновника. И получали жалованье они соответственно своей квалификации.</w:t>
      </w:r>
    </w:p>
    <w:p w:rsidR="00D257A4" w:rsidRDefault="00D257A4" w:rsidP="00320FA1">
      <w:pPr>
        <w:pBdr>
          <w:top w:val="single" w:sz="24" w:space="1" w:color="548DD4"/>
          <w:left w:val="single" w:sz="24" w:space="4" w:color="548DD4"/>
          <w:bottom w:val="single" w:sz="24" w:space="1" w:color="548DD4"/>
          <w:right w:val="single" w:sz="24" w:space="12" w:color="548DD4"/>
        </w:pBdr>
        <w:ind w:firstLine="680"/>
        <w:jc w:val="both"/>
        <w:rPr>
          <w:sz w:val="27"/>
          <w:szCs w:val="27"/>
          <w:lang w:val="ru-RU"/>
        </w:rPr>
      </w:pPr>
      <w:r w:rsidRPr="004C7C5E">
        <w:rPr>
          <w:sz w:val="27"/>
          <w:szCs w:val="27"/>
          <w:lang w:val="ru-RU"/>
        </w:rPr>
        <w:t>Помимо государева жалованья, в руки этих людей отовсюду стекались подарки. Издавна так повелось на Руси: хочешь получить положительный ответ - плати, хочешь, чтобы тебе написали челобитную, которая дойдет до «самого», - не скупись... Но и работы у подьячих было немало. Каждый день они сидели в съезжей избе, принимали посетителей, оформляли дела, вели бухгалтерию. Подьячих посылали на таможню и в заставы, в кабаки, на рыбные государевы дворы и в дальние поездки.</w:t>
      </w:r>
    </w:p>
    <w:p w:rsidR="00D257A4" w:rsidRPr="00D258B3" w:rsidRDefault="00D257A4" w:rsidP="00320FA1">
      <w:pPr>
        <w:pBdr>
          <w:top w:val="single" w:sz="24" w:space="1" w:color="548DD4"/>
          <w:left w:val="single" w:sz="24" w:space="4" w:color="548DD4"/>
          <w:bottom w:val="single" w:sz="24" w:space="1" w:color="548DD4"/>
          <w:right w:val="single" w:sz="24" w:space="12" w:color="548DD4"/>
        </w:pBdr>
        <w:ind w:firstLine="680"/>
        <w:jc w:val="right"/>
        <w:rPr>
          <w:i/>
          <w:szCs w:val="27"/>
          <w:lang w:val="ru-RU"/>
        </w:rPr>
      </w:pPr>
      <w:r w:rsidRPr="00D258B3">
        <w:rPr>
          <w:i/>
          <w:szCs w:val="27"/>
          <w:lang w:val="ru-RU"/>
        </w:rPr>
        <w:t>Иль Л. Начало Сам</w:t>
      </w:r>
      <w:r>
        <w:rPr>
          <w:i/>
          <w:szCs w:val="27"/>
          <w:lang w:val="ru-RU"/>
        </w:rPr>
        <w:t>арского города: Защищая Москву:</w:t>
      </w:r>
      <w:r w:rsidRPr="00D258B3">
        <w:rPr>
          <w:i/>
          <w:szCs w:val="27"/>
          <w:lang w:val="ru-RU"/>
        </w:rPr>
        <w:t>/Л.Иль // Самара. – 2000. - № 3-</w:t>
      </w:r>
    </w:p>
    <w:p w:rsidR="00D257A4" w:rsidRDefault="00D257A4" w:rsidP="00320FA1">
      <w:pPr>
        <w:spacing w:line="360" w:lineRule="auto"/>
        <w:jc w:val="both"/>
        <w:rPr>
          <w:rFonts w:cs="Times New Roman"/>
          <w:sz w:val="28"/>
          <w:szCs w:val="28"/>
          <w:lang w:val="ru-RU"/>
        </w:rPr>
      </w:pPr>
    </w:p>
    <w:p w:rsidR="00D257A4" w:rsidRDefault="00D257A4" w:rsidP="00320FA1">
      <w:pPr>
        <w:spacing w:line="360" w:lineRule="auto"/>
        <w:jc w:val="both"/>
        <w:rPr>
          <w:rFonts w:cs="Times New Roman"/>
          <w:sz w:val="28"/>
          <w:szCs w:val="28"/>
          <w:lang w:val="ru-RU"/>
        </w:rPr>
      </w:pPr>
    </w:p>
    <w:p w:rsidR="00D257A4" w:rsidRDefault="00D257A4" w:rsidP="00320FA1">
      <w:pPr>
        <w:spacing w:line="360" w:lineRule="auto"/>
        <w:jc w:val="both"/>
        <w:rPr>
          <w:rFonts w:cs="Times New Roman"/>
          <w:sz w:val="28"/>
          <w:szCs w:val="28"/>
          <w:lang w:val="ru-RU"/>
        </w:rPr>
      </w:pPr>
    </w:p>
    <w:p w:rsidR="00D257A4" w:rsidRDefault="00D257A4" w:rsidP="00320FA1">
      <w:pPr>
        <w:spacing w:line="360" w:lineRule="auto"/>
        <w:jc w:val="both"/>
        <w:rPr>
          <w:rFonts w:cs="Times New Roman"/>
          <w:sz w:val="28"/>
          <w:szCs w:val="28"/>
          <w:lang w:val="ru-RU"/>
        </w:rPr>
      </w:pPr>
    </w:p>
    <w:p w:rsidR="00D257A4" w:rsidRDefault="00D257A4" w:rsidP="00320FA1">
      <w:pPr>
        <w:spacing w:line="360" w:lineRule="auto"/>
        <w:jc w:val="both"/>
        <w:rPr>
          <w:rFonts w:cs="Times New Roman"/>
          <w:sz w:val="28"/>
          <w:szCs w:val="28"/>
          <w:lang w:val="ru-RU"/>
        </w:rPr>
      </w:pPr>
    </w:p>
    <w:p w:rsidR="00D257A4" w:rsidRDefault="00D257A4" w:rsidP="00320FA1">
      <w:pPr>
        <w:spacing w:line="360" w:lineRule="auto"/>
        <w:jc w:val="both"/>
        <w:rPr>
          <w:rFonts w:cs="Times New Roman"/>
          <w:sz w:val="28"/>
          <w:szCs w:val="28"/>
          <w:lang w:val="ru-RU"/>
        </w:rPr>
      </w:pPr>
    </w:p>
    <w:p w:rsidR="00D257A4" w:rsidRPr="006E30FC" w:rsidRDefault="00D257A4" w:rsidP="00320FA1">
      <w:pPr>
        <w:spacing w:line="360" w:lineRule="auto"/>
        <w:jc w:val="both"/>
        <w:rPr>
          <w:i/>
          <w:sz w:val="28"/>
          <w:szCs w:val="48"/>
          <w:lang w:val="ru-RU"/>
        </w:rPr>
      </w:pPr>
      <w:r w:rsidRPr="00CB5A81">
        <w:rPr>
          <w:rFonts w:cs="Times New Roman"/>
          <w:noProof/>
          <w:sz w:val="28"/>
          <w:szCs w:val="28"/>
          <w:lang w:val="ru-RU" w:eastAsia="ru-RU"/>
        </w:rPr>
        <w:pict>
          <v:shape id="Рисунок 67" o:spid="_x0000_i1029"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28557f" cropbottom="28437f" cropleft="10415f" cropright="45875f"/>
          </v:shape>
        </w:pict>
      </w:r>
      <w:r>
        <w:rPr>
          <w:rFonts w:cs="Times New Roman"/>
          <w:sz w:val="28"/>
          <w:szCs w:val="28"/>
          <w:lang w:val="ru-RU"/>
        </w:rPr>
        <w:t xml:space="preserve">5. </w:t>
      </w:r>
      <w:r w:rsidRPr="006E30FC">
        <w:rPr>
          <w:i/>
          <w:sz w:val="28"/>
          <w:szCs w:val="48"/>
          <w:lang w:val="ru-RU"/>
        </w:rPr>
        <w:t>Найдите в интернете информацию о памятни</w:t>
      </w:r>
      <w:r>
        <w:rPr>
          <w:i/>
          <w:sz w:val="28"/>
          <w:szCs w:val="48"/>
          <w:lang w:val="ru-RU"/>
        </w:rPr>
        <w:t>ке, изображенном на коллаже</w:t>
      </w:r>
      <w:r w:rsidRPr="006E30FC">
        <w:rPr>
          <w:i/>
          <w:sz w:val="28"/>
          <w:szCs w:val="48"/>
          <w:lang w:val="ru-RU"/>
        </w:rPr>
        <w:t xml:space="preserve">: </w:t>
      </w:r>
      <w:r>
        <w:rPr>
          <w:i/>
          <w:sz w:val="28"/>
          <w:szCs w:val="48"/>
          <w:lang w:val="ru-RU"/>
        </w:rPr>
        <w:t xml:space="preserve">                       </w:t>
      </w:r>
      <w:r w:rsidRPr="00CB5A81">
        <w:rPr>
          <w:i/>
          <w:noProof/>
          <w:sz w:val="28"/>
          <w:szCs w:val="48"/>
          <w:lang w:val="ru-RU" w:eastAsia="ru-RU"/>
        </w:rPr>
        <w:pict>
          <v:shape id="Рисунок 66" o:spid="_x0000_i1030" type="#_x0000_t75" alt="коллаж Засекин" style="width:210.75pt;height:193.5pt;visibility:visible">
            <v:imagedata r:id="rId16" o:title=""/>
          </v:shape>
        </w:pict>
      </w:r>
    </w:p>
    <w:p w:rsidR="00D257A4" w:rsidRDefault="00D257A4" w:rsidP="00320FA1">
      <w:pPr>
        <w:spacing w:line="360" w:lineRule="auto"/>
        <w:jc w:val="both"/>
        <w:rPr>
          <w:sz w:val="28"/>
          <w:szCs w:val="48"/>
          <w:lang w:val="ru-RU"/>
        </w:rPr>
      </w:pPr>
      <w:r w:rsidRPr="00CB5A81">
        <w:rPr>
          <w:noProof/>
          <w:lang w:val="ru-RU" w:eastAsia="ru-RU"/>
        </w:rPr>
        <w:pict>
          <v:shape id="Рисунок 65" o:spid="_x0000_i1031" type="#_x0000_t75" alt="depositphotos_145737785-stock-illustration-school-and-education-vector-icons" style="width:47.25pt;height:48.75pt;visibility:visible">
            <v:imagedata r:id="rId17" o:title="" croptop="5817f" cropbottom="51235f" cropleft="39145f" cropright="16521f"/>
          </v:shape>
        </w:pict>
      </w:r>
      <w:r>
        <w:rPr>
          <w:lang w:val="ru-RU"/>
        </w:rPr>
        <w:t xml:space="preserve">6. </w:t>
      </w:r>
      <w:r w:rsidRPr="004C7C5E">
        <w:rPr>
          <w:i/>
          <w:sz w:val="28"/>
          <w:szCs w:val="48"/>
          <w:lang w:val="ru-RU"/>
        </w:rPr>
        <w:t>Выполните задание «Верно или неверно», перейдя по ссылке</w:t>
      </w:r>
      <w:r>
        <w:rPr>
          <w:sz w:val="28"/>
          <w:szCs w:val="48"/>
          <w:lang w:val="ru-RU"/>
        </w:rPr>
        <w:t xml:space="preserve"> </w:t>
      </w:r>
      <w:hyperlink r:id="rId18" w:history="1">
        <w:r w:rsidRPr="00603E80">
          <w:rPr>
            <w:rStyle w:val="Hyperlink"/>
            <w:rFonts w:cs="Tahoma"/>
            <w:sz w:val="28"/>
            <w:szCs w:val="48"/>
            <w:lang w:val="ru-RU"/>
          </w:rPr>
          <w:t>https://clck.ru/QUzr5</w:t>
        </w:r>
      </w:hyperlink>
    </w:p>
    <w:p w:rsidR="00D257A4" w:rsidRDefault="00D257A4" w:rsidP="00320FA1">
      <w:pPr>
        <w:spacing w:line="360" w:lineRule="auto"/>
        <w:jc w:val="both"/>
        <w:rPr>
          <w:sz w:val="28"/>
          <w:szCs w:val="48"/>
          <w:lang w:val="ru-RU"/>
        </w:rPr>
      </w:pPr>
    </w:p>
    <w:p w:rsidR="00D257A4" w:rsidRDefault="00D257A4" w:rsidP="00320FA1">
      <w:pPr>
        <w:spacing w:line="360" w:lineRule="auto"/>
        <w:jc w:val="both"/>
        <w:rPr>
          <w:sz w:val="28"/>
          <w:szCs w:val="48"/>
          <w:lang w:val="ru-RU"/>
        </w:rPr>
      </w:pPr>
      <w:r w:rsidRPr="00CB5A81">
        <w:rPr>
          <w:noProof/>
          <w:lang w:val="ru-RU" w:eastAsia="ru-RU"/>
        </w:rPr>
        <w:pict>
          <v:shape id="Рисунок 64" o:spid="_x0000_i1032" type="#_x0000_t75" alt="depositphotos_145737785-stock-illustration-school-and-education-vector-icons" style="width:47.25pt;height:48.75pt;visibility:visible">
            <v:imagedata r:id="rId17" o:title="" croptop="5817f" cropbottom="51235f" cropleft="39145f" cropright="16521f"/>
          </v:shape>
        </w:pict>
      </w:r>
      <w:r>
        <w:rPr>
          <w:lang w:val="ru-RU"/>
        </w:rPr>
        <w:t xml:space="preserve">7. </w:t>
      </w:r>
      <w:r w:rsidRPr="003C3F65">
        <w:rPr>
          <w:i/>
          <w:sz w:val="28"/>
          <w:szCs w:val="48"/>
          <w:lang w:val="ru-RU"/>
        </w:rPr>
        <w:t>Перейдите по ссылке</w:t>
      </w:r>
      <w:r>
        <w:rPr>
          <w:sz w:val="28"/>
          <w:szCs w:val="48"/>
          <w:lang w:val="ru-RU"/>
        </w:rPr>
        <w:t xml:space="preserve"> </w:t>
      </w:r>
      <w:hyperlink r:id="rId19" w:history="1">
        <w:r w:rsidRPr="00603E80">
          <w:rPr>
            <w:rStyle w:val="Hyperlink"/>
            <w:rFonts w:cs="Tahoma"/>
            <w:sz w:val="28"/>
            <w:szCs w:val="48"/>
            <w:lang w:val="ru-RU"/>
          </w:rPr>
          <w:t>https://learningapps.org/watch?v=p5dvnotxt20</w:t>
        </w:r>
      </w:hyperlink>
      <w:r>
        <w:rPr>
          <w:sz w:val="28"/>
          <w:szCs w:val="48"/>
          <w:lang w:val="ru-RU"/>
        </w:rPr>
        <w:t xml:space="preserve"> </w:t>
      </w:r>
      <w:r w:rsidRPr="003C3F65">
        <w:rPr>
          <w:i/>
          <w:sz w:val="28"/>
          <w:szCs w:val="48"/>
          <w:lang w:val="ru-RU"/>
        </w:rPr>
        <w:t>и выполните задание «Вставьте пропуски в текст» для закрепления изученного материала.</w:t>
      </w:r>
    </w:p>
    <w:p w:rsidR="00D257A4" w:rsidRPr="00514540" w:rsidRDefault="00D257A4" w:rsidP="00320FA1">
      <w:pPr>
        <w:pStyle w:val="Heading2"/>
        <w:spacing w:before="0" w:after="0"/>
        <w:jc w:val="center"/>
        <w:rPr>
          <w:rFonts w:ascii="Times New Roman" w:hAnsi="Times New Roman"/>
          <w:i w:val="0"/>
          <w:iCs w:val="0"/>
          <w:sz w:val="48"/>
          <w:lang w:val="ru-RU"/>
        </w:rPr>
      </w:pPr>
    </w:p>
    <w:p w:rsidR="00D257A4" w:rsidRDefault="00D257A4" w:rsidP="00320FA1">
      <w:pPr>
        <w:spacing w:line="360" w:lineRule="auto"/>
        <w:rPr>
          <w:sz w:val="48"/>
          <w:szCs w:val="48"/>
          <w:lang w:val="ru-RU"/>
        </w:rPr>
      </w:pPr>
    </w:p>
    <w:p w:rsidR="00D257A4" w:rsidRDefault="00D257A4" w:rsidP="00320FA1">
      <w:pPr>
        <w:spacing w:line="360" w:lineRule="auto"/>
        <w:rPr>
          <w:sz w:val="48"/>
          <w:szCs w:val="48"/>
          <w:lang w:val="ru-RU"/>
        </w:rPr>
      </w:pPr>
    </w:p>
    <w:p w:rsidR="00D257A4" w:rsidRPr="00514540" w:rsidRDefault="00D257A4" w:rsidP="00320FA1">
      <w:pPr>
        <w:pStyle w:val="Heading2"/>
        <w:spacing w:before="0" w:after="0"/>
        <w:jc w:val="center"/>
        <w:rPr>
          <w:rFonts w:ascii="Times New Roman" w:hAnsi="Times New Roman"/>
          <w:i w:val="0"/>
          <w:iCs w:val="0"/>
          <w:sz w:val="48"/>
          <w:lang w:val="ru-RU"/>
        </w:rPr>
      </w:pPr>
      <w:r>
        <w:rPr>
          <w:lang w:val="ru-RU"/>
        </w:rPr>
        <w:br w:type="page"/>
      </w:r>
      <w:bookmarkStart w:id="3" w:name="_Toc49392788"/>
      <w:r w:rsidRPr="00514540">
        <w:rPr>
          <w:rFonts w:ascii="Times New Roman" w:hAnsi="Times New Roman" w:cs="Times New Roman"/>
          <w:i w:val="0"/>
          <w:iCs w:val="0"/>
          <w:sz w:val="48"/>
          <w:lang w:val="ru-RU"/>
        </w:rPr>
        <w:t>§</w:t>
      </w:r>
      <w:r w:rsidRPr="00514540">
        <w:rPr>
          <w:rFonts w:ascii="Times New Roman" w:hAnsi="Times New Roman"/>
          <w:i w:val="0"/>
          <w:iCs w:val="0"/>
          <w:sz w:val="48"/>
          <w:lang w:val="ru-RU"/>
        </w:rPr>
        <w:t xml:space="preserve"> 10. Крепость Самара на защите юго – восточных рубежей государства</w:t>
      </w:r>
      <w:bookmarkEnd w:id="3"/>
      <w:r w:rsidRPr="003B3522">
        <w:rPr>
          <w:lang w:val="ru-RU"/>
        </w:rPr>
        <w:t xml:space="preserve"> </w:t>
      </w:r>
    </w:p>
    <w:p w:rsidR="00D257A4" w:rsidRDefault="00D257A4" w:rsidP="00320FA1">
      <w:pPr>
        <w:spacing w:line="360" w:lineRule="auto"/>
        <w:rPr>
          <w:sz w:val="48"/>
          <w:szCs w:val="48"/>
          <w:lang w:val="ru-RU"/>
        </w:rPr>
      </w:pPr>
      <w:r>
        <w:rPr>
          <w:noProof/>
          <w:lang w:val="ru-RU" w:eastAsia="ru-RU"/>
        </w:rPr>
        <w:pict>
          <v:shape id="Рисунок 264" o:spid="_x0000_s1027" type="#_x0000_t75" alt="https://pbs.twimg.com/media/DjBj5A9XcAACWuB.jpg:large" style="position:absolute;margin-left:236.25pt;margin-top:-42.65pt;width:239.25pt;height:164.25pt;z-index:251652096;visibility:visible">
            <v:imagedata r:id="rId20" r:href="rId21"/>
            <w10:wrap type="square"/>
          </v:shape>
        </w:pict>
      </w:r>
    </w:p>
    <w:p w:rsidR="00D257A4" w:rsidRDefault="00D257A4" w:rsidP="00320FA1">
      <w:pPr>
        <w:spacing w:line="360" w:lineRule="auto"/>
        <w:rPr>
          <w:sz w:val="28"/>
          <w:szCs w:val="28"/>
          <w:lang w:val="ru-RU"/>
        </w:rPr>
      </w:pPr>
    </w:p>
    <w:p w:rsidR="00D257A4" w:rsidRDefault="00D257A4" w:rsidP="00320FA1">
      <w:pPr>
        <w:spacing w:line="360" w:lineRule="auto"/>
        <w:rPr>
          <w:sz w:val="28"/>
          <w:szCs w:val="28"/>
          <w:lang w:val="ru-RU"/>
        </w:rPr>
      </w:pPr>
    </w:p>
    <w:p w:rsidR="00D257A4" w:rsidRDefault="00D257A4" w:rsidP="00320FA1">
      <w:pPr>
        <w:spacing w:line="360" w:lineRule="auto"/>
        <w:rPr>
          <w:sz w:val="28"/>
          <w:szCs w:val="28"/>
          <w:lang w:val="ru-RU"/>
        </w:rPr>
      </w:pPr>
      <w:r w:rsidRPr="00CB5A81">
        <w:rPr>
          <w:rFonts w:cs="Times New Roman"/>
          <w:noProof/>
          <w:sz w:val="28"/>
          <w:szCs w:val="28"/>
          <w:lang w:val="ru-RU" w:eastAsia="ru-RU"/>
        </w:rPr>
        <w:pict>
          <v:shape id="Рисунок 63" o:spid="_x0000_i1033" type="#_x0000_t75" alt="ÐÐ»Ð¾ÑÐºÐ¸Ð¹ ÐºÑÑÐ³ ÑÐºÐ¾Ð»ÑÐ½ÑÑ Ð¿ÑÐµÐ´Ð¼ÐµÑÐ¾Ð² Ð·Ð½Ð°ÑÐºÐ¸ Ñ Ð´Ð»Ð¸Ð½Ð½ÑÐ¼Ð¸ ÑÐµÐ½ÑÐ¼Ð¸ â ÑÑÐ¾ÐºÐ¾Ð²ÑÐ¹ Ð²ÐµÐºÑÐ¾Ñ" style="width:54pt;height:45.75pt;visibility:visible">
            <v:imagedata r:id="rId14" o:title="" croptop="1758f" cropbottom="55356f" cropleft="1519f" cropright="54886f"/>
          </v:shape>
        </w:pict>
      </w:r>
      <w:r w:rsidRPr="0011513D">
        <w:rPr>
          <w:i/>
          <w:sz w:val="28"/>
          <w:szCs w:val="28"/>
          <w:lang w:val="ru-RU"/>
        </w:rPr>
        <w:t>1.</w:t>
      </w:r>
      <w:r>
        <w:rPr>
          <w:sz w:val="28"/>
          <w:szCs w:val="28"/>
          <w:lang w:val="ru-RU"/>
        </w:rPr>
        <w:t xml:space="preserve"> </w:t>
      </w:r>
      <w:r w:rsidRPr="0011513D">
        <w:rPr>
          <w:i/>
          <w:sz w:val="28"/>
          <w:szCs w:val="28"/>
          <w:lang w:val="ru-RU"/>
        </w:rPr>
        <w:t>Прочитайте стр. 56 – 57 (учебник) и заполните схему, обоснуйте свой ответ:</w:t>
      </w:r>
    </w:p>
    <w:p w:rsidR="00D257A4" w:rsidRDefault="00D257A4" w:rsidP="00320FA1">
      <w:pPr>
        <w:spacing w:line="360" w:lineRule="auto"/>
        <w:rPr>
          <w:sz w:val="28"/>
          <w:szCs w:val="28"/>
          <w:lang w:val="ru-RU"/>
        </w:rPr>
      </w:pPr>
      <w:r>
        <w:rPr>
          <w:noProof/>
          <w:lang w:val="ru-RU"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63" o:spid="_x0000_s1028" type="#_x0000_t176" style="position:absolute;margin-left:47.15pt;margin-top:2.4pt;width:387pt;height:33.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WhfgIAAJ4EAAAOAAAAZHJzL2Uyb0RvYy54bWysVM1uEzEQviPxDpbv7SYhLc2qm6pKCUIq&#10;UKnwAI7Xm7Xw2sZ2siknggQXuPAmFVIloLS8gveNGHvTNPyIA2IP1ozH/uabbzy7f7CoBJozY7mS&#10;Ge5udzBikqqcy2mGnz8bb+1hZB2RORFKsgyfMYsPhnfv7Nc6ZT1VKpEzgwBE2rTWGS6d02mSWFqy&#10;ithtpZmEYKFMRRy4ZprkhtSAXomk1+nsJrUyuTaKMmth96gN4mHELwpG3dOisMwhkWHg5uJq4joJ&#10;azLcJ+nUEF1yuqJB/oFFRbiEpGuoI+IImhn+G1TFqVFWFW6bqipRRcEpizVANd3OL9WclkSzWAuI&#10;Y/VaJvv/YOmT+YlBPM9wb/ceRpJU0CT/0V/6a/91q1k2b/2F/+bPU+TP/WXzoXnjL5rX/sqfg/XZ&#10;f/JXzXv/BfnvsHndvIPgslmigAXK1tqmkOBUn5igjdXHir6wSKpRSeSUHRqj6pKRHOrphvPJTxeC&#10;Y+EqmtSPVQ60yMypKPKiMFUABPnQIvbybN1LtnCIwmZ/0O0POtByCrF+b2+3txNTkPTmtjbWPWSq&#10;QsHIcCFUDbyMOxSOGUkcO2mfVUxJ5sfWBYokvbkXS1KC52MuRHTMdDISBs0JPLbxeDQaDFYp7eYx&#10;IVGd4cEOEPo7RCd+f4KoOFBEglcZ3lsfImnQ8oHM45t2hIvWBspCrsQNerZ9cYvJIvY9yhK0nqj8&#10;DNQ2qh0SGGowSmVeYVTDgGTYvpwRwzASjyR0DPTth4mKTn/nfg8csxmZbEaIpACVYYdRa45cO4Uz&#10;bfi0hEzdqIZUh9Dlgketb1mt6MMQxBasBjZM2aYfT93+VoY/AAAA//8DAFBLAwQUAAYACAAAACEA&#10;gTCddtoAAAAHAQAADwAAAGRycy9kb3ducmV2LnhtbEyPwU7DMBBE70j8g7VI3KhDW4UQ4lQIqaJX&#10;UsjZjZfEIl5HttsGvp7lRI+jGc28qTazG8UJQ7SeFNwvMhBInTeWegXv++1dASImTUaPnlDBN0bY&#10;1NdXlS6NP9MbnprUCy6hWGoFQ0pTKWXsBnQ6LvyExN6nD04nlqGXJugzl7tRLrMsl05b4oVBT/gy&#10;YPfVHJ0Cv2/sbtoFq2XKX3/aditl+6HU7c38/AQi4Zz+w/CHz+hQM9PBH8lEMSp4XK84qWDNB9gu&#10;8oL1QcHDcgWyruQlf/0LAAD//wMAUEsBAi0AFAAGAAgAAAAhALaDOJL+AAAA4QEAABMAAAAAAAAA&#10;AAAAAAAAAAAAAFtDb250ZW50X1R5cGVzXS54bWxQSwECLQAUAAYACAAAACEAOP0h/9YAAACUAQAA&#10;CwAAAAAAAAAAAAAAAAAvAQAAX3JlbHMvLnJlbHNQSwECLQAUAAYACAAAACEACNAVoX4CAACeBAAA&#10;DgAAAAAAAAAAAAAAAAAuAgAAZHJzL2Uyb0RvYy54bWxQSwECLQAUAAYACAAAACEAgTCddtoAAAAH&#10;AQAADwAAAAAAAAAAAAAAAADYBAAAZHJzL2Rvd25yZXYueG1sUEsFBgAAAAAEAAQA8wAAAN8FAAAA&#10;AA==&#10;" fillcolor="#fc9">
            <v:textbox>
              <w:txbxContent>
                <w:p w:rsidR="00D257A4" w:rsidRPr="0011513D" w:rsidRDefault="00D257A4" w:rsidP="00320FA1">
                  <w:pPr>
                    <w:jc w:val="center"/>
                    <w:rPr>
                      <w:b/>
                      <w:sz w:val="28"/>
                      <w:szCs w:val="28"/>
                      <w:lang w:val="ru-RU"/>
                    </w:rPr>
                  </w:pPr>
                  <w:r w:rsidRPr="0011513D">
                    <w:rPr>
                      <w:b/>
                      <w:sz w:val="28"/>
                      <w:szCs w:val="28"/>
                      <w:lang w:val="ru-RU"/>
                    </w:rPr>
                    <w:t xml:space="preserve">Значение Самарской крепости в конце </w:t>
                  </w:r>
                  <w:r w:rsidRPr="0011513D">
                    <w:rPr>
                      <w:b/>
                      <w:sz w:val="28"/>
                      <w:szCs w:val="28"/>
                    </w:rPr>
                    <w:t>XVI</w:t>
                  </w:r>
                  <w:r w:rsidRPr="0011513D">
                    <w:rPr>
                      <w:b/>
                      <w:sz w:val="28"/>
                      <w:szCs w:val="28"/>
                      <w:lang w:val="ru-RU"/>
                    </w:rPr>
                    <w:t xml:space="preserve"> – </w:t>
                  </w:r>
                  <w:r w:rsidRPr="0011513D">
                    <w:rPr>
                      <w:b/>
                      <w:sz w:val="28"/>
                      <w:szCs w:val="28"/>
                    </w:rPr>
                    <w:t>XVII</w:t>
                  </w:r>
                  <w:r w:rsidRPr="0011513D">
                    <w:rPr>
                      <w:b/>
                      <w:sz w:val="28"/>
                      <w:szCs w:val="28"/>
                      <w:lang w:val="ru-RU"/>
                    </w:rPr>
                    <w:t xml:space="preserve"> в.</w:t>
                  </w:r>
                </w:p>
              </w:txbxContent>
            </v:textbox>
          </v:shape>
        </w:pict>
      </w:r>
    </w:p>
    <w:p w:rsidR="00D257A4" w:rsidRPr="00224623" w:rsidRDefault="00D257A4" w:rsidP="00320FA1">
      <w:pPr>
        <w:spacing w:line="360" w:lineRule="auto"/>
        <w:rPr>
          <w:sz w:val="28"/>
          <w:szCs w:val="28"/>
          <w:lang w:val="ru-RU"/>
        </w:rPr>
      </w:pPr>
      <w:r>
        <w:rPr>
          <w:noProof/>
          <w:lang w:val="ru-RU" w:eastAsia="ru-RU"/>
        </w:rPr>
        <w:pict>
          <v:line id="Прямая соединительная линия 262" o:spid="_x0000_s1029" style="position:absolute;z-index:251658240;visibility:visible" from="402.65pt,13.5pt" to="402.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e5ZAIAAH0EAAAOAAAAZHJzL2Uyb0RvYy54bWysVM1uEzEQviPxDpbv6WaXTWhX3VQom3Ap&#10;UKnlAZy1N2vhtS3bzSZCSNAzUh6BV+AAUqUCz7B5I8bODy1cECIHZzye+fzNN+M9PVs2Ai2YsVzJ&#10;HMdHfYyYLBXlcp7j11fT3jFG1hFJiVCS5XjFLD4bPX502uqMJapWgjKDAETarNU5rp3TWRTZsmYN&#10;sUdKMwmHlTINcbA184ga0gJ6I6Kk3x9GrTJUG1Uya8FbbA/xKOBXFSvdq6qyzCGRY+DmwmrCOvNr&#10;NDol2dwQXfNyR4P8A4uGcAmXHqAK4gi6NvwPqIaXRllVuaNSNZGqKl6yUANUE/d/q+ayJpqFWkAc&#10;qw8y2f8HW75cXBjEaY6TYYKRJA00qfu0eb9Zd9+6z5s12nzofnRfuy/dbfe9u93cgH23+Qi2P+zu&#10;du418vmgZqttBqBjeWG8HuVSXupzVb6xSKpxTeSchaquVhouin1G9CDFb6wGTrP2haIQQ66dCtIu&#10;K9N4SBANLUMHV4cOsqVD5dZZgncwSNJBaG5Esn2eNtY9Z6pB3six4NJrSzKyOLfO8yDZPsS7pZpy&#10;IcJ8CInaHJ8MkkFIsEpw6g99mDXz2VgYtCB+wsIvFAUn98OMupY0gNWM0MnOdoQLsJELajjDQR/B&#10;sL+tYRQjweBReWtLT0h/I9QKhHfWdsjenvRPJseT47SXJsNJL+0XRe/ZdJz2htP46aB4UozHRfzO&#10;k4/TrOaUMun57wc+Tv9uoHZPbzuqh5E/CBU9RA+KAtn9fyAdmu37u52UmaKrC+Or832HGQ/Bu/fo&#10;H9H9fYj69dUY/QQAAP//AwBQSwMEFAAGAAgAAAAhAOnPcX/gAAAACgEAAA8AAABkcnMvZG93bnJl&#10;di54bWxMj8tOwzAQRfdI/IM1SOyonfJoFOJUCKlsWor6EIKdmwxJRDyObKcNf88gFrCcmaM75+bz&#10;0XbiiD60jjQkEwUCqXRVS7WG/W5xlYII0VBlOkeo4QsDzIvzs9xklTvRBo/bWAsOoZAZDU2MfSZl&#10;KBu0Jkxcj8S3D+etiTz6WlbenDjcdnKq1J20piX+0JgeHxssP7eD1bBZLZbp63IYS//+lKx3L6vn&#10;t5BqfXkxPtyDiDjGPxh+9FkdCnY6uIGqIDoNqbq9ZlTDdMadGPhdHJhMbhTIIpf/KxTfAAAA//8D&#10;AFBLAQItABQABgAIAAAAIQC2gziS/gAAAOEBAAATAAAAAAAAAAAAAAAAAAAAAABbQ29udGVudF9U&#10;eXBlc10ueG1sUEsBAi0AFAAGAAgAAAAhADj9If/WAAAAlAEAAAsAAAAAAAAAAAAAAAAALwEAAF9y&#10;ZWxzLy5yZWxzUEsBAi0AFAAGAAgAAAAhAFCo97lkAgAAfQQAAA4AAAAAAAAAAAAAAAAALgIAAGRy&#10;cy9lMm9Eb2MueG1sUEsBAi0AFAAGAAgAAAAhAOnPcX/gAAAACgEAAA8AAAAAAAAAAAAAAAAAvgQA&#10;AGRycy9kb3ducmV2LnhtbFBLBQYAAAAABAAEAPMAAADLBQAAAAA=&#10;">
            <v:stroke endarrow="block"/>
          </v:line>
        </w:pict>
      </w:r>
      <w:r>
        <w:rPr>
          <w:noProof/>
          <w:lang w:val="ru-RU" w:eastAsia="ru-RU"/>
        </w:rPr>
        <w:pict>
          <v:line id="Прямая соединительная линия 261" o:spid="_x0000_s1030" style="position:absolute;z-index:251659264;visibility:visible" from="235.4pt,13.5pt" to="235.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byYwIAAH0EAAAOAAAAZHJzL2Uyb0RvYy54bWysVM1uEzEQviPxDpbv6WbDJrSrbiqUTbgU&#10;qNTyAI7tzVp4bct2s4kQEnBG6iPwChxAqlTgGTZvxNj5gcIFIXJwxuOZz998M97Ts1Uj0ZJbJ7Qq&#10;cHrUx4grqplQiwK/vJr1jjFynihGpFa8wGvu8Nn44YPT1uR8oGstGbcIQJTLW1Pg2nuTJ4mjNW+I&#10;O9KGKzistG2Ih61dJMySFtAbmQz6/VHSasuM1ZQ7B95ye4jHEb+qOPUvqspxj2SBgZuPq43rPKzJ&#10;+JTkC0tMLeiOBvkHFg0RCi49QJXEE3RtxR9QjaBWO135I6qbRFeVoDzWANWk/d+quayJ4bEWEMeZ&#10;g0zu/8HS58sLiwQr8GCUYqRIA03qPm7ebm66r92nzQ3avOu+d1+6z91t96273bwH+27zAexw2N3t&#10;3Dco5IOarXE5gE7UhQ160JW6NOeavnJI6UlN1ILHqq7WBi6KGcm9lLBxBjjN22eaQQy59jpKu6ps&#10;EyBBNLSKHVwfOshXHtGtk4J3OBxkw9jchOT7PGOdf8p1g4JRYClU0JbkZHnuPDCH0H1IcCs9E1LG&#10;+ZAKtQU+GQ6GMcFpKVg4DGHOLuYTadGShAmLvyADgN0Ls/pasQhWc8KmO9sTIcFGPqrhrQB9JMfh&#10;toYzjCSHRxWsLaJU4UaoFQjvrO2QvT7pn0yPp8dZLxuMpr2sX5a9J7NJ1hvN0sfD8lE5mZTpm0A+&#10;zfJaMMZV4L8f+DT7u4HaPb3tqB5G/iBUch89igBk9/+RdGx26O92UuaarS9sqC70HWY8Bu/eY3hE&#10;v+5j1M+vxvgHAAAA//8DAFBLAwQUAAYACAAAACEAIO5/wN8AAAAKAQAADwAAAGRycy9kb3ducmV2&#10;LnhtbEyPwUrDQBCG74LvsIzgze6mFBvSbIoI9dKqtBWpt212TILZ2ZDdtPHtHelBjzPz8c/358vR&#10;teKEfWg8aUgmCgRS6W1DlYa3/eouBRGiIWtaT6jhGwMsi+ur3GTWn2mLp12sBIdQyIyGOsYukzKU&#10;NToTJr5D4tun752JPPaVtL05c7hr5VSpe+lMQ/yhNh0+1lh+7QanYbtZrdP39TCW/cdT8rJ/3Twf&#10;Qqr17c34sAARcYx/MPzqszoU7HT0A9kgWg2zuWL1qGE6504MXBZHJpOZAlnk8n+F4gcAAP//AwBQ&#10;SwECLQAUAAYACAAAACEAtoM4kv4AAADhAQAAEwAAAAAAAAAAAAAAAAAAAAAAW0NvbnRlbnRfVHlw&#10;ZXNdLnhtbFBLAQItABQABgAIAAAAIQA4/SH/1gAAAJQBAAALAAAAAAAAAAAAAAAAAC8BAABfcmVs&#10;cy8ucmVsc1BLAQItABQABgAIAAAAIQCnMQbyYwIAAH0EAAAOAAAAAAAAAAAAAAAAAC4CAABkcnMv&#10;ZTJvRG9jLnhtbFBLAQItABQABgAIAAAAIQAg7n/A3wAAAAoBAAAPAAAAAAAAAAAAAAAAAL0EAABk&#10;cnMvZG93bnJldi54bWxQSwUGAAAAAAQABADzAAAAyQUAAAAA&#10;">
            <v:stroke endarrow="block"/>
          </v:line>
        </w:pict>
      </w:r>
      <w:r>
        <w:rPr>
          <w:noProof/>
          <w:lang w:val="ru-RU" w:eastAsia="ru-RU"/>
        </w:rPr>
        <w:pict>
          <v:line id="Прямая соединительная линия 260" o:spid="_x0000_s1031" style="position:absolute;z-index:251657216;visibility:visible" from="73.4pt,12pt" to="73.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bLYwIAAH0EAAAOAAAAZHJzL2Uyb0RvYy54bWysVM1uEzEQviPxDpbv6WbDJrSrbhDKJlwK&#10;VGp5AMf2Zi28tmW72UQICTgj9RF4BQ4gVSrwDJs3Yuz80MIFIXJwxuOZz998M97TJ6tGoiW3TmhV&#10;4PSojxFXVDOhFgV+dTnrHWPkPFGMSK14gdfc4Sfjhw9OW5Pzga61ZNwiAFEub02Ba+9NniSO1rwh&#10;7kgbruCw0rYhHrZ2kTBLWkBvZDLo90dJqy0zVlPuHHjL7SEeR/yq4tS/rCrHPZIFBm4+rjau87Am&#10;41OSLywxtaA7GuQfWDREKLj0AFUST9CVFX9ANYJa7XTlj6huEl1VgvJYA1ST9n+r5qImhsdaQBxn&#10;DjK5/wdLXyzPLRKswIMR6KNIA03qPm3eba67b93nzTXavO9+dF+7L91N97272XwA+3bzEexw2N3u&#10;3Nco5IOarXE5gE7UuQ160JW6MGeavnZI6UlN1ILHqi7XBi5KQ0ZyLyVsnAFO8/a5ZhBDrryO0q4q&#10;2wRIEA2tYgfXhw7ylUd066TgHQ4H2TDSSUi+zzPW+WdcNygYBZZCBW1JTpZnzgceJN+HBLfSMyFl&#10;nA+pUFvgk+FgGBOcloKFwxDm7GI+kRYtSZiw+ItFwcndMKuvFItgNSdsurM9ERJs5KMa3grQR3Ic&#10;bms4w0hyeFTB2tKTKtwItQLhnbUdsjcn/ZPp8fQ462WD0bSX9cuy93Q2yXqjWfp4WD4qJ5MyfRvI&#10;p1leC8a4Cvz3A59mfzdQu6e3HdXDyB+ESu6jR0WB7P4/ko7NDv3dTspcs/W5DdWFvsOMx+DdewyP&#10;6O4+Rv36aox/AgAA//8DAFBLAwQUAAYACAAAACEAZJ2c7d8AAAAKAQAADwAAAGRycy9kb3ducmV2&#10;LnhtbEyPQUvDQBCF74L/YRnBm92klBJiNkWEemlV2oq0t212TILZ2bC7aeO/d+ql3ubNPN58r1iM&#10;thMn9KF1pCCdJCCQKmdaqhV87JYPGYgQNRndOUIFPxhgUd7eFDo37kwbPG1jLTiEQq4VNDH2uZSh&#10;atDqMHE9Et++nLc6svS1NF6fOdx2cpokc2l1S/yh0T0+N1h9bwerYLNerrLP1TBW/vCSvu3e16/7&#10;kCl1fzc+PYKIOMarGS74jA4lMx3dQCaIjvVszuhRwXTGnS6Gv8WRhzRNQJaF/F+h/AUAAP//AwBQ&#10;SwECLQAUAAYACAAAACEAtoM4kv4AAADhAQAAEwAAAAAAAAAAAAAAAAAAAAAAW0NvbnRlbnRfVHlw&#10;ZXNdLnhtbFBLAQItABQABgAIAAAAIQA4/SH/1gAAAJQBAAALAAAAAAAAAAAAAAAAAC8BAABfcmVs&#10;cy8ucmVsc1BLAQItABQABgAIAAAAIQAKuVbLYwIAAH0EAAAOAAAAAAAAAAAAAAAAAC4CAABkcnMv&#10;ZTJvRG9jLnhtbFBLAQItABQABgAIAAAAIQBknZzt3wAAAAoBAAAPAAAAAAAAAAAAAAAAAL0EAABk&#10;cnMvZG93bnJldi54bWxQSwUGAAAAAAQABADzAAAAyQUAAAAA&#10;">
            <v:stroke endarrow="block"/>
          </v:line>
        </w:pict>
      </w:r>
    </w:p>
    <w:p w:rsidR="00D257A4" w:rsidRPr="00224623" w:rsidRDefault="00D257A4" w:rsidP="00320FA1">
      <w:pPr>
        <w:spacing w:line="360" w:lineRule="auto"/>
        <w:rPr>
          <w:sz w:val="28"/>
          <w:szCs w:val="28"/>
          <w:lang w:val="ru-RU"/>
        </w:rPr>
      </w:pPr>
    </w:p>
    <w:p w:rsidR="00D257A4" w:rsidRDefault="00D257A4" w:rsidP="00320FA1">
      <w:pPr>
        <w:pStyle w:val="Heading2"/>
        <w:spacing w:before="0" w:after="0"/>
        <w:jc w:val="center"/>
        <w:rPr>
          <w:sz w:val="48"/>
          <w:szCs w:val="48"/>
          <w:lang w:val="ru-RU"/>
        </w:rPr>
      </w:pPr>
      <w:r>
        <w:rPr>
          <w:noProof/>
          <w:lang w:val="ru-RU" w:eastAsia="ru-RU"/>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259" o:spid="_x0000_s1032" type="#_x0000_t114" style="position:absolute;left:0;text-align:left;margin-left:338.9pt;margin-top:10.2pt;width:124.5pt;height:106.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UnYQIAAHwEAAAOAAAAZHJzL2Uyb0RvYy54bWysVM1uEzEQviPxDpbv7WZDUppVN1WVEIRU&#10;oFLhARyvN2vh9RjbyabcKOIBeBMO9MLfM2zeiLE3TVPghNiDNeOZ+WbmG8+enK5rRVbCOgk6p+lh&#10;jxKhORRSL3L6+tXs4JgS55kumAItcnolHD0dP3xw0phM9KECVQhLEES7rDE5rbw3WZI4XomauUMw&#10;QqOxBFszj6pdJIVlDaLXKun3ekdJA7YwFrhwDm+nnZGOI35ZCu5flqUTnqicYm0+njae83Am4xOW&#10;LSwzleTbMtg/VFEzqTHpDmrKPCNLK/+AqiW34KD0hxzqBMpSchF7wG7S3m/dXFbMiNgLkuPMjib3&#10;/2D5i9WFJbLIaX84okSzGofUfmq/tT/brweb95uP7U37vf2ckfZLuNp8QO2m/bG5JiEA6WuMyxDl&#10;0lzYQIAz58DfOKJhUjG9EGfWQlMJVmDRafBP7gUExWEomTfPocDcbOkhMrkubR0AkSOyjgO72g1M&#10;rD3heJkOj9N0iHPlaEsfDftDVEIOlt2GG+v8UwE1CUJOSwUNFmb9FPiyFtrHXGx17nwXd+sfewEl&#10;i5lUKip2MZ8oS1YMn9JoNJnMZttUbt9NadKgHUuJyPdsbh+iF7+/QdTS404oWef0eOfEskDiE11g&#10;mSzzTKpOxlaV3rIaiOwG4tfzdZzqUUgQSJ5DcYU0W+hWAFcWhQrsO0oafP45dW+XzApK1DONoxql&#10;g0HYl6gMho/7qNh9y3zfwjRHqJx6Sjpx4rsdWxorFxVmSiMbGs5wvKWMXN9VtS0fn3gc3XYdww7t&#10;69Hr7qcx/gUAAP//AwBQSwMEFAAGAAgAAAAhADgNJZ3gAAAACgEAAA8AAABkcnMvZG93bnJldi54&#10;bWxMj01Lw0AQhu+C/2EZwZvdNA2pjdkUidiDQsFWKN422TEJZmdDdpvGf+940uP7wTvP5NvZ9mLC&#10;0XeOFCwXEQik2pmOGgXvx+e7exA+aDK6d4QKvtHDtri+ynVm3IXecDqERvAI+UwraEMYMil93aLV&#10;fuEGJM4+3Wh1YDk20oz6wuO2l3EUpdLqjvhCqwcsW6y/DmeroNx/pNOpeU2rqZTdbng5Jrvlk1K3&#10;N/PjA4iAc/grwy8+o0PBTJU7k/GiV5Cu14weFMRRAoILmzhlo2JjtUpAFrn8/0LxAwAA//8DAFBL&#10;AQItABQABgAIAAAAIQC2gziS/gAAAOEBAAATAAAAAAAAAAAAAAAAAAAAAABbQ29udGVudF9UeXBl&#10;c10ueG1sUEsBAi0AFAAGAAgAAAAhADj9If/WAAAAlAEAAAsAAAAAAAAAAAAAAAAALwEAAF9yZWxz&#10;Ly5yZWxzUEsBAi0AFAAGAAgAAAAhAMDh5SdhAgAAfAQAAA4AAAAAAAAAAAAAAAAALgIAAGRycy9l&#10;Mm9Eb2MueG1sUEsBAi0AFAAGAAgAAAAhADgNJZ3gAAAACgEAAA8AAAAAAAAAAAAAAAAAuwQAAGRy&#10;cy9kb3ducmV2LnhtbFBLBQYAAAAABAAEAPMAAADIBQAAAAA=&#10;" fillcolor="#9cf">
            <v:textbox>
              <w:txbxContent>
                <w:p w:rsidR="00D257A4" w:rsidRPr="0011513D" w:rsidRDefault="00D257A4" w:rsidP="00320FA1">
                  <w:pPr>
                    <w:rPr>
                      <w:sz w:val="28"/>
                      <w:szCs w:val="28"/>
                      <w:lang w:val="ru-RU"/>
                    </w:rPr>
                  </w:pPr>
                  <w:r w:rsidRPr="0011513D">
                    <w:rPr>
                      <w:lang w:val="ru-RU"/>
                    </w:rPr>
                    <w:t>Торговое:</w:t>
                  </w:r>
                </w:p>
              </w:txbxContent>
            </v:textbox>
          </v:shape>
        </w:pict>
      </w:r>
      <w:r>
        <w:rPr>
          <w:noProof/>
          <w:lang w:val="ru-RU" w:eastAsia="ru-RU"/>
        </w:rPr>
        <w:pict>
          <v:shape id="Блок-схема: документ 258" o:spid="_x0000_s1033" type="#_x0000_t114" style="position:absolute;left:0;text-align:left;margin-left:8.9pt;margin-top:7.95pt;width:125.25pt;height:106.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Z4ZQIAAHwEAAAOAAAAZHJzL2Uyb0RvYy54bWysVM1u1DAQviPxDpbvbTZL026jZqv+sAip&#10;QKXCA3gdZ2PheIzt3Wy5FcQD8CYc6IW/Z8i+EWNnu2yBEyIHy+MZfzPzfZ4cHS8bRRbCOgm6oOnu&#10;gBKhOZRSzwr66uVkZ0SJ80yXTIEWBb0Wjh6PHz44ak0uhlCDKoUlCKJd3pqC1t6bPEkcr0XD3C4Y&#10;odFZgW2YR9POktKyFtEblQwHg/2kBVsaC1w4h6fnvZOOI35VCe5fVJUTnqiCYm0+rjau07Am4yOW&#10;zywzteTrMtg/VNEwqTHpBuqceUbmVv4B1UhuwUHldzk0CVSV5CL2gN2kg9+6uaqZEbEXJMeZDU3u&#10;/8Hy54tLS2RZ0GGGUmnWoEjdx+5r96P7srO6WX3obrtv3aecdJ/D0eo9Wrfd99U7Ei4gfa1xOaJc&#10;mUsbCHDmAvhrRzSc1UzPxIm10NaClVh0GuKTexeC4fAqmbbPoMTcbO4hMrmsbBMAkSOyjIJdbwQT&#10;S084HqbZ4WD/IKOEoy99lA2zLEqasPzuurHOPxHQkLApaKWgxcKsPwc+b4T2MRdbXDgfamP5XXzs&#10;BZQsJ1KpaNjZ9ExZsmD4lEank8noNLaDLW+HKU3agh5iKRH5ns9tQwzi9zeIRnqcCSUbzLMJYnkg&#10;8bEu44v1TKp+jyUrvWY1ENkL4pfTZVT14E6iKZTXSLOFfgRwZHFTg31LSYvPv6DuzZxZQYl6qlGq&#10;w3RvL8xLNPaygyEadtsz3fYwzRGqoJ6Sfnvm+xmbGytnNWZKIxsaTlDeSkaug/R9Vevy8YlHCdbj&#10;GGZo245Rv34a458AAAD//wMAUEsDBBQABgAIAAAAIQB6yAS93AAAAAkBAAAPAAAAZHJzL2Rvd25y&#10;ZXYueG1sTI9BT8MwDIXvSPyHyEjcWNpObG1pOgECiSsDDtyyxjQViVM1WVf+PebETvbTs56/1+wW&#10;78SMUxwCKchXGQikLpiBegXvb883JYiYNBntAqGCH4yway8vGl2bcKJXnPepFxxCsdYKbEpjLWXs&#10;LHodV2FEYu8rTF4nllMvzaRPHO6dLLJsI70eiD9YPeKjxe57f/QK1vn2Az9fZr1IHJ/KWFmXdw9K&#10;XV8t93cgEi7p/xj+8BkdWmY6hCOZKBzrLZMnnrcVCPaLTbkGceClKCuQbSPPG7S/AAAA//8DAFBL&#10;AQItABQABgAIAAAAIQC2gziS/gAAAOEBAAATAAAAAAAAAAAAAAAAAAAAAABbQ29udGVudF9UeXBl&#10;c10ueG1sUEsBAi0AFAAGAAgAAAAhADj9If/WAAAAlAEAAAsAAAAAAAAAAAAAAAAALwEAAF9yZWxz&#10;Ly5yZWxzUEsBAi0AFAAGAAgAAAAhAMrKNnhlAgAAfAQAAA4AAAAAAAAAAAAAAAAALgIAAGRycy9l&#10;Mm9Eb2MueG1sUEsBAi0AFAAGAAgAAAAhAHrIBL3cAAAACQEAAA8AAAAAAAAAAAAAAAAAvwQAAGRy&#10;cy9kb3ducmV2LnhtbFBLBQYAAAAABAAEAPMAAADIBQAAAAA=&#10;" fillcolor="#8bff8b">
            <v:textbox>
              <w:txbxContent>
                <w:p w:rsidR="00D257A4" w:rsidRPr="0011513D" w:rsidRDefault="00D257A4" w:rsidP="00320FA1">
                  <w:pPr>
                    <w:rPr>
                      <w:sz w:val="28"/>
                      <w:szCs w:val="28"/>
                      <w:lang w:val="ru-RU"/>
                    </w:rPr>
                  </w:pPr>
                  <w:r w:rsidRPr="0011513D">
                    <w:rPr>
                      <w:lang w:val="ru-RU"/>
                    </w:rPr>
                    <w:t>Военное (стратегическое):</w:t>
                  </w:r>
                </w:p>
              </w:txbxContent>
            </v:textbox>
          </v:shape>
        </w:pict>
      </w:r>
      <w:r>
        <w:rPr>
          <w:noProof/>
          <w:lang w:val="ru-RU" w:eastAsia="ru-RU"/>
        </w:rPr>
        <w:pict>
          <v:shape id="Блок-схема: документ 257" o:spid="_x0000_s1034" type="#_x0000_t114" style="position:absolute;left:0;text-align:left;margin-left:174.65pt;margin-top:7.95pt;width:117.75pt;height:106.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zYwIAAHwEAAAOAAAAZHJzL2Uyb0RvYy54bWysVN1u0zAUvkfiHSzfb2lKw9Zo6TR1DCEN&#10;mDR4ANdxGgvHx9hu03EHiAfgTbhgN/w9Q/pGHDtt6YArRC4sHx/783e+zycnp6tGkaWwToIuaHo4&#10;oERoDqXU84K+fHFxcEyJ80yXTIEWBb0Rjp5O7t87aU0uhlCDKoUlCKJd3pqC1t6bPEkcr0XD3CEY&#10;oTFZgW2Yx9DOk9KyFtEblQwHg4dJC7Y0FrhwDlfP+ySdRPyqEtw/ryonPFEFRW4+jjaOszAmkxOW&#10;zy0zteQbGuwfWDRMarx0B3XOPCMLK/+AaiS34KDyhxyaBKpKchFrwGrSwW/VXNfMiFgLiuPMTib3&#10;/2D5s+WVJbIs6DA7okSzBk3qPnZfux/dl4P12/WH7rb71n3KSfc5LK3fY3TbfV+/I+EAytcalyPK&#10;tbmyQQBnLoG/ckTDtGZ6Ls6shbYWrETSadif3DkQAodHyax9CiXezRYeopKryjYBEDUiq2jYzc4w&#10;sfKE42I6GmejYUYJx1z6IBtmWbQ0Yfn2uLHOPxbQkDApaKWgRWLWnwNfNEL7eBdbXjofuLF8uz/W&#10;AkqWF1KpGNj5bKosWTJ8Shf4jcexHCx5f5vSpC3oGKlE5Ds5tw8xiN/fIBrpsSeUbAp6vNvE8iDi&#10;I13GF+uZVP0cKSu9UTUI2RviV7NVdPV4a9EMyhuU2ULfAtiyOKnBvqGkxedfUPd6waygRD3RaNU4&#10;HY1Cv8RglB0NMbD7mdl+hmmOUAX1lPTTqe97bGGsnNd4UxrV0HCG9lYyah2s71lt6OMTjxZs2jH0&#10;0H4cd/36aUx+AgAA//8DAFBLAwQUAAYACAAAACEAwaoWouAAAAAKAQAADwAAAGRycy9kb3ducmV2&#10;LnhtbEyPwU7DMBBE70j8g7VI3KjTNK2SEKdCFUioEocU6NmN3TjCXofYbcPfsz3BcTVPs2+q9eQs&#10;O+sx9B4FzGcJMI2tVz12Aj7eXx5yYCFKVNJ61AJ+dIB1fXtTyVL5Czb6vIsdoxIMpRRgYhxKzkNr&#10;tJNh5geNlB396GSkc+y4GuWFyp3laZKsuJM90gcjB70xuv3anZyA7cYc99/ZZ2NfV/v584hvjcoK&#10;Ie7vpqdHYFFP8Q+Gqz6pQ01OB39CFZgVsMiKBaEULAtgBCzzjLYcBKRpXgCvK/5/Qv0LAAD//wMA&#10;UEsBAi0AFAAGAAgAAAAhALaDOJL+AAAA4QEAABMAAAAAAAAAAAAAAAAAAAAAAFtDb250ZW50X1R5&#10;cGVzXS54bWxQSwECLQAUAAYACAAAACEAOP0h/9YAAACUAQAACwAAAAAAAAAAAAAAAAAvAQAAX3Jl&#10;bHMvLnJlbHNQSwECLQAUAAYACAAAACEA4fsSs2MCAAB8BAAADgAAAAAAAAAAAAAAAAAuAgAAZHJz&#10;L2Uyb0RvYy54bWxQSwECLQAUAAYACAAAACEAwaoWouAAAAAKAQAADwAAAAAAAAAAAAAAAAC9BAAA&#10;ZHJzL2Rvd25yZXYueG1sUEsFBgAAAAAEAAQA8wAAAMoFAAAAAA==&#10;" fillcolor="#ff9">
            <v:textbox>
              <w:txbxContent>
                <w:p w:rsidR="00D257A4" w:rsidRPr="0011513D" w:rsidRDefault="00D257A4" w:rsidP="00320FA1">
                  <w:pPr>
                    <w:rPr>
                      <w:sz w:val="28"/>
                      <w:szCs w:val="28"/>
                      <w:lang w:val="ru-RU"/>
                    </w:rPr>
                  </w:pPr>
                  <w:r w:rsidRPr="0011513D">
                    <w:rPr>
                      <w:lang w:val="ru-RU"/>
                    </w:rPr>
                    <w:t>Политическое:</w:t>
                  </w:r>
                </w:p>
              </w:txbxContent>
            </v:textbox>
          </v:shape>
        </w:pict>
      </w:r>
    </w:p>
    <w:p w:rsidR="00D257A4" w:rsidRPr="0011513D" w:rsidRDefault="00D257A4" w:rsidP="00320FA1">
      <w:pPr>
        <w:rPr>
          <w:lang w:val="ru-RU"/>
        </w:rPr>
      </w:pPr>
    </w:p>
    <w:p w:rsidR="00D257A4" w:rsidRPr="0011513D" w:rsidRDefault="00D257A4" w:rsidP="00320FA1">
      <w:pPr>
        <w:rPr>
          <w:lang w:val="ru-RU"/>
        </w:rPr>
      </w:pPr>
    </w:p>
    <w:p w:rsidR="00D257A4" w:rsidRPr="0011513D" w:rsidRDefault="00D257A4" w:rsidP="00320FA1">
      <w:pPr>
        <w:rPr>
          <w:lang w:val="ru-RU"/>
        </w:rPr>
      </w:pPr>
    </w:p>
    <w:p w:rsidR="00D257A4" w:rsidRPr="0011513D" w:rsidRDefault="00D257A4" w:rsidP="00320FA1">
      <w:pPr>
        <w:rPr>
          <w:lang w:val="ru-RU"/>
        </w:rPr>
      </w:pPr>
    </w:p>
    <w:p w:rsidR="00D257A4" w:rsidRPr="0011513D" w:rsidRDefault="00D257A4" w:rsidP="00320FA1">
      <w:pPr>
        <w:rPr>
          <w:lang w:val="ru-RU"/>
        </w:rPr>
      </w:pPr>
    </w:p>
    <w:p w:rsidR="00D257A4" w:rsidRDefault="00D257A4" w:rsidP="00320FA1">
      <w:pPr>
        <w:pStyle w:val="Heading2"/>
        <w:spacing w:before="0" w:after="0"/>
        <w:jc w:val="center"/>
        <w:rPr>
          <w:lang w:val="ru-RU"/>
        </w:rPr>
      </w:pPr>
    </w:p>
    <w:p w:rsidR="00D257A4" w:rsidRDefault="00D257A4" w:rsidP="00320FA1">
      <w:pPr>
        <w:pStyle w:val="Heading2"/>
        <w:spacing w:before="0" w:after="0"/>
        <w:jc w:val="center"/>
        <w:rPr>
          <w:lang w:val="ru-RU"/>
        </w:rPr>
      </w:pPr>
    </w:p>
    <w:p w:rsidR="00D257A4" w:rsidRPr="0050591D" w:rsidRDefault="00D257A4" w:rsidP="00320FA1">
      <w:pPr>
        <w:pStyle w:val="Heading2"/>
        <w:tabs>
          <w:tab w:val="left" w:pos="0"/>
        </w:tabs>
        <w:spacing w:before="0" w:after="0" w:line="360" w:lineRule="auto"/>
        <w:ind w:firstLine="709"/>
        <w:rPr>
          <w:rFonts w:ascii="Times New Roman" w:hAnsi="Times New Roman" w:cs="Times New Roman"/>
          <w:b w:val="0"/>
          <w:lang w:val="ru-RU"/>
        </w:rPr>
      </w:pPr>
      <w:r w:rsidRPr="00CB5A81">
        <w:rPr>
          <w:rFonts w:cs="Times New Roman"/>
          <w:noProof/>
          <w:lang w:val="ru-RU" w:eastAsia="ru-RU"/>
        </w:rPr>
        <w:pict>
          <v:shape id="Рисунок 62" o:spid="_x0000_i1034"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28557f" cropbottom="28437f" cropleft="10415f" cropright="45875f"/>
          </v:shape>
        </w:pict>
      </w:r>
      <w:r w:rsidRPr="0050591D">
        <w:rPr>
          <w:rFonts w:ascii="Times New Roman" w:hAnsi="Times New Roman" w:cs="Times New Roman"/>
          <w:b w:val="0"/>
          <w:lang w:val="ru-RU"/>
        </w:rPr>
        <w:t>2. Перейдите по ссылке и ответьте на вопросы:</w:t>
      </w:r>
    </w:p>
    <w:p w:rsidR="00D257A4" w:rsidRPr="0050591D" w:rsidRDefault="00D257A4" w:rsidP="00320FA1">
      <w:pPr>
        <w:spacing w:line="360" w:lineRule="auto"/>
        <w:ind w:firstLine="709"/>
        <w:rPr>
          <w:rFonts w:cs="Times New Roman"/>
          <w:sz w:val="28"/>
          <w:szCs w:val="28"/>
          <w:lang w:val="ru-RU"/>
        </w:rPr>
      </w:pPr>
      <w:hyperlink r:id="rId22" w:history="1">
        <w:r w:rsidRPr="0050591D">
          <w:rPr>
            <w:rStyle w:val="Hyperlink"/>
            <w:sz w:val="28"/>
            <w:szCs w:val="28"/>
          </w:rPr>
          <w:t>https</w:t>
        </w:r>
        <w:r w:rsidRPr="0050591D">
          <w:rPr>
            <w:rStyle w:val="Hyperlink"/>
            <w:sz w:val="28"/>
            <w:szCs w:val="28"/>
            <w:lang w:val="ru-RU"/>
          </w:rPr>
          <w:t>://</w:t>
        </w:r>
        <w:r w:rsidRPr="0050591D">
          <w:rPr>
            <w:rStyle w:val="Hyperlink"/>
            <w:sz w:val="28"/>
            <w:szCs w:val="28"/>
          </w:rPr>
          <w:t>museum</w:t>
        </w:r>
        <w:r w:rsidRPr="0050591D">
          <w:rPr>
            <w:rStyle w:val="Hyperlink"/>
            <w:sz w:val="28"/>
            <w:szCs w:val="28"/>
            <w:lang w:val="ru-RU"/>
          </w:rPr>
          <w:t>.</w:t>
        </w:r>
        <w:r w:rsidRPr="0050591D">
          <w:rPr>
            <w:rStyle w:val="Hyperlink"/>
            <w:sz w:val="28"/>
            <w:szCs w:val="28"/>
          </w:rPr>
          <w:t>samgd</w:t>
        </w:r>
        <w:r w:rsidRPr="0050591D">
          <w:rPr>
            <w:rStyle w:val="Hyperlink"/>
            <w:sz w:val="28"/>
            <w:szCs w:val="28"/>
            <w:lang w:val="ru-RU"/>
          </w:rPr>
          <w:t>.</w:t>
        </w:r>
        <w:r w:rsidRPr="0050591D">
          <w:rPr>
            <w:rStyle w:val="Hyperlink"/>
            <w:sz w:val="28"/>
            <w:szCs w:val="28"/>
          </w:rPr>
          <w:t>ru</w:t>
        </w:r>
        <w:r w:rsidRPr="0050591D">
          <w:rPr>
            <w:rStyle w:val="Hyperlink"/>
            <w:sz w:val="28"/>
            <w:szCs w:val="28"/>
            <w:lang w:val="ru-RU"/>
          </w:rPr>
          <w:t>/</w:t>
        </w:r>
        <w:r w:rsidRPr="0050591D">
          <w:rPr>
            <w:rStyle w:val="Hyperlink"/>
            <w:sz w:val="28"/>
            <w:szCs w:val="28"/>
          </w:rPr>
          <w:t>region</w:t>
        </w:r>
        <w:r w:rsidRPr="0050591D">
          <w:rPr>
            <w:rStyle w:val="Hyperlink"/>
            <w:sz w:val="28"/>
            <w:szCs w:val="28"/>
            <w:lang w:val="ru-RU"/>
          </w:rPr>
          <w:t>/</w:t>
        </w:r>
        <w:r w:rsidRPr="0050591D">
          <w:rPr>
            <w:rStyle w:val="Hyperlink"/>
            <w:sz w:val="28"/>
            <w:szCs w:val="28"/>
          </w:rPr>
          <w:t>pamjatnye</w:t>
        </w:r>
        <w:r w:rsidRPr="0050591D">
          <w:rPr>
            <w:rStyle w:val="Hyperlink"/>
            <w:sz w:val="28"/>
            <w:szCs w:val="28"/>
            <w:lang w:val="ru-RU"/>
          </w:rPr>
          <w:t>_</w:t>
        </w:r>
        <w:r w:rsidRPr="0050591D">
          <w:rPr>
            <w:rStyle w:val="Hyperlink"/>
            <w:sz w:val="28"/>
            <w:szCs w:val="28"/>
          </w:rPr>
          <w:t>daty</w:t>
        </w:r>
        <w:r w:rsidRPr="0050591D">
          <w:rPr>
            <w:rStyle w:val="Hyperlink"/>
            <w:sz w:val="28"/>
            <w:szCs w:val="28"/>
            <w:lang w:val="ru-RU"/>
          </w:rPr>
          <w:t>/</w:t>
        </w:r>
        <w:r w:rsidRPr="0050591D">
          <w:rPr>
            <w:rStyle w:val="Hyperlink"/>
            <w:sz w:val="28"/>
            <w:szCs w:val="28"/>
          </w:rPr>
          <w:t>god</w:t>
        </w:r>
        <w:r w:rsidRPr="0050591D">
          <w:rPr>
            <w:rStyle w:val="Hyperlink"/>
            <w:sz w:val="28"/>
            <w:szCs w:val="28"/>
            <w:lang w:val="ru-RU"/>
          </w:rPr>
          <w:t>_</w:t>
        </w:r>
        <w:r w:rsidRPr="0050591D">
          <w:rPr>
            <w:rStyle w:val="Hyperlink"/>
            <w:sz w:val="28"/>
            <w:szCs w:val="28"/>
          </w:rPr>
          <w:t>istorii</w:t>
        </w:r>
        <w:r w:rsidRPr="0050591D">
          <w:rPr>
            <w:rStyle w:val="Hyperlink"/>
            <w:sz w:val="28"/>
            <w:szCs w:val="28"/>
            <w:lang w:val="ru-RU"/>
          </w:rPr>
          <w:t>_2012/101888/</w:t>
        </w:r>
      </w:hyperlink>
    </w:p>
    <w:p w:rsidR="00D257A4" w:rsidRPr="0050591D" w:rsidRDefault="00D257A4" w:rsidP="00320FA1">
      <w:pPr>
        <w:spacing w:line="360" w:lineRule="auto"/>
        <w:ind w:firstLine="709"/>
        <w:rPr>
          <w:rFonts w:cs="Times New Roman"/>
          <w:sz w:val="28"/>
          <w:szCs w:val="28"/>
          <w:lang w:val="ru-RU"/>
        </w:rPr>
      </w:pPr>
      <w:r w:rsidRPr="0050591D">
        <w:rPr>
          <w:rFonts w:cs="Times New Roman"/>
          <w:sz w:val="28"/>
          <w:szCs w:val="28"/>
          <w:lang w:val="ru-RU"/>
        </w:rPr>
        <w:t>- Что такое «Смутное время»?</w:t>
      </w:r>
    </w:p>
    <w:p w:rsidR="00D257A4" w:rsidRPr="0050591D" w:rsidRDefault="00D257A4" w:rsidP="00320FA1">
      <w:pPr>
        <w:spacing w:line="360" w:lineRule="auto"/>
        <w:ind w:firstLine="709"/>
        <w:rPr>
          <w:rFonts w:cs="Times New Roman"/>
          <w:sz w:val="28"/>
          <w:szCs w:val="28"/>
          <w:lang w:val="ru-RU"/>
        </w:rPr>
      </w:pPr>
      <w:r w:rsidRPr="0050591D">
        <w:rPr>
          <w:rFonts w:cs="Times New Roman"/>
          <w:sz w:val="28"/>
          <w:szCs w:val="28"/>
          <w:lang w:val="ru-RU"/>
        </w:rPr>
        <w:t>- Поддерживали ли самарцы участников Смуты?</w:t>
      </w:r>
    </w:p>
    <w:p w:rsidR="00D257A4" w:rsidRPr="0050591D" w:rsidRDefault="00D257A4" w:rsidP="00320FA1">
      <w:pPr>
        <w:spacing w:line="360" w:lineRule="auto"/>
        <w:ind w:firstLine="709"/>
        <w:rPr>
          <w:rFonts w:cs="Times New Roman"/>
          <w:sz w:val="28"/>
          <w:szCs w:val="28"/>
          <w:lang w:val="ru-RU"/>
        </w:rPr>
      </w:pPr>
      <w:r w:rsidRPr="0050591D">
        <w:rPr>
          <w:rFonts w:cs="Times New Roman"/>
          <w:sz w:val="28"/>
          <w:szCs w:val="28"/>
          <w:lang w:val="ru-RU"/>
        </w:rPr>
        <w:t>- Деятельность казаков в Смутное время?</w:t>
      </w:r>
    </w:p>
    <w:p w:rsidR="00D257A4" w:rsidRPr="0050591D" w:rsidRDefault="00D257A4" w:rsidP="00320FA1">
      <w:pPr>
        <w:spacing w:line="360" w:lineRule="auto"/>
        <w:ind w:firstLine="709"/>
        <w:rPr>
          <w:rFonts w:cs="Times New Roman"/>
          <w:sz w:val="28"/>
          <w:szCs w:val="28"/>
          <w:lang w:val="ru-RU"/>
        </w:rPr>
      </w:pPr>
      <w:r w:rsidRPr="0050591D">
        <w:rPr>
          <w:rFonts w:cs="Times New Roman"/>
          <w:sz w:val="28"/>
          <w:szCs w:val="28"/>
          <w:lang w:val="ru-RU"/>
        </w:rPr>
        <w:t>- Какое влияние это оказало на торговлю?</w:t>
      </w:r>
    </w:p>
    <w:p w:rsidR="00D257A4" w:rsidRDefault="00D257A4" w:rsidP="00320FA1">
      <w:pPr>
        <w:spacing w:line="360" w:lineRule="auto"/>
        <w:ind w:firstLine="709"/>
        <w:rPr>
          <w:rFonts w:cs="Times New Roman"/>
          <w:sz w:val="28"/>
          <w:szCs w:val="28"/>
          <w:lang w:val="ru-RU"/>
        </w:rPr>
      </w:pPr>
      <w:r w:rsidRPr="0050591D">
        <w:rPr>
          <w:rFonts w:cs="Times New Roman"/>
          <w:sz w:val="28"/>
          <w:szCs w:val="28"/>
          <w:lang w:val="ru-RU"/>
        </w:rPr>
        <w:t>- Как действия самарцев отразились на политических взаимоотношениях с Ираном?</w:t>
      </w:r>
    </w:p>
    <w:p w:rsidR="00D257A4" w:rsidRDefault="00D257A4" w:rsidP="00320FA1">
      <w:pPr>
        <w:spacing w:line="360" w:lineRule="auto"/>
        <w:ind w:firstLine="709"/>
        <w:rPr>
          <w:rFonts w:cs="Times New Roman"/>
          <w:sz w:val="28"/>
          <w:szCs w:val="28"/>
          <w:lang w:val="ru-RU"/>
        </w:rPr>
      </w:pPr>
      <w:r>
        <w:rPr>
          <w:rFonts w:cs="Times New Roman"/>
          <w:sz w:val="28"/>
          <w:szCs w:val="28"/>
          <w:lang w:val="ru-RU"/>
        </w:rPr>
        <w:t>Сыграйте в игру «Кто есть кто?»</w:t>
      </w:r>
    </w:p>
    <w:p w:rsidR="00D257A4" w:rsidRDefault="00D257A4" w:rsidP="00320FA1">
      <w:pPr>
        <w:spacing w:line="360" w:lineRule="auto"/>
        <w:ind w:firstLine="709"/>
        <w:rPr>
          <w:rFonts w:cs="Times New Roman"/>
          <w:sz w:val="28"/>
          <w:szCs w:val="28"/>
          <w:lang w:val="ru-RU"/>
        </w:rPr>
      </w:pPr>
      <w:hyperlink r:id="rId23" w:history="1">
        <w:r w:rsidRPr="006B74CF">
          <w:rPr>
            <w:rStyle w:val="Hyperlink"/>
            <w:sz w:val="28"/>
            <w:szCs w:val="28"/>
            <w:lang w:val="ru-RU"/>
          </w:rPr>
          <w:t>https://learningapps.org/display?v=pguv4v3dn20</w:t>
        </w:r>
      </w:hyperlink>
    </w:p>
    <w:p w:rsidR="00D257A4" w:rsidRDefault="00D257A4" w:rsidP="00320FA1">
      <w:pPr>
        <w:spacing w:line="360" w:lineRule="auto"/>
        <w:ind w:firstLine="709"/>
        <w:rPr>
          <w:rFonts w:cs="Times New Roman"/>
          <w:sz w:val="28"/>
          <w:szCs w:val="28"/>
          <w:lang w:val="ru-RU"/>
        </w:rPr>
      </w:pPr>
    </w:p>
    <w:p w:rsidR="00D257A4" w:rsidRPr="00FF1E24" w:rsidRDefault="00D257A4" w:rsidP="00320FA1">
      <w:pPr>
        <w:spacing w:line="360" w:lineRule="auto"/>
        <w:rPr>
          <w:i/>
          <w:sz w:val="28"/>
          <w:szCs w:val="28"/>
          <w:lang w:val="ru-RU"/>
        </w:rPr>
      </w:pPr>
      <w:r w:rsidRPr="00CB5A81">
        <w:rPr>
          <w:rFonts w:cs="Times New Roman"/>
          <w:i/>
          <w:noProof/>
          <w:sz w:val="28"/>
          <w:szCs w:val="28"/>
          <w:lang w:val="ru-RU" w:eastAsia="ru-RU"/>
        </w:rPr>
        <w:pict>
          <v:shape id="Рисунок 61" o:spid="_x0000_i1035" type="#_x0000_t75" alt="ÐÐ»Ð¾ÑÐºÐ¸Ð¹ ÐºÑÑÐ³ ÑÐºÐ¾Ð»ÑÐ½ÑÑ Ð¿ÑÐµÐ´Ð¼ÐµÑÐ¾Ð² Ð·Ð½Ð°ÑÐºÐ¸ Ñ Ð´Ð»Ð¸Ð½Ð½ÑÐ¼Ð¸ ÑÐµÐ½ÑÐ¼Ð¸ â ÑÑÐ¾ÐºÐ¾Ð²ÑÐ¹ Ð²ÐµÐºÑÐ¾Ñ" style="width:54pt;height:45.75pt;visibility:visible">
            <v:imagedata r:id="rId14" o:title="" croptop="1758f" cropbottom="55356f" cropleft="1519f" cropright="54886f"/>
          </v:shape>
        </w:pict>
      </w:r>
      <w:r w:rsidRPr="00CB5A81">
        <w:rPr>
          <w:rFonts w:cs="Times New Roman"/>
          <w:noProof/>
          <w:lang w:val="ru-RU" w:eastAsia="ru-RU"/>
        </w:rPr>
        <w:pict>
          <v:shape id="Рисунок 60" o:spid="_x0000_i1036"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28557f" cropbottom="28437f" cropleft="10415f" cropright="45875f"/>
          </v:shape>
        </w:pict>
      </w:r>
      <w:r w:rsidRPr="00CB5A81">
        <w:rPr>
          <w:noProof/>
          <w:lang w:val="ru-RU" w:eastAsia="ru-RU"/>
        </w:rPr>
        <w:pict>
          <v:shape id="Рисунок 59" o:spid="_x0000_i1037" type="#_x0000_t75" alt="depositphotos_113108242-stock-illustration-project-management-colored-vector-icons" style="width:45.75pt;height:45.75pt;visibility:visible">
            <v:imagedata r:id="rId24" o:title="" croptop="16256f" cropbottom="39279f" cropleft="27477f" cropright="27494f"/>
          </v:shape>
        </w:pict>
      </w:r>
      <w:r w:rsidRPr="00FF1E24">
        <w:rPr>
          <w:i/>
          <w:sz w:val="28"/>
          <w:szCs w:val="28"/>
          <w:lang w:val="ru-RU"/>
        </w:rPr>
        <w:t>3. Работа по группам:</w:t>
      </w:r>
    </w:p>
    <w:p w:rsidR="00D257A4" w:rsidRPr="00FF1E24" w:rsidRDefault="00D257A4" w:rsidP="00320FA1">
      <w:pPr>
        <w:spacing w:line="360" w:lineRule="auto"/>
        <w:ind w:firstLine="709"/>
        <w:rPr>
          <w:b/>
          <w:sz w:val="28"/>
          <w:szCs w:val="28"/>
          <w:lang w:val="ru-RU"/>
        </w:rPr>
      </w:pPr>
      <w:r w:rsidRPr="00FF1E24">
        <w:rPr>
          <w:b/>
          <w:sz w:val="28"/>
          <w:szCs w:val="28"/>
          <w:lang w:val="ru-RU"/>
        </w:rPr>
        <w:t>План ответа:</w:t>
      </w:r>
    </w:p>
    <w:p w:rsidR="00D257A4" w:rsidRDefault="00D257A4" w:rsidP="00320FA1">
      <w:pPr>
        <w:spacing w:line="360" w:lineRule="auto"/>
        <w:ind w:firstLine="709"/>
        <w:rPr>
          <w:sz w:val="28"/>
          <w:szCs w:val="28"/>
          <w:lang w:val="ru-RU"/>
        </w:rPr>
      </w:pPr>
      <w:r>
        <w:rPr>
          <w:sz w:val="28"/>
          <w:szCs w:val="28"/>
          <w:lang w:val="ru-RU"/>
        </w:rPr>
        <w:t>- ответ в виде тезисов (около 5)</w:t>
      </w:r>
    </w:p>
    <w:p w:rsidR="00D257A4" w:rsidRDefault="00D257A4" w:rsidP="00320FA1">
      <w:pPr>
        <w:spacing w:line="360" w:lineRule="auto"/>
        <w:ind w:firstLine="709"/>
        <w:rPr>
          <w:sz w:val="28"/>
          <w:szCs w:val="28"/>
          <w:lang w:val="ru-RU"/>
        </w:rPr>
      </w:pPr>
      <w:r>
        <w:rPr>
          <w:sz w:val="28"/>
          <w:szCs w:val="28"/>
          <w:lang w:val="ru-RU"/>
        </w:rPr>
        <w:t>- иллюстрация (1 или несколько)</w:t>
      </w:r>
    </w:p>
    <w:p w:rsidR="00D257A4" w:rsidRPr="00FF1E24" w:rsidRDefault="00D257A4" w:rsidP="00320FA1">
      <w:pPr>
        <w:spacing w:line="360" w:lineRule="auto"/>
        <w:ind w:firstLine="709"/>
        <w:rPr>
          <w:b/>
          <w:i/>
          <w:sz w:val="28"/>
          <w:szCs w:val="28"/>
          <w:lang w:val="ru-RU"/>
        </w:rPr>
      </w:pPr>
      <w:r w:rsidRPr="00FF1E24">
        <w:rPr>
          <w:b/>
          <w:i/>
          <w:sz w:val="28"/>
          <w:szCs w:val="28"/>
          <w:lang w:val="ru-RU"/>
        </w:rPr>
        <w:t>1 группа:</w:t>
      </w:r>
      <w:r>
        <w:rPr>
          <w:sz w:val="28"/>
          <w:szCs w:val="28"/>
          <w:lang w:val="ru-RU"/>
        </w:rPr>
        <w:t xml:space="preserve"> </w:t>
      </w:r>
      <w:r w:rsidRPr="00FF1E24">
        <w:rPr>
          <w:b/>
          <w:i/>
          <w:sz w:val="28"/>
          <w:szCs w:val="28"/>
          <w:lang w:val="ru-RU"/>
        </w:rPr>
        <w:t>«Разгром Ногайской Орды и приход калмыков»</w:t>
      </w:r>
    </w:p>
    <w:p w:rsidR="00D257A4" w:rsidRDefault="00D257A4" w:rsidP="00320FA1">
      <w:pPr>
        <w:spacing w:line="360" w:lineRule="auto"/>
        <w:ind w:firstLine="709"/>
        <w:rPr>
          <w:sz w:val="28"/>
          <w:szCs w:val="28"/>
          <w:lang w:val="ru-RU"/>
        </w:rPr>
      </w:pPr>
      <w:r>
        <w:rPr>
          <w:sz w:val="28"/>
          <w:szCs w:val="28"/>
          <w:lang w:val="ru-RU"/>
        </w:rPr>
        <w:t xml:space="preserve">Источник информации: </w:t>
      </w:r>
    </w:p>
    <w:p w:rsidR="00D257A4" w:rsidRDefault="00D257A4" w:rsidP="00320FA1">
      <w:pPr>
        <w:spacing w:line="360" w:lineRule="auto"/>
        <w:ind w:firstLine="709"/>
        <w:rPr>
          <w:sz w:val="28"/>
          <w:szCs w:val="28"/>
          <w:lang w:val="ru-RU"/>
        </w:rPr>
      </w:pPr>
      <w:r>
        <w:rPr>
          <w:sz w:val="28"/>
          <w:szCs w:val="28"/>
          <w:lang w:val="ru-RU"/>
        </w:rPr>
        <w:t xml:space="preserve">1) </w:t>
      </w:r>
      <w:hyperlink r:id="rId25" w:history="1">
        <w:r w:rsidRPr="001B3239">
          <w:rPr>
            <w:rStyle w:val="Hyperlink"/>
            <w:rFonts w:cs="Tahoma"/>
            <w:sz w:val="28"/>
            <w:szCs w:val="28"/>
            <w:lang w:val="ru-RU"/>
          </w:rPr>
          <w:t>https://docs.google.com/document/d/1Z8vyIw_SUnlqtUq_50t21z4NgVclIV9Q1Qn6oaTfa7k/edit?usp=sharing</w:t>
        </w:r>
      </w:hyperlink>
    </w:p>
    <w:p w:rsidR="00D257A4" w:rsidRDefault="00D257A4" w:rsidP="00320FA1">
      <w:pPr>
        <w:spacing w:line="360" w:lineRule="auto"/>
        <w:ind w:firstLine="709"/>
        <w:rPr>
          <w:sz w:val="28"/>
          <w:szCs w:val="28"/>
          <w:lang w:val="ru-RU"/>
        </w:rPr>
      </w:pPr>
      <w:r>
        <w:rPr>
          <w:sz w:val="28"/>
          <w:szCs w:val="28"/>
          <w:lang w:val="ru-RU"/>
        </w:rPr>
        <w:t>2) учебник стр.57-58</w:t>
      </w:r>
    </w:p>
    <w:p w:rsidR="00D257A4" w:rsidRPr="00FF1E24" w:rsidRDefault="00D257A4" w:rsidP="00320FA1">
      <w:pPr>
        <w:spacing w:line="360" w:lineRule="auto"/>
        <w:ind w:firstLine="709"/>
        <w:rPr>
          <w:b/>
          <w:i/>
          <w:sz w:val="28"/>
          <w:szCs w:val="28"/>
          <w:lang w:val="ru-RU"/>
        </w:rPr>
      </w:pPr>
      <w:r w:rsidRPr="00FF1E24">
        <w:rPr>
          <w:b/>
          <w:i/>
          <w:sz w:val="28"/>
          <w:szCs w:val="28"/>
          <w:lang w:val="ru-RU"/>
        </w:rPr>
        <w:t>2 группа: «Основное</w:t>
      </w:r>
      <w:r>
        <w:rPr>
          <w:b/>
          <w:i/>
          <w:sz w:val="28"/>
          <w:szCs w:val="28"/>
          <w:lang w:val="ru-RU"/>
        </w:rPr>
        <w:t xml:space="preserve"> (ые)</w:t>
      </w:r>
      <w:r w:rsidRPr="00FF1E24">
        <w:rPr>
          <w:b/>
          <w:i/>
          <w:sz w:val="28"/>
          <w:szCs w:val="28"/>
          <w:lang w:val="ru-RU"/>
        </w:rPr>
        <w:t xml:space="preserve"> занятие калмыков»</w:t>
      </w:r>
      <w:r>
        <w:rPr>
          <w:b/>
          <w:i/>
          <w:sz w:val="28"/>
          <w:szCs w:val="28"/>
          <w:lang w:val="ru-RU"/>
        </w:rPr>
        <w:t xml:space="preserve"> </w:t>
      </w:r>
    </w:p>
    <w:p w:rsidR="00D257A4" w:rsidRPr="00F70862" w:rsidRDefault="00D257A4" w:rsidP="00320FA1">
      <w:pPr>
        <w:spacing w:line="360" w:lineRule="auto"/>
        <w:ind w:firstLine="709"/>
        <w:rPr>
          <w:sz w:val="28"/>
          <w:szCs w:val="28"/>
          <w:lang w:val="ru-RU"/>
        </w:rPr>
      </w:pPr>
      <w:r>
        <w:rPr>
          <w:sz w:val="28"/>
          <w:szCs w:val="28"/>
          <w:lang w:val="ru-RU"/>
        </w:rPr>
        <w:t xml:space="preserve">1) </w:t>
      </w:r>
      <w:hyperlink r:id="rId26" w:history="1">
        <w:r w:rsidRPr="00F70862">
          <w:rPr>
            <w:rStyle w:val="Hyperlink"/>
            <w:rFonts w:cs="Tahoma"/>
            <w:sz w:val="28"/>
            <w:szCs w:val="28"/>
            <w:lang w:val="ru-RU"/>
          </w:rPr>
          <w:t>http://www.kraeved-samara.ru/archives/3882</w:t>
        </w:r>
      </w:hyperlink>
    </w:p>
    <w:p w:rsidR="00D257A4" w:rsidRDefault="00D257A4" w:rsidP="00320FA1">
      <w:pPr>
        <w:spacing w:line="360" w:lineRule="auto"/>
        <w:ind w:firstLine="709"/>
        <w:rPr>
          <w:sz w:val="28"/>
          <w:szCs w:val="28"/>
          <w:lang w:val="ru-RU"/>
        </w:rPr>
      </w:pPr>
      <w:r>
        <w:rPr>
          <w:sz w:val="28"/>
          <w:szCs w:val="28"/>
          <w:lang w:val="ru-RU"/>
        </w:rPr>
        <w:t xml:space="preserve">2) </w:t>
      </w:r>
      <w:r w:rsidRPr="00F70862">
        <w:rPr>
          <w:sz w:val="28"/>
          <w:szCs w:val="28"/>
          <w:lang w:val="ru-RU"/>
        </w:rPr>
        <w:t>учебник стр.57-58</w:t>
      </w:r>
    </w:p>
    <w:p w:rsidR="00D257A4" w:rsidRPr="00F70862" w:rsidRDefault="00D257A4" w:rsidP="00320FA1">
      <w:pPr>
        <w:spacing w:line="360" w:lineRule="auto"/>
        <w:ind w:firstLine="709"/>
        <w:rPr>
          <w:sz w:val="28"/>
          <w:szCs w:val="28"/>
          <w:lang w:val="ru-RU"/>
        </w:rPr>
      </w:pPr>
      <w:r>
        <w:rPr>
          <w:sz w:val="28"/>
          <w:szCs w:val="28"/>
          <w:lang w:val="ru-RU"/>
        </w:rPr>
        <w:t>Дополнительный вопрос: где наиболее полно представлен ответ?</w:t>
      </w:r>
    </w:p>
    <w:p w:rsidR="00D257A4" w:rsidRPr="00FF1E24" w:rsidRDefault="00D257A4" w:rsidP="00320FA1">
      <w:pPr>
        <w:spacing w:line="360" w:lineRule="auto"/>
        <w:ind w:firstLine="709"/>
        <w:rPr>
          <w:b/>
          <w:i/>
          <w:sz w:val="28"/>
          <w:szCs w:val="28"/>
          <w:lang w:val="ru-RU"/>
        </w:rPr>
      </w:pPr>
      <w:r w:rsidRPr="00FF1E24">
        <w:rPr>
          <w:b/>
          <w:i/>
          <w:sz w:val="28"/>
          <w:szCs w:val="28"/>
          <w:lang w:val="ru-RU"/>
        </w:rPr>
        <w:t>3 группа: «Гидрологическое изменение»</w:t>
      </w:r>
    </w:p>
    <w:p w:rsidR="00D257A4" w:rsidRPr="00F70862" w:rsidRDefault="00D257A4" w:rsidP="00320FA1">
      <w:pPr>
        <w:spacing w:line="360" w:lineRule="auto"/>
        <w:ind w:firstLine="709"/>
        <w:rPr>
          <w:sz w:val="28"/>
          <w:szCs w:val="28"/>
          <w:lang w:val="ru-RU"/>
        </w:rPr>
      </w:pPr>
      <w:r>
        <w:rPr>
          <w:sz w:val="28"/>
          <w:szCs w:val="28"/>
          <w:lang w:val="ru-RU"/>
        </w:rPr>
        <w:t xml:space="preserve">1) </w:t>
      </w:r>
      <w:hyperlink r:id="rId27" w:history="1">
        <w:r w:rsidRPr="00F70862">
          <w:rPr>
            <w:rStyle w:val="Hyperlink"/>
            <w:rFonts w:cs="Tahoma"/>
            <w:sz w:val="28"/>
            <w:szCs w:val="28"/>
            <w:lang w:val="ru-RU"/>
          </w:rPr>
          <w:t>http://www.kraeved-samara.ru/archives/3882</w:t>
        </w:r>
      </w:hyperlink>
    </w:p>
    <w:p w:rsidR="00D257A4" w:rsidRDefault="00D257A4" w:rsidP="00320FA1">
      <w:pPr>
        <w:spacing w:line="360" w:lineRule="auto"/>
        <w:ind w:firstLine="709"/>
        <w:rPr>
          <w:sz w:val="28"/>
          <w:szCs w:val="28"/>
          <w:lang w:val="ru-RU"/>
        </w:rPr>
      </w:pPr>
      <w:r>
        <w:rPr>
          <w:sz w:val="28"/>
          <w:szCs w:val="28"/>
          <w:lang w:val="ru-RU"/>
        </w:rPr>
        <w:t xml:space="preserve">2) </w:t>
      </w:r>
      <w:hyperlink r:id="rId28" w:history="1">
        <w:r w:rsidRPr="001B3239">
          <w:rPr>
            <w:rStyle w:val="Hyperlink"/>
            <w:rFonts w:cs="Tahoma"/>
            <w:sz w:val="28"/>
            <w:szCs w:val="28"/>
            <w:lang w:val="ru-RU"/>
          </w:rPr>
          <w:t>https://drive.google.com/file/d/1gbrsAd9ol0ud9Fqo9uDnNHxz5OvJSQko/view?usp=sharing</w:t>
        </w:r>
      </w:hyperlink>
    </w:p>
    <w:p w:rsidR="00D257A4" w:rsidRDefault="00D257A4" w:rsidP="00320FA1">
      <w:pPr>
        <w:spacing w:line="360" w:lineRule="auto"/>
        <w:ind w:firstLine="709"/>
        <w:rPr>
          <w:sz w:val="28"/>
          <w:szCs w:val="28"/>
          <w:lang w:val="ru-RU"/>
        </w:rPr>
      </w:pPr>
      <w:r>
        <w:rPr>
          <w:sz w:val="28"/>
          <w:szCs w:val="28"/>
          <w:lang w:val="ru-RU"/>
        </w:rPr>
        <w:t xml:space="preserve">3) </w:t>
      </w:r>
      <w:hyperlink r:id="rId29" w:history="1">
        <w:r w:rsidRPr="001B3239">
          <w:rPr>
            <w:rStyle w:val="Hyperlink"/>
            <w:rFonts w:cs="Tahoma"/>
            <w:sz w:val="28"/>
            <w:szCs w:val="28"/>
            <w:lang w:val="ru-RU"/>
          </w:rPr>
          <w:t>https://drive.google.com/file/d/1H_iLhZh0hS0Ts9d-bUB9i029uGK39-ez/view?usp=sharing</w:t>
        </w:r>
      </w:hyperlink>
    </w:p>
    <w:p w:rsidR="00D257A4" w:rsidRDefault="00D257A4" w:rsidP="00320FA1">
      <w:pPr>
        <w:spacing w:line="360" w:lineRule="auto"/>
        <w:ind w:firstLine="709"/>
        <w:rPr>
          <w:sz w:val="28"/>
          <w:szCs w:val="28"/>
          <w:lang w:val="ru-RU"/>
        </w:rPr>
      </w:pPr>
      <w:r>
        <w:rPr>
          <w:sz w:val="28"/>
          <w:szCs w:val="28"/>
          <w:lang w:val="ru-RU"/>
        </w:rPr>
        <w:t>Дополнительное задание: сравните современную карту и схемы (</w:t>
      </w:r>
      <w:hyperlink r:id="rId30" w:history="1">
        <w:r w:rsidRPr="001B3239">
          <w:rPr>
            <w:rStyle w:val="Hyperlink"/>
            <w:rFonts w:cs="Tahoma"/>
            <w:sz w:val="28"/>
            <w:szCs w:val="28"/>
            <w:lang w:val="ru-RU"/>
          </w:rPr>
          <w:t>https://www.google.ru/maps/@53.1659236,50.0138844,12z?hl=ru</w:t>
        </w:r>
      </w:hyperlink>
      <w:r>
        <w:rPr>
          <w:sz w:val="28"/>
          <w:szCs w:val="28"/>
          <w:lang w:val="ru-RU"/>
        </w:rPr>
        <w:t>)</w:t>
      </w:r>
    </w:p>
    <w:p w:rsidR="00D257A4" w:rsidRPr="00E72692" w:rsidRDefault="00D257A4" w:rsidP="00320FA1">
      <w:pPr>
        <w:spacing w:line="360" w:lineRule="auto"/>
        <w:ind w:firstLine="709"/>
        <w:rPr>
          <w:b/>
          <w:i/>
          <w:sz w:val="28"/>
          <w:szCs w:val="28"/>
          <w:lang w:val="ru-RU"/>
        </w:rPr>
      </w:pPr>
      <w:r w:rsidRPr="00E72692">
        <w:rPr>
          <w:b/>
          <w:i/>
          <w:sz w:val="28"/>
          <w:szCs w:val="28"/>
          <w:lang w:val="ru-RU"/>
        </w:rPr>
        <w:t>4 группа: «Калмыцкий поход»</w:t>
      </w:r>
    </w:p>
    <w:p w:rsidR="00D257A4" w:rsidRPr="00F70862" w:rsidRDefault="00D257A4" w:rsidP="00320FA1">
      <w:pPr>
        <w:spacing w:line="360" w:lineRule="auto"/>
        <w:ind w:firstLine="709"/>
        <w:rPr>
          <w:sz w:val="28"/>
          <w:szCs w:val="28"/>
          <w:lang w:val="ru-RU"/>
        </w:rPr>
      </w:pPr>
      <w:r>
        <w:rPr>
          <w:sz w:val="28"/>
          <w:szCs w:val="28"/>
          <w:lang w:val="ru-RU"/>
        </w:rPr>
        <w:t xml:space="preserve">1) </w:t>
      </w:r>
      <w:hyperlink r:id="rId31" w:history="1">
        <w:r w:rsidRPr="00F70862">
          <w:rPr>
            <w:rStyle w:val="Hyperlink"/>
            <w:rFonts w:cs="Tahoma"/>
            <w:sz w:val="28"/>
            <w:szCs w:val="28"/>
            <w:lang w:val="ru-RU"/>
          </w:rPr>
          <w:t>http://www.kraeved-samara.ru/archives/3882</w:t>
        </w:r>
      </w:hyperlink>
    </w:p>
    <w:p w:rsidR="00D257A4" w:rsidRDefault="00D257A4" w:rsidP="00320FA1">
      <w:pPr>
        <w:spacing w:line="360" w:lineRule="auto"/>
        <w:ind w:firstLine="709"/>
        <w:rPr>
          <w:sz w:val="28"/>
          <w:szCs w:val="28"/>
          <w:lang w:val="ru-RU"/>
        </w:rPr>
      </w:pPr>
      <w:r>
        <w:rPr>
          <w:sz w:val="28"/>
          <w:szCs w:val="28"/>
          <w:lang w:val="ru-RU"/>
        </w:rPr>
        <w:t xml:space="preserve">2) </w:t>
      </w:r>
      <w:r w:rsidRPr="00F70862">
        <w:rPr>
          <w:sz w:val="28"/>
          <w:szCs w:val="28"/>
          <w:lang w:val="ru-RU"/>
        </w:rPr>
        <w:t>учебник стр.57-58</w:t>
      </w:r>
    </w:p>
    <w:p w:rsidR="00D257A4" w:rsidRPr="00BC7C84" w:rsidRDefault="00D257A4" w:rsidP="00320FA1">
      <w:pPr>
        <w:spacing w:line="360" w:lineRule="auto"/>
        <w:ind w:firstLine="709"/>
        <w:rPr>
          <w:b/>
          <w:i/>
          <w:sz w:val="28"/>
          <w:szCs w:val="28"/>
          <w:lang w:val="ru-RU"/>
        </w:rPr>
      </w:pPr>
      <w:r w:rsidRPr="00BC7C84">
        <w:rPr>
          <w:b/>
          <w:i/>
          <w:sz w:val="28"/>
          <w:szCs w:val="28"/>
          <w:lang w:val="ru-RU"/>
        </w:rPr>
        <w:t>5 группа «Причины укрепление Самарской крепости»</w:t>
      </w:r>
    </w:p>
    <w:p w:rsidR="00D257A4" w:rsidRPr="00F70862" w:rsidRDefault="00D257A4" w:rsidP="00320FA1">
      <w:pPr>
        <w:spacing w:line="360" w:lineRule="auto"/>
        <w:ind w:firstLine="709"/>
        <w:rPr>
          <w:sz w:val="28"/>
          <w:szCs w:val="28"/>
          <w:lang w:val="ru-RU"/>
        </w:rPr>
      </w:pPr>
      <w:r>
        <w:rPr>
          <w:sz w:val="28"/>
          <w:szCs w:val="28"/>
          <w:lang w:val="ru-RU"/>
        </w:rPr>
        <w:t xml:space="preserve">1) </w:t>
      </w:r>
      <w:hyperlink r:id="rId32" w:history="1">
        <w:r w:rsidRPr="00F70862">
          <w:rPr>
            <w:rStyle w:val="Hyperlink"/>
            <w:rFonts w:cs="Tahoma"/>
            <w:sz w:val="28"/>
            <w:szCs w:val="28"/>
            <w:lang w:val="ru-RU"/>
          </w:rPr>
          <w:t>http://www.kraeved-samara.ru/archives/3882</w:t>
        </w:r>
      </w:hyperlink>
    </w:p>
    <w:p w:rsidR="00D257A4" w:rsidRDefault="00D257A4" w:rsidP="00320FA1">
      <w:pPr>
        <w:spacing w:line="360" w:lineRule="auto"/>
        <w:ind w:firstLine="709"/>
        <w:rPr>
          <w:sz w:val="28"/>
          <w:szCs w:val="28"/>
          <w:lang w:val="ru-RU"/>
        </w:rPr>
      </w:pPr>
      <w:r>
        <w:rPr>
          <w:sz w:val="28"/>
          <w:szCs w:val="28"/>
          <w:lang w:val="ru-RU"/>
        </w:rPr>
        <w:t xml:space="preserve">2) </w:t>
      </w:r>
      <w:r w:rsidRPr="00F70862">
        <w:rPr>
          <w:sz w:val="28"/>
          <w:szCs w:val="28"/>
          <w:lang w:val="ru-RU"/>
        </w:rPr>
        <w:t>учебник стр.</w:t>
      </w:r>
      <w:r>
        <w:rPr>
          <w:sz w:val="28"/>
          <w:szCs w:val="28"/>
          <w:lang w:val="ru-RU"/>
        </w:rPr>
        <w:t>59</w:t>
      </w:r>
    </w:p>
    <w:p w:rsidR="00D257A4" w:rsidRPr="00BC7C84" w:rsidRDefault="00D257A4" w:rsidP="00320FA1">
      <w:pPr>
        <w:spacing w:line="360" w:lineRule="auto"/>
        <w:ind w:firstLine="709"/>
        <w:rPr>
          <w:b/>
          <w:i/>
          <w:sz w:val="28"/>
          <w:szCs w:val="28"/>
          <w:lang w:val="ru-RU"/>
        </w:rPr>
      </w:pPr>
      <w:r w:rsidRPr="00BC7C84">
        <w:rPr>
          <w:b/>
          <w:i/>
          <w:sz w:val="28"/>
          <w:szCs w:val="28"/>
          <w:lang w:val="ru-RU"/>
        </w:rPr>
        <w:t>6 группа «Самарская крепость»</w:t>
      </w:r>
    </w:p>
    <w:p w:rsidR="00D257A4" w:rsidRPr="00F70862" w:rsidRDefault="00D257A4" w:rsidP="00320FA1">
      <w:pPr>
        <w:spacing w:line="360" w:lineRule="auto"/>
        <w:ind w:firstLine="709"/>
        <w:rPr>
          <w:sz w:val="28"/>
          <w:szCs w:val="28"/>
          <w:lang w:val="ru-RU"/>
        </w:rPr>
      </w:pPr>
      <w:r>
        <w:rPr>
          <w:sz w:val="28"/>
          <w:szCs w:val="28"/>
          <w:lang w:val="ru-RU"/>
        </w:rPr>
        <w:t xml:space="preserve">1) </w:t>
      </w:r>
      <w:hyperlink r:id="rId33" w:history="1">
        <w:r w:rsidRPr="00F70862">
          <w:rPr>
            <w:rStyle w:val="Hyperlink"/>
            <w:rFonts w:cs="Tahoma"/>
            <w:sz w:val="28"/>
            <w:szCs w:val="28"/>
            <w:lang w:val="ru-RU"/>
          </w:rPr>
          <w:t>http://www.kraeved-samara.ru/archives/3882</w:t>
        </w:r>
      </w:hyperlink>
    </w:p>
    <w:p w:rsidR="00D257A4" w:rsidRDefault="00D257A4" w:rsidP="00320FA1">
      <w:pPr>
        <w:spacing w:line="360" w:lineRule="auto"/>
        <w:ind w:firstLine="709"/>
        <w:rPr>
          <w:sz w:val="28"/>
          <w:szCs w:val="28"/>
          <w:lang w:val="ru-RU"/>
        </w:rPr>
      </w:pPr>
      <w:r>
        <w:rPr>
          <w:sz w:val="28"/>
          <w:szCs w:val="28"/>
          <w:lang w:val="ru-RU"/>
        </w:rPr>
        <w:t xml:space="preserve">2) </w:t>
      </w:r>
      <w:r w:rsidRPr="00F70862">
        <w:rPr>
          <w:sz w:val="28"/>
          <w:szCs w:val="28"/>
          <w:lang w:val="ru-RU"/>
        </w:rPr>
        <w:t>учебник стр.</w:t>
      </w:r>
      <w:r>
        <w:rPr>
          <w:sz w:val="28"/>
          <w:szCs w:val="28"/>
          <w:lang w:val="ru-RU"/>
        </w:rPr>
        <w:t>59</w:t>
      </w:r>
    </w:p>
    <w:p w:rsidR="00D257A4" w:rsidRDefault="00D257A4" w:rsidP="00320FA1">
      <w:pPr>
        <w:jc w:val="both"/>
        <w:rPr>
          <w:sz w:val="28"/>
          <w:szCs w:val="28"/>
          <w:lang w:val="ru-RU"/>
        </w:rPr>
      </w:pPr>
    </w:p>
    <w:p w:rsidR="00D257A4" w:rsidRDefault="00D257A4" w:rsidP="00320FA1">
      <w:pPr>
        <w:jc w:val="both"/>
        <w:rPr>
          <w:sz w:val="28"/>
          <w:szCs w:val="28"/>
          <w:lang w:val="ru-RU"/>
        </w:rPr>
      </w:pPr>
      <w:r>
        <w:rPr>
          <w:noProof/>
          <w:lang w:val="ru-RU" w:eastAsia="ru-RU"/>
        </w:rPr>
        <w:pict>
          <v:shape id="Рисунок 256" o:spid="_x0000_s1035" type="#_x0000_t75" alt="https://st2.depositphotos.com/5532432/11310/v/950/depositphotos_113108242-stock-illustration-project-management-colored-vector-icons.jpg" style="position:absolute;left:0;text-align:left;margin-left:0;margin-top:.3pt;width:54.75pt;height:56.25pt;z-index:251660288;visibility:visible">
            <v:imagedata r:id="rId24" r:href="rId34" croptop="50071f" cropbottom="4499f" cropleft="49829f" cropright="5201f"/>
            <w10:wrap type="square"/>
          </v:shape>
        </w:pict>
      </w:r>
      <w:r>
        <w:rPr>
          <w:noProof/>
          <w:lang w:val="ru-RU" w:eastAsia="ru-RU"/>
        </w:rPr>
        <w:pict>
          <v:shape id="Рисунок 255" o:spid="_x0000_s1036" type="#_x0000_t75" alt="depositphotos_37746107-stock-illustration-education-flat-icons-set" style="position:absolute;left:0;text-align:left;margin-left:0;margin-top:.3pt;width:54.75pt;height:54.75pt;z-index:251661312;visibility:visible">
            <v:imagedata r:id="rId35" o:title="" croptop="38364f" cropbottom="15747f" cropleft="26777f" cropright="27334f"/>
            <w10:wrap type="square"/>
          </v:shape>
        </w:pict>
      </w:r>
    </w:p>
    <w:p w:rsidR="00D257A4" w:rsidRDefault="00D257A4" w:rsidP="00320FA1">
      <w:pPr>
        <w:jc w:val="both"/>
        <w:rPr>
          <w:i/>
          <w:sz w:val="28"/>
          <w:szCs w:val="28"/>
          <w:lang w:val="ru-RU"/>
        </w:rPr>
      </w:pPr>
    </w:p>
    <w:p w:rsidR="00D257A4" w:rsidRDefault="00D257A4" w:rsidP="00320FA1">
      <w:pPr>
        <w:jc w:val="both"/>
        <w:rPr>
          <w:i/>
          <w:sz w:val="28"/>
          <w:szCs w:val="28"/>
          <w:lang w:val="ru-RU"/>
        </w:rPr>
      </w:pPr>
    </w:p>
    <w:p w:rsidR="00D257A4" w:rsidRDefault="00D257A4" w:rsidP="00320FA1">
      <w:pPr>
        <w:jc w:val="both"/>
        <w:rPr>
          <w:i/>
          <w:sz w:val="28"/>
          <w:szCs w:val="28"/>
          <w:lang w:val="ru-RU"/>
        </w:rPr>
      </w:pPr>
      <w:r>
        <w:rPr>
          <w:i/>
          <w:sz w:val="28"/>
          <w:szCs w:val="28"/>
          <w:lang w:val="ru-RU"/>
        </w:rPr>
        <w:t>4</w:t>
      </w:r>
      <w:r w:rsidRPr="00514540">
        <w:rPr>
          <w:i/>
          <w:sz w:val="28"/>
          <w:szCs w:val="28"/>
          <w:lang w:val="ru-RU"/>
        </w:rPr>
        <w:t xml:space="preserve">. Выступление </w:t>
      </w:r>
      <w:r>
        <w:rPr>
          <w:i/>
          <w:sz w:val="28"/>
          <w:szCs w:val="28"/>
          <w:lang w:val="ru-RU"/>
        </w:rPr>
        <w:t>групп</w:t>
      </w:r>
      <w:r w:rsidRPr="00514540">
        <w:rPr>
          <w:i/>
          <w:sz w:val="28"/>
          <w:szCs w:val="28"/>
          <w:lang w:val="ru-RU"/>
        </w:rPr>
        <w:t xml:space="preserve"> по 5 минут</w:t>
      </w:r>
    </w:p>
    <w:p w:rsidR="00D257A4" w:rsidRDefault="00D257A4" w:rsidP="00320FA1">
      <w:pPr>
        <w:jc w:val="both"/>
        <w:rPr>
          <w:i/>
          <w:sz w:val="28"/>
          <w:szCs w:val="28"/>
          <w:lang w:val="ru-RU"/>
        </w:rPr>
      </w:pPr>
    </w:p>
    <w:p w:rsidR="00D257A4" w:rsidRDefault="00D257A4" w:rsidP="00320FA1">
      <w:pPr>
        <w:spacing w:line="360" w:lineRule="auto"/>
        <w:jc w:val="both"/>
        <w:rPr>
          <w:i/>
          <w:sz w:val="28"/>
          <w:szCs w:val="28"/>
          <w:lang w:val="ru-RU"/>
        </w:rPr>
      </w:pPr>
      <w:r w:rsidRPr="00CB5A81">
        <w:rPr>
          <w:rFonts w:cs="Times New Roman"/>
          <w:noProof/>
          <w:lang w:val="ru-RU" w:eastAsia="ru-RU"/>
        </w:rPr>
        <w:pict>
          <v:shape id="Рисунок 58" o:spid="_x0000_i1038"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28557f" cropbottom="28437f" cropleft="10415f" cropright="45875f"/>
          </v:shape>
        </w:pict>
      </w:r>
      <w:r>
        <w:rPr>
          <w:i/>
          <w:sz w:val="28"/>
          <w:szCs w:val="28"/>
          <w:lang w:val="ru-RU"/>
        </w:rPr>
        <w:t>5. В качестве закреплении темы перейдите по ссылке и выполните задание №3, стр.59</w:t>
      </w:r>
    </w:p>
    <w:p w:rsidR="00D257A4" w:rsidRDefault="00D257A4" w:rsidP="00320FA1">
      <w:pPr>
        <w:spacing w:line="360" w:lineRule="auto"/>
        <w:jc w:val="both"/>
        <w:rPr>
          <w:i/>
          <w:sz w:val="28"/>
          <w:szCs w:val="28"/>
          <w:lang w:val="ru-RU"/>
        </w:rPr>
      </w:pPr>
      <w:hyperlink r:id="rId36" w:history="1">
        <w:r w:rsidRPr="001B3239">
          <w:rPr>
            <w:rStyle w:val="Hyperlink"/>
            <w:rFonts w:cs="Tahoma"/>
            <w:i/>
            <w:sz w:val="28"/>
            <w:szCs w:val="28"/>
            <w:lang w:val="ru-RU"/>
          </w:rPr>
          <w:t>https://xn--80aaa5afbdcn5bede.xn--p1ai/6-7klass/2-10/</w:t>
        </w:r>
      </w:hyperlink>
    </w:p>
    <w:p w:rsidR="00D257A4" w:rsidRDefault="00D257A4" w:rsidP="00320FA1">
      <w:pPr>
        <w:spacing w:line="360" w:lineRule="auto"/>
        <w:jc w:val="both"/>
        <w:rPr>
          <w:i/>
          <w:sz w:val="28"/>
          <w:szCs w:val="28"/>
          <w:lang w:val="ru-RU"/>
        </w:rPr>
      </w:pPr>
      <w:r>
        <w:rPr>
          <w:noProof/>
          <w:lang w:val="ru-RU" w:eastAsia="ru-RU"/>
        </w:rPr>
        <w:pict>
          <v:shape id="Рисунок 254" o:spid="_x0000_s1037" type="#_x0000_t75" alt="https://st3.depositphotos.com/4060975/16425/v/950/depositphotos_164257224-stock-illustration-education-colored-icons-2.jpg" style="position:absolute;left:0;text-align:left;margin-left:65.3pt;margin-top:21.8pt;width:50.25pt;height:56.25pt;z-index:251662336;visibility:visible">
            <v:imagedata r:id="rId37" r:href="rId38" croptop="27406f" cropbottom="27890f" cropleft="51474f" cropright="4910f"/>
            <w10:wrap type="square"/>
          </v:shape>
        </w:pict>
      </w:r>
      <w:r>
        <w:rPr>
          <w:noProof/>
          <w:lang w:val="ru-RU" w:eastAsia="ru-RU"/>
        </w:rPr>
        <w:pict>
          <v:shape id="Рисунок 253" o:spid="_x0000_s1038" type="#_x0000_t75" alt="ÐÐ»Ð¾ÑÐºÐ¸Ð¹ ÐºÑÑÐ³ ÑÐºÐ¾Ð»ÑÐ½ÑÑ Ð¿ÑÐµÐ´Ð¼ÐµÑÐ¾Ð² Ð·Ð½Ð°ÑÐºÐ¸ Ñ Ð´Ð»Ð¸Ð½Ð½ÑÐ¼Ð¸ ÑÐµÐ½ÑÐ¼Ð¸ â ÑÑÐ¾ÐºÐ¾Ð²ÑÐ¹ Ð²ÐµÐºÑÐ¾Ñ" style="position:absolute;left:0;text-align:left;margin-left:1.55pt;margin-top:18.6pt;width:60pt;height:60pt;z-index:251663360;visibility:visible">
            <v:imagedata r:id="rId14" r:href="rId39" croptop="45886f" cropbottom="10305f" cropleft="10425f" cropright="45766f"/>
            <w10:wrap type="square"/>
          </v:shape>
        </w:pict>
      </w:r>
    </w:p>
    <w:p w:rsidR="00D257A4" w:rsidRDefault="00D257A4" w:rsidP="00320FA1">
      <w:pPr>
        <w:jc w:val="both"/>
        <w:rPr>
          <w:i/>
          <w:sz w:val="28"/>
          <w:szCs w:val="28"/>
          <w:lang w:val="ru-RU"/>
        </w:rPr>
      </w:pPr>
    </w:p>
    <w:p w:rsidR="00D257A4" w:rsidRPr="00F70862" w:rsidRDefault="00D257A4" w:rsidP="00320FA1">
      <w:pPr>
        <w:spacing w:line="360" w:lineRule="auto"/>
        <w:jc w:val="both"/>
        <w:rPr>
          <w:sz w:val="28"/>
          <w:szCs w:val="28"/>
          <w:lang w:val="ru-RU"/>
        </w:rPr>
      </w:pPr>
      <w:r>
        <w:rPr>
          <w:i/>
          <w:sz w:val="28"/>
          <w:szCs w:val="28"/>
          <w:lang w:val="ru-RU"/>
        </w:rPr>
        <w:t>6. Прочитайте еще раз описание крепости (</w:t>
      </w:r>
      <w:hyperlink r:id="rId40" w:history="1">
        <w:r w:rsidRPr="00F70862">
          <w:rPr>
            <w:rStyle w:val="Hyperlink"/>
            <w:rFonts w:cs="Tahoma"/>
            <w:sz w:val="28"/>
            <w:szCs w:val="28"/>
            <w:lang w:val="ru-RU"/>
          </w:rPr>
          <w:t>http://www.kraeved-samara.ru/archives/3882</w:t>
        </w:r>
      </w:hyperlink>
      <w:r>
        <w:rPr>
          <w:sz w:val="28"/>
          <w:szCs w:val="28"/>
          <w:lang w:val="ru-RU"/>
        </w:rPr>
        <w:t>)</w:t>
      </w:r>
    </w:p>
    <w:p w:rsidR="00D257A4" w:rsidRPr="00BC7C84" w:rsidRDefault="00D257A4" w:rsidP="00320FA1">
      <w:pPr>
        <w:jc w:val="both"/>
        <w:rPr>
          <w:i/>
          <w:sz w:val="28"/>
          <w:szCs w:val="28"/>
          <w:lang w:val="ru-RU"/>
        </w:rPr>
      </w:pPr>
      <w:r>
        <w:rPr>
          <w:i/>
          <w:sz w:val="28"/>
          <w:szCs w:val="28"/>
          <w:lang w:val="ru-RU"/>
        </w:rPr>
        <w:t>и сделайте примерный рисунок, как вы ее представляете.</w:t>
      </w:r>
    </w:p>
    <w:p w:rsidR="00D257A4" w:rsidRDefault="00D257A4" w:rsidP="00320FA1">
      <w:pPr>
        <w:spacing w:line="360" w:lineRule="auto"/>
        <w:rPr>
          <w:rFonts w:cs="Times New Roman"/>
          <w:i/>
          <w:sz w:val="28"/>
          <w:szCs w:val="28"/>
          <w:lang w:val="ru-RU"/>
        </w:rPr>
      </w:pPr>
      <w:r w:rsidRPr="00CB5A81">
        <w:rPr>
          <w:rFonts w:cs="Times New Roman"/>
          <w:b/>
          <w:noProof/>
          <w:sz w:val="28"/>
          <w:szCs w:val="28"/>
          <w:lang w:val="ru-RU" w:eastAsia="ru-RU"/>
        </w:rPr>
        <w:pict>
          <v:shape id="Рисунок 57" o:spid="_x0000_i1039" type="#_x0000_t75" alt="ÐÐ»Ð¾ÑÐºÐ¸Ð¹ ÐºÑÑÐ³ ÑÐºÐ¾Ð»ÑÐ½ÑÑ Ð¿ÑÐµÐ´Ð¼ÐµÑÐ¾Ð² Ð·Ð½Ð°ÑÐºÐ¸ Ñ Ð´Ð»Ð¸Ð½Ð½ÑÐ¼Ð¸ ÑÐµÐ½ÑÐ¼Ð¸ â ÑÑÐ¾ÐºÐ¾Ð²ÑÐ¹ Ð²ÐµÐºÑÐ¾Ñ" style="width:54.75pt;height:54.75pt;visibility:visible">
            <v:imagedata r:id="rId14" o:title="" croptop="1169f" cropbottom="55121f" cropleft="19426f" cropright="37214f"/>
          </v:shape>
        </w:pict>
      </w:r>
      <w:r w:rsidRPr="00CB5A81">
        <w:rPr>
          <w:rFonts w:cs="Times New Roman"/>
          <w:b/>
          <w:noProof/>
          <w:sz w:val="28"/>
          <w:szCs w:val="28"/>
          <w:lang w:val="ru-RU" w:eastAsia="ru-RU"/>
        </w:rPr>
        <w:pict>
          <v:shape id="Рисунок 56" o:spid="_x0000_i1040" type="#_x0000_t75" alt="depositphotos_164257224-stock-illustration-education-colored-icons-2" style="width:45.75pt;height:54pt;visibility:visible">
            <v:imagedata r:id="rId37" o:title="" croptop="27396f" cropbottom="27878f" cropleft="51477f" cropright="4902f"/>
          </v:shape>
        </w:pict>
      </w:r>
      <w:r>
        <w:rPr>
          <w:rFonts w:cs="Times New Roman"/>
          <w:b/>
          <w:sz w:val="28"/>
          <w:szCs w:val="28"/>
          <w:lang w:val="ru-RU"/>
        </w:rPr>
        <w:t xml:space="preserve"> </w:t>
      </w:r>
      <w:r>
        <w:rPr>
          <w:rFonts w:cs="Times New Roman"/>
          <w:sz w:val="28"/>
          <w:szCs w:val="28"/>
          <w:lang w:val="ru-RU"/>
        </w:rPr>
        <w:t>7</w:t>
      </w:r>
      <w:r>
        <w:rPr>
          <w:rFonts w:cs="Times New Roman"/>
          <w:b/>
          <w:sz w:val="28"/>
          <w:szCs w:val="28"/>
          <w:lang w:val="ru-RU"/>
        </w:rPr>
        <w:t xml:space="preserve">. </w:t>
      </w:r>
      <w:r>
        <w:rPr>
          <w:rFonts w:cs="Times New Roman"/>
          <w:i/>
          <w:sz w:val="28"/>
          <w:szCs w:val="28"/>
          <w:lang w:val="ru-RU"/>
        </w:rPr>
        <w:t>Запишите в тетрадь «Словарь» к параграфу 10:</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tblPr>
      <w:tblGrid>
        <w:gridCol w:w="3510"/>
        <w:gridCol w:w="6230"/>
      </w:tblGrid>
      <w:tr w:rsidR="00D257A4" w:rsidRPr="00264F50" w:rsidTr="00BA7FA2">
        <w:tc>
          <w:tcPr>
            <w:tcW w:w="3510" w:type="dxa"/>
            <w:tcBorders>
              <w:top w:val="single" w:sz="12" w:space="0" w:color="000000"/>
            </w:tcBorders>
            <w:shd w:val="clear" w:color="auto" w:fill="B6DDE8"/>
          </w:tcPr>
          <w:p w:rsidR="00D257A4" w:rsidRPr="00264F50" w:rsidRDefault="00D257A4" w:rsidP="00BA7FA2">
            <w:pPr>
              <w:spacing w:line="360" w:lineRule="auto"/>
              <w:jc w:val="center"/>
              <w:rPr>
                <w:rFonts w:cs="Times New Roman"/>
                <w:i/>
                <w:sz w:val="28"/>
                <w:szCs w:val="28"/>
                <w:lang w:val="ru-RU"/>
              </w:rPr>
            </w:pPr>
            <w:r>
              <w:rPr>
                <w:rFonts w:cs="Times New Roman"/>
                <w:i/>
                <w:sz w:val="28"/>
                <w:szCs w:val="28"/>
                <w:lang w:val="ru-RU"/>
              </w:rPr>
              <w:t>Набат</w:t>
            </w:r>
          </w:p>
        </w:tc>
        <w:tc>
          <w:tcPr>
            <w:tcW w:w="6230" w:type="dxa"/>
            <w:tcBorders>
              <w:top w:val="single" w:sz="12" w:space="0" w:color="000000"/>
            </w:tcBorders>
          </w:tcPr>
          <w:p w:rsidR="00D257A4" w:rsidRPr="00264F50" w:rsidRDefault="00D257A4" w:rsidP="00BA7FA2">
            <w:pPr>
              <w:spacing w:line="360" w:lineRule="auto"/>
              <w:rPr>
                <w:rFonts w:cs="Times New Roman"/>
                <w:i/>
                <w:sz w:val="28"/>
                <w:szCs w:val="28"/>
                <w:lang w:val="ru-RU"/>
              </w:rPr>
            </w:pPr>
          </w:p>
        </w:tc>
      </w:tr>
      <w:tr w:rsidR="00D257A4" w:rsidRPr="00264F50" w:rsidTr="00BA7FA2">
        <w:tc>
          <w:tcPr>
            <w:tcW w:w="3510" w:type="dxa"/>
            <w:shd w:val="clear" w:color="auto" w:fill="D9D9D9"/>
          </w:tcPr>
          <w:p w:rsidR="00D257A4" w:rsidRPr="00264F50" w:rsidRDefault="00D257A4" w:rsidP="00BA7FA2">
            <w:pPr>
              <w:spacing w:line="360" w:lineRule="auto"/>
              <w:jc w:val="center"/>
              <w:rPr>
                <w:rFonts w:cs="Times New Roman"/>
                <w:i/>
                <w:sz w:val="28"/>
                <w:szCs w:val="28"/>
                <w:lang w:val="ru-RU"/>
              </w:rPr>
            </w:pPr>
            <w:r>
              <w:rPr>
                <w:rFonts w:cs="Times New Roman"/>
                <w:i/>
                <w:sz w:val="28"/>
                <w:szCs w:val="28"/>
                <w:lang w:val="ru-RU"/>
              </w:rPr>
              <w:t>Надолбы</w:t>
            </w:r>
          </w:p>
        </w:tc>
        <w:tc>
          <w:tcPr>
            <w:tcW w:w="6230" w:type="dxa"/>
          </w:tcPr>
          <w:p w:rsidR="00D257A4" w:rsidRPr="00264F50" w:rsidRDefault="00D257A4" w:rsidP="00BA7FA2">
            <w:pPr>
              <w:spacing w:line="360" w:lineRule="auto"/>
              <w:rPr>
                <w:rFonts w:cs="Times New Roman"/>
                <w:i/>
                <w:sz w:val="28"/>
                <w:szCs w:val="28"/>
                <w:lang w:val="ru-RU"/>
              </w:rPr>
            </w:pPr>
          </w:p>
        </w:tc>
      </w:tr>
      <w:tr w:rsidR="00D257A4" w:rsidRPr="00264F50" w:rsidTr="00BA7FA2">
        <w:tc>
          <w:tcPr>
            <w:tcW w:w="3510" w:type="dxa"/>
            <w:shd w:val="clear" w:color="auto" w:fill="B6DDE8"/>
          </w:tcPr>
          <w:p w:rsidR="00D257A4" w:rsidRPr="00264F50" w:rsidRDefault="00D257A4" w:rsidP="00BA7FA2">
            <w:pPr>
              <w:spacing w:line="360" w:lineRule="auto"/>
              <w:jc w:val="center"/>
              <w:rPr>
                <w:rFonts w:cs="Times New Roman"/>
                <w:i/>
                <w:sz w:val="28"/>
                <w:szCs w:val="28"/>
                <w:lang w:val="ru-RU"/>
              </w:rPr>
            </w:pPr>
            <w:r>
              <w:rPr>
                <w:rFonts w:cs="Times New Roman"/>
                <w:i/>
                <w:sz w:val="28"/>
                <w:szCs w:val="28"/>
                <w:lang w:val="ru-RU"/>
              </w:rPr>
              <w:t>Пуд</w:t>
            </w:r>
          </w:p>
        </w:tc>
        <w:tc>
          <w:tcPr>
            <w:tcW w:w="6230" w:type="dxa"/>
          </w:tcPr>
          <w:p w:rsidR="00D257A4" w:rsidRPr="00264F50" w:rsidRDefault="00D257A4" w:rsidP="00BA7FA2">
            <w:pPr>
              <w:spacing w:line="360" w:lineRule="auto"/>
              <w:rPr>
                <w:rFonts w:cs="Times New Roman"/>
                <w:i/>
                <w:sz w:val="28"/>
                <w:szCs w:val="28"/>
                <w:lang w:val="ru-RU"/>
              </w:rPr>
            </w:pPr>
          </w:p>
        </w:tc>
      </w:tr>
      <w:tr w:rsidR="00D257A4" w:rsidRPr="00264F50" w:rsidTr="00BA7FA2">
        <w:tc>
          <w:tcPr>
            <w:tcW w:w="3510" w:type="dxa"/>
            <w:shd w:val="clear" w:color="auto" w:fill="D9D9D9"/>
          </w:tcPr>
          <w:p w:rsidR="00D257A4" w:rsidRPr="00264F50" w:rsidRDefault="00D257A4" w:rsidP="00BA7FA2">
            <w:pPr>
              <w:spacing w:line="360" w:lineRule="auto"/>
              <w:jc w:val="center"/>
              <w:rPr>
                <w:rFonts w:cs="Times New Roman"/>
                <w:i/>
                <w:sz w:val="28"/>
                <w:szCs w:val="28"/>
                <w:lang w:val="ru-RU"/>
              </w:rPr>
            </w:pPr>
            <w:r>
              <w:rPr>
                <w:rFonts w:cs="Times New Roman"/>
                <w:i/>
                <w:sz w:val="28"/>
                <w:szCs w:val="28"/>
                <w:lang w:val="ru-RU"/>
              </w:rPr>
              <w:t>Ров</w:t>
            </w:r>
          </w:p>
        </w:tc>
        <w:tc>
          <w:tcPr>
            <w:tcW w:w="6230" w:type="dxa"/>
          </w:tcPr>
          <w:p w:rsidR="00D257A4" w:rsidRPr="00264F50" w:rsidRDefault="00D257A4" w:rsidP="00BA7FA2">
            <w:pPr>
              <w:spacing w:line="360" w:lineRule="auto"/>
              <w:rPr>
                <w:rFonts w:cs="Times New Roman"/>
                <w:i/>
                <w:sz w:val="28"/>
                <w:szCs w:val="28"/>
                <w:lang w:val="ru-RU"/>
              </w:rPr>
            </w:pPr>
          </w:p>
        </w:tc>
      </w:tr>
      <w:tr w:rsidR="00D257A4" w:rsidRPr="00264F50" w:rsidTr="00BA7FA2">
        <w:tc>
          <w:tcPr>
            <w:tcW w:w="3510" w:type="dxa"/>
            <w:shd w:val="clear" w:color="auto" w:fill="B6DDE8"/>
          </w:tcPr>
          <w:p w:rsidR="00D257A4" w:rsidRPr="00264F50" w:rsidRDefault="00D257A4" w:rsidP="00BA7FA2">
            <w:pPr>
              <w:spacing w:line="360" w:lineRule="auto"/>
              <w:jc w:val="center"/>
              <w:rPr>
                <w:rFonts w:cs="Times New Roman"/>
                <w:i/>
                <w:sz w:val="28"/>
                <w:szCs w:val="28"/>
                <w:lang w:val="ru-RU"/>
              </w:rPr>
            </w:pPr>
            <w:r>
              <w:rPr>
                <w:rFonts w:cs="Times New Roman"/>
                <w:i/>
                <w:sz w:val="28"/>
                <w:szCs w:val="28"/>
                <w:lang w:val="ru-RU"/>
              </w:rPr>
              <w:t>Вал</w:t>
            </w:r>
          </w:p>
        </w:tc>
        <w:tc>
          <w:tcPr>
            <w:tcW w:w="6230" w:type="dxa"/>
          </w:tcPr>
          <w:p w:rsidR="00D257A4" w:rsidRPr="00264F50" w:rsidRDefault="00D257A4" w:rsidP="00BA7FA2">
            <w:pPr>
              <w:spacing w:line="360" w:lineRule="auto"/>
              <w:rPr>
                <w:rFonts w:cs="Times New Roman"/>
                <w:i/>
                <w:sz w:val="28"/>
                <w:szCs w:val="28"/>
                <w:lang w:val="ru-RU"/>
              </w:rPr>
            </w:pPr>
          </w:p>
        </w:tc>
      </w:tr>
      <w:tr w:rsidR="00D257A4" w:rsidRPr="00264F50" w:rsidTr="00BA7FA2">
        <w:tc>
          <w:tcPr>
            <w:tcW w:w="3510" w:type="dxa"/>
            <w:tcBorders>
              <w:bottom w:val="single" w:sz="12" w:space="0" w:color="000000"/>
            </w:tcBorders>
            <w:shd w:val="clear" w:color="auto" w:fill="D9D9D9"/>
          </w:tcPr>
          <w:p w:rsidR="00D257A4" w:rsidRPr="00264F50" w:rsidRDefault="00D257A4" w:rsidP="00BA7FA2">
            <w:pPr>
              <w:spacing w:line="360" w:lineRule="auto"/>
              <w:jc w:val="center"/>
              <w:rPr>
                <w:rFonts w:cs="Times New Roman"/>
                <w:i/>
                <w:sz w:val="28"/>
                <w:szCs w:val="28"/>
                <w:lang w:val="ru-RU"/>
              </w:rPr>
            </w:pPr>
            <w:r>
              <w:rPr>
                <w:rFonts w:cs="Times New Roman"/>
                <w:i/>
                <w:sz w:val="28"/>
                <w:szCs w:val="28"/>
                <w:lang w:val="ru-RU"/>
              </w:rPr>
              <w:t>Протока</w:t>
            </w:r>
          </w:p>
        </w:tc>
        <w:tc>
          <w:tcPr>
            <w:tcW w:w="6230" w:type="dxa"/>
            <w:tcBorders>
              <w:bottom w:val="single" w:sz="12" w:space="0" w:color="000000"/>
            </w:tcBorders>
          </w:tcPr>
          <w:p w:rsidR="00D257A4" w:rsidRPr="00264F50" w:rsidRDefault="00D257A4" w:rsidP="00BA7FA2">
            <w:pPr>
              <w:spacing w:line="360" w:lineRule="auto"/>
              <w:rPr>
                <w:rFonts w:cs="Times New Roman"/>
                <w:i/>
                <w:sz w:val="28"/>
                <w:szCs w:val="28"/>
                <w:lang w:val="ru-RU"/>
              </w:rPr>
            </w:pPr>
          </w:p>
        </w:tc>
      </w:tr>
    </w:tbl>
    <w:p w:rsidR="00D257A4" w:rsidRDefault="00D257A4" w:rsidP="00320FA1">
      <w:pPr>
        <w:rPr>
          <w:rFonts w:cs="Times New Roman"/>
          <w:lang w:val="ru-RU"/>
        </w:rPr>
      </w:pPr>
      <w:bookmarkStart w:id="4" w:name="_Toc49392789"/>
    </w:p>
    <w:p w:rsidR="00D257A4" w:rsidRDefault="00D257A4" w:rsidP="00320FA1">
      <w:pPr>
        <w:jc w:val="center"/>
        <w:rPr>
          <w:b/>
          <w:sz w:val="48"/>
          <w:szCs w:val="48"/>
          <w:lang w:val="ru-RU"/>
        </w:rPr>
      </w:pPr>
      <w:r>
        <w:rPr>
          <w:rFonts w:cs="Times New Roman"/>
          <w:lang w:val="ru-RU"/>
        </w:rPr>
        <w:br w:type="page"/>
      </w:r>
      <w:r>
        <w:rPr>
          <w:noProof/>
          <w:lang w:val="ru-RU" w:eastAsia="ru-RU"/>
        </w:rPr>
        <w:pict>
          <v:shape id="Рисунок 252" o:spid="_x0000_s1039" type="#_x0000_t75" alt="http://xn----7sbbaazuatxpyidedi7gqh.xn--p1ai/i/personalii/Zasekin/10.jpg" style="position:absolute;left:0;text-align:left;margin-left:257.25pt;margin-top:8.05pt;width:227.25pt;height:175.75pt;z-index:251664384;visibility:visible">
            <v:imagedata r:id="rId41" r:href="rId42"/>
            <w10:wrap type="square"/>
          </v:shape>
        </w:pict>
      </w:r>
      <w:r w:rsidRPr="00EA2520">
        <w:rPr>
          <w:rFonts w:cs="Times New Roman"/>
          <w:b/>
          <w:sz w:val="48"/>
          <w:szCs w:val="48"/>
          <w:lang w:val="ru-RU"/>
        </w:rPr>
        <w:t>§</w:t>
      </w:r>
      <w:r w:rsidRPr="00EA2520">
        <w:rPr>
          <w:b/>
          <w:sz w:val="48"/>
          <w:szCs w:val="48"/>
          <w:lang w:val="ru-RU"/>
        </w:rPr>
        <w:t xml:space="preserve"> 11. Заселение Самарского края </w:t>
      </w:r>
    </w:p>
    <w:p w:rsidR="00D257A4" w:rsidRPr="00EA2520" w:rsidRDefault="00D257A4" w:rsidP="00320FA1">
      <w:pPr>
        <w:jc w:val="center"/>
        <w:rPr>
          <w:b/>
          <w:sz w:val="48"/>
          <w:szCs w:val="48"/>
          <w:lang w:val="ru-RU"/>
        </w:rPr>
      </w:pPr>
      <w:r w:rsidRPr="00EA2520">
        <w:rPr>
          <w:b/>
          <w:sz w:val="48"/>
          <w:szCs w:val="48"/>
          <w:lang w:val="ru-RU"/>
        </w:rPr>
        <w:t xml:space="preserve">в </w:t>
      </w:r>
      <w:r w:rsidRPr="00EA2520">
        <w:rPr>
          <w:b/>
          <w:sz w:val="48"/>
          <w:szCs w:val="48"/>
        </w:rPr>
        <w:t>XVII</w:t>
      </w:r>
      <w:r w:rsidRPr="00EA2520">
        <w:rPr>
          <w:b/>
          <w:sz w:val="48"/>
          <w:szCs w:val="48"/>
          <w:lang w:val="ru-RU"/>
        </w:rPr>
        <w:t xml:space="preserve"> в.</w:t>
      </w:r>
      <w:bookmarkEnd w:id="4"/>
    </w:p>
    <w:p w:rsidR="00D257A4" w:rsidRPr="00EA2520" w:rsidRDefault="00D257A4" w:rsidP="00320FA1">
      <w:pPr>
        <w:spacing w:line="360" w:lineRule="auto"/>
        <w:rPr>
          <w:sz w:val="32"/>
          <w:szCs w:val="32"/>
          <w:lang w:val="ru-RU"/>
        </w:rPr>
      </w:pPr>
    </w:p>
    <w:p w:rsidR="00D257A4" w:rsidRPr="00EA2520" w:rsidRDefault="00D257A4" w:rsidP="00320FA1">
      <w:pPr>
        <w:spacing w:line="360" w:lineRule="auto"/>
        <w:rPr>
          <w:sz w:val="32"/>
          <w:szCs w:val="32"/>
          <w:lang w:val="ru-RU"/>
        </w:rPr>
      </w:pPr>
    </w:p>
    <w:p w:rsidR="00D257A4" w:rsidRPr="00EA2520" w:rsidRDefault="00D257A4" w:rsidP="00320FA1">
      <w:pPr>
        <w:pStyle w:val="Heading2"/>
        <w:spacing w:before="0" w:after="0"/>
        <w:jc w:val="center"/>
        <w:rPr>
          <w:sz w:val="32"/>
          <w:szCs w:val="32"/>
          <w:lang w:val="ru-RU"/>
        </w:rPr>
      </w:pPr>
    </w:p>
    <w:p w:rsidR="00D257A4" w:rsidRDefault="00D257A4" w:rsidP="00320FA1">
      <w:pPr>
        <w:pStyle w:val="Heading2"/>
        <w:spacing w:before="0" w:after="0"/>
        <w:jc w:val="center"/>
        <w:rPr>
          <w:sz w:val="32"/>
          <w:szCs w:val="32"/>
          <w:lang w:val="ru-RU"/>
        </w:rPr>
      </w:pPr>
    </w:p>
    <w:p w:rsidR="00D257A4" w:rsidRDefault="00D257A4" w:rsidP="00320FA1">
      <w:pPr>
        <w:pStyle w:val="Heading2"/>
        <w:spacing w:before="0" w:after="0"/>
        <w:jc w:val="center"/>
        <w:rPr>
          <w:sz w:val="32"/>
          <w:szCs w:val="32"/>
          <w:lang w:val="ru-RU"/>
        </w:rPr>
      </w:pPr>
    </w:p>
    <w:p w:rsidR="00D257A4" w:rsidRPr="0045081C" w:rsidRDefault="00D257A4" w:rsidP="00320FA1">
      <w:pPr>
        <w:pStyle w:val="Heading2"/>
        <w:spacing w:before="0" w:after="0" w:line="360" w:lineRule="auto"/>
        <w:jc w:val="both"/>
        <w:rPr>
          <w:rFonts w:ascii="Times New Roman" w:hAnsi="Times New Roman" w:cs="Times New Roman"/>
          <w:b w:val="0"/>
          <w:lang w:val="ru-RU"/>
        </w:rPr>
      </w:pPr>
      <w:r w:rsidRPr="00CB5A81">
        <w:rPr>
          <w:rFonts w:cs="Times New Roman"/>
          <w:noProof/>
          <w:lang w:val="ru-RU" w:eastAsia="ru-RU"/>
        </w:rPr>
        <w:pict>
          <v:shape id="Рисунок 55" o:spid="_x0000_i1041"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28557f" cropbottom="28437f" cropleft="10415f" cropright="45875f"/>
          </v:shape>
        </w:pict>
      </w:r>
      <w:r w:rsidRPr="0045081C">
        <w:rPr>
          <w:rFonts w:ascii="Times New Roman" w:hAnsi="Times New Roman" w:cs="Times New Roman"/>
          <w:b w:val="0"/>
          <w:lang w:val="ru-RU"/>
        </w:rPr>
        <w:t>1. Перейдите по ссылке, прочитайте текст и определите причины заселения Самарского края</w:t>
      </w:r>
      <w:r>
        <w:rPr>
          <w:rFonts w:ascii="Times New Roman" w:hAnsi="Times New Roman" w:cs="Times New Roman"/>
          <w:b w:val="0"/>
          <w:lang w:val="ru-RU"/>
        </w:rPr>
        <w:t>, типы колонизации.</w:t>
      </w:r>
    </w:p>
    <w:p w:rsidR="00D257A4" w:rsidRPr="0045081C" w:rsidRDefault="00D257A4" w:rsidP="00320FA1">
      <w:pPr>
        <w:spacing w:line="360" w:lineRule="auto"/>
        <w:rPr>
          <w:lang w:val="ru-RU"/>
        </w:rPr>
      </w:pPr>
      <w:hyperlink r:id="rId43" w:history="1">
        <w:r w:rsidRPr="0045081C">
          <w:rPr>
            <w:rStyle w:val="Hyperlink"/>
            <w:rFonts w:cs="Tahoma"/>
            <w:lang w:val="ru-RU"/>
          </w:rPr>
          <w:t>https://drive.google.com/file/d/1kwfjl7l-8T-e_AaIMwzAHxe6KWTJu9nZ/view?usp=sharing</w:t>
        </w:r>
      </w:hyperlink>
    </w:p>
    <w:p w:rsidR="00D257A4" w:rsidRDefault="00D257A4" w:rsidP="00320FA1">
      <w:pPr>
        <w:rPr>
          <w:lang w:val="ru-RU"/>
        </w:rPr>
      </w:pPr>
    </w:p>
    <w:p w:rsidR="00D257A4" w:rsidRPr="001C4127" w:rsidRDefault="00D257A4" w:rsidP="00320FA1">
      <w:pPr>
        <w:rPr>
          <w:rFonts w:cs="Times New Roman"/>
          <w:i/>
          <w:sz w:val="28"/>
          <w:szCs w:val="28"/>
          <w:lang w:val="ru-RU"/>
        </w:rPr>
      </w:pPr>
      <w:r w:rsidRPr="00CB5A81">
        <w:rPr>
          <w:rFonts w:cs="Times New Roman"/>
          <w:noProof/>
          <w:lang w:val="ru-RU" w:eastAsia="ru-RU"/>
        </w:rPr>
        <w:pict>
          <v:shape id="Рисунок 54" o:spid="_x0000_i1042"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28557f" cropbottom="28437f" cropleft="10415f" cropright="45875f"/>
          </v:shape>
        </w:pict>
      </w:r>
      <w:r w:rsidRPr="001C4127">
        <w:rPr>
          <w:rFonts w:cs="Times New Roman"/>
          <w:i/>
          <w:sz w:val="28"/>
          <w:szCs w:val="28"/>
          <w:lang w:val="ru-RU"/>
        </w:rPr>
        <w:t>2. Какие вы знаете примеры колонизаций из всемирной истории?</w:t>
      </w:r>
    </w:p>
    <w:p w:rsidR="00D257A4" w:rsidRDefault="00D257A4" w:rsidP="00320FA1">
      <w:pPr>
        <w:rPr>
          <w:rFonts w:cs="Times New Roman"/>
          <w:sz w:val="28"/>
          <w:szCs w:val="28"/>
          <w:lang w:val="ru-RU"/>
        </w:rPr>
      </w:pPr>
    </w:p>
    <w:p w:rsidR="00D257A4" w:rsidRDefault="00D257A4" w:rsidP="00320FA1">
      <w:pPr>
        <w:spacing w:line="360" w:lineRule="auto"/>
        <w:jc w:val="both"/>
        <w:rPr>
          <w:rFonts w:cs="Times New Roman"/>
          <w:i/>
          <w:sz w:val="28"/>
          <w:szCs w:val="28"/>
          <w:lang w:val="ru-RU"/>
        </w:rPr>
      </w:pPr>
      <w:r w:rsidRPr="00CB5A81">
        <w:rPr>
          <w:rFonts w:cs="Times New Roman"/>
          <w:noProof/>
          <w:lang w:val="ru-RU" w:eastAsia="ru-RU"/>
        </w:rPr>
        <w:pict>
          <v:shape id="Рисунок 53" o:spid="_x0000_i1043"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28557f" cropbottom="28437f" cropleft="10415f" cropright="45875f"/>
          </v:shape>
        </w:pict>
      </w:r>
      <w:r w:rsidRPr="00CB5A81">
        <w:rPr>
          <w:rFonts w:cs="Times New Roman"/>
          <w:i/>
          <w:noProof/>
          <w:sz w:val="28"/>
          <w:szCs w:val="28"/>
          <w:lang w:val="ru-RU" w:eastAsia="ru-RU"/>
        </w:rPr>
        <w:pict>
          <v:shape id="Рисунок 52" o:spid="_x0000_i1044" type="#_x0000_t75" alt="ÐÐ»Ð¾ÑÐºÐ¸Ð¹ ÐºÑÑÐ³ ÑÐºÐ¾Ð»ÑÐ½ÑÑ Ð¿ÑÐµÐ´Ð¼ÐµÑÐ¾Ð² Ð·Ð½Ð°ÑÐºÐ¸ Ñ Ð´Ð»Ð¸Ð½Ð½ÑÐ¼Ð¸ ÑÐµÐ½ÑÐ¼Ð¸ â ÑÑÐ¾ÐºÐ¾Ð²ÑÐ¹ Ð²ÐµÐºÑÐ¾Ñ" style="width:54pt;height:45.75pt;visibility:visible">
            <v:imagedata r:id="rId14" o:title="" croptop="1758f" cropbottom="55356f" cropleft="1519f" cropright="54886f"/>
          </v:shape>
        </w:pict>
      </w:r>
      <w:r w:rsidRPr="0051197E">
        <w:rPr>
          <w:rFonts w:cs="Times New Roman"/>
          <w:i/>
          <w:sz w:val="28"/>
          <w:szCs w:val="28"/>
          <w:lang w:val="ru-RU"/>
        </w:rPr>
        <w:t>3. Прочитайте текст (</w:t>
      </w:r>
      <w:hyperlink r:id="rId44" w:history="1">
        <w:r w:rsidRPr="0051197E">
          <w:rPr>
            <w:rStyle w:val="Hyperlink"/>
            <w:i/>
            <w:sz w:val="28"/>
            <w:szCs w:val="28"/>
            <w:lang w:val="ru-RU"/>
          </w:rPr>
          <w:t>https://drive.google.com/file/d/1sqi4t7iuEB3lX1P5hAZcelTCIH-BS41D/view?usp=sharing</w:t>
        </w:r>
      </w:hyperlink>
      <w:r w:rsidRPr="0051197E">
        <w:rPr>
          <w:rFonts w:cs="Times New Roman"/>
          <w:i/>
          <w:sz w:val="28"/>
          <w:szCs w:val="28"/>
          <w:lang w:val="ru-RU"/>
        </w:rPr>
        <w:t>), учебник стр. 60-6</w:t>
      </w:r>
      <w:r>
        <w:rPr>
          <w:rFonts w:cs="Times New Roman"/>
          <w:i/>
          <w:sz w:val="28"/>
          <w:szCs w:val="28"/>
          <w:lang w:val="ru-RU"/>
        </w:rPr>
        <w:t>1:</w:t>
      </w:r>
    </w:p>
    <w:p w:rsidR="00D257A4" w:rsidRDefault="00D257A4" w:rsidP="00320FA1">
      <w:pPr>
        <w:spacing w:line="360" w:lineRule="auto"/>
        <w:jc w:val="both"/>
        <w:rPr>
          <w:rFonts w:cs="Times New Roman"/>
          <w:sz w:val="28"/>
          <w:szCs w:val="28"/>
          <w:lang w:val="ru-RU"/>
        </w:rPr>
      </w:pPr>
      <w:r>
        <w:rPr>
          <w:rFonts w:cs="Times New Roman"/>
          <w:sz w:val="28"/>
          <w:szCs w:val="28"/>
          <w:lang w:val="ru-RU"/>
        </w:rPr>
        <w:t xml:space="preserve"> - в</w:t>
      </w:r>
      <w:r w:rsidRPr="00F40CB4">
        <w:rPr>
          <w:rFonts w:cs="Times New Roman"/>
          <w:sz w:val="28"/>
          <w:szCs w:val="28"/>
          <w:lang w:val="ru-RU"/>
        </w:rPr>
        <w:t>ыполните задание стр. 61</w:t>
      </w:r>
    </w:p>
    <w:p w:rsidR="00D257A4" w:rsidRPr="00F40CB4" w:rsidRDefault="00D257A4" w:rsidP="00320FA1">
      <w:pPr>
        <w:spacing w:line="360" w:lineRule="auto"/>
        <w:jc w:val="both"/>
        <w:rPr>
          <w:rFonts w:cs="Times New Roman"/>
          <w:sz w:val="28"/>
          <w:szCs w:val="28"/>
          <w:lang w:val="ru-RU"/>
        </w:rPr>
      </w:pPr>
      <w:r>
        <w:rPr>
          <w:rFonts w:cs="Times New Roman"/>
          <w:sz w:val="28"/>
          <w:szCs w:val="28"/>
          <w:lang w:val="ru-RU"/>
        </w:rPr>
        <w:t xml:space="preserve">- попробуйте большее количество населенных пунктов: </w:t>
      </w:r>
      <w:hyperlink r:id="rId45" w:history="1">
        <w:r w:rsidRPr="00E9219B">
          <w:rPr>
            <w:rStyle w:val="Hyperlink"/>
            <w:sz w:val="28"/>
            <w:szCs w:val="28"/>
            <w:lang w:val="ru-RU"/>
          </w:rPr>
          <w:t>https://www.google.ru/maps/@53.2598511,49.7866338,9.75z?hl=ru</w:t>
        </w:r>
      </w:hyperlink>
      <w:r>
        <w:rPr>
          <w:rFonts w:cs="Times New Roman"/>
          <w:sz w:val="28"/>
          <w:szCs w:val="28"/>
          <w:lang w:val="ru-RU"/>
        </w:rPr>
        <w:t xml:space="preserve"> </w:t>
      </w:r>
    </w:p>
    <w:p w:rsidR="00D257A4" w:rsidRDefault="00D257A4" w:rsidP="00320FA1">
      <w:pPr>
        <w:pStyle w:val="Heading2"/>
        <w:spacing w:before="0" w:after="0" w:line="360" w:lineRule="auto"/>
        <w:jc w:val="both"/>
        <w:rPr>
          <w:rFonts w:ascii="Times New Roman" w:hAnsi="Times New Roman" w:cs="Times New Roman"/>
          <w:b w:val="0"/>
          <w:lang w:val="ru-RU"/>
        </w:rPr>
      </w:pPr>
      <w:r w:rsidRPr="00CB5A81">
        <w:rPr>
          <w:rFonts w:cs="Times New Roman"/>
          <w:i w:val="0"/>
          <w:noProof/>
          <w:lang w:val="ru-RU" w:eastAsia="ru-RU"/>
        </w:rPr>
        <w:pict>
          <v:shape id="Рисунок 51" o:spid="_x0000_i1045" type="#_x0000_t75" alt="ÐÐ»Ð¾ÑÐºÐ¸Ð¹ ÐºÑÑÐ³ ÑÐºÐ¾Ð»ÑÐ½ÑÑ Ð¿ÑÐµÐ´Ð¼ÐµÑÐ¾Ð² Ð·Ð½Ð°ÑÐºÐ¸ Ñ Ð´Ð»Ð¸Ð½Ð½ÑÐ¼Ð¸ ÑÐµÐ½ÑÐ¼Ð¸ â ÑÑÐ¾ÐºÐ¾Ð²ÑÐ¹ Ð²ÐµÐºÑÐ¾Ñ" style="width:54pt;height:45.75pt;visibility:visible">
            <v:imagedata r:id="rId14" o:title="" croptop="1758f" cropbottom="55356f" cropleft="1519f" cropright="54886f"/>
          </v:shape>
        </w:pict>
      </w:r>
      <w:r w:rsidRPr="00CB5A81">
        <w:rPr>
          <w:rFonts w:cs="Times New Roman"/>
          <w:b w:val="0"/>
          <w:noProof/>
          <w:lang w:val="ru-RU" w:eastAsia="ru-RU"/>
        </w:rPr>
        <w:pict>
          <v:shape id="Рисунок 50" o:spid="_x0000_i1046" type="#_x0000_t75" alt="ÐÐ»Ð¾ÑÐºÐ¸Ð¹ ÐºÑÑÐ³ ÑÐºÐ¾Ð»ÑÐ½ÑÑ Ð¿ÑÐµÐ´Ð¼ÐµÑÐ¾Ð² Ð·Ð½Ð°ÑÐºÐ¸ Ñ Ð´Ð»Ð¸Ð½Ð½ÑÐ¼Ð¸ ÑÐµÐ½ÑÐ¼Ð¸ â ÑÑÐ¾ÐºÐ¾Ð²ÑÐ¹ Ð²ÐµÐºÑÐ¾Ñ" style="width:54.75pt;height:54.75pt;visibility:visible">
            <v:imagedata r:id="rId14" o:title="" croptop="1169f" cropbottom="55121f" cropleft="19426f" cropright="37214f"/>
          </v:shape>
        </w:pict>
      </w:r>
      <w:r w:rsidRPr="008F54FF">
        <w:rPr>
          <w:rFonts w:ascii="Times New Roman" w:hAnsi="Times New Roman" w:cs="Times New Roman"/>
          <w:b w:val="0"/>
          <w:lang w:val="ru-RU"/>
        </w:rPr>
        <w:t>4. Заполните таблицу упр. 1, стр. 65</w:t>
      </w:r>
      <w:r>
        <w:rPr>
          <w:rFonts w:ascii="Times New Roman" w:hAnsi="Times New Roman" w:cs="Times New Roman"/>
          <w:b w:val="0"/>
          <w:lang w:val="ru-RU"/>
        </w:rPr>
        <w:t xml:space="preserve"> </w:t>
      </w:r>
      <w:r w:rsidRPr="008F54FF">
        <w:rPr>
          <w:rFonts w:ascii="Times New Roman" w:hAnsi="Times New Roman" w:cs="Times New Roman"/>
          <w:b w:val="0"/>
          <w:lang w:val="ru-RU"/>
        </w:rPr>
        <w:t xml:space="preserve">(или </w:t>
      </w:r>
      <w:hyperlink r:id="rId46" w:history="1">
        <w:r w:rsidRPr="008F54FF">
          <w:rPr>
            <w:rStyle w:val="Hyperlink"/>
            <w:rFonts w:ascii="Times New Roman" w:hAnsi="Times New Roman"/>
            <w:b w:val="0"/>
            <w:lang w:val="ru-RU"/>
          </w:rPr>
          <w:t>https://docs.google.com/spreadsheets/d/1kBMyemtX7Ux5DyVLYmNWhwtJTvlblI4MN9y1KFieDLA/edit?usp=sharing</w:t>
        </w:r>
      </w:hyperlink>
      <w:r w:rsidRPr="008F54FF">
        <w:rPr>
          <w:rFonts w:ascii="Times New Roman" w:hAnsi="Times New Roman" w:cs="Times New Roman"/>
          <w:b w:val="0"/>
          <w:lang w:val="ru-RU"/>
        </w:rPr>
        <w:t xml:space="preserve">) </w:t>
      </w:r>
    </w:p>
    <w:p w:rsidR="00D257A4" w:rsidRPr="00351A68" w:rsidRDefault="00D257A4" w:rsidP="00320FA1">
      <w:pPr>
        <w:rPr>
          <w:lang w:val="ru-RU"/>
        </w:rPr>
      </w:pPr>
    </w:p>
    <w:p w:rsidR="00D257A4" w:rsidRPr="00F96A5A" w:rsidRDefault="00D257A4" w:rsidP="00320FA1">
      <w:pPr>
        <w:spacing w:line="360" w:lineRule="auto"/>
        <w:rPr>
          <w:sz w:val="28"/>
          <w:szCs w:val="28"/>
          <w:lang w:val="ru-RU"/>
        </w:rPr>
      </w:pPr>
      <w:r w:rsidRPr="00CB5A81">
        <w:rPr>
          <w:rFonts w:cs="Times New Roman"/>
          <w:noProof/>
          <w:lang w:val="ru-RU" w:eastAsia="ru-RU"/>
        </w:rPr>
        <w:pict>
          <v:shape id="Рисунок 49" o:spid="_x0000_i1047"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28557f" cropbottom="28437f" cropleft="10415f" cropright="45875f"/>
          </v:shape>
        </w:pict>
      </w:r>
      <w:r w:rsidRPr="00B740A0">
        <w:rPr>
          <w:rFonts w:cs="Times New Roman"/>
          <w:i/>
          <w:sz w:val="28"/>
          <w:szCs w:val="28"/>
          <w:lang w:val="ru-RU"/>
        </w:rPr>
        <w:t>5. Проверь свои знания и правильность ответов:</w:t>
      </w:r>
    </w:p>
    <w:p w:rsidR="00D257A4" w:rsidRDefault="00D257A4" w:rsidP="00320FA1">
      <w:pPr>
        <w:spacing w:line="360" w:lineRule="auto"/>
        <w:rPr>
          <w:lang w:val="ru-RU"/>
        </w:rPr>
      </w:pPr>
      <w:hyperlink r:id="rId47" w:history="1">
        <w:r w:rsidRPr="00F96A5A">
          <w:rPr>
            <w:rStyle w:val="Hyperlink"/>
            <w:rFonts w:cs="Tahoma"/>
            <w:sz w:val="28"/>
            <w:szCs w:val="28"/>
            <w:lang w:val="ru-RU"/>
          </w:rPr>
          <w:t>https://learningapps.org/display?v=py9nr1k4520</w:t>
        </w:r>
      </w:hyperlink>
    </w:p>
    <w:p w:rsidR="00D257A4" w:rsidRPr="00F96A5A" w:rsidRDefault="00D257A4" w:rsidP="00320FA1">
      <w:pPr>
        <w:rPr>
          <w:lang w:val="ru-RU"/>
        </w:rPr>
      </w:pPr>
    </w:p>
    <w:p w:rsidR="00D257A4" w:rsidRPr="00320FA1" w:rsidRDefault="00D257A4" w:rsidP="00320FA1">
      <w:pPr>
        <w:spacing w:line="360" w:lineRule="auto"/>
        <w:rPr>
          <w:i/>
          <w:sz w:val="28"/>
          <w:szCs w:val="28"/>
          <w:lang w:val="ru-RU"/>
        </w:rPr>
      </w:pPr>
      <w:r w:rsidRPr="00CB5A81">
        <w:rPr>
          <w:rFonts w:cs="Times New Roman"/>
          <w:noProof/>
          <w:lang w:val="ru-RU" w:eastAsia="ru-RU"/>
        </w:rPr>
        <w:pict>
          <v:shape id="Рисунок 48" o:spid="_x0000_i1048"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28557f" cropbottom="28437f" cropleft="10415f" cropright="45875f"/>
          </v:shape>
        </w:pict>
      </w:r>
      <w:r w:rsidRPr="00B740A0">
        <w:rPr>
          <w:i/>
          <w:sz w:val="28"/>
          <w:szCs w:val="28"/>
          <w:lang w:val="ru-RU"/>
        </w:rPr>
        <w:t>6. Основным населением при государственной колонизации были служилые люди. А вы знаете кто это? Выполните задание:</w:t>
      </w:r>
    </w:p>
    <w:p w:rsidR="00D257A4" w:rsidRPr="00320FA1" w:rsidRDefault="00D257A4" w:rsidP="00320FA1">
      <w:pPr>
        <w:spacing w:line="360" w:lineRule="auto"/>
        <w:rPr>
          <w:sz w:val="28"/>
          <w:szCs w:val="28"/>
          <w:lang w:val="ru-RU"/>
        </w:rPr>
      </w:pPr>
      <w:hyperlink r:id="rId48" w:history="1">
        <w:r w:rsidRPr="00F9326F">
          <w:rPr>
            <w:rStyle w:val="Hyperlink"/>
            <w:rFonts w:cs="Tahoma"/>
            <w:sz w:val="28"/>
            <w:szCs w:val="28"/>
          </w:rPr>
          <w:t>https</w:t>
        </w:r>
        <w:r w:rsidRPr="00320FA1">
          <w:rPr>
            <w:rStyle w:val="Hyperlink"/>
            <w:rFonts w:cs="Tahoma"/>
            <w:sz w:val="28"/>
            <w:szCs w:val="28"/>
            <w:lang w:val="ru-RU"/>
          </w:rPr>
          <w:t>://</w:t>
        </w:r>
        <w:r w:rsidRPr="00F9326F">
          <w:rPr>
            <w:rStyle w:val="Hyperlink"/>
            <w:rFonts w:cs="Tahoma"/>
            <w:sz w:val="28"/>
            <w:szCs w:val="28"/>
          </w:rPr>
          <w:t>learningapps</w:t>
        </w:r>
        <w:r w:rsidRPr="00320FA1">
          <w:rPr>
            <w:rStyle w:val="Hyperlink"/>
            <w:rFonts w:cs="Tahoma"/>
            <w:sz w:val="28"/>
            <w:szCs w:val="28"/>
            <w:lang w:val="ru-RU"/>
          </w:rPr>
          <w:t>.</w:t>
        </w:r>
        <w:r w:rsidRPr="00F9326F">
          <w:rPr>
            <w:rStyle w:val="Hyperlink"/>
            <w:rFonts w:cs="Tahoma"/>
            <w:sz w:val="28"/>
            <w:szCs w:val="28"/>
          </w:rPr>
          <w:t>org</w:t>
        </w:r>
        <w:r w:rsidRPr="00320FA1">
          <w:rPr>
            <w:rStyle w:val="Hyperlink"/>
            <w:rFonts w:cs="Tahoma"/>
            <w:sz w:val="28"/>
            <w:szCs w:val="28"/>
            <w:lang w:val="ru-RU"/>
          </w:rPr>
          <w:t>/</w:t>
        </w:r>
        <w:r w:rsidRPr="00F9326F">
          <w:rPr>
            <w:rStyle w:val="Hyperlink"/>
            <w:rFonts w:cs="Tahoma"/>
            <w:sz w:val="28"/>
            <w:szCs w:val="28"/>
          </w:rPr>
          <w:t>display</w:t>
        </w:r>
        <w:r w:rsidRPr="00320FA1">
          <w:rPr>
            <w:rStyle w:val="Hyperlink"/>
            <w:rFonts w:cs="Tahoma"/>
            <w:sz w:val="28"/>
            <w:szCs w:val="28"/>
            <w:lang w:val="ru-RU"/>
          </w:rPr>
          <w:t>?</w:t>
        </w:r>
        <w:r w:rsidRPr="00F9326F">
          <w:rPr>
            <w:rStyle w:val="Hyperlink"/>
            <w:rFonts w:cs="Tahoma"/>
            <w:sz w:val="28"/>
            <w:szCs w:val="28"/>
          </w:rPr>
          <w:t>v</w:t>
        </w:r>
        <w:r w:rsidRPr="00320FA1">
          <w:rPr>
            <w:rStyle w:val="Hyperlink"/>
            <w:rFonts w:cs="Tahoma"/>
            <w:sz w:val="28"/>
            <w:szCs w:val="28"/>
            <w:lang w:val="ru-RU"/>
          </w:rPr>
          <w:t>=</w:t>
        </w:r>
        <w:r w:rsidRPr="00F9326F">
          <w:rPr>
            <w:rStyle w:val="Hyperlink"/>
            <w:rFonts w:cs="Tahoma"/>
            <w:sz w:val="28"/>
            <w:szCs w:val="28"/>
          </w:rPr>
          <w:t>phxvrgsr</w:t>
        </w:r>
        <w:r w:rsidRPr="00320FA1">
          <w:rPr>
            <w:rStyle w:val="Hyperlink"/>
            <w:rFonts w:cs="Tahoma"/>
            <w:sz w:val="28"/>
            <w:szCs w:val="28"/>
            <w:lang w:val="ru-RU"/>
          </w:rPr>
          <w:t>320</w:t>
        </w:r>
      </w:hyperlink>
    </w:p>
    <w:p w:rsidR="00D257A4" w:rsidRPr="00320FA1" w:rsidRDefault="00D257A4" w:rsidP="00320FA1">
      <w:pPr>
        <w:rPr>
          <w:lang w:val="ru-RU"/>
        </w:rPr>
      </w:pPr>
    </w:p>
    <w:p w:rsidR="00D257A4" w:rsidRPr="00F9326F" w:rsidRDefault="00D257A4" w:rsidP="00320FA1">
      <w:pPr>
        <w:spacing w:line="360" w:lineRule="auto"/>
        <w:jc w:val="both"/>
        <w:rPr>
          <w:color w:val="auto"/>
          <w:sz w:val="28"/>
          <w:szCs w:val="28"/>
          <w:lang w:val="ru-RU"/>
        </w:rPr>
      </w:pPr>
      <w:r w:rsidRPr="00CB5A81">
        <w:rPr>
          <w:rFonts w:cs="Times New Roman"/>
          <w:b/>
          <w:noProof/>
          <w:color w:val="auto"/>
          <w:sz w:val="28"/>
          <w:szCs w:val="28"/>
          <w:lang w:val="ru-RU" w:eastAsia="ru-RU"/>
        </w:rPr>
        <w:pict>
          <v:shape id="Рисунок 47" o:spid="_x0000_i1049" type="#_x0000_t75" alt="depositphotos_164257224-stock-illustration-education-colored-icons-2" style="width:45.75pt;height:54pt;visibility:visible">
            <v:imagedata r:id="rId37" o:title="" croptop="27396f" cropbottom="27878f" cropleft="51477f" cropright="4902f"/>
          </v:shape>
        </w:pict>
      </w:r>
      <w:r w:rsidRPr="00CB5A81">
        <w:rPr>
          <w:rFonts w:cs="Times New Roman"/>
          <w:b/>
          <w:noProof/>
          <w:sz w:val="28"/>
          <w:szCs w:val="28"/>
          <w:lang w:val="ru-RU" w:eastAsia="ru-RU"/>
        </w:rPr>
        <w:pict>
          <v:shape id="Рисунок 46" o:spid="_x0000_i1050" type="#_x0000_t75" alt="ÐÐ»Ð¾ÑÐºÐ¸Ð¹ ÐºÑÑÐ³ ÑÐºÐ¾Ð»ÑÐ½ÑÑ Ð¿ÑÐµÐ´Ð¼ÐµÑÐ¾Ð² Ð·Ð½Ð°ÑÐºÐ¸ Ñ Ð´Ð»Ð¸Ð½Ð½ÑÐ¼Ð¸ ÑÐµÐ½ÑÐ¼Ð¸ â ÑÑÐ¾ÐºÐ¾Ð²ÑÐ¹ Ð²ÐµÐºÑÐ¾Ñ" style="width:54.75pt;height:54.75pt;visibility:visible">
            <v:imagedata r:id="rId14" o:title="" croptop="1169f" cropbottom="55121f" cropleft="19426f" cropright="37214f"/>
          </v:shape>
        </w:pict>
      </w:r>
      <w:r w:rsidRPr="00B740A0">
        <w:rPr>
          <w:i/>
          <w:color w:val="auto"/>
          <w:sz w:val="28"/>
          <w:szCs w:val="28"/>
          <w:lang w:val="ru-RU"/>
        </w:rPr>
        <w:t xml:space="preserve">7. Что </w:t>
      </w:r>
      <w:r w:rsidRPr="00B740A0">
        <w:rPr>
          <w:rFonts w:cs="Times New Roman"/>
          <w:i/>
          <w:color w:val="auto"/>
          <w:sz w:val="28"/>
          <w:szCs w:val="28"/>
          <w:lang w:val="ru-RU"/>
        </w:rPr>
        <w:t>означает «</w:t>
      </w:r>
      <w:r w:rsidRPr="00B740A0">
        <w:rPr>
          <w:rFonts w:cs="Times New Roman"/>
          <w:i/>
          <w:color w:val="auto"/>
          <w:sz w:val="28"/>
          <w:szCs w:val="28"/>
          <w:shd w:val="clear" w:color="auto" w:fill="FFFFFF"/>
          <w:lang w:val="ru-RU"/>
        </w:rPr>
        <w:t>выборный</w:t>
      </w:r>
      <w:r w:rsidRPr="00B740A0">
        <w:rPr>
          <w:rFonts w:cs="Times New Roman"/>
          <w:i/>
          <w:color w:val="auto"/>
          <w:sz w:val="28"/>
          <w:szCs w:val="28"/>
          <w:shd w:val="clear" w:color="auto" w:fill="FFFFFF"/>
        </w:rPr>
        <w:t> </w:t>
      </w:r>
      <w:r w:rsidRPr="00B740A0">
        <w:rPr>
          <w:rFonts w:cs="Times New Roman"/>
          <w:i/>
          <w:color w:val="auto"/>
          <w:sz w:val="28"/>
          <w:szCs w:val="28"/>
          <w:shd w:val="clear" w:color="auto" w:fill="FFFFFF"/>
          <w:lang w:val="ru-RU"/>
        </w:rPr>
        <w:t>служилый человек</w:t>
      </w:r>
      <w:r w:rsidRPr="00B740A0">
        <w:rPr>
          <w:rFonts w:cs="Times New Roman"/>
          <w:i/>
          <w:color w:val="auto"/>
          <w:sz w:val="28"/>
          <w:szCs w:val="28"/>
          <w:shd w:val="clear" w:color="auto" w:fill="FFFFFF"/>
        </w:rPr>
        <w:t> </w:t>
      </w:r>
      <w:r w:rsidRPr="00B740A0">
        <w:rPr>
          <w:rFonts w:cs="Times New Roman"/>
          <w:i/>
          <w:color w:val="auto"/>
          <w:sz w:val="28"/>
          <w:szCs w:val="28"/>
          <w:shd w:val="clear" w:color="auto" w:fill="FFFFFF"/>
          <w:lang w:val="ru-RU"/>
        </w:rPr>
        <w:t xml:space="preserve">«по прибору»? </w:t>
      </w:r>
      <w:r w:rsidRPr="00F9326F">
        <w:rPr>
          <w:rFonts w:cs="Times New Roman"/>
          <w:color w:val="auto"/>
          <w:sz w:val="28"/>
          <w:szCs w:val="28"/>
          <w:shd w:val="clear" w:color="auto" w:fill="FFFFFF"/>
          <w:lang w:val="ru-RU"/>
        </w:rPr>
        <w:t>Запишите ответ в тетрадь</w:t>
      </w:r>
    </w:p>
    <w:p w:rsidR="00D257A4" w:rsidRPr="00F9326F" w:rsidRDefault="00D257A4" w:rsidP="00320FA1">
      <w:pPr>
        <w:rPr>
          <w:lang w:val="ru-RU"/>
        </w:rPr>
      </w:pPr>
    </w:p>
    <w:p w:rsidR="00D257A4" w:rsidRPr="00F9326F" w:rsidRDefault="00D257A4" w:rsidP="00320FA1">
      <w:pPr>
        <w:spacing w:line="360" w:lineRule="auto"/>
        <w:jc w:val="both"/>
        <w:rPr>
          <w:sz w:val="28"/>
          <w:szCs w:val="28"/>
          <w:lang w:val="ru-RU"/>
        </w:rPr>
      </w:pPr>
      <w:r w:rsidRPr="00CB5A81">
        <w:rPr>
          <w:rFonts w:cs="Times New Roman"/>
          <w:b/>
          <w:noProof/>
          <w:color w:val="auto"/>
          <w:sz w:val="28"/>
          <w:szCs w:val="28"/>
          <w:lang w:val="ru-RU" w:eastAsia="ru-RU"/>
        </w:rPr>
        <w:pict>
          <v:shape id="Рисунок 45" o:spid="_x0000_i1051" type="#_x0000_t75" alt="depositphotos_164257224-stock-illustration-education-colored-icons-2" style="width:45.75pt;height:54pt;visibility:visible">
            <v:imagedata r:id="rId37" o:title="" croptop="27396f" cropbottom="27878f" cropleft="51477f" cropright="4902f"/>
          </v:shape>
        </w:pict>
      </w:r>
      <w:r>
        <w:rPr>
          <w:rFonts w:cs="Times New Roman"/>
          <w:b/>
          <w:color w:val="auto"/>
          <w:sz w:val="28"/>
          <w:szCs w:val="28"/>
          <w:lang w:val="ru-RU"/>
        </w:rPr>
        <w:t xml:space="preserve">  </w:t>
      </w:r>
      <w:r w:rsidRPr="00CB5A81">
        <w:rPr>
          <w:rFonts w:cs="Times New Roman"/>
          <w:noProof/>
          <w:sz w:val="28"/>
          <w:szCs w:val="28"/>
          <w:lang w:val="ru-RU" w:eastAsia="ru-RU"/>
        </w:rPr>
        <w:pict>
          <v:shape id="Рисунок 44" o:spid="_x0000_i1052"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28557f" cropbottom="28437f" cropleft="10415f" cropright="45875f"/>
          </v:shape>
        </w:pict>
      </w:r>
      <w:r w:rsidRPr="00F9326F">
        <w:rPr>
          <w:rFonts w:cs="Times New Roman"/>
          <w:b/>
          <w:color w:val="auto"/>
          <w:sz w:val="28"/>
          <w:szCs w:val="28"/>
          <w:lang w:val="ru-RU"/>
        </w:rPr>
        <w:t xml:space="preserve"> </w:t>
      </w:r>
      <w:r w:rsidRPr="00B740A0">
        <w:rPr>
          <w:i/>
          <w:sz w:val="28"/>
          <w:szCs w:val="28"/>
          <w:lang w:val="ru-RU"/>
        </w:rPr>
        <w:t>8. Вспомните названия населенных пунктов:</w:t>
      </w:r>
    </w:p>
    <w:p w:rsidR="00D257A4" w:rsidRPr="00F9326F" w:rsidRDefault="00D257A4" w:rsidP="00320FA1">
      <w:pPr>
        <w:spacing w:line="360" w:lineRule="auto"/>
        <w:jc w:val="both"/>
        <w:rPr>
          <w:sz w:val="28"/>
          <w:szCs w:val="28"/>
          <w:lang w:val="ru-RU"/>
        </w:rPr>
      </w:pPr>
      <w:hyperlink r:id="rId49" w:history="1">
        <w:r w:rsidRPr="00F9326F">
          <w:rPr>
            <w:rStyle w:val="Hyperlink"/>
            <w:rFonts w:cs="Tahoma"/>
            <w:sz w:val="28"/>
            <w:szCs w:val="28"/>
            <w:lang w:val="ru-RU"/>
          </w:rPr>
          <w:t>https://etreniki.ru/48QJFWWYWY</w:t>
        </w:r>
      </w:hyperlink>
    </w:p>
    <w:p w:rsidR="00D257A4" w:rsidRPr="00F40CB4" w:rsidRDefault="00D257A4" w:rsidP="00320FA1">
      <w:pPr>
        <w:rPr>
          <w:lang w:val="ru-RU"/>
        </w:rPr>
      </w:pPr>
    </w:p>
    <w:p w:rsidR="00D257A4" w:rsidRPr="00B740A0" w:rsidRDefault="00D257A4" w:rsidP="00320FA1">
      <w:pPr>
        <w:pStyle w:val="Heading2"/>
        <w:spacing w:before="0" w:after="0"/>
        <w:jc w:val="both"/>
        <w:rPr>
          <w:rFonts w:ascii="Times New Roman" w:hAnsi="Times New Roman" w:cs="Times New Roman"/>
          <w:sz w:val="32"/>
          <w:szCs w:val="32"/>
          <w:lang w:val="ru-RU"/>
        </w:rPr>
      </w:pPr>
      <w:r w:rsidRPr="00CB5A81">
        <w:rPr>
          <w:rFonts w:ascii="Times New Roman" w:hAnsi="Times New Roman" w:cs="Times New Roman"/>
          <w:b w:val="0"/>
          <w:noProof/>
          <w:color w:val="auto"/>
          <w:lang w:val="ru-RU" w:eastAsia="ru-RU"/>
        </w:rPr>
        <w:pict>
          <v:shape id="Рисунок 43" o:spid="_x0000_i1053" type="#_x0000_t75" alt="depositphotos_164257224-stock-illustration-education-colored-icons-2" style="width:45.75pt;height:54pt;visibility:visible">
            <v:imagedata r:id="rId37" o:title="" croptop="27396f" cropbottom="27878f" cropleft="51477f" cropright="4902f"/>
          </v:shape>
        </w:pict>
      </w:r>
      <w:r w:rsidRPr="00B740A0">
        <w:rPr>
          <w:rFonts w:ascii="Times New Roman" w:hAnsi="Times New Roman" w:cs="Times New Roman"/>
          <w:b w:val="0"/>
          <w:color w:val="auto"/>
          <w:lang w:val="ru-RU"/>
        </w:rPr>
        <w:t>9. Выполните упр. №4, стр. 65</w:t>
      </w:r>
    </w:p>
    <w:p w:rsidR="00D257A4" w:rsidRPr="00621D59" w:rsidRDefault="00D257A4" w:rsidP="00320FA1">
      <w:pPr>
        <w:pStyle w:val="Heading2"/>
        <w:spacing w:before="0" w:after="0"/>
        <w:jc w:val="center"/>
        <w:rPr>
          <w:rFonts w:ascii="Times New Roman" w:hAnsi="Times New Roman"/>
          <w:i w:val="0"/>
          <w:iCs w:val="0"/>
          <w:sz w:val="48"/>
          <w:szCs w:val="48"/>
          <w:lang w:val="ru-RU"/>
        </w:rPr>
      </w:pPr>
      <w:r w:rsidRPr="00EA2520">
        <w:rPr>
          <w:sz w:val="32"/>
          <w:szCs w:val="32"/>
          <w:lang w:val="ru-RU"/>
        </w:rPr>
        <w:br w:type="page"/>
      </w:r>
      <w:bookmarkStart w:id="5" w:name="_Toc49392790"/>
      <w:r w:rsidRPr="00621D59">
        <w:rPr>
          <w:rFonts w:ascii="Times New Roman" w:hAnsi="Times New Roman" w:cs="Times New Roman"/>
          <w:i w:val="0"/>
          <w:iCs w:val="0"/>
          <w:sz w:val="48"/>
          <w:szCs w:val="48"/>
          <w:lang w:val="ru-RU"/>
        </w:rPr>
        <w:t>§</w:t>
      </w:r>
      <w:r w:rsidRPr="00621D59">
        <w:rPr>
          <w:rFonts w:ascii="Times New Roman" w:hAnsi="Times New Roman"/>
          <w:i w:val="0"/>
          <w:iCs w:val="0"/>
          <w:sz w:val="48"/>
          <w:szCs w:val="48"/>
          <w:lang w:val="ru-RU"/>
        </w:rPr>
        <w:t xml:space="preserve"> 12. Экономическое развитие Самарского края в </w:t>
      </w:r>
      <w:r w:rsidRPr="00621D59">
        <w:rPr>
          <w:rFonts w:ascii="Times New Roman" w:hAnsi="Times New Roman"/>
          <w:i w:val="0"/>
          <w:iCs w:val="0"/>
          <w:sz w:val="48"/>
          <w:szCs w:val="48"/>
        </w:rPr>
        <w:t>VII</w:t>
      </w:r>
      <w:r w:rsidRPr="00621D59">
        <w:rPr>
          <w:rFonts w:ascii="Times New Roman" w:hAnsi="Times New Roman"/>
          <w:i w:val="0"/>
          <w:iCs w:val="0"/>
          <w:sz w:val="48"/>
          <w:szCs w:val="48"/>
          <w:lang w:val="ru-RU"/>
        </w:rPr>
        <w:t xml:space="preserve"> в.</w:t>
      </w:r>
      <w:bookmarkEnd w:id="5"/>
    </w:p>
    <w:p w:rsidR="00D257A4" w:rsidRDefault="00D257A4" w:rsidP="00320FA1">
      <w:pPr>
        <w:spacing w:line="360" w:lineRule="auto"/>
        <w:rPr>
          <w:sz w:val="48"/>
          <w:szCs w:val="48"/>
          <w:lang w:val="ru-RU"/>
        </w:rPr>
      </w:pPr>
      <w:r>
        <w:rPr>
          <w:noProof/>
          <w:lang w:val="ru-RU" w:eastAsia="ru-RU"/>
        </w:rPr>
        <w:pict>
          <v:shape id="Рисунок 251" o:spid="_x0000_s1040" type="#_x0000_t75" alt="http://hist-world.com/images/historia/nechkina-i-lejbeshrub-istoriya/solyanye-varnicy.jpg" style="position:absolute;margin-left:242.1pt;margin-top:-50.3pt;width:237.15pt;height:176.25pt;z-index:251665408;visibility:visible">
            <v:imagedata r:id="rId50" r:href="rId51" cropbottom="17941f" cropleft="9598f"/>
            <w10:wrap type="square"/>
          </v:shape>
        </w:pict>
      </w:r>
    </w:p>
    <w:p w:rsidR="00D257A4" w:rsidRDefault="00D257A4" w:rsidP="00320FA1">
      <w:pPr>
        <w:spacing w:line="360" w:lineRule="auto"/>
        <w:rPr>
          <w:sz w:val="28"/>
          <w:szCs w:val="28"/>
          <w:lang w:val="ru-RU"/>
        </w:rPr>
      </w:pPr>
    </w:p>
    <w:p w:rsidR="00D257A4" w:rsidRDefault="00D257A4" w:rsidP="00320FA1">
      <w:pPr>
        <w:spacing w:line="360" w:lineRule="auto"/>
        <w:rPr>
          <w:sz w:val="28"/>
          <w:szCs w:val="28"/>
          <w:lang w:val="ru-RU"/>
        </w:rPr>
      </w:pPr>
    </w:p>
    <w:p w:rsidR="00D257A4" w:rsidRPr="0047776A" w:rsidRDefault="00D257A4" w:rsidP="00320FA1">
      <w:pPr>
        <w:spacing w:line="360" w:lineRule="auto"/>
        <w:rPr>
          <w:i/>
          <w:sz w:val="28"/>
          <w:szCs w:val="28"/>
          <w:lang w:val="ru-RU"/>
        </w:rPr>
      </w:pPr>
      <w:r w:rsidRPr="00CB5A81">
        <w:rPr>
          <w:rFonts w:cs="Times New Roman"/>
          <w:noProof/>
          <w:lang w:val="ru-RU" w:eastAsia="ru-RU"/>
        </w:rPr>
        <w:pict>
          <v:shape id="Рисунок 42" o:spid="_x0000_i1054"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28557f" cropbottom="28437f" cropleft="10415f" cropright="45875f"/>
          </v:shape>
        </w:pict>
      </w:r>
      <w:r w:rsidRPr="0047776A">
        <w:rPr>
          <w:i/>
          <w:sz w:val="28"/>
          <w:szCs w:val="28"/>
          <w:lang w:val="ru-RU"/>
        </w:rPr>
        <w:t>1. Перейдите по ссылке и прочитайте про развитие солеварения в Самарском крае</w:t>
      </w:r>
    </w:p>
    <w:p w:rsidR="00D257A4" w:rsidRDefault="00D257A4" w:rsidP="00320FA1">
      <w:pPr>
        <w:spacing w:line="360" w:lineRule="auto"/>
        <w:rPr>
          <w:sz w:val="28"/>
          <w:szCs w:val="28"/>
          <w:lang w:val="ru-RU"/>
        </w:rPr>
      </w:pPr>
      <w:hyperlink r:id="rId52" w:history="1">
        <w:r w:rsidRPr="00E9219B">
          <w:rPr>
            <w:rStyle w:val="Hyperlink"/>
            <w:rFonts w:cs="Tahoma"/>
            <w:sz w:val="28"/>
            <w:szCs w:val="28"/>
            <w:lang w:val="ru-RU"/>
          </w:rPr>
          <w:t>http://povolzje.yartel.ru/biblioteka/samarskaya-letopis/254-2010-11-05-14-38-55</w:t>
        </w:r>
      </w:hyperlink>
    </w:p>
    <w:p w:rsidR="00D257A4" w:rsidRDefault="00D257A4" w:rsidP="00320FA1">
      <w:pPr>
        <w:spacing w:line="360" w:lineRule="auto"/>
        <w:rPr>
          <w:rFonts w:cs="Times New Roman"/>
          <w:b/>
          <w:sz w:val="28"/>
          <w:szCs w:val="28"/>
          <w:lang w:val="ru-RU"/>
        </w:rPr>
      </w:pPr>
      <w:r w:rsidRPr="00CB5A81">
        <w:rPr>
          <w:rFonts w:cs="Times New Roman"/>
          <w:noProof/>
          <w:lang w:val="ru-RU" w:eastAsia="ru-RU"/>
        </w:rPr>
        <w:pict>
          <v:shape id="Рисунок 41" o:spid="_x0000_i1055"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28557f" cropbottom="28437f" cropleft="10415f" cropright="45875f"/>
          </v:shape>
        </w:pict>
      </w:r>
      <w:r w:rsidRPr="00CB5A81">
        <w:rPr>
          <w:rFonts w:cs="Times New Roman"/>
          <w:b/>
          <w:noProof/>
          <w:sz w:val="28"/>
          <w:szCs w:val="28"/>
          <w:lang w:val="ru-RU" w:eastAsia="ru-RU"/>
        </w:rPr>
        <w:pict>
          <v:shape id="Рисунок 40" o:spid="_x0000_i1056" type="#_x0000_t75" alt="ÐÐ»Ð¾ÑÐºÐ¸Ð¹ ÐºÑÑÐ³ ÑÐºÐ¾Ð»ÑÐ½ÑÑ Ð¿ÑÐµÐ´Ð¼ÐµÑÐ¾Ð² Ð·Ð½Ð°ÑÐºÐ¸ Ñ Ð´Ð»Ð¸Ð½Ð½ÑÐ¼Ð¸ ÑÐµÐ½ÑÐ¼Ð¸ â ÑÑÐ¾ÐºÐ¾Ð²ÑÐ¹ Ð²ÐµÐºÑÐ¾Ñ" style="width:54.75pt;height:54.75pt;visibility:visible">
            <v:imagedata r:id="rId14" o:title="" croptop="1169f" cropbottom="55121f" cropleft="19426f" cropright="37214f"/>
          </v:shape>
        </w:pict>
      </w:r>
      <w:r w:rsidRPr="0047776A">
        <w:rPr>
          <w:rFonts w:cs="Times New Roman"/>
          <w:i/>
          <w:sz w:val="28"/>
          <w:szCs w:val="28"/>
          <w:lang w:val="ru-RU"/>
        </w:rPr>
        <w:t>2. Используя информацию из п.1 и учебника стр. 66-67 ответьте на вопросы:</w:t>
      </w:r>
    </w:p>
    <w:p w:rsidR="00D257A4" w:rsidRDefault="00D257A4" w:rsidP="00320FA1">
      <w:pPr>
        <w:spacing w:line="360" w:lineRule="auto"/>
        <w:rPr>
          <w:sz w:val="28"/>
          <w:szCs w:val="28"/>
          <w:lang w:val="ru-RU"/>
        </w:rPr>
      </w:pPr>
      <w:r>
        <w:rPr>
          <w:noProof/>
          <w:lang w:val="ru-RU" w:eastAsia="ru-RU"/>
        </w:rPr>
        <w:pict>
          <v:line id="Прямая соединительная линия 250" o:spid="_x0000_s1041" style="position:absolute;z-index:251667456;visibility:visible" from="32.15pt,.1pt" to="32.1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HXTwIAAFsEAAAOAAAAZHJzL2Uyb0RvYy54bWysVM1uEzEQviPxDtbe090NSZqsuqlQNuFS&#10;IFLLAzi2N2vhtS3bzSZCSNAzUh+BV+AAUqUCz7B5I8bOj1q4IEQOzng88/mbmc97dr6uBVoxY7mS&#10;eZSeJBFikijK5TKP3lzNOsMIWYclxUJJlkcbZqPz8dMnZ43OWFdVSlBmEIBImzU6jyrndBbHllSs&#10;xvZEaSbhsFSmxg62ZhlTgxtAr0XcTZJB3ChDtVGEWQveYncYjQN+WTLiXpelZQ6JPAJuLqwmrAu/&#10;xuMznC0N1hUnexr4H1jUmEu49AhVYIfRteF/QNWcGGVV6U6IqmNVlpywUANUkya/VXNZYc1CLdAc&#10;q49tsv8PlrxazQ3iNI+6feiPxDUMqf28/bC9bb+3X7a3aPux/dl+a7+2d+2P9m57A/b99hPY/rC9&#10;37tvkc+HbjbaZgA6kXPj+0HW8lJfKPLWIqkmFZZLFqq62mi4KPUZ8aMUv7EaOC2al4pCDL52KrR2&#10;XZraQ0LT0DpMcHOcIFs7RHZOAt7TAWgj0IlxdsjTxroXTNXIG3kkuPS9xRleXVjneeDsEOLdUs24&#10;EEEfQqImj0b9bj8kWCU49Yc+zJrlYiIMWmGvsPALRcHJwzCjriUNYBXDdLq3HeZiZ8PlQno8qATo&#10;7K2dhN6NktF0OB32Or3uYNrpJUXReT6b9DqDWXraL54Vk0mRvvfU0l5WcUqZ9OwOck57fyeX/cPa&#10;CfEo6GMb4sfooV9A9vAfSIdR+untdLBQdDM3hxGDgkPw/rX5J/JwD/bDb8L4FwAAAP//AwBQSwME&#10;FAAGAAgAAAAhAEqr62zZAAAABgEAAA8AAABkcnMvZG93bnJldi54bWxMjsFOwzAQRO9I/IO1SFyq&#10;1sFFFUrjVAjIjQsFxHUbL0lEvE5jtw18PQsXOI7maeYVm8n36khj7AJbuFpkoIjr4DpuLLw8V/Mb&#10;UDEhO+wDk4VPirApz88KzF048RMdt6lRMsIxRwttSkOudaxb8hgXYSCW7j2MHpPEsdFuxJOM+16b&#10;LFtpjx3LQ4sD3bVUf2wP3kKsXmlffc3qWfa2bAKZ/f3jA1p7eTHdrkElmtIfDD/6og6lOO3CgV1U&#10;vYXV9VJICwaUtL9pJ5TJDOiy0P/1y28AAAD//wMAUEsBAi0AFAAGAAgAAAAhALaDOJL+AAAA4QEA&#10;ABMAAAAAAAAAAAAAAAAAAAAAAFtDb250ZW50X1R5cGVzXS54bWxQSwECLQAUAAYACAAAACEAOP0h&#10;/9YAAACUAQAACwAAAAAAAAAAAAAAAAAvAQAAX3JlbHMvLnJlbHNQSwECLQAUAAYACAAAACEASpxh&#10;108CAABbBAAADgAAAAAAAAAAAAAAAAAuAgAAZHJzL2Uyb0RvYy54bWxQSwECLQAUAAYACAAAACEA&#10;SqvrbNkAAAAGAQAADwAAAAAAAAAAAAAAAACpBAAAZHJzL2Rvd25yZXYueG1sUEsFBgAAAAAEAAQA&#10;8wAAAK8FAAAAAA==&#10;"/>
        </w:pict>
      </w:r>
      <w:r>
        <w:rPr>
          <w:noProof/>
          <w:lang w:val="ru-RU" w:eastAsia="ru-RU"/>
        </w:rPr>
        <w:pict>
          <v:shape id="Блок-схема: альтернативный процесс 249" o:spid="_x0000_s1042" type="#_x0000_t176" style="position:absolute;margin-left:1.4pt;margin-top:.1pt;width:459.75pt;height:60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3sgQIAAJ4EAAAOAAAAZHJzL2Uyb0RvYy54bWysVM1uEzEQviPxDpbv7SYhKemqm6o/BCEV&#10;qFR4AMfrzVp4bWM72ZQTRYILXHiTCqkSUFpewftGjL1pmoLEAXFZzXjsb775ZmZ3dheVQHNmLFcy&#10;w93NDkZMUpVzOc3wyxfjjSFG1hGZE6Eky/Aps3h3dP/eTq1T1lOlEjkzCECkTWud4dI5nSaJpSWr&#10;iN1UmkkIFspUxIFrpkluSA3olUh6nc5WUiuTa6MosxZOD9sgHkX8omDUPS8KyxwSGQZuLn5N/E7C&#10;NxntkHRqiC45XdIg/8CiIlxC0hXUIXEEzQz/A6ri1CirCrdJVZWoouCUxRqgmm7nt2pOSqJZrAXE&#10;sXolk/1/sPTZ/Nggnme419/GSJIKmuQ/+0t/7b9vNGfNe3/hf/jzFPlzf9l8at75i+atv/LnYH31&#10;X/xV89F/Q/4nHF43HyB41pyhgAXK1tqmkOBEH5ugjdVHir6ySKqDksgp2zNG1SUjOdTTDfeTOw+C&#10;Y+EpmtRPVQ60yMypKPKiMFUABPnQIvbydNVLtnCIwuFg+GA47A0wohB7uAWzEpudkPTmtTbWPWaq&#10;QsHIcCFUDbyM2xOOGUkcO27HKqYk8yPrAkWS3ryLJSnB8zEXIjpmOjkQBs0JDNtwfzwe7seqoPL1&#10;a0KiOsPbAyD3dwigfMv6DkTFgSISvII8q0skDVo+knmcaUe4aG2gLORS3KBn2xe3mCxi31edmqj8&#10;FNQ2ql0SWGowSmXeYFTDgmTYvp4RwzASTyR0bLvb74eNik5/8LAHjlmPTNYjRFKAyrDDqDUPXLuF&#10;M234tIRM3aiGVHvQ5YJHrcMEtKyW9GEJYguWCxu2bN2Pt25/K6NfAAAA//8DAFBLAwQUAAYACAAA&#10;ACEAjtZy29gAAAAGAQAADwAAAGRycy9kb3ducmV2LnhtbEyOQUvDQBSE74L/YXmCN7txq6IxmyKC&#10;V6G1oL29Zl+zIdm3Ibtt47/3edLTMMww81WrOQzqRFPqIlu4XRSgiJvoOm4tbD/ebh5BpYzscIhM&#10;Fr4pwaq+vKiwdPHMazptcqtkhFOJFnzOY6l1ajwFTIs4Ekt2iFPALHZqtZvwLONh0KYoHnTAjuXB&#10;40ivnpp+cwwW1v14SLs7xPtP/T7tPPEX9ktrr6/ml2dQmeb8V4ZffEGHWpj28cguqcGCEfAsAkrC&#10;J2OWoPbSMoUBXVf6P379AwAA//8DAFBLAQItABQABgAIAAAAIQC2gziS/gAAAOEBAAATAAAAAAAA&#10;AAAAAAAAAAAAAABbQ29udGVudF9UeXBlc10ueG1sUEsBAi0AFAAGAAgAAAAhADj9If/WAAAAlAEA&#10;AAsAAAAAAAAAAAAAAAAALwEAAF9yZWxzLy5yZWxzUEsBAi0AFAAGAAgAAAAhABZZHeyBAgAAngQA&#10;AA4AAAAAAAAAAAAAAAAALgIAAGRycy9lMm9Eb2MueG1sUEsBAi0AFAAGAAgAAAAhAI7WctvYAAAA&#10;BgEAAA8AAAAAAAAAAAAAAAAA2wQAAGRycy9kb3ducmV2LnhtbFBLBQYAAAAABAAEAPMAAADgBQAA&#10;AAA=&#10;" fillcolor="#8bff8b">
            <v:textbox>
              <w:txbxContent>
                <w:p w:rsidR="00D257A4" w:rsidRPr="0087162B" w:rsidRDefault="00D257A4" w:rsidP="00320FA1">
                  <w:pPr>
                    <w:tabs>
                      <w:tab w:val="left" w:pos="284"/>
                    </w:tabs>
                    <w:ind w:left="567" w:hanging="567"/>
                    <w:jc w:val="both"/>
                    <w:rPr>
                      <w:sz w:val="28"/>
                      <w:szCs w:val="28"/>
                      <w:lang w:val="ru-RU"/>
                    </w:rPr>
                  </w:pPr>
                  <w:r w:rsidRPr="0087162B">
                    <w:rPr>
                      <w:sz w:val="28"/>
                      <w:szCs w:val="28"/>
                      <w:lang w:val="ru-RU"/>
                    </w:rPr>
                    <w:t xml:space="preserve">1. Отметьте на карте место добычи и производства соли </w:t>
                  </w:r>
                  <w:hyperlink r:id="rId53" w:history="1">
                    <w:r w:rsidRPr="0087162B">
                      <w:rPr>
                        <w:rStyle w:val="Hyperlink"/>
                        <w:rFonts w:cs="Tahoma"/>
                        <w:sz w:val="28"/>
                        <w:szCs w:val="28"/>
                        <w:lang w:val="ru-RU"/>
                      </w:rPr>
                      <w:t>https://etreniki.ru/Z3Q1S41FUN</w:t>
                    </w:r>
                  </w:hyperlink>
                </w:p>
                <w:p w:rsidR="00D257A4" w:rsidRPr="0087162B" w:rsidRDefault="00D257A4" w:rsidP="00320FA1">
                  <w:pPr>
                    <w:tabs>
                      <w:tab w:val="left" w:pos="284"/>
                    </w:tabs>
                    <w:ind w:left="567"/>
                    <w:jc w:val="both"/>
                    <w:rPr>
                      <w:sz w:val="28"/>
                      <w:szCs w:val="28"/>
                      <w:lang w:val="ru-RU"/>
                    </w:rPr>
                  </w:pPr>
                  <w:r w:rsidRPr="0087162B">
                    <w:rPr>
                      <w:sz w:val="28"/>
                      <w:szCs w:val="28"/>
                      <w:lang w:val="ru-RU"/>
                    </w:rPr>
                    <w:t>Как называется это место, почему оно получило такое название?</w:t>
                  </w:r>
                </w:p>
              </w:txbxContent>
            </v:textbox>
          </v:shape>
        </w:pict>
      </w:r>
    </w:p>
    <w:p w:rsidR="00D257A4" w:rsidRDefault="00D257A4" w:rsidP="00320FA1">
      <w:pPr>
        <w:spacing w:line="360" w:lineRule="auto"/>
        <w:rPr>
          <w:sz w:val="28"/>
          <w:szCs w:val="28"/>
          <w:lang w:val="ru-RU"/>
        </w:rPr>
      </w:pPr>
    </w:p>
    <w:p w:rsidR="00D257A4" w:rsidRDefault="00D257A4" w:rsidP="00320FA1">
      <w:pPr>
        <w:spacing w:line="360" w:lineRule="auto"/>
        <w:rPr>
          <w:sz w:val="28"/>
          <w:szCs w:val="28"/>
          <w:lang w:val="ru-RU"/>
        </w:rPr>
      </w:pPr>
    </w:p>
    <w:p w:rsidR="00D257A4" w:rsidRPr="00227911" w:rsidRDefault="00D257A4" w:rsidP="00320FA1">
      <w:pPr>
        <w:spacing w:line="360" w:lineRule="auto"/>
        <w:rPr>
          <w:sz w:val="28"/>
          <w:szCs w:val="28"/>
          <w:lang w:val="ru-RU"/>
        </w:rPr>
      </w:pPr>
      <w:r>
        <w:rPr>
          <w:noProof/>
          <w:lang w:val="ru-RU" w:eastAsia="ru-RU"/>
        </w:rPr>
        <w:pict>
          <v:line id="Прямая соединительная линия 248" o:spid="_x0000_s1043" style="position:absolute;z-index:251669504;visibility:visible" from="31.4pt,6.4pt" to="31.4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xPTwIAAFsEAAAOAAAAZHJzL2Uyb0RvYy54bWysVM1uEzEQviPxDtbe082GTZquuqlQNuFS&#10;IFLLAzi2N2vhtS3bzSZCSNAzUh6BV+AAUqUCz7B5I8bOj1q4IEQOzng88/mbmc97frGqBVoyY7mS&#10;eZScdCPEJFGUy0UevbmedoYRsg5LioWSLI/WzEYXo6dPzhudsZ6qlKDMIACRNmt0HlXO6SyOLalY&#10;je2J0kzCYalMjR1szSKmBjeAXou41+0O4kYZqo0izFrwFrvDaBTwy5IR97osLXNI5BFwc2E1YZ37&#10;NR6d42xhsK442dPA/8CixlzCpUeoAjuMbgz/A6rmxCirSndCVB2rsuSEhRqgmqT7WzVXFdYs1ALN&#10;sfrYJvv/YMmr5cwgTvOol8KoJK5hSO3n7Yftpv3eftlu0PZj+7P91n5t79of7d32Fuz77Sew/WF7&#10;v3dvkM+HbjbaZgA6ljPj+0FW8kpfKvLWIqnGFZYLFqq6Xmu4KPEZ8aMUv7EaOM2bl4pCDL5xKrR2&#10;VZraQ0LT0CpMcH2cIFs5RHZOAt7TAWgjDDfG2SFPG+teMFUjb+SR4NL3Fmd4eWmd54GzQ4h3SzXl&#10;QgR9CImaPDrr9/ohwSrBqT/0YdYs5mNh0BJ7hYVfKApOHoYZdSNpAKsYppO97TAXOxsuF9LjQSVA&#10;Z2/tJPTurHs2GU6GaSftDSadtFsUnefTcdoZTJPTfvGsGI+L5L2nlqRZxSll0rM7yDlJ/04u+4e1&#10;E+JR0Mc2xI/RQ7+A7OE/kA6j9NPb6WCu6HpmDiMGBYfg/WvzT+ThHuyH34TRLwAAAP//AwBQSwME&#10;FAAGAAgAAAAhAPwW18/aAAAACAEAAA8AAABkcnMvZG93bnJldi54bWxMj0FPwkAQhe8m/IfNkHgh&#10;srUkxNRuCUF78yJqvA7doW3ozpbuAtVf7+BFT5P33uTNN/lqdJ060xBazwbu5wko4srblmsD72/l&#10;3QOoEJEtdp7JwBcFWBWTmxwz6y/8SudtrJWUcMjQQBNjn2kdqoYchrnviSXb+8FhFDnU2g54kXLX&#10;6TRJltphy3KhwZ42DVWH7ckZCOUHHcvvWTVLPhe1p/T49PKMxtxOx/UjqEhj/FuGK76gQyFMO39i&#10;G1RnYJkKeRT/OiX/1TvRCzF0kev/DxQ/AAAA//8DAFBLAQItABQABgAIAAAAIQC2gziS/gAAAOEB&#10;AAATAAAAAAAAAAAAAAAAAAAAAABbQ29udGVudF9UeXBlc10ueG1sUEsBAi0AFAAGAAgAAAAhADj9&#10;If/WAAAAlAEAAAsAAAAAAAAAAAAAAAAALwEAAF9yZWxzLy5yZWxzUEsBAi0AFAAGAAgAAAAhAKpw&#10;bE9PAgAAWwQAAA4AAAAAAAAAAAAAAAAALgIAAGRycy9lMm9Eb2MueG1sUEsBAi0AFAAGAAgAAAAh&#10;APwW18/aAAAACAEAAA8AAAAAAAAAAAAAAAAAqQQAAGRycy9kb3ducmV2LnhtbFBLBQYAAAAABAAE&#10;APMAAACwBQAAAAA=&#10;"/>
        </w:pict>
      </w:r>
      <w:r>
        <w:rPr>
          <w:noProof/>
          <w:lang w:val="ru-RU" w:eastAsia="ru-RU"/>
        </w:rPr>
        <w:pict>
          <v:shape id="Блок-схема: альтернативный процесс 247" o:spid="_x0000_s1044" type="#_x0000_t176" style="position:absolute;margin-left:.65pt;margin-top:6.4pt;width:459.75pt;height:60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CFgAIAAJ8EAAAOAAAAZHJzL2Uyb0RvYy54bWysVMFuEzEQvSPxD5bv7SYhaZNVN1XVUoRU&#10;oFLhAxyvN2vhtY3tZFNOtBJc4MKfVEiVgNLyC94/YuxN0xQkDog9WDMez/ObN57d2V1UAs2ZsVzJ&#10;DHc3OxgxSVXO5TTDr14ebgwxso7InAglWYZPmcW744cPdmqdsp4qlciZQQAibVrrDJfO6TRJLC1Z&#10;Reym0kxCsFCmIg5cM01yQ2pAr0TS63S2klqZXBtFmbWwe9AG8TjiFwWj7kVRWOaQyDBwc3E1cZ2E&#10;NRnvkHRqiC45XdIg/8CiIlzCpSuoA+IImhn+B1TFqVFWFW6TqipRRcEpizVANd3Ob9WclESzWAuI&#10;Y/VKJvv/YOnz+bFBPM9wr7+NkSQVNMl/9lf+xn/faM6a9/7S//AXKfIX/qr51Jz7y+adv/YXYH31&#10;X/x189F/Q/4nbN40HyB41pyhgAXK1tqmcMGJPjZBG6uPFH1tkVT7JZFTtmeMqktGcqinG84n9xKC&#10;YyEVTepnKgdaZOZUFHlRmCoAgnxoEXt5uuolWzhEYXMwfDQc9gYYUYhtb8Fbic1OSHqbrY11T5iq&#10;UDAyXAhVAy/j9oRjRhLHjttnFa8k8yPrAkWS3ubFkpTg+SEXIjpmOtkXBs0JPLZD+EajWBVUvn5M&#10;SFRneDQAcn+HAMp3rO9BVBwoIsGrDA9Xh0gatHws8/imHeGitYGykEtxg55tX9xisoh970ZdgtgT&#10;lZ+C3Ea1UwJTDUapzFuMapiQDNs3M2IYRuKphJaNuv1+GKno9AfbPXDMemSyHiGSAlSGHUatue/a&#10;MZxpw6cl3NSNcki1B20ueBT7jtWSP0xB7MFyYsOYrfvx1N1/ZfwLAAD//wMAUEsDBBQABgAIAAAA&#10;IQDZA/zj2gAAAAgBAAAPAAAAZHJzL2Rvd25yZXYueG1sTE/BTsMwDL0j8Q+RkbixlCLQKE0nVgmJ&#10;AxJi5bKb15imonGqJt3K3+Od4GT7vafn98rN4gd1pCn2gQ3crjJQxG2wPXcGPpuXmzWomJAtDoHJ&#10;wA9F2FSXFyUWNpz4g4671Ckx4VigAZfSWGgdW0ce4yqMxMJ9hcljknPqtJ3wJOZ+0HmWPWiPPcsH&#10;hyPVjtrv3ewNvG3dFJv3vm7qusH5Ffdhe7835vpqeX4ClWhJf2I4x5foUEmmQ5jZRjXIfSdCGbkU&#10;EPoxz2Q5nHFBdFXq/wWqXwAAAP//AwBQSwECLQAUAAYACAAAACEAtoM4kv4AAADhAQAAEwAAAAAA&#10;AAAAAAAAAAAAAAAAW0NvbnRlbnRfVHlwZXNdLnhtbFBLAQItABQABgAIAAAAIQA4/SH/1gAAAJQB&#10;AAALAAAAAAAAAAAAAAAAAC8BAABfcmVscy8ucmVsc1BLAQItABQABgAIAAAAIQAgKLCFgAIAAJ8E&#10;AAAOAAAAAAAAAAAAAAAAAC4CAABkcnMvZTJvRG9jLnhtbFBLAQItABQABgAIAAAAIQDZA/zj2gAA&#10;AAgBAAAPAAAAAAAAAAAAAAAAANoEAABkcnMvZG93bnJldi54bWxQSwUGAAAAAAQABADzAAAA4QUA&#10;AAAA&#10;" fillcolor="#ff9">
            <v:textbox>
              <w:txbxContent>
                <w:p w:rsidR="00D257A4" w:rsidRPr="0087162B" w:rsidRDefault="00D257A4" w:rsidP="00320FA1">
                  <w:pPr>
                    <w:tabs>
                      <w:tab w:val="left" w:pos="284"/>
                    </w:tabs>
                    <w:ind w:left="567" w:hanging="567"/>
                    <w:jc w:val="both"/>
                    <w:rPr>
                      <w:lang w:val="ru-RU"/>
                    </w:rPr>
                  </w:pPr>
                  <w:r>
                    <w:rPr>
                      <w:lang w:val="ru-RU"/>
                    </w:rPr>
                    <w:t>2</w:t>
                  </w:r>
                  <w:r w:rsidRPr="0087162B">
                    <w:rPr>
                      <w:lang w:val="ru-RU"/>
                    </w:rPr>
                    <w:t xml:space="preserve">. </w:t>
                  </w:r>
                  <w:r>
                    <w:rPr>
                      <w:lang w:val="ru-RU"/>
                    </w:rPr>
                    <w:t xml:space="preserve">    </w:t>
                  </w:r>
                  <w:r>
                    <w:rPr>
                      <w:sz w:val="28"/>
                      <w:szCs w:val="28"/>
                      <w:lang w:val="ru-RU"/>
                    </w:rPr>
                    <w:t>Кратко опишите производство соли</w:t>
                  </w:r>
                  <w:r w:rsidRPr="0087162B">
                    <w:rPr>
                      <w:sz w:val="28"/>
                      <w:szCs w:val="28"/>
                      <w:lang w:val="ru-RU"/>
                    </w:rPr>
                    <w:t>?</w:t>
                  </w:r>
                  <w:r>
                    <w:rPr>
                      <w:sz w:val="28"/>
                      <w:szCs w:val="28"/>
                      <w:lang w:val="ru-RU"/>
                    </w:rPr>
                    <w:t xml:space="preserve"> Попробуйте представить это в виде схемы.</w:t>
                  </w:r>
                </w:p>
              </w:txbxContent>
            </v:textbox>
          </v:shape>
        </w:pict>
      </w:r>
    </w:p>
    <w:p w:rsidR="00D257A4" w:rsidRDefault="00D257A4" w:rsidP="00320FA1">
      <w:pPr>
        <w:spacing w:line="360" w:lineRule="auto"/>
        <w:rPr>
          <w:sz w:val="28"/>
          <w:szCs w:val="28"/>
          <w:lang w:val="ru-RU"/>
        </w:rPr>
      </w:pPr>
    </w:p>
    <w:p w:rsidR="00D257A4" w:rsidRDefault="00D257A4" w:rsidP="00320FA1">
      <w:pPr>
        <w:spacing w:line="360" w:lineRule="auto"/>
        <w:rPr>
          <w:sz w:val="28"/>
          <w:szCs w:val="28"/>
          <w:lang w:val="ru-RU"/>
        </w:rPr>
      </w:pPr>
    </w:p>
    <w:p w:rsidR="00D257A4" w:rsidRDefault="00D257A4" w:rsidP="00320FA1">
      <w:pPr>
        <w:spacing w:line="360" w:lineRule="auto"/>
        <w:rPr>
          <w:sz w:val="28"/>
          <w:szCs w:val="28"/>
          <w:lang w:val="ru-RU"/>
        </w:rPr>
      </w:pPr>
      <w:r>
        <w:rPr>
          <w:noProof/>
          <w:lang w:val="ru-RU" w:eastAsia="ru-RU"/>
        </w:rPr>
        <w:pict>
          <v:line id="Прямая соединительная линия 246" o:spid="_x0000_s1045" style="position:absolute;z-index:251671552;visibility:visible" from="31.4pt,11.2pt" to="31.4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8bTwIAAFsEAAAOAAAAZHJzL2Uyb0RvYy54bWysVM1uEzEQviPxDpbv6WbDNm1X3VQom3Ap&#10;UKnlARzbm7Xw2pbtZhMhJOgZqY/AK3AAqVKBZ9i8EWPnRy1cECIHZzye+fzNzOc9PVs2Ei24dUKr&#10;AqcHfYy4opoJNS/wm6tp7xgj54liRGrFC7ziDp+Nnj45bU3OB7rWknGLAES5vDUFrr03eZI4WvOG&#10;uANtuILDStuGeNjaecIsaQG9kcmg3x8mrbbMWE25c+AtN4d4FPGrilP/uqoc90gWGLj5uNq4zsKa&#10;jE5JPrfE1IJuaZB/YNEQoeDSPVRJPEHXVvwB1QhqtdOVP6C6SXRVCcpjDVBN2v+tmsuaGB5rgeY4&#10;s2+T+3+w9NXiwiLBCjzIhhgp0sCQus/rD+vb7nv3ZX2L1h+7n9237mt31/3o7tY3YN+vP4EdDrv7&#10;rfsWhXzoZmtcDqBjdWFDP+hSXZpzTd86pPS4JmrOY1VXKwMXpSEjeZQSNs4Ap1n7UjOIIddex9Yu&#10;K9sESGgaWsYJrvYT5EuP6MZJwXs0BG3E4SYk3+UZ6/wLrhsUjAJLoUJvSU4W584HHiTfhQS30lMh&#10;ZdSHVKgt8Mnh4DAmOC0FC4chzNn5bCwtWpCgsPiLRcHJwzCrrxWLYDUnbLK1PRFyY8PlUgU8qATo&#10;bK2NhN6d9E8mx5PjrJcNhpNe1i/L3vPpOOsNp+nRYfmsHI/L9H2glmZ5LRjjKrDbyTnN/k4u24e1&#10;EeJe0Ps2JI/RY7+A7O4/ko6jDNPb6GCm2erC7kYMCo7B29cWnsjDPdgPvwmjXwAAAP//AwBQSwME&#10;FAAGAAgAAAAhAB1p4UPbAAAACAEAAA8AAABkcnMvZG93bnJldi54bWxMj8FOwzAQRO9I/IO1SFyq&#10;1sFUFUrjVAjIjQsFxHUbL0lEvE5jtw18PQsXOM7OaPZNsZl8r440xi6whatFBoq4Dq7jxsLLczW/&#10;ARUTssM+MFn4pAib8vyswNyFEz/RcZsaJSUcc7TQpjTkWse6JY9xEQZi8d7D6DGJHBvtRjxJue+1&#10;ybKV9tixfGhxoLuW6o/twVuI1Svtq69ZPcverptAZn//+IDWXl5Mt2tQiab0F4YffEGHUph24cAu&#10;qt7Cygh5smDMEpT4v3onuaUcdFno/wPKbwAAAP//AwBQSwECLQAUAAYACAAAACEAtoM4kv4AAADh&#10;AQAAEwAAAAAAAAAAAAAAAAAAAAAAW0NvbnRlbnRfVHlwZXNdLnhtbFBLAQItABQABgAIAAAAIQA4&#10;/SH/1gAAAJQBAAALAAAAAAAAAAAAAAAAAC8BAABfcmVscy8ucmVsc1BLAQItABQABgAIAAAAIQCG&#10;dD8bTwIAAFsEAAAOAAAAAAAAAAAAAAAAAC4CAABkcnMvZTJvRG9jLnhtbFBLAQItABQABgAIAAAA&#10;IQAdaeFD2wAAAAgBAAAPAAAAAAAAAAAAAAAAAKkEAABkcnMvZG93bnJldi54bWxQSwUGAAAAAAQA&#10;BADzAAAAsQUAAAAA&#10;"/>
        </w:pict>
      </w:r>
      <w:r>
        <w:rPr>
          <w:noProof/>
          <w:lang w:val="ru-RU" w:eastAsia="ru-RU"/>
        </w:rPr>
        <w:pict>
          <v:shape id="Блок-схема: альтернативный процесс 245" o:spid="_x0000_s1046" type="#_x0000_t176" style="position:absolute;margin-left:-.1pt;margin-top:10.45pt;width:459.75pt;height:60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2gAIAAJ8EAAAOAAAAZHJzL2Uyb0RvYy54bWysVMFuEzEQvSPxD5bv7SYhadNVN1WVEoRU&#10;oFLhAxyvN2vhtY3tZFNOFAkucOFPKqRKQGn5Be8fMfamaQCJA+KymvHYz2/e8+z+wbISaMGM5Upm&#10;uLvdwYhJqnIuZxl+8XyyNcTIOiJzIpRkGT5jFh+M7t/br3XKeqpUImcGAYi0aa0zXDqn0ySxtGQV&#10;sdtKMwnFQpmKOEjNLMkNqQG9Ekmv09lJamVybRRl1sLqUVvEo4hfFIy6Z0VhmUMiw8DNxa+J32n4&#10;JqN9ks4M0SWnKxrkH1hUhEu4dA11RBxBc8P/gKo4Ncqqwm1TVSWqKDhlsQfoptv5rZvTkmgWewFx&#10;rF7LZP8fLH26ODGI5xnu9QcYSVKBSf6Tv/I3/ttWc96885f+u79Ikb/wV83H5q2/bN74a38B0Rf/&#10;2V83H/xX5H/A4k3zHornzTkKWKBsrW0KF5zqExO0sfpY0ZcWSTUuiZyxQ2NUXTKSQz/dsD/55UBI&#10;LBxF0/qJyoEWmTsVRV4WpgqAIB9aRi/P1l6ypUMUFgfDB8NhD1qiUNvdgbcSzU5IentaG+seMVWh&#10;EGS4EKoGXsYdCseMJI6dtM8qXkkWx9YFiiS9PRdbUoLnEy5ETMxsOhYGLQg8tr298XgyiV1B55vb&#10;hEQ11AdA7u8QQPmO9S8QFQeKSPAqw8P1JpIGLR/KPL5pR7hoY6As5ErcoGfri1tOl9H3bpQ+iD1V&#10;+RnIbVQ7JTDVEJTKvMaohgnJsH01J4ZhJB5LsGyv2++HkYpJf7Dbg8RsVqabFSIpQGXYYdSGY9eO&#10;4VwbPivhpm6UQ6pDsLngUew7Viv+MAXRg9XEhjHbzOOuu//K6CcAAAD//wMAUEsDBBQABgAIAAAA&#10;IQDlFfVS3gAAAAgBAAAPAAAAZHJzL2Rvd25yZXYueG1sTI/LTsMwEEX3SPyDNZXYtU7CQySNU1Ug&#10;JJbQdNHlNDaJGz+i2GkDX8+wKsuZe3TnTLmZrWFnNQbtnYB0lQBTrvFSu1bAvn5bPgMLEZ1E450S&#10;8K0CbKrbmxIL6S/uU513sWVU4kKBAroYh4Lz0HTKYlj5QTnKvvxoMdI4tlyOeKFya3iWJE/conZ0&#10;ocNBvXSq6XeTFdB/7LeoT336OP0cDviua/Nan4S4W8zbNbCo5niF4U+f1KEip6OfnAzMCFhmBArI&#10;khwYxXma3wM7EvdAG16V/P8D1S8AAAD//wMAUEsBAi0AFAAGAAgAAAAhALaDOJL+AAAA4QEAABMA&#10;AAAAAAAAAAAAAAAAAAAAAFtDb250ZW50X1R5cGVzXS54bWxQSwECLQAUAAYACAAAACEAOP0h/9YA&#10;AACUAQAACwAAAAAAAAAAAAAAAAAvAQAAX3JlbHMvLnJlbHNQSwECLQAUAAYACAAAACEAT/njtoAC&#10;AACfBAAADgAAAAAAAAAAAAAAAAAuAgAAZHJzL2Uyb0RvYy54bWxQSwECLQAUAAYACAAAACEA5RX1&#10;Ut4AAAAIAQAADwAAAAAAAAAAAAAAAADaBAAAZHJzL2Rvd25yZXYueG1sUEsFBgAAAAAEAAQA8wAA&#10;AOUFAAAAAA==&#10;" fillcolor="#9cf">
            <v:textbox>
              <w:txbxContent>
                <w:p w:rsidR="00D257A4" w:rsidRPr="00734BAB" w:rsidRDefault="00D257A4" w:rsidP="00320FA1">
                  <w:pPr>
                    <w:tabs>
                      <w:tab w:val="left" w:pos="284"/>
                    </w:tabs>
                    <w:jc w:val="both"/>
                    <w:rPr>
                      <w:sz w:val="28"/>
                      <w:szCs w:val="28"/>
                      <w:lang w:val="ru-RU"/>
                    </w:rPr>
                  </w:pPr>
                  <w:r w:rsidRPr="00734BAB">
                    <w:rPr>
                      <w:sz w:val="28"/>
                      <w:szCs w:val="28"/>
                      <w:lang w:val="ru-RU"/>
                    </w:rPr>
                    <w:t>3.      Особенности производства соли в Самарском крае.</w:t>
                  </w:r>
                </w:p>
                <w:p w:rsidR="00D257A4" w:rsidRPr="00734BAB" w:rsidRDefault="00D257A4" w:rsidP="00320FA1">
                  <w:pPr>
                    <w:pStyle w:val="Heading2"/>
                    <w:spacing w:before="0" w:after="0"/>
                    <w:jc w:val="both"/>
                    <w:rPr>
                      <w:rFonts w:ascii="Times New Roman" w:hAnsi="Times New Roman" w:cs="Times New Roman"/>
                      <w:b w:val="0"/>
                      <w:i w:val="0"/>
                      <w:lang w:val="ru-RU"/>
                    </w:rPr>
                  </w:pPr>
                  <w:r>
                    <w:rPr>
                      <w:rFonts w:ascii="Times New Roman" w:hAnsi="Times New Roman" w:cs="Times New Roman"/>
                      <w:b w:val="0"/>
                      <w:i w:val="0"/>
                      <w:lang w:val="ru-RU"/>
                    </w:rPr>
                    <w:t xml:space="preserve">       </w:t>
                  </w:r>
                  <w:r w:rsidRPr="00734BAB">
                    <w:rPr>
                      <w:rFonts w:ascii="Times New Roman" w:hAnsi="Times New Roman" w:cs="Times New Roman"/>
                      <w:b w:val="0"/>
                      <w:i w:val="0"/>
                      <w:lang w:val="ru-RU"/>
                    </w:rPr>
                    <w:t xml:space="preserve">  </w:t>
                  </w:r>
                  <w:hyperlink r:id="rId54" w:history="1">
                    <w:r w:rsidRPr="00734BAB">
                      <w:rPr>
                        <w:rStyle w:val="Hyperlink"/>
                        <w:rFonts w:ascii="Times New Roman" w:hAnsi="Times New Roman"/>
                        <w:b w:val="0"/>
                        <w:i w:val="0"/>
                      </w:rPr>
                      <w:t>https</w:t>
                    </w:r>
                    <w:r w:rsidRPr="00320FA1">
                      <w:rPr>
                        <w:rStyle w:val="Hyperlink"/>
                        <w:rFonts w:ascii="Times New Roman" w:hAnsi="Times New Roman"/>
                        <w:b w:val="0"/>
                        <w:i w:val="0"/>
                        <w:lang w:val="ru-RU"/>
                      </w:rPr>
                      <w:t>://</w:t>
                    </w:r>
                    <w:r w:rsidRPr="00734BAB">
                      <w:rPr>
                        <w:rStyle w:val="Hyperlink"/>
                        <w:rFonts w:ascii="Times New Roman" w:hAnsi="Times New Roman"/>
                        <w:b w:val="0"/>
                        <w:i w:val="0"/>
                      </w:rPr>
                      <w:t>ok</w:t>
                    </w:r>
                    <w:r w:rsidRPr="00320FA1">
                      <w:rPr>
                        <w:rStyle w:val="Hyperlink"/>
                        <w:rFonts w:ascii="Times New Roman" w:hAnsi="Times New Roman"/>
                        <w:b w:val="0"/>
                        <w:i w:val="0"/>
                        <w:lang w:val="ru-RU"/>
                      </w:rPr>
                      <w:t>.</w:t>
                    </w:r>
                    <w:r w:rsidRPr="00734BAB">
                      <w:rPr>
                        <w:rStyle w:val="Hyperlink"/>
                        <w:rFonts w:ascii="Times New Roman" w:hAnsi="Times New Roman"/>
                        <w:b w:val="0"/>
                        <w:i w:val="0"/>
                      </w:rPr>
                      <w:t>ru</w:t>
                    </w:r>
                    <w:r w:rsidRPr="00320FA1">
                      <w:rPr>
                        <w:rStyle w:val="Hyperlink"/>
                        <w:rFonts w:ascii="Times New Roman" w:hAnsi="Times New Roman"/>
                        <w:b w:val="0"/>
                        <w:i w:val="0"/>
                        <w:lang w:val="ru-RU"/>
                      </w:rPr>
                      <w:t>/</w:t>
                    </w:r>
                    <w:r w:rsidRPr="00734BAB">
                      <w:rPr>
                        <w:rStyle w:val="Hyperlink"/>
                        <w:rFonts w:ascii="Times New Roman" w:hAnsi="Times New Roman"/>
                        <w:b w:val="0"/>
                        <w:i w:val="0"/>
                      </w:rPr>
                      <w:t>video</w:t>
                    </w:r>
                    <w:r w:rsidRPr="00320FA1">
                      <w:rPr>
                        <w:rStyle w:val="Hyperlink"/>
                        <w:rFonts w:ascii="Times New Roman" w:hAnsi="Times New Roman"/>
                        <w:b w:val="0"/>
                        <w:i w:val="0"/>
                        <w:lang w:val="ru-RU"/>
                      </w:rPr>
                      <w:t>/1595264600792</w:t>
                    </w:r>
                  </w:hyperlink>
                  <w:r w:rsidRPr="00734BAB">
                    <w:rPr>
                      <w:rFonts w:ascii="Times New Roman" w:hAnsi="Times New Roman" w:cs="Times New Roman"/>
                      <w:b w:val="0"/>
                      <w:i w:val="0"/>
                      <w:lang w:val="ru-RU"/>
                    </w:rPr>
                    <w:t xml:space="preserve"> </w:t>
                  </w:r>
                </w:p>
                <w:p w:rsidR="00D257A4" w:rsidRPr="00734BAB" w:rsidRDefault="00D257A4" w:rsidP="00320FA1">
                  <w:pPr>
                    <w:rPr>
                      <w:sz w:val="28"/>
                      <w:szCs w:val="28"/>
                      <w:lang w:val="ru-RU"/>
                    </w:rPr>
                  </w:pPr>
                  <w:r>
                    <w:rPr>
                      <w:sz w:val="28"/>
                      <w:szCs w:val="28"/>
                      <w:lang w:val="ru-RU"/>
                    </w:rPr>
                    <w:t xml:space="preserve">         </w:t>
                  </w:r>
                  <w:r w:rsidRPr="00734BAB">
                    <w:rPr>
                      <w:sz w:val="28"/>
                      <w:szCs w:val="28"/>
                      <w:lang w:val="ru-RU"/>
                    </w:rPr>
                    <w:t>Заготовка дров</w:t>
                  </w:r>
                </w:p>
                <w:p w:rsidR="00D257A4" w:rsidRPr="0087162B" w:rsidRDefault="00D257A4" w:rsidP="00320FA1">
                  <w:pPr>
                    <w:tabs>
                      <w:tab w:val="left" w:pos="284"/>
                    </w:tabs>
                    <w:ind w:left="567" w:hanging="567"/>
                    <w:jc w:val="both"/>
                    <w:rPr>
                      <w:lang w:val="ru-RU"/>
                    </w:rPr>
                  </w:pPr>
                </w:p>
              </w:txbxContent>
            </v:textbox>
          </v:shape>
        </w:pict>
      </w:r>
    </w:p>
    <w:p w:rsidR="00D257A4" w:rsidRDefault="00D257A4" w:rsidP="00320FA1">
      <w:pPr>
        <w:spacing w:line="360" w:lineRule="auto"/>
        <w:rPr>
          <w:sz w:val="28"/>
          <w:szCs w:val="28"/>
          <w:lang w:val="ru-RU"/>
        </w:rPr>
      </w:pPr>
    </w:p>
    <w:p w:rsidR="00D257A4" w:rsidRDefault="00D257A4" w:rsidP="00320FA1">
      <w:pPr>
        <w:spacing w:line="360" w:lineRule="auto"/>
        <w:rPr>
          <w:sz w:val="28"/>
          <w:szCs w:val="28"/>
          <w:lang w:val="ru-RU"/>
        </w:rPr>
      </w:pPr>
    </w:p>
    <w:p w:rsidR="00D257A4" w:rsidRDefault="00D257A4" w:rsidP="00320FA1">
      <w:pPr>
        <w:spacing w:line="360" w:lineRule="auto"/>
        <w:rPr>
          <w:sz w:val="28"/>
          <w:szCs w:val="28"/>
          <w:lang w:val="ru-RU"/>
        </w:rPr>
      </w:pPr>
      <w:r>
        <w:rPr>
          <w:noProof/>
          <w:lang w:val="ru-RU" w:eastAsia="ru-RU"/>
        </w:rPr>
        <w:pict>
          <v:line id="Прямая соединительная линия 244" o:spid="_x0000_s1047" style="position:absolute;z-index:251673600;visibility:visible" from="27pt,6.25pt" to="27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ITwIAAFsEAAAOAAAAZHJzL2Uyb0RvYy54bWysVM1uEzEQviPxDpbv6WbDNm1X3VQom3Ap&#10;UKnlARzbm7Xw2pbtZhMhJOgZqY/AK3AAqVKBZ9i8EWPnRy1cECIHZzye+fzNzOc9PVs2Ei24dUKr&#10;AqcHfYy4opoJNS/wm6tp7xgj54liRGrFC7ziDp+Nnj45bU3OB7rWknGLAES5vDUFrr03eZI4WvOG&#10;uANtuILDStuGeNjaecIsaQG9kcmg3x8mrbbMWE25c+AtN4d4FPGrilP/uqoc90gWGLj5uNq4zsKa&#10;jE5JPrfE1IJuaZB/YNEQoeDSPVRJPEHXVvwB1QhqtdOVP6C6SXRVCcpjDVBN2v+tmsuaGB5rgeY4&#10;s2+T+3+w9NXiwiLBCjzIMowUaWBI3ef1h/Vt9737sr5F64/dz+5b97W76350d+sbsO/Xn8AOh939&#10;1n2LQj50szUuB9CxurChH3SpLs25pm8dUnpcEzXnsaqrlYGL0pCRPEoJG2eA06x9qRnEkGuvY2uX&#10;lW0CJDQNLeMEV/sJ8qVHdOOk4D0agjbicBOS7/KMdf4F1w0KRoGlUKG3JCeLc+cDD5LvQoJb6amQ&#10;MupDKtQW+ORwcBgTnJaChcMQ5ux8NpYWLUhQWPzFouDkYZjV14pFsJoTNtnangi5seFyqQIeVAJ0&#10;ttZGQu9O+ieT48lx1ssGw0kv65dl7/l0nPWG0/TosHxWjsdl+j5QS7O8FoxxFdjt5JxmfyeX7cPa&#10;CHEv6H0bksfosV9AdvcfScdRhultdDDTbHVhdyMGBcfg7WsLT+ThHuyH34TRLwAAAP//AwBQSwME&#10;FAAGAAgAAAAhABN8FdPYAAAABwEAAA8AAABkcnMvZG93bnJldi54bWxMjk1PwkAQhu8m/IfNmHgh&#10;sLVGgrVbQtTevAgar0N3bBu7s6W7QPXXO3LR0+T9yDtPvhpdp440hNazget5Aoq48rbl2sDrtpwt&#10;QYWIbLHzTAa+KMCqmFzkmFl/4hc6bmKtZIRDhgaaGPtM61A15DDMfU8s2YcfHEaRQ63tgCcZd51O&#10;k2ShHbYsHxrs6aGh6nNzcAZC+Ub78ntaTZP3m9pTun98fkJjri7H9T2oSGP8K8MvvqBDIUw7f2Ab&#10;VGfg9k7Io/hyJD7LnchUDF3k+j9/8QMAAP//AwBQSwECLQAUAAYACAAAACEAtoM4kv4AAADhAQAA&#10;EwAAAAAAAAAAAAAAAAAAAAAAW0NvbnRlbnRfVHlwZXNdLnhtbFBLAQItABQABgAIAAAAIQA4/SH/&#10;1gAAAJQBAAALAAAAAAAAAAAAAAAAAC8BAABfcmVscy8ucmVsc1BLAQItABQABgAIAAAAIQB/wBLI&#10;TwIAAFsEAAAOAAAAAAAAAAAAAAAAAC4CAABkcnMvZTJvRG9jLnhtbFBLAQItABQABgAIAAAAIQAT&#10;fBXT2AAAAAcBAAAPAAAAAAAAAAAAAAAAAKkEAABkcnMvZG93bnJldi54bWxQSwUGAAAAAAQABADz&#10;AAAArgUAAAAA&#10;"/>
        </w:pict>
      </w:r>
      <w:r>
        <w:rPr>
          <w:noProof/>
          <w:lang w:val="ru-RU" w:eastAsia="ru-RU"/>
        </w:rPr>
        <w:pict>
          <v:shape id="Блок-схема: альтернативный процесс 243" o:spid="_x0000_s1048" type="#_x0000_t176" style="position:absolute;margin-left:0;margin-top:6.25pt;width:459.75pt;height:60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2lggIAAJ8EAAAOAAAAZHJzL2Uyb0RvYy54bWysVNFu0zAUfUfiHyy/b2m6dsuipdO0UYQ0&#10;YNLgA9zEaSwc29hu0/HEkOAFXviTCWkSMDZ+wfkjrp2u60DiAfES3etrH597jm/29hc1R3OqDZMi&#10;w/FmDyMqclkwMc3wyxfjjQQjY4koCJeCZviMGrw/evhgr1Ep7ctK8oJqBCDCpI3KcGWtSqPI5BWt&#10;idmUigoollLXxEKqp1GhSQPoNY/6vd521EhdKC1zagysHnVFPAr4ZUlz+7wsDbWIZxi42fDV4Tvx&#10;32i0R9KpJqpi+ZIG+QcWNWECLl1BHRFL0EyzP6BqlmtpZGk3c1lHsixZTkMP0E3c+62b04ooGnoB&#10;cYxayWT+H2z+bH6iESsy3B9sYSRIDSa5z+7K3bjvG+15+95duh/uIkXuwl21n9p37rJ9667dBURf&#10;3Rd33X5035D7CYs37QconrfnyGOBso0yKVxwqk6018aoY5m/MkjIw4qIKT3QWjYVJQX0E/v90b0D&#10;PjFwFE2ap7IAWmRmZRB5UeraA4J8aBG8PFt5SRcW5bA4TLaSpD/EKIfazja8lWB2RNLb00ob+5jK&#10;GvkgwyWXDfDS9oBbqgWx9KR7VuFKMj821lMk6e250JLkrBgzzkOip5NDrtGcwGMbj5M46bqCzte3&#10;cYGaDO8OgdzfIYDyHet7EDUDioizOsPJahNJvZaPRBHetCWMdzFQ5mIprtez88UuJovge9y/tWoi&#10;izOQW8tuSmCqIaikfoNRAxOSYfN6RjTFiD8RYNluPBj4kQrJYLjTh0SvVybrFSJygMqwxagLD203&#10;hjOl2bSCm+Igh5AHYHPJgtj+CXSslvxhCoIHy4n1Y7aeh113/5XRLwAAAP//AwBQSwMEFAAGAAgA&#10;AAAhAHHH8GLZAAAABwEAAA8AAABkcnMvZG93bnJldi54bWxMjk1PwzAMhu9I+w+RJ3Hb0g8JsdJ0&#10;mibBfQMOu2WNaaM2Tmmytf33mBPcbL+PXj/lfna9uOMYrCcF6TYBgVR7Y6lR8PH+unkGEaImo3tP&#10;qGDBAPtq9VDqwviJTng/x0ZwCYVCK2hjHAopQ92i02HrByTOvvzodOR1bKQZ9cTlrpdZkjxJpy3x&#10;h1YPeGyx7s43p+Ayf+Z2oS6dLeanxR4Pb933pNTjej68gIg4xz8YfvVZHSp2uvobmSB6BZuMQQV5&#10;DoLTXbrj4cpYxhdZlfK/f/UDAAD//wMAUEsBAi0AFAAGAAgAAAAhALaDOJL+AAAA4QEAABMAAAAA&#10;AAAAAAAAAAAAAAAAAFtDb250ZW50X1R5cGVzXS54bWxQSwECLQAUAAYACAAAACEAOP0h/9YAAACU&#10;AQAACwAAAAAAAAAAAAAAAAAvAQAAX3JlbHMvLnJlbHNQSwECLQAUAAYACAAAACEAfkQtpYICAACf&#10;BAAADgAAAAAAAAAAAAAAAAAuAgAAZHJzL2Uyb0RvYy54bWxQSwECLQAUAAYACAAAACEAccfwYtkA&#10;AAAHAQAADwAAAAAAAAAAAAAAAADcBAAAZHJzL2Rvd25yZXYueG1sUEsFBgAAAAAEAAQA8wAAAOIF&#10;AAAAAA==&#10;" fillcolor="#ff8181">
            <v:textbox>
              <w:txbxContent>
                <w:p w:rsidR="00D257A4" w:rsidRPr="0087162B" w:rsidRDefault="00D257A4" w:rsidP="00320FA1">
                  <w:pPr>
                    <w:tabs>
                      <w:tab w:val="left" w:pos="284"/>
                    </w:tabs>
                    <w:jc w:val="both"/>
                    <w:rPr>
                      <w:lang w:val="ru-RU"/>
                    </w:rPr>
                  </w:pPr>
                  <w:r>
                    <w:rPr>
                      <w:lang w:val="ru-RU"/>
                    </w:rPr>
                    <w:t>4</w:t>
                  </w:r>
                  <w:r w:rsidRPr="0087162B">
                    <w:rPr>
                      <w:lang w:val="ru-RU"/>
                    </w:rPr>
                    <w:t xml:space="preserve">. </w:t>
                  </w:r>
                  <w:r>
                    <w:rPr>
                      <w:lang w:val="ru-RU"/>
                    </w:rPr>
                    <w:t xml:space="preserve">    </w:t>
                  </w:r>
                  <w:r w:rsidRPr="00734BAB">
                    <w:rPr>
                      <w:sz w:val="28"/>
                      <w:szCs w:val="28"/>
                      <w:lang w:val="ru-RU"/>
                    </w:rPr>
                    <w:t>Необходимость ремонта</w:t>
                  </w:r>
                </w:p>
              </w:txbxContent>
            </v:textbox>
          </v:shape>
        </w:pict>
      </w:r>
    </w:p>
    <w:p w:rsidR="00D257A4" w:rsidRDefault="00D257A4" w:rsidP="00320FA1">
      <w:pPr>
        <w:spacing w:line="360" w:lineRule="auto"/>
        <w:rPr>
          <w:sz w:val="28"/>
          <w:szCs w:val="28"/>
          <w:lang w:val="ru-RU"/>
        </w:rPr>
      </w:pPr>
    </w:p>
    <w:p w:rsidR="00D257A4" w:rsidRDefault="00D257A4" w:rsidP="00320FA1">
      <w:pPr>
        <w:spacing w:line="360" w:lineRule="auto"/>
        <w:rPr>
          <w:sz w:val="28"/>
          <w:szCs w:val="28"/>
          <w:lang w:val="ru-RU"/>
        </w:rPr>
      </w:pPr>
    </w:p>
    <w:p w:rsidR="00D257A4" w:rsidRDefault="00D257A4" w:rsidP="00320FA1">
      <w:pPr>
        <w:spacing w:line="360" w:lineRule="auto"/>
        <w:rPr>
          <w:sz w:val="28"/>
          <w:szCs w:val="28"/>
          <w:lang w:val="ru-RU"/>
        </w:rPr>
      </w:pPr>
    </w:p>
    <w:p w:rsidR="00D257A4" w:rsidRDefault="00D257A4" w:rsidP="00320FA1">
      <w:pPr>
        <w:spacing w:line="360" w:lineRule="auto"/>
        <w:rPr>
          <w:sz w:val="28"/>
          <w:szCs w:val="28"/>
          <w:lang w:val="ru-RU"/>
        </w:rPr>
      </w:pPr>
      <w:r>
        <w:rPr>
          <w:noProof/>
          <w:lang w:val="ru-RU" w:eastAsia="ru-RU"/>
        </w:rPr>
        <w:pict>
          <v:line id="Прямая соединительная линия 242" o:spid="_x0000_s1049" style="position:absolute;z-index:251675648;visibility:visible" from="26.15pt,-17.55pt" to="26.1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VmTwIAAFsEAAAOAAAAZHJzL2Uyb0RvYy54bWysVM1uEzEQviPxDpbv6WbDNm1X3VQom3Ap&#10;UKnlARzbm7Xw2pbtZhMhJOgZqY/AK3AAqVKBZ9i8EWPnRy1cECIHZzye+fzNzOc9PVs2Ei24dUKr&#10;AqcHfYy4opoJNS/wm6tp7xgj54liRGrFC7ziDp+Nnj45bU3OB7rWknGLAES5vDUFrr03eZI4WvOG&#10;uANtuILDStuGeNjaecIsaQG9kcmg3x8mrbbMWE25c+AtN4d4FPGrilP/uqoc90gWGLj5uNq4zsKa&#10;jE5JPrfE1IJuaZB/YNEQoeDSPVRJPEHXVvwB1QhqtdOVP6C6SXRVCcpjDVBN2v+tmsuaGB5rgeY4&#10;s2+T+3+w9NXiwiLBCjzIBhgp0sCQus/rD+vb7nv3ZX2L1h+7n9237mt31/3o7tY3YN+vP4EdDrv7&#10;rfsWhXzoZmtcDqBjdWFDP+hSXZpzTd86pPS4JmrOY1VXKwMXpSEjeZQSNs4Ap1n7UjOIIddex9Yu&#10;K9sESGgaWsYJrvYT5EuP6MZJwXs0BG3E4SYk3+UZ6/wLrhsUjAJLoUJvSU4W584HHiTfhQS30lMh&#10;ZdSHVKgt8Mnh4DAmOC0FC4chzNn5bCwtWpCgsPiLRcHJwzCrrxWLYDUnbLK1PRFyY8PlUgU8qATo&#10;bK2NhN6d9E8mx5PjrJcNhpNe1i/L3vPpOOsNp+nRYfmsHI/L9H2glmZ5LRjjKrDbyTnN/k4u24e1&#10;EeJe0Ps2JI/RY7+A7O4/ko6jDNPb6GCm2erC7kYMCo7B29cWnsjDPdgPvwmjXwAAAP//AwBQSwME&#10;FAAGAAgAAAAhANmST+vdAAAACAEAAA8AAABkcnMvZG93bnJldi54bWxMj7FOw0AMhnck3uFkJJaq&#10;vTShVQlxKgRkY2mhYnUTk0TkfGnu2gaenoMFRtuffn9/th5Np048uNYKwnwWgWIpbdVKjfD6UkxX&#10;oJwnqaizwgif7GCdX15klFb2LBs+bX2tQoi4lBAa7/tUa1c2bMjNbM8Sbu92MOTDONS6Gugcwk2n&#10;4yhaakOthA8N9fzQcPmxPRoEV+z4UHxNykn0ltSW48Pj8xMhXl+N93egPI/+D4Yf/aAOeXDa26NU&#10;TnUIizgJJMI0WcxBBeB3sUdY3dyCzjP9v0D+DQAA//8DAFBLAQItABQABgAIAAAAIQC2gziS/gAA&#10;AOEBAAATAAAAAAAAAAAAAAAAAAAAAABbQ29udGVudF9UeXBlc10ueG1sUEsBAi0AFAAGAAgAAAAh&#10;ADj9If/WAAAAlAEAAAsAAAAAAAAAAAAAAAAALwEAAF9yZWxzLy5yZWxzUEsBAi0AFAAGAAgAAAAh&#10;ADUbFWZPAgAAWwQAAA4AAAAAAAAAAAAAAAAALgIAAGRycy9lMm9Eb2MueG1sUEsBAi0AFAAGAAgA&#10;AAAhANmST+vdAAAACAEAAA8AAAAAAAAAAAAAAAAAqQQAAGRycy9kb3ducmV2LnhtbFBLBQYAAAAA&#10;BAAEAPMAAACzBQAAAAA=&#10;"/>
        </w:pict>
      </w:r>
      <w:r>
        <w:rPr>
          <w:noProof/>
          <w:lang w:val="ru-RU" w:eastAsia="ru-RU"/>
        </w:rPr>
        <w:pict>
          <v:shape id="Блок-схема: альтернативный процесс 241" o:spid="_x0000_s1050" type="#_x0000_t176" style="position:absolute;margin-left:-3.85pt;margin-top:-17.55pt;width:459.75pt;height:60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8nggIAAJ8EAAAOAAAAZHJzL2Uyb0RvYy54bWysVMFuEzEQvSPxD5bv7SZp0iarbqooJQip&#10;QKXCBzheb9bCaxvbyaacKBJc4MKfVEiVgNLyC94/YtabpClIHBCX1YzH8+bNG88eHi0LgRbMWK5k&#10;gtu7LYyYpCrlcpbgly8mO32MrCMyJUJJluBzZvHR8OGDw1LHrKNyJVJmEIBIG5c6wblzOo4iS3NW&#10;ELurNJMQzJQpiAPXzKLUkBLQCxF1Wq39qFQm1UZRZi2cHjdBPAz4Wcaoe55lljkkEgzcXPia8J3W&#10;32h4SOKZITrndEWD/AOLgnAJRTdQx8QRNDf8D6iCU6OsytwuVUWksoxTFnqAbtqt37o5y4lmoRcQ&#10;x+qNTPb/wdJni1ODeJrgTreNkSQFDMl/9tf+1n/fqS6q9/7K//CXMfKX/rr6VL3zV9Vbf+Mvwfrq&#10;v/ib6qP/hvxPOLytPkDworpANRYoW2obQ4EzfWpqbaw+UfSVRVKNcyJnbGSMKnNGUugn3I/uJdSO&#10;hVQ0LZ+qFGiRuVNB5GVmihoQ5EPLMMvzzSzZ0iEKh73+Xr/f6WFEIXawD28lDDsi8TpbG+seM1Wg&#10;2khwJlQJvIwbCceMJI6dNs8qlCSLE+ugJchf54WWlODphAsRHDObjoVBCwKPbTweDCaTWgVIsdvX&#10;hERlggc9IPd3CKB8x/oeRMGBIhK8SHB/c4nEtZaPZBretCNcNDbUFxJorPVs5uKW02WYe3tvPaqp&#10;Ss9BbqOaLYGtBiNX5g1GJWxIgu3rOTEMI/FEwsgG7W63XqngdHsHHXDMdmS6HSGSAlSCHUaNOXbN&#10;Gs614bMcKrWDHFKNYMwZD2LXlBtWK/6wBUHQ1cbWa7bth1t3/5XhLwAAAP//AwBQSwMEFAAGAAgA&#10;AAAhAGvykuHeAAAACQEAAA8AAABkcnMvZG93bnJldi54bWxMj8FOwzAMhu9IvENkJC5oS9t1bC1N&#10;pwnBdRKFB8ga00Y0TtVkW+HpMSd2six/+v391W52gzjjFKwnBekyAYHUemOpU/Dx/rrYgghRk9GD&#10;J1TwjQF29e1NpUvjL/SG5yZ2gkMolFpBH+NYShnaHp0OSz8i8e3TT05HXqdOmklfONwNMkuSR+m0&#10;Jf7Q6xGfe2y/mpNTYPMkX6+abH4psvywdz8PtqGDUvd38/4JRMQ5/sPwp8/qULPT0Z/IBDEoWGw2&#10;TPJcrVMQDBRpyl2OCrZ5AbKu5HWD+hcAAP//AwBQSwECLQAUAAYACAAAACEAtoM4kv4AAADhAQAA&#10;EwAAAAAAAAAAAAAAAAAAAAAAW0NvbnRlbnRfVHlwZXNdLnhtbFBLAQItABQABgAIAAAAIQA4/SH/&#10;1gAAAJQBAAALAAAAAAAAAAAAAAAAAC8BAABfcmVscy8ucmVsc1BLAQItABQABgAIAAAAIQBLQM8n&#10;ggIAAJ8EAAAOAAAAAAAAAAAAAAAAAC4CAABkcnMvZTJvRG9jLnhtbFBLAQItABQABgAIAAAAIQBr&#10;8pLh3gAAAAkBAAAPAAAAAAAAAAAAAAAAANwEAABkcnMvZG93bnJldi54bWxQSwUGAAAAAAQABADz&#10;AAAA5wUAAAAA&#10;" fillcolor="#c9f">
            <v:textbox>
              <w:txbxContent>
                <w:p w:rsidR="00D257A4" w:rsidRPr="0087162B" w:rsidRDefault="00D257A4" w:rsidP="00320FA1">
                  <w:pPr>
                    <w:tabs>
                      <w:tab w:val="left" w:pos="284"/>
                    </w:tabs>
                    <w:ind w:left="567" w:hanging="567"/>
                    <w:jc w:val="both"/>
                    <w:rPr>
                      <w:lang w:val="ru-RU"/>
                    </w:rPr>
                  </w:pPr>
                  <w:r>
                    <w:rPr>
                      <w:lang w:val="ru-RU"/>
                    </w:rPr>
                    <w:t xml:space="preserve"> 5</w:t>
                  </w:r>
                  <w:r w:rsidRPr="0087162B">
                    <w:rPr>
                      <w:lang w:val="ru-RU"/>
                    </w:rPr>
                    <w:t xml:space="preserve">. </w:t>
                  </w:r>
                  <w:r>
                    <w:rPr>
                      <w:lang w:val="ru-RU"/>
                    </w:rPr>
                    <w:t xml:space="preserve">    </w:t>
                  </w:r>
                  <w:r>
                    <w:rPr>
                      <w:sz w:val="28"/>
                      <w:szCs w:val="28"/>
                      <w:lang w:val="ru-RU"/>
                    </w:rPr>
                    <w:t>Особенности труда людей</w:t>
                  </w:r>
                </w:p>
              </w:txbxContent>
            </v:textbox>
          </v:shape>
        </w:pict>
      </w:r>
    </w:p>
    <w:p w:rsidR="00D257A4" w:rsidRDefault="00D257A4" w:rsidP="00320FA1">
      <w:pPr>
        <w:spacing w:line="360" w:lineRule="auto"/>
        <w:rPr>
          <w:sz w:val="28"/>
          <w:szCs w:val="28"/>
          <w:lang w:val="ru-RU"/>
        </w:rPr>
      </w:pPr>
    </w:p>
    <w:p w:rsidR="00D257A4" w:rsidRDefault="00D257A4" w:rsidP="00320FA1">
      <w:pPr>
        <w:pStyle w:val="Heading2"/>
        <w:jc w:val="center"/>
        <w:rPr>
          <w:sz w:val="48"/>
          <w:szCs w:val="48"/>
          <w:lang w:val="ru-RU"/>
        </w:rPr>
      </w:pPr>
      <w:r>
        <w:rPr>
          <w:noProof/>
          <w:lang w:val="ru-RU" w:eastAsia="ru-RU"/>
        </w:rPr>
        <w:pict>
          <v:line id="Прямая соединительная линия 240" o:spid="_x0000_s1051" style="position:absolute;left:0;text-align:left;z-index:251677696;visibility:visible" from="25.4pt,34.65pt" to="25.4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i1TgIAAFsEAAAOAAAAZHJzL2Uyb0RvYy54bWysVM1uEzEQviPxDtbe082GTZquuqlQNuFS&#10;IFLLAzi2N2vhtS3bzSZCSNAzUh6BV+AAUqUCz7B5I8bOj1q4IEQOzng88/mbmc97frGqBVoyY7mS&#10;eZScdCPEJFGUy0UevbmedoYRsg5LioWSLI/WzEYXo6dPzhudsZ6qlKDMIACRNmt0HlXO6SyOLalY&#10;je2J0kzCYalMjR1szSKmBjeAXou41+0O4kYZqo0izFrwFrvDaBTwy5IR97osLXNI5BFwc2E1YZ37&#10;NR6d42xhsK442dPA/8CixlzCpUeoAjuMbgz/A6rmxCirSndCVB2rsuSEhRqgmqT7WzVXFdYs1ALN&#10;sfrYJvv/YMmr5cwgTvOol0J/JK5hSO3n7Yftpv3eftlu0PZj+7P91n5t79of7d32Fuz77Sew/WF7&#10;v3dvkM+HbjbaZgA6ljPj+0FW8kpfKvLWIqnGFZYLFqq6Xmu4KPEZ8aMUv7EaOM2bl4pCDL5xKrR2&#10;VZraQ0LT0CpMcH2cIFs5RHZOAt7TAWgj0IlxdsjTxroXTNXIG3kkuPS9xRleXlrneeDsEOLdUk25&#10;EEEfQqImj876vX5IsEpw6g99mDWL+VgYtMReYeEXioKTh2FG3UgawCqG6WRvO8zFzobLhfR4UAnQ&#10;2Vs7Cb07655NhpNh2kl7g0kn7RZF5/l0nHYG0+S0XzwrxuMiee+pJWlWcUqZ9OwOck7Sv5PL/mHt&#10;hHgU9LEN8WP00C8ge/gPpMMo/fR2Opgrup6Zw4hBwSF4/9r8E3m4B/vhN2H0CwAA//8DAFBLAwQU&#10;AAYACAAAACEA41XIE9sAAAAIAQAADwAAAGRycy9kb3ducmV2LnhtbEyPwU7DMBBE70j8g7VIXKrW&#10;phVVCXEqBOTGhULFdRsvSUS8TmO3DXw9Cxc4zs5o9k2+Hn2njjTENrCFq5kBRVwF13Jt4fWlnK5A&#10;xYTssAtMFj4pwro4P8sxc+HEz3TcpFpJCccMLTQp9ZnWsWrIY5yFnli89zB4TCKHWrsBT1LuOz03&#10;Zqk9tiwfGuzpvqHqY3PwFmK5pX35Nakm5m1RB5rvH54e0drLi/HuFlSiMf2F4Qdf0KEQpl04sIuq&#10;s3BthDxZWN4sQIn/q3eSW8lBF7n+P6D4BgAA//8DAFBLAQItABQABgAIAAAAIQC2gziS/gAAAOEB&#10;AAATAAAAAAAAAAAAAAAAAAAAAABbQ29udGVudF9UeXBlc10ueG1sUEsBAi0AFAAGAAgAAAAhADj9&#10;If/WAAAAlAEAAAsAAAAAAAAAAAAAAAAALwEAAF9yZWxzLy5yZWxzUEsBAi0AFAAGAAgAAAAhAMyv&#10;OLVOAgAAWwQAAA4AAAAAAAAAAAAAAAAALgIAAGRycy9lMm9Eb2MueG1sUEsBAi0AFAAGAAgAAAAh&#10;AONVyBPbAAAACAEAAA8AAAAAAAAAAAAAAAAAqAQAAGRycy9kb3ducmV2LnhtbFBLBQYAAAAABAAE&#10;APMAAACwBQAAAAA=&#10;"/>
        </w:pict>
      </w:r>
      <w:r>
        <w:rPr>
          <w:noProof/>
          <w:lang w:val="ru-RU" w:eastAsia="ru-RU"/>
        </w:rPr>
        <w:pict>
          <v:shape id="Блок-схема: альтернативный процесс 239" o:spid="_x0000_s1052" type="#_x0000_t176" style="position:absolute;left:0;text-align:left;margin-left:-3.85pt;margin-top:33.9pt;width:459.75pt;height:60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lggwIAAJ8EAAAOAAAAZHJzL2Uyb0RvYy54bWysVNFu0zAUfUfiHyy/b2m7dsuiptPYGEIa&#10;MGnwAa7jNBaOHWy36XjakOAFXviTCWkSMDZ+wfkjrp2260DiAfES3etrH597jm+Ge/NSoBnThiuZ&#10;4u5mByMmqcq4nKT41cujjRgjY4nMiFCSpfiMGbw3evhgWFcJ66lCiYxpBCDSJHWV4sLaKokiQwtW&#10;ErOpKiahmCtdEgupnkSZJjWglyLqdTrbUa10VmlFmTGwetgW8Sjg5zmj9kWeG2aRSDFws+Grw3fs&#10;v9FoSJKJJlXB6YIG+QcWJeESLl1BHRJL0FTzP6BKTrUyKrebVJWRynNOWegBuul2fuvmtCAVC72A&#10;OKZayWT+Hyx9PjvRiGcp7m3tYiRJCSa5z+7a3brvG81F895duR/uMkHu0l03n5p37qo5dzfuEqKv&#10;7ou7aT66b8j9hMXb5gMUL5oL5LFA2boyCVxwWp1or42pjhV9bZBUBwWRE7avtaoLRjLop+v3R/cO&#10;+MTAUTSun6kMaJGpVUHkea5LDwjyoXnw8mzlJZtbRGFxEG/FcW+AEYXazja8lWB2RJLl6Uob+4Sp&#10;EvkgxblQNfDSdl9YpiWx7KR9VuFKMjs21lMkyfJcaEkJnh1xIUKiJ+MDodGMwGM7jB914jh0BZ2v&#10;bxMS1SneHQC5v0MA5TvW9yBKDhSR4GWK49UmkngtH8ssvGlLuGhjoCzkQlyvZ+uLnY/nwfduf2nV&#10;WGVnILdW7ZTAVENQKP0WoxomJMXmzZRohpF4KsGy3W6/70cqJP3BTg8SvV4Zr1eIpACVYotRGx7Y&#10;dgynleaTAm7qBjmk2gebcx7E9k+gZbXgD1MQPFhMrB+z9TzsuvuvjH4BAAD//wMAUEsDBBQABgAI&#10;AAAAIQBjjNfz3wAAAAkBAAAPAAAAZHJzL2Rvd25yZXYueG1sTI/NTsNADITvSLzDykhcULsJh6YN&#10;2VQIiR4QB0j5ubpZk0RkvVF206ZvjznBzfaMxt8U29n16khj6DwbSJcJKOLa244bA2/7x8UaVIjI&#10;FnvPZOBMAbbl5UWBufUnfqVjFRslIRxyNNDGOORah7olh2HpB2LRvvzoMMo6NtqOeJJw1+vbJFlp&#10;hx3LhxYHemip/q4mZ+DzPcVu3+JueNo8v9x87Kp6smdjrq/m+ztQkeb4Z4ZffEGHUpgOfmIbVG9g&#10;kWXiNLDKpIHomzSV4SDGtVx0Wej/DcofAAAA//8DAFBLAQItABQABgAIAAAAIQC2gziS/gAAAOEB&#10;AAATAAAAAAAAAAAAAAAAAAAAAABbQ29udGVudF9UeXBlc10ueG1sUEsBAi0AFAAGAAgAAAAhADj9&#10;If/WAAAAlAEAAAsAAAAAAAAAAAAAAAAALwEAAF9yZWxzLy5yZWxzUEsBAi0AFAAGAAgAAAAhALDx&#10;aWCDAgAAnwQAAA4AAAAAAAAAAAAAAAAALgIAAGRycy9lMm9Eb2MueG1sUEsBAi0AFAAGAAgAAAAh&#10;AGOM1/PfAAAACQEAAA8AAAAAAAAAAAAAAAAA3QQAAGRycy9kb3ducmV2LnhtbFBLBQYAAAAABAAE&#10;APMAAADpBQAAAAA=&#10;" fillcolor="#d8b088">
            <v:textbox>
              <w:txbxContent>
                <w:p w:rsidR="00D257A4" w:rsidRPr="0087162B" w:rsidRDefault="00D257A4" w:rsidP="00320FA1">
                  <w:pPr>
                    <w:tabs>
                      <w:tab w:val="left" w:pos="284"/>
                    </w:tabs>
                    <w:ind w:left="567" w:hanging="567"/>
                    <w:jc w:val="both"/>
                    <w:rPr>
                      <w:lang w:val="ru-RU"/>
                    </w:rPr>
                  </w:pPr>
                  <w:r>
                    <w:rPr>
                      <w:lang w:val="ru-RU"/>
                    </w:rPr>
                    <w:t xml:space="preserve"> 6</w:t>
                  </w:r>
                  <w:r w:rsidRPr="0087162B">
                    <w:rPr>
                      <w:lang w:val="ru-RU"/>
                    </w:rPr>
                    <w:t xml:space="preserve">. </w:t>
                  </w:r>
                  <w:r>
                    <w:rPr>
                      <w:lang w:val="ru-RU"/>
                    </w:rPr>
                    <w:t xml:space="preserve">    </w:t>
                  </w:r>
                  <w:r>
                    <w:rPr>
                      <w:sz w:val="28"/>
                      <w:szCs w:val="28"/>
                      <w:lang w:val="ru-RU"/>
                    </w:rPr>
                    <w:t>Судьба солеварения в Самарском крае</w:t>
                  </w:r>
                </w:p>
              </w:txbxContent>
            </v:textbox>
          </v:shape>
        </w:pict>
      </w:r>
    </w:p>
    <w:p w:rsidR="00D257A4" w:rsidRPr="0021400F" w:rsidRDefault="00D257A4" w:rsidP="00320FA1">
      <w:pPr>
        <w:rPr>
          <w:lang w:val="ru-RU"/>
        </w:rPr>
      </w:pPr>
    </w:p>
    <w:p w:rsidR="00D257A4" w:rsidRPr="0021400F" w:rsidRDefault="00D257A4" w:rsidP="00320FA1">
      <w:pPr>
        <w:rPr>
          <w:lang w:val="ru-RU"/>
        </w:rPr>
      </w:pPr>
    </w:p>
    <w:p w:rsidR="00D257A4" w:rsidRPr="0021400F" w:rsidRDefault="00D257A4" w:rsidP="00320FA1">
      <w:pPr>
        <w:rPr>
          <w:lang w:val="ru-RU"/>
        </w:rPr>
      </w:pPr>
    </w:p>
    <w:p w:rsidR="00D257A4" w:rsidRPr="0021400F" w:rsidRDefault="00D257A4" w:rsidP="00320FA1">
      <w:pPr>
        <w:rPr>
          <w:lang w:val="ru-RU"/>
        </w:rPr>
      </w:pPr>
    </w:p>
    <w:p w:rsidR="00D257A4" w:rsidRDefault="00D257A4" w:rsidP="00320FA1">
      <w:pPr>
        <w:pStyle w:val="Heading2"/>
        <w:tabs>
          <w:tab w:val="left" w:pos="0"/>
        </w:tabs>
        <w:spacing w:line="360" w:lineRule="auto"/>
        <w:rPr>
          <w:rFonts w:ascii="Times New Roman" w:hAnsi="Times New Roman" w:cs="Times New Roman"/>
          <w:b w:val="0"/>
          <w:i w:val="0"/>
          <w:lang w:val="ru-RU"/>
        </w:rPr>
      </w:pPr>
      <w:r w:rsidRPr="00CB5A81">
        <w:rPr>
          <w:rFonts w:ascii="Times New Roman" w:hAnsi="Times New Roman" w:cs="Times New Roman"/>
          <w:b w:val="0"/>
          <w:noProof/>
          <w:color w:val="auto"/>
          <w:lang w:val="ru-RU" w:eastAsia="ru-RU"/>
        </w:rPr>
        <w:pict>
          <v:shape id="Рисунок 39" o:spid="_x0000_i1057" type="#_x0000_t75" alt="depositphotos_164257224-stock-illustration-education-colored-icons-2" style="width:45.75pt;height:54pt;visibility:visible">
            <v:imagedata r:id="rId37" o:title="" croptop="27396f" cropbottom="27878f" cropleft="51477f" cropright="4902f"/>
          </v:shape>
        </w:pict>
      </w:r>
      <w:r w:rsidRPr="0021400F">
        <w:rPr>
          <w:rFonts w:ascii="Times New Roman" w:hAnsi="Times New Roman" w:cs="Times New Roman"/>
          <w:b w:val="0"/>
          <w:lang w:val="ru-RU"/>
        </w:rPr>
        <w:t xml:space="preserve">3. Составьте подобную схему </w:t>
      </w:r>
      <w:r>
        <w:rPr>
          <w:rFonts w:ascii="Times New Roman" w:hAnsi="Times New Roman" w:cs="Times New Roman"/>
          <w:b w:val="0"/>
          <w:lang w:val="ru-RU"/>
        </w:rPr>
        <w:t xml:space="preserve">(п.2) </w:t>
      </w:r>
      <w:r w:rsidRPr="0021400F">
        <w:rPr>
          <w:rFonts w:ascii="Times New Roman" w:hAnsi="Times New Roman" w:cs="Times New Roman"/>
          <w:b w:val="0"/>
          <w:lang w:val="ru-RU"/>
        </w:rPr>
        <w:t>по добыче серы в Самарском крае</w:t>
      </w:r>
      <w:r w:rsidRPr="0021400F">
        <w:rPr>
          <w:rFonts w:ascii="Times New Roman" w:hAnsi="Times New Roman" w:cs="Times New Roman"/>
          <w:b w:val="0"/>
          <w:i w:val="0"/>
          <w:lang w:val="ru-RU"/>
        </w:rPr>
        <w:t xml:space="preserve"> (</w:t>
      </w:r>
      <w:hyperlink r:id="rId55" w:history="1">
        <w:r w:rsidRPr="0021400F">
          <w:rPr>
            <w:rStyle w:val="Hyperlink"/>
            <w:rFonts w:ascii="Times New Roman" w:hAnsi="Times New Roman"/>
            <w:b w:val="0"/>
            <w:i w:val="0"/>
            <w:lang w:val="ru-RU"/>
          </w:rPr>
          <w:t>http://povolzje.yartel.ru/biblioteka/samarskaya-letopis/254-2010-11-05-14-38-55</w:t>
        </w:r>
      </w:hyperlink>
      <w:r w:rsidRPr="0021400F">
        <w:rPr>
          <w:rFonts w:ascii="Times New Roman" w:hAnsi="Times New Roman" w:cs="Times New Roman"/>
          <w:b w:val="0"/>
          <w:i w:val="0"/>
          <w:lang w:val="ru-RU"/>
        </w:rPr>
        <w:t>, можно использовать другие исто</w:t>
      </w:r>
      <w:r>
        <w:rPr>
          <w:rFonts w:ascii="Times New Roman" w:hAnsi="Times New Roman" w:cs="Times New Roman"/>
          <w:b w:val="0"/>
          <w:i w:val="0"/>
          <w:lang w:val="ru-RU"/>
        </w:rPr>
        <w:t>ч</w:t>
      </w:r>
      <w:r w:rsidRPr="0021400F">
        <w:rPr>
          <w:rFonts w:ascii="Times New Roman" w:hAnsi="Times New Roman" w:cs="Times New Roman"/>
          <w:b w:val="0"/>
          <w:i w:val="0"/>
          <w:lang w:val="ru-RU"/>
        </w:rPr>
        <w:t>ники</w:t>
      </w:r>
      <w:r>
        <w:rPr>
          <w:rFonts w:ascii="Times New Roman" w:hAnsi="Times New Roman" w:cs="Times New Roman"/>
          <w:b w:val="0"/>
          <w:i w:val="0"/>
          <w:lang w:val="ru-RU"/>
        </w:rPr>
        <w:t xml:space="preserve"> информации</w:t>
      </w:r>
      <w:r w:rsidRPr="0021400F">
        <w:rPr>
          <w:rFonts w:ascii="Times New Roman" w:hAnsi="Times New Roman" w:cs="Times New Roman"/>
          <w:b w:val="0"/>
          <w:i w:val="0"/>
          <w:lang w:val="ru-RU"/>
        </w:rPr>
        <w:t>)</w:t>
      </w:r>
      <w:r>
        <w:rPr>
          <w:rFonts w:ascii="Times New Roman" w:hAnsi="Times New Roman" w:cs="Times New Roman"/>
          <w:b w:val="0"/>
          <w:i w:val="0"/>
          <w:lang w:val="ru-RU"/>
        </w:rPr>
        <w:t>.</w:t>
      </w:r>
    </w:p>
    <w:p w:rsidR="00D257A4" w:rsidRDefault="00D257A4" w:rsidP="00320FA1">
      <w:pPr>
        <w:rPr>
          <w:lang w:val="ru-RU"/>
        </w:rPr>
      </w:pPr>
    </w:p>
    <w:p w:rsidR="00D257A4" w:rsidRDefault="00D257A4" w:rsidP="00320FA1">
      <w:pPr>
        <w:spacing w:line="360" w:lineRule="auto"/>
        <w:jc w:val="both"/>
        <w:rPr>
          <w:rFonts w:cs="Times New Roman"/>
          <w:i/>
          <w:sz w:val="28"/>
          <w:szCs w:val="28"/>
          <w:lang w:val="ru-RU"/>
        </w:rPr>
      </w:pPr>
      <w:r w:rsidRPr="00CB5A81">
        <w:rPr>
          <w:rFonts w:cs="Times New Roman"/>
          <w:i/>
          <w:noProof/>
          <w:sz w:val="28"/>
          <w:szCs w:val="28"/>
          <w:lang w:val="ru-RU" w:eastAsia="ru-RU"/>
        </w:rPr>
        <w:pict>
          <v:shape id="Рисунок 38" o:spid="_x0000_i1058" type="#_x0000_t75" alt="ÐÐ»Ð¾ÑÐºÐ¸Ð¹ ÐºÑÑÐ³ ÑÐºÐ¾Ð»ÑÐ½ÑÑ Ð¿ÑÐµÐ´Ð¼ÐµÑÐ¾Ð² Ð·Ð½Ð°ÑÐºÐ¸ Ñ Ð´Ð»Ð¸Ð½Ð½ÑÐ¼Ð¸ ÑÐµÐ½ÑÐ¼Ð¸ â ÑÑÐ¾ÐºÐ¾Ð²ÑÐ¹ Ð²ÐµÐºÑÐ¾Ñ" style="width:54pt;height:45.75pt;visibility:visible">
            <v:imagedata r:id="rId14" o:title="" croptop="1758f" cropbottom="55356f" cropleft="1519f" cropright="54886f"/>
          </v:shape>
        </w:pict>
      </w:r>
      <w:r w:rsidRPr="00CB5A81">
        <w:rPr>
          <w:rFonts w:cs="Times New Roman"/>
          <w:b/>
          <w:noProof/>
          <w:sz w:val="28"/>
          <w:szCs w:val="28"/>
          <w:lang w:val="ru-RU" w:eastAsia="ru-RU"/>
        </w:rPr>
        <w:pict>
          <v:shape id="Рисунок 37" o:spid="_x0000_i1059" type="#_x0000_t75" alt="ÐÐ»Ð¾ÑÐºÐ¸Ð¹ ÐºÑÑÐ³ ÑÐºÐ¾Ð»ÑÐ½ÑÑ Ð¿ÑÐµÐ´Ð¼ÐµÑÐ¾Ð² Ð·Ð½Ð°ÑÐºÐ¸ Ñ Ð´Ð»Ð¸Ð½Ð½ÑÐ¼Ð¸ ÑÐµÐ½ÑÐ¼Ð¸ â ÑÑÐ¾ÐºÐ¾Ð²ÑÐ¹ Ð²ÐµÐºÑÐ¾Ñ" style="width:54.75pt;height:54.75pt;visibility:visible">
            <v:imagedata r:id="rId14" o:title="" croptop="1169f" cropbottom="55121f" cropleft="19426f" cropright="37214f"/>
          </v:shape>
        </w:pict>
      </w:r>
      <w:r>
        <w:rPr>
          <w:rFonts w:cs="Times New Roman"/>
          <w:i/>
          <w:sz w:val="28"/>
          <w:szCs w:val="28"/>
          <w:lang w:val="ru-RU"/>
        </w:rPr>
        <w:t>4. Используя материал учебника, изучите развитие сельского хозяйства и рыбного промысла. Запишите основные сельскохозяйственные культуры и виды промысловых рыб.</w:t>
      </w:r>
    </w:p>
    <w:p w:rsidR="00D257A4" w:rsidRDefault="00D257A4" w:rsidP="00320FA1">
      <w:pPr>
        <w:spacing w:line="360" w:lineRule="auto"/>
        <w:jc w:val="both"/>
        <w:rPr>
          <w:rFonts w:cs="Times New Roman"/>
          <w:lang w:val="ru-RU"/>
        </w:rPr>
      </w:pPr>
      <w:r w:rsidRPr="00CB5A81">
        <w:rPr>
          <w:rFonts w:cs="Times New Roman"/>
          <w:noProof/>
          <w:lang w:val="ru-RU" w:eastAsia="ru-RU"/>
        </w:rPr>
        <w:pict>
          <v:shape id="Рисунок 36" o:spid="_x0000_i1060"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28557f" cropbottom="28437f" cropleft="10415f" cropright="45875f"/>
          </v:shape>
        </w:pict>
      </w:r>
      <w:r w:rsidRPr="00915E6B">
        <w:rPr>
          <w:rFonts w:cs="Times New Roman"/>
          <w:i/>
          <w:sz w:val="28"/>
          <w:szCs w:val="28"/>
          <w:lang w:val="ru-RU"/>
        </w:rPr>
        <w:t>5. Перейдите по ссылке и проверьте насколько хорошо вы помните сельскохозяйственные орудия:</w:t>
      </w:r>
      <w:r w:rsidRPr="00915E6B">
        <w:rPr>
          <w:rFonts w:cs="Times New Roman"/>
          <w:sz w:val="28"/>
          <w:szCs w:val="28"/>
          <w:lang w:val="ru-RU"/>
        </w:rPr>
        <w:t xml:space="preserve"> </w:t>
      </w:r>
      <w:hyperlink r:id="rId56" w:history="1">
        <w:r w:rsidRPr="00915E6B">
          <w:rPr>
            <w:rStyle w:val="Hyperlink"/>
            <w:sz w:val="28"/>
            <w:szCs w:val="28"/>
            <w:lang w:val="ru-RU"/>
          </w:rPr>
          <w:t>https://learningapps.org/display?v=p7o80rs3t20</w:t>
        </w:r>
      </w:hyperlink>
    </w:p>
    <w:p w:rsidR="00D257A4" w:rsidRPr="003E7B31" w:rsidRDefault="00D257A4" w:rsidP="00320FA1">
      <w:pPr>
        <w:spacing w:line="360" w:lineRule="auto"/>
        <w:jc w:val="both"/>
        <w:rPr>
          <w:rFonts w:cs="Times New Roman"/>
          <w:i/>
          <w:sz w:val="28"/>
          <w:szCs w:val="28"/>
          <w:lang w:val="ru-RU"/>
        </w:rPr>
      </w:pPr>
      <w:r w:rsidRPr="00CB5A81">
        <w:rPr>
          <w:noProof/>
          <w:lang w:val="ru-RU" w:eastAsia="ru-RU"/>
        </w:rPr>
        <w:pict>
          <v:shape id="Рисунок 35" o:spid="_x0000_i1061" type="#_x0000_t75" alt="4766216" style="width:48.75pt;height:48.75pt;visibility:visible">
            <v:imagedata r:id="rId57" o:title=""/>
          </v:shape>
        </w:pict>
      </w:r>
      <w:r w:rsidRPr="003E7B31">
        <w:rPr>
          <w:rFonts w:cs="Times New Roman"/>
          <w:i/>
          <w:sz w:val="28"/>
          <w:szCs w:val="28"/>
          <w:lang w:val="ru-RU"/>
        </w:rPr>
        <w:t>6. В качестве закрепления выполните задание по выбору:</w:t>
      </w:r>
    </w:p>
    <w:p w:rsidR="00D257A4" w:rsidRDefault="00D257A4" w:rsidP="00320FA1">
      <w:pPr>
        <w:spacing w:line="360" w:lineRule="auto"/>
        <w:jc w:val="both"/>
        <w:rPr>
          <w:lang w:val="ru-RU"/>
        </w:rPr>
      </w:pPr>
      <w:r w:rsidRPr="003E7B31">
        <w:rPr>
          <w:sz w:val="28"/>
          <w:szCs w:val="28"/>
          <w:lang w:val="ru-RU"/>
        </w:rPr>
        <w:t>Зерновые культуры</w:t>
      </w:r>
      <w:r>
        <w:rPr>
          <w:lang w:val="ru-RU"/>
        </w:rPr>
        <w:t xml:space="preserve"> </w:t>
      </w:r>
      <w:r w:rsidRPr="00CB5A81">
        <w:rPr>
          <w:noProof/>
          <w:lang w:val="ru-RU" w:eastAsia="ru-RU"/>
        </w:rPr>
        <w:pict>
          <v:shape id="Рисунок 34" o:spid="_x0000_i1062" type="#_x0000_t75" alt="qrcode" style="width:63.75pt;height:63.75pt;visibility:visible">
            <v:imagedata r:id="rId58" o:title=""/>
          </v:shape>
        </w:pict>
      </w:r>
      <w:r>
        <w:rPr>
          <w:lang w:val="ru-RU"/>
        </w:rPr>
        <w:t xml:space="preserve">    </w:t>
      </w:r>
      <w:r w:rsidRPr="003E7B31">
        <w:rPr>
          <w:sz w:val="28"/>
          <w:szCs w:val="28"/>
          <w:lang w:val="ru-RU"/>
        </w:rPr>
        <w:t>Овощные культуры</w:t>
      </w:r>
      <w:r>
        <w:rPr>
          <w:lang w:val="ru-RU"/>
        </w:rPr>
        <w:t xml:space="preserve"> </w:t>
      </w:r>
      <w:r w:rsidRPr="00CB5A81">
        <w:rPr>
          <w:noProof/>
          <w:lang w:val="ru-RU" w:eastAsia="ru-RU"/>
        </w:rPr>
        <w:pict>
          <v:shape id="Рисунок 33" o:spid="_x0000_i1063" type="#_x0000_t75" alt="qrcode" style="width:63.75pt;height:63.75pt;visibility:visible">
            <v:imagedata r:id="rId59" o:title=""/>
          </v:shape>
        </w:pict>
      </w:r>
    </w:p>
    <w:p w:rsidR="00D257A4" w:rsidRDefault="00D257A4" w:rsidP="00320FA1">
      <w:pPr>
        <w:spacing w:line="360" w:lineRule="auto"/>
        <w:jc w:val="both"/>
        <w:rPr>
          <w:rFonts w:cs="Times New Roman"/>
          <w:lang w:val="ru-RU"/>
        </w:rPr>
      </w:pPr>
      <w:r w:rsidRPr="00CB5A81">
        <w:rPr>
          <w:rFonts w:cs="Times New Roman"/>
          <w:noProof/>
          <w:lang w:val="ru-RU" w:eastAsia="ru-RU"/>
        </w:rPr>
        <w:pict>
          <v:shape id="Рисунок 32" o:spid="_x0000_i1064"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28557f" cropbottom="28437f" cropleft="10415f" cropright="45875f"/>
          </v:shape>
        </w:pict>
      </w:r>
      <w:r w:rsidRPr="00CB5A81">
        <w:rPr>
          <w:rFonts w:cs="Times New Roman"/>
          <w:b/>
          <w:noProof/>
          <w:color w:val="auto"/>
          <w:lang w:val="ru-RU" w:eastAsia="ru-RU"/>
        </w:rPr>
        <w:pict>
          <v:shape id="Рисунок 31" o:spid="_x0000_i1065" type="#_x0000_t75" alt="depositphotos_164257224-stock-illustration-education-colored-icons-2" style="width:45.75pt;height:54pt;visibility:visible">
            <v:imagedata r:id="rId37" o:title="" croptop="27396f" cropbottom="27878f" cropleft="51477f" cropright="4902f"/>
          </v:shape>
        </w:pict>
      </w:r>
      <w:r w:rsidRPr="005B0D7D">
        <w:rPr>
          <w:rFonts w:cs="Times New Roman"/>
          <w:i/>
          <w:sz w:val="28"/>
          <w:szCs w:val="28"/>
          <w:lang w:val="ru-RU"/>
        </w:rPr>
        <w:t>7. Выберите из списка 1 рецепт русской кухни:</w:t>
      </w:r>
    </w:p>
    <w:p w:rsidR="00D257A4" w:rsidRPr="00E7010B" w:rsidRDefault="00D257A4" w:rsidP="00207B78">
      <w:pPr>
        <w:spacing w:line="360" w:lineRule="auto"/>
        <w:rPr>
          <w:rFonts w:cs="Times New Roman"/>
          <w:lang w:val="ru-RU"/>
        </w:rPr>
      </w:pPr>
      <w:hyperlink r:id="rId60" w:history="1">
        <w:r w:rsidRPr="00E7010B">
          <w:rPr>
            <w:rStyle w:val="Hyperlink"/>
            <w:color w:val="660000"/>
            <w:shd w:val="clear" w:color="auto" w:fill="E1DBC5"/>
            <w:lang w:val="ru-RU"/>
          </w:rPr>
          <w:t>Голубцы из осетрины по-русски</w:t>
        </w:r>
      </w:hyperlink>
      <w:r w:rsidRPr="00E7010B">
        <w:rPr>
          <w:rFonts w:cs="Times New Roman"/>
          <w:color w:val="660000"/>
          <w:lang w:val="ru-RU"/>
        </w:rPr>
        <w:br/>
      </w:r>
      <w:hyperlink r:id="rId61" w:history="1">
        <w:r w:rsidRPr="00E7010B">
          <w:rPr>
            <w:rStyle w:val="Hyperlink"/>
            <w:color w:val="660000"/>
            <w:shd w:val="clear" w:color="auto" w:fill="E1DBC5"/>
            <w:lang w:val="ru-RU"/>
          </w:rPr>
          <w:t>Жареная белорыбица или белужина</w:t>
        </w:r>
      </w:hyperlink>
    </w:p>
    <w:p w:rsidR="00D257A4" w:rsidRPr="00E7010B" w:rsidRDefault="00D257A4" w:rsidP="00207B78">
      <w:pPr>
        <w:spacing w:line="360" w:lineRule="auto"/>
        <w:rPr>
          <w:rFonts w:cs="Times New Roman"/>
          <w:lang w:val="ru-RU"/>
        </w:rPr>
      </w:pPr>
      <w:hyperlink r:id="rId62" w:history="1">
        <w:r w:rsidRPr="00E7010B">
          <w:rPr>
            <w:rStyle w:val="Hyperlink"/>
            <w:color w:val="660000"/>
            <w:shd w:val="clear" w:color="auto" w:fill="E1DBC5"/>
            <w:lang w:val="ru-RU"/>
          </w:rPr>
          <w:t>Осетрина запеченная</w:t>
        </w:r>
      </w:hyperlink>
      <w:r w:rsidRPr="00E7010B">
        <w:rPr>
          <w:rFonts w:cs="Times New Roman"/>
          <w:color w:val="660000"/>
          <w:lang w:val="ru-RU"/>
        </w:rPr>
        <w:br/>
      </w:r>
      <w:hyperlink r:id="rId63" w:history="1">
        <w:r w:rsidRPr="00E7010B">
          <w:rPr>
            <w:rStyle w:val="Hyperlink"/>
            <w:color w:val="660000"/>
            <w:shd w:val="clear" w:color="auto" w:fill="E1DBC5"/>
            <w:lang w:val="ru-RU"/>
          </w:rPr>
          <w:t>Осетрина под соусом из помидоров</w:t>
        </w:r>
      </w:hyperlink>
      <w:r w:rsidRPr="00E7010B">
        <w:rPr>
          <w:rFonts w:cs="Times New Roman"/>
          <w:color w:val="660000"/>
          <w:lang w:val="ru-RU"/>
        </w:rPr>
        <w:br/>
      </w:r>
      <w:hyperlink r:id="rId64" w:history="1">
        <w:r w:rsidRPr="00E7010B">
          <w:rPr>
            <w:rStyle w:val="Hyperlink"/>
            <w:color w:val="660000"/>
            <w:shd w:val="clear" w:color="auto" w:fill="E1DBC5"/>
            <w:lang w:val="ru-RU"/>
          </w:rPr>
          <w:t>Отварная белорыбица или белужина</w:t>
        </w:r>
      </w:hyperlink>
    </w:p>
    <w:p w:rsidR="00D257A4" w:rsidRPr="00E7010B" w:rsidRDefault="00D257A4" w:rsidP="00207B78">
      <w:pPr>
        <w:spacing w:line="360" w:lineRule="auto"/>
        <w:rPr>
          <w:rFonts w:cs="Times New Roman"/>
          <w:lang w:val="ru-RU"/>
        </w:rPr>
      </w:pPr>
      <w:hyperlink r:id="rId65" w:history="1">
        <w:r w:rsidRPr="00320FA1">
          <w:rPr>
            <w:rStyle w:val="Hyperlink"/>
            <w:color w:val="660000"/>
            <w:shd w:val="clear" w:color="auto" w:fill="E1DBC5"/>
            <w:lang w:val="ru-RU"/>
          </w:rPr>
          <w:t>Разварная осетрина</w:t>
        </w:r>
      </w:hyperlink>
    </w:p>
    <w:p w:rsidR="00D257A4" w:rsidRPr="00E7010B" w:rsidRDefault="00D257A4" w:rsidP="00207B78">
      <w:pPr>
        <w:spacing w:line="360" w:lineRule="auto"/>
        <w:rPr>
          <w:rFonts w:cs="Times New Roman"/>
          <w:lang w:val="ru-RU"/>
        </w:rPr>
      </w:pPr>
      <w:hyperlink r:id="rId66" w:history="1">
        <w:r w:rsidRPr="00E7010B">
          <w:rPr>
            <w:rStyle w:val="Hyperlink"/>
            <w:color w:val="660000"/>
            <w:shd w:val="clear" w:color="auto" w:fill="E1DBC5"/>
            <w:lang w:val="ru-RU"/>
          </w:rPr>
          <w:t>Стерлядь отварная с гарниром</w:t>
        </w:r>
      </w:hyperlink>
      <w:r w:rsidRPr="00E7010B">
        <w:rPr>
          <w:rFonts w:cs="Times New Roman"/>
          <w:color w:val="660000"/>
          <w:lang w:val="ru-RU"/>
        </w:rPr>
        <w:br/>
      </w:r>
      <w:hyperlink r:id="rId67" w:history="1">
        <w:r w:rsidRPr="00E7010B">
          <w:rPr>
            <w:rStyle w:val="Hyperlink"/>
            <w:color w:val="660000"/>
            <w:shd w:val="clear" w:color="auto" w:fill="E1DBC5"/>
            <w:lang w:val="ru-RU"/>
          </w:rPr>
          <w:t>Стерлядь паровая</w:t>
        </w:r>
      </w:hyperlink>
      <w:r w:rsidRPr="00E7010B">
        <w:rPr>
          <w:rFonts w:cs="Times New Roman"/>
          <w:color w:val="660000"/>
          <w:lang w:val="ru-RU"/>
        </w:rPr>
        <w:br/>
      </w:r>
      <w:hyperlink r:id="rId68" w:history="1">
        <w:r w:rsidRPr="00E7010B">
          <w:rPr>
            <w:rStyle w:val="Hyperlink"/>
            <w:color w:val="660000"/>
            <w:shd w:val="clear" w:color="auto" w:fill="E1DBC5"/>
            <w:lang w:val="ru-RU"/>
          </w:rPr>
          <w:t>Отварная семга под белым соусом</w:t>
        </w:r>
      </w:hyperlink>
    </w:p>
    <w:p w:rsidR="00D257A4" w:rsidRDefault="00D257A4" w:rsidP="00320FA1">
      <w:pPr>
        <w:spacing w:line="360" w:lineRule="auto"/>
        <w:jc w:val="both"/>
        <w:rPr>
          <w:rFonts w:cs="Times New Roman"/>
          <w:sz w:val="28"/>
          <w:szCs w:val="28"/>
          <w:lang w:val="ru-RU"/>
        </w:rPr>
      </w:pPr>
    </w:p>
    <w:p w:rsidR="00D257A4" w:rsidRDefault="00D257A4" w:rsidP="00320FA1">
      <w:pPr>
        <w:spacing w:line="360" w:lineRule="auto"/>
        <w:jc w:val="both"/>
        <w:rPr>
          <w:rFonts w:cs="Times New Roman"/>
          <w:sz w:val="28"/>
          <w:szCs w:val="28"/>
          <w:lang w:val="ru-RU"/>
        </w:rPr>
      </w:pPr>
      <w:r>
        <w:rPr>
          <w:rFonts w:cs="Times New Roman"/>
          <w:sz w:val="28"/>
          <w:szCs w:val="28"/>
          <w:lang w:val="ru-RU"/>
        </w:rPr>
        <w:t>- выпишите рецепт;</w:t>
      </w:r>
    </w:p>
    <w:p w:rsidR="00D257A4" w:rsidRPr="00E7010B" w:rsidRDefault="00D257A4" w:rsidP="00320FA1">
      <w:pPr>
        <w:spacing w:line="360" w:lineRule="auto"/>
        <w:jc w:val="both"/>
        <w:rPr>
          <w:rFonts w:cs="Times New Roman"/>
          <w:sz w:val="28"/>
          <w:szCs w:val="28"/>
          <w:lang w:val="ru-RU"/>
        </w:rPr>
      </w:pPr>
      <w:r>
        <w:rPr>
          <w:rFonts w:cs="Times New Roman"/>
          <w:sz w:val="28"/>
          <w:szCs w:val="28"/>
          <w:lang w:val="ru-RU"/>
        </w:rPr>
        <w:t>- переведите все приведенные в рецепте величины в русские старинные меры веса (</w:t>
      </w:r>
      <w:hyperlink r:id="rId69" w:history="1">
        <w:r w:rsidRPr="007A4D63">
          <w:rPr>
            <w:rStyle w:val="Hyperlink"/>
            <w:sz w:val="28"/>
            <w:szCs w:val="28"/>
            <w:lang w:val="ru-RU"/>
          </w:rPr>
          <w:t>http://www.russia-kulinar.ru/tabl.html</w:t>
        </w:r>
      </w:hyperlink>
      <w:r>
        <w:rPr>
          <w:rFonts w:cs="Times New Roman"/>
          <w:sz w:val="28"/>
          <w:szCs w:val="28"/>
          <w:lang w:val="ru-RU"/>
        </w:rPr>
        <w:t xml:space="preserve">,  </w:t>
      </w:r>
      <w:hyperlink r:id="rId70" w:history="1">
        <w:r w:rsidRPr="007A4D63">
          <w:rPr>
            <w:rStyle w:val="Hyperlink"/>
            <w:sz w:val="28"/>
            <w:szCs w:val="28"/>
            <w:lang w:val="ru-RU"/>
          </w:rPr>
          <w:t>https://0oq.ru/reshebnik-onlajn/ru.onlinemschool.com/math/assistance/converter/mass/default.htm</w:t>
        </w:r>
      </w:hyperlink>
      <w:r>
        <w:rPr>
          <w:rFonts w:cs="Times New Roman"/>
          <w:sz w:val="28"/>
          <w:szCs w:val="28"/>
          <w:lang w:val="ru-RU"/>
        </w:rPr>
        <w:t xml:space="preserve">).    </w:t>
      </w:r>
    </w:p>
    <w:p w:rsidR="00D257A4" w:rsidRPr="00FB64BF" w:rsidRDefault="00D257A4" w:rsidP="00320FA1">
      <w:pPr>
        <w:spacing w:line="360" w:lineRule="auto"/>
        <w:jc w:val="both"/>
        <w:rPr>
          <w:rFonts w:cs="Times New Roman"/>
          <w:sz w:val="28"/>
          <w:szCs w:val="28"/>
          <w:lang w:val="ru-RU"/>
        </w:rPr>
      </w:pPr>
      <w:r w:rsidRPr="00CB5A81">
        <w:rPr>
          <w:rFonts w:cs="Times New Roman"/>
          <w:noProof/>
          <w:lang w:val="ru-RU" w:eastAsia="ru-RU"/>
        </w:rPr>
        <w:pict>
          <v:shape id="Рисунок 30" o:spid="_x0000_i1066"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28557f" cropbottom="28437f" cropleft="10415f" cropright="45875f"/>
          </v:shape>
        </w:pict>
      </w:r>
      <w:r>
        <w:rPr>
          <w:rFonts w:cs="Times New Roman"/>
          <w:sz w:val="28"/>
          <w:szCs w:val="28"/>
          <w:lang w:val="ru-RU"/>
        </w:rPr>
        <w:t xml:space="preserve">8. Перейдите по ссылке и прочитайте текст </w:t>
      </w:r>
      <w:r>
        <w:rPr>
          <w:lang w:val="ru-RU"/>
        </w:rPr>
        <w:t>(</w:t>
      </w:r>
      <w:hyperlink r:id="rId71" w:history="1">
        <w:r w:rsidRPr="00FB64BF">
          <w:rPr>
            <w:rStyle w:val="Hyperlink"/>
            <w:lang w:val="ru-RU"/>
          </w:rPr>
          <w:t>https://drive.google.com/file/d/1JfGa-sybKK5ok4qNC8gaA8an55fBEFL8/view?usp=sharing</w:t>
        </w:r>
      </w:hyperlink>
      <w:r w:rsidRPr="00FB64BF">
        <w:rPr>
          <w:rFonts w:cs="Times New Roman"/>
          <w:lang w:val="ru-RU"/>
        </w:rPr>
        <w:t>)</w:t>
      </w:r>
      <w:r>
        <w:rPr>
          <w:rFonts w:cs="Times New Roman"/>
          <w:sz w:val="28"/>
          <w:szCs w:val="28"/>
          <w:lang w:val="ru-RU"/>
        </w:rPr>
        <w:t>:</w:t>
      </w:r>
    </w:p>
    <w:tbl>
      <w:tblPr>
        <w:tblW w:w="0" w:type="auto"/>
        <w:tblInd w:w="151" w:type="dxa"/>
        <w:tblBorders>
          <w:top w:val="single" w:sz="18" w:space="0" w:color="33CCCC"/>
          <w:left w:val="single" w:sz="18" w:space="0" w:color="33CCCC"/>
          <w:bottom w:val="single" w:sz="18" w:space="0" w:color="33CCCC"/>
          <w:right w:val="single" w:sz="18" w:space="0" w:color="33CCCC"/>
          <w:insideH w:val="single" w:sz="18" w:space="0" w:color="33CCCC"/>
          <w:insideV w:val="single" w:sz="18" w:space="0" w:color="33CCCC"/>
        </w:tblBorders>
        <w:tblLook w:val="0000"/>
      </w:tblPr>
      <w:tblGrid>
        <w:gridCol w:w="9465"/>
      </w:tblGrid>
      <w:tr w:rsidR="00D257A4" w:rsidRPr="00207B78" w:rsidTr="00BA7FA2">
        <w:trPr>
          <w:trHeight w:val="946"/>
        </w:trPr>
        <w:tc>
          <w:tcPr>
            <w:tcW w:w="9465" w:type="dxa"/>
          </w:tcPr>
          <w:p w:rsidR="00D257A4" w:rsidRPr="00FB64BF" w:rsidRDefault="00D257A4" w:rsidP="00BA7FA2">
            <w:pPr>
              <w:widowControl/>
              <w:shd w:val="clear" w:color="auto" w:fill="FFFFFF"/>
              <w:suppressAutoHyphens w:val="0"/>
              <w:ind w:firstLine="709"/>
              <w:jc w:val="both"/>
              <w:rPr>
                <w:rFonts w:eastAsia="Batang" w:cs="Times New Roman"/>
                <w:lang w:val="ru-RU" w:eastAsia="ko-KR"/>
              </w:rPr>
            </w:pPr>
            <w:r w:rsidRPr="00FB64BF">
              <w:rPr>
                <w:rFonts w:eastAsia="Batang" w:cs="Times New Roman"/>
                <w:lang w:val="ru-RU" w:eastAsia="ko-KR"/>
              </w:rPr>
              <w:t>Значительной сферой экономической жизни Самарского края в XVII в. была торговля. Самара была первым русским городом, который находился на пути азиатских торговцев. Поэтому в торгово-промышленной жизни города первоочередную роль играл поток транзитных грузов, шедших по Волге. В составе осенних караванов вниз и вверх по Волге проходило до 2 тыс. крупных судов. В самой Самаре устраивался восточный торг, поскольку часть азиатских купцов не ходила дальше Самары, а в город приезжали русские купцы с товарами. Вниз по Волге везли хлеб, оружие, лес, меха, промышленные товары. Вверх по Волге ежегодно проходила четвертая часть всей добываемой соли в стране и огромное количество красной рыбы. В середине XVII в., после изменения волжского русла пристань из устья реки Самара была перенесена непосредственно под город.</w:t>
            </w:r>
          </w:p>
          <w:p w:rsidR="00D257A4" w:rsidRPr="00FB64BF" w:rsidRDefault="00D257A4" w:rsidP="00BA7FA2">
            <w:pPr>
              <w:widowControl/>
              <w:shd w:val="clear" w:color="auto" w:fill="FFFFFF"/>
              <w:suppressAutoHyphens w:val="0"/>
              <w:ind w:firstLine="709"/>
              <w:jc w:val="both"/>
              <w:rPr>
                <w:rFonts w:eastAsia="Batang" w:cs="Times New Roman"/>
                <w:lang w:val="ru-RU" w:eastAsia="ko-KR"/>
              </w:rPr>
            </w:pPr>
            <w:r w:rsidRPr="00FB64BF">
              <w:rPr>
                <w:rFonts w:eastAsia="Batang" w:cs="Times New Roman"/>
                <w:lang w:val="ru-RU" w:eastAsia="ko-KR"/>
              </w:rPr>
              <w:t>В 1630-х гг. по сбору денег от торговли Самара входила в пятерку крупнейших торговых городов Поволжья. Самара собирала 900-960 руб. (пятая часть торгового оборота), а, например, Саратов – 100-120 руб.</w:t>
            </w:r>
          </w:p>
          <w:p w:rsidR="00D257A4" w:rsidRPr="00FB64BF" w:rsidRDefault="00D257A4" w:rsidP="00BA7FA2">
            <w:pPr>
              <w:widowControl/>
              <w:shd w:val="clear" w:color="auto" w:fill="FFFFFF"/>
              <w:suppressAutoHyphens w:val="0"/>
              <w:ind w:firstLine="709"/>
              <w:jc w:val="both"/>
              <w:rPr>
                <w:rFonts w:eastAsia="Batang" w:cs="Times New Roman"/>
                <w:lang w:val="ru-RU" w:eastAsia="ko-KR"/>
              </w:rPr>
            </w:pPr>
            <w:r w:rsidRPr="00FB64BF">
              <w:rPr>
                <w:rFonts w:eastAsia="Batang" w:cs="Times New Roman"/>
                <w:lang w:val="ru-RU" w:eastAsia="ko-KR"/>
              </w:rPr>
              <w:t>Крупным торговым сухопутным путем, проходившим через Самару, был путь из Средней Азии на Москву. Известна эта торговая дорога была со второй половины XVI в. По этому пути шли восточные караваны с редкостями и предметами роскоши. Восточные купцы даже имели свой торговый двор в Самаре.</w:t>
            </w:r>
          </w:p>
          <w:p w:rsidR="00D257A4" w:rsidRPr="00FB64BF" w:rsidRDefault="00D257A4" w:rsidP="00BA7FA2">
            <w:pPr>
              <w:widowControl/>
              <w:shd w:val="clear" w:color="auto" w:fill="FFFFFF"/>
              <w:suppressAutoHyphens w:val="0"/>
              <w:ind w:firstLine="709"/>
              <w:jc w:val="both"/>
              <w:rPr>
                <w:rFonts w:eastAsia="Batang" w:cs="Times New Roman"/>
                <w:lang w:val="ru-RU" w:eastAsia="ko-KR"/>
              </w:rPr>
            </w:pPr>
            <w:r w:rsidRPr="00FB64BF">
              <w:rPr>
                <w:rFonts w:eastAsia="Batang" w:cs="Times New Roman"/>
                <w:lang w:val="ru-RU" w:eastAsia="ko-KR"/>
              </w:rPr>
              <w:t>Еще одним крупным торговым путем была зимняя яицкая дорога. С Яика шли обозы с красной рыбой и икрой, а обратно – с хлебом, боеприпасами, промышленными товарами.</w:t>
            </w:r>
          </w:p>
          <w:p w:rsidR="00D257A4" w:rsidRPr="00FB64BF" w:rsidRDefault="00D257A4" w:rsidP="00BA7FA2">
            <w:pPr>
              <w:widowControl/>
              <w:shd w:val="clear" w:color="auto" w:fill="FFFFFF"/>
              <w:suppressAutoHyphens w:val="0"/>
              <w:ind w:firstLine="709"/>
              <w:jc w:val="both"/>
              <w:rPr>
                <w:rFonts w:eastAsia="Batang" w:cs="Times New Roman"/>
                <w:lang w:val="ru-RU" w:eastAsia="ko-KR"/>
              </w:rPr>
            </w:pPr>
            <w:r w:rsidRPr="00FB64BF">
              <w:rPr>
                <w:rFonts w:eastAsia="Batang" w:cs="Times New Roman"/>
                <w:lang w:val="ru-RU" w:eastAsia="ko-KR"/>
              </w:rPr>
              <w:t>Все транзитные торговые пути вокруг Самары контролировались особыми сторожевыми пунктами – заставами, которые взимали с торговцев государственную пошлину.</w:t>
            </w:r>
          </w:p>
          <w:p w:rsidR="00D257A4" w:rsidRPr="00FB64BF" w:rsidRDefault="00D257A4" w:rsidP="00BA7FA2">
            <w:pPr>
              <w:widowControl/>
              <w:shd w:val="clear" w:color="auto" w:fill="FFFFFF"/>
              <w:suppressAutoHyphens w:val="0"/>
              <w:ind w:firstLine="709"/>
              <w:jc w:val="both"/>
              <w:rPr>
                <w:rFonts w:eastAsia="Batang" w:cs="Times New Roman"/>
                <w:lang w:val="ru-RU" w:eastAsia="ko-KR"/>
              </w:rPr>
            </w:pPr>
            <w:r w:rsidRPr="00FB64BF">
              <w:rPr>
                <w:rFonts w:eastAsia="Batang" w:cs="Times New Roman"/>
                <w:lang w:val="ru-RU" w:eastAsia="ko-KR"/>
              </w:rPr>
              <w:t>Практически вся экономическая жизнь Самары строилась вокруг торговли. В 1634 г. среди 200 самарских торговцев и промышленников указано только 27 ремесленников. Остальные участвовали в операциях с транзитной торговлей.</w:t>
            </w:r>
          </w:p>
          <w:p w:rsidR="00D257A4" w:rsidRDefault="00D257A4" w:rsidP="00BA7FA2">
            <w:pPr>
              <w:ind w:left="-43"/>
              <w:jc w:val="both"/>
              <w:rPr>
                <w:rFonts w:cs="Times New Roman"/>
                <w:sz w:val="28"/>
                <w:szCs w:val="28"/>
                <w:lang w:val="ru-RU"/>
              </w:rPr>
            </w:pPr>
            <w:r w:rsidRPr="00FB64BF">
              <w:rPr>
                <w:rFonts w:eastAsia="Batang" w:cs="Times New Roman"/>
                <w:lang w:val="ru-RU" w:eastAsia="ko-KR"/>
              </w:rPr>
              <w:t>В XVII в. Самара так же становится центром калмыцкого торга. Однако калмыкам горожане не доверяли, поэтому торг с калмыками находился за воротами. Предметом торговли с калмыками были табуны коней – злые, малорослые, но очень сильные и выносливые калмыцкие лошади, очень ценились в центральных земледельческих районах России.</w:t>
            </w:r>
          </w:p>
        </w:tc>
      </w:tr>
    </w:tbl>
    <w:p w:rsidR="00D257A4" w:rsidRDefault="00D257A4" w:rsidP="00320FA1">
      <w:pPr>
        <w:spacing w:line="360" w:lineRule="auto"/>
        <w:jc w:val="both"/>
        <w:rPr>
          <w:rFonts w:cs="Times New Roman"/>
          <w:sz w:val="28"/>
          <w:szCs w:val="28"/>
          <w:lang w:val="ru-RU"/>
        </w:rPr>
      </w:pPr>
      <w:r>
        <w:rPr>
          <w:rFonts w:cs="Times New Roman"/>
          <w:sz w:val="28"/>
          <w:szCs w:val="28"/>
          <w:lang w:val="ru-RU"/>
        </w:rPr>
        <w:t>Ответьте на вопросы:</w:t>
      </w:r>
    </w:p>
    <w:p w:rsidR="00D257A4" w:rsidRDefault="00D257A4" w:rsidP="00320FA1">
      <w:pPr>
        <w:spacing w:line="360" w:lineRule="auto"/>
        <w:jc w:val="both"/>
        <w:rPr>
          <w:rFonts w:cs="Times New Roman"/>
          <w:sz w:val="28"/>
          <w:szCs w:val="28"/>
          <w:lang w:val="ru-RU"/>
        </w:rPr>
      </w:pPr>
      <w:r>
        <w:rPr>
          <w:rFonts w:cs="Times New Roman"/>
          <w:sz w:val="28"/>
          <w:szCs w:val="28"/>
          <w:lang w:val="ru-RU"/>
        </w:rPr>
        <w:t>- Какие факты доказывают, что Самара была торговым центром на Волге?</w:t>
      </w:r>
    </w:p>
    <w:p w:rsidR="00D257A4" w:rsidRDefault="00D257A4" w:rsidP="00320FA1">
      <w:pPr>
        <w:spacing w:line="360" w:lineRule="auto"/>
        <w:jc w:val="both"/>
        <w:rPr>
          <w:rFonts w:cs="Times New Roman"/>
          <w:sz w:val="28"/>
          <w:szCs w:val="28"/>
          <w:lang w:val="ru-RU"/>
        </w:rPr>
      </w:pPr>
      <w:r>
        <w:rPr>
          <w:rFonts w:cs="Times New Roman"/>
          <w:sz w:val="28"/>
          <w:szCs w:val="28"/>
          <w:lang w:val="ru-RU"/>
        </w:rPr>
        <w:t>- Основной товар</w:t>
      </w:r>
    </w:p>
    <w:p w:rsidR="00D257A4" w:rsidRDefault="00D257A4" w:rsidP="00320FA1">
      <w:pPr>
        <w:spacing w:line="360" w:lineRule="auto"/>
        <w:jc w:val="both"/>
        <w:rPr>
          <w:rFonts w:cs="Times New Roman"/>
          <w:sz w:val="28"/>
          <w:szCs w:val="28"/>
          <w:lang w:val="ru-RU"/>
        </w:rPr>
      </w:pPr>
      <w:r>
        <w:rPr>
          <w:rFonts w:cs="Times New Roman"/>
          <w:sz w:val="28"/>
          <w:szCs w:val="28"/>
          <w:lang w:val="ru-RU"/>
        </w:rPr>
        <w:t>- Какие народы торговали в Самаре?</w:t>
      </w:r>
    </w:p>
    <w:p w:rsidR="00D257A4" w:rsidRDefault="00D257A4" w:rsidP="00320FA1">
      <w:pPr>
        <w:spacing w:line="360" w:lineRule="auto"/>
        <w:jc w:val="both"/>
        <w:rPr>
          <w:rFonts w:cs="Times New Roman"/>
          <w:sz w:val="28"/>
          <w:szCs w:val="28"/>
          <w:lang w:val="ru-RU"/>
        </w:rPr>
      </w:pPr>
      <w:r>
        <w:rPr>
          <w:rFonts w:cs="Times New Roman"/>
          <w:sz w:val="28"/>
          <w:szCs w:val="28"/>
          <w:lang w:val="ru-RU"/>
        </w:rPr>
        <w:t>- О чем свидетельствует данные о сборе десятинных денег?</w:t>
      </w:r>
    </w:p>
    <w:p w:rsidR="00D257A4" w:rsidRDefault="00D257A4" w:rsidP="00320FA1">
      <w:pPr>
        <w:spacing w:line="360" w:lineRule="auto"/>
        <w:jc w:val="both"/>
        <w:rPr>
          <w:rFonts w:cs="Times New Roman"/>
          <w:i/>
          <w:sz w:val="28"/>
          <w:szCs w:val="28"/>
          <w:lang w:val="ru-RU"/>
        </w:rPr>
      </w:pPr>
      <w:r w:rsidRPr="00CB5A81">
        <w:rPr>
          <w:rFonts w:cs="Times New Roman"/>
          <w:i/>
          <w:noProof/>
          <w:sz w:val="28"/>
          <w:szCs w:val="28"/>
          <w:lang w:val="ru-RU" w:eastAsia="ru-RU"/>
        </w:rPr>
        <w:pict>
          <v:shape id="Рисунок 29" o:spid="_x0000_i1067" type="#_x0000_t75" alt="ÐÐ»Ð¾ÑÐºÐ¸Ð¹ ÐºÑÑÐ³ ÑÐºÐ¾Ð»ÑÐ½ÑÑ Ð¿ÑÐµÐ´Ð¼ÐµÑÐ¾Ð² Ð·Ð½Ð°ÑÐºÐ¸ Ñ Ð´Ð»Ð¸Ð½Ð½ÑÐ¼Ð¸ ÑÐµÐ½ÑÐ¼Ð¸ â ÑÑÐ¾ÐºÐ¾Ð²ÑÐ¹ Ð²ÐµÐºÑÐ¾Ñ" style="width:54pt;height:45.75pt;visibility:visible">
            <v:imagedata r:id="rId14" o:title="" croptop="1758f" cropbottom="55356f" cropleft="1519f" cropright="54886f"/>
          </v:shape>
        </w:pict>
      </w:r>
      <w:r w:rsidRPr="00CB5A81">
        <w:rPr>
          <w:rFonts w:cs="Times New Roman"/>
          <w:b/>
          <w:noProof/>
          <w:color w:val="auto"/>
          <w:lang w:val="ru-RU" w:eastAsia="ru-RU"/>
        </w:rPr>
        <w:pict>
          <v:shape id="Рисунок 28" o:spid="_x0000_i1068" type="#_x0000_t75" alt="depositphotos_164257224-stock-illustration-education-colored-icons-2" style="width:45.75pt;height:54pt;visibility:visible">
            <v:imagedata r:id="rId37" o:title="" croptop="27396f" cropbottom="27878f" cropleft="51477f" cropright="4902f"/>
          </v:shape>
        </w:pict>
      </w:r>
      <w:r>
        <w:rPr>
          <w:rFonts w:cs="Times New Roman"/>
          <w:i/>
          <w:sz w:val="28"/>
          <w:szCs w:val="28"/>
          <w:lang w:val="ru-RU"/>
        </w:rPr>
        <w:t>9</w:t>
      </w:r>
      <w:r w:rsidRPr="005B0D7D">
        <w:rPr>
          <w:rFonts w:cs="Times New Roman"/>
          <w:i/>
          <w:sz w:val="28"/>
          <w:szCs w:val="28"/>
          <w:lang w:val="ru-RU"/>
        </w:rPr>
        <w:t xml:space="preserve">. </w:t>
      </w:r>
      <w:r>
        <w:rPr>
          <w:rFonts w:cs="Times New Roman"/>
          <w:i/>
          <w:sz w:val="28"/>
          <w:szCs w:val="28"/>
          <w:lang w:val="ru-RU"/>
        </w:rPr>
        <w:t>Прочитайте воспоминанияя голландского путешественника Яна Стрейса (стр. 69) и выполните задания.</w:t>
      </w:r>
    </w:p>
    <w:p w:rsidR="00D257A4" w:rsidRDefault="00D257A4" w:rsidP="00320FA1">
      <w:pPr>
        <w:spacing w:line="360" w:lineRule="auto"/>
        <w:rPr>
          <w:rFonts w:cs="Times New Roman"/>
          <w:i/>
          <w:sz w:val="28"/>
          <w:szCs w:val="28"/>
          <w:lang w:val="ru-RU"/>
        </w:rPr>
      </w:pPr>
      <w:r w:rsidRPr="00CB5A81">
        <w:rPr>
          <w:rFonts w:cs="Times New Roman"/>
          <w:b/>
          <w:noProof/>
          <w:sz w:val="28"/>
          <w:szCs w:val="28"/>
          <w:lang w:val="ru-RU" w:eastAsia="ru-RU"/>
        </w:rPr>
        <w:pict>
          <v:shape id="Рисунок 27" o:spid="_x0000_i1069" type="#_x0000_t75" alt="ÐÐ»Ð¾ÑÐºÐ¸Ð¹ ÐºÑÑÐ³ ÑÐºÐ¾Ð»ÑÐ½ÑÑ Ð¿ÑÐµÐ´Ð¼ÐµÑÐ¾Ð² Ð·Ð½Ð°ÑÐºÐ¸ Ñ Ð´Ð»Ð¸Ð½Ð½ÑÐ¼Ð¸ ÑÐµÐ½ÑÐ¼Ð¸ â ÑÑÐ¾ÐºÐ¾Ð²ÑÐ¹ Ð²ÐµÐºÑÐ¾Ñ" style="width:54.75pt;height:54.75pt;visibility:visible">
            <v:imagedata r:id="rId14" o:title="" croptop="1169f" cropbottom="55121f" cropleft="19426f" cropright="37214f"/>
          </v:shape>
        </w:pict>
      </w:r>
      <w:r w:rsidRPr="00CB5A81">
        <w:rPr>
          <w:rFonts w:cs="Times New Roman"/>
          <w:b/>
          <w:noProof/>
          <w:color w:val="auto"/>
          <w:lang w:val="ru-RU" w:eastAsia="ru-RU"/>
        </w:rPr>
        <w:pict>
          <v:shape id="Рисунок 26" o:spid="_x0000_i1070" type="#_x0000_t75" alt="depositphotos_164257224-stock-illustration-education-colored-icons-2" style="width:45.75pt;height:54pt;visibility:visible">
            <v:imagedata r:id="rId37" o:title="" croptop="27396f" cropbottom="27878f" cropleft="51477f" cropright="4902f"/>
          </v:shape>
        </w:pict>
      </w:r>
      <w:r>
        <w:rPr>
          <w:rFonts w:cs="Times New Roman"/>
          <w:sz w:val="28"/>
          <w:szCs w:val="28"/>
          <w:lang w:val="ru-RU"/>
        </w:rPr>
        <w:t>10</w:t>
      </w:r>
      <w:r>
        <w:rPr>
          <w:rFonts w:cs="Times New Roman"/>
          <w:b/>
          <w:sz w:val="28"/>
          <w:szCs w:val="28"/>
          <w:lang w:val="ru-RU"/>
        </w:rPr>
        <w:t xml:space="preserve">. </w:t>
      </w:r>
      <w:r>
        <w:rPr>
          <w:rFonts w:cs="Times New Roman"/>
          <w:i/>
          <w:sz w:val="28"/>
          <w:szCs w:val="28"/>
          <w:lang w:val="ru-RU"/>
        </w:rPr>
        <w:t>Запишите в тетрадь «Словарь» к параграфу 12:</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tblPr>
      <w:tblGrid>
        <w:gridCol w:w="3510"/>
        <w:gridCol w:w="6230"/>
      </w:tblGrid>
      <w:tr w:rsidR="00D257A4" w:rsidRPr="00264F50" w:rsidTr="00BA7FA2">
        <w:tc>
          <w:tcPr>
            <w:tcW w:w="3510" w:type="dxa"/>
            <w:tcBorders>
              <w:top w:val="single" w:sz="12" w:space="0" w:color="000000"/>
              <w:bottom w:val="single" w:sz="12" w:space="0" w:color="000000"/>
            </w:tcBorders>
            <w:shd w:val="clear" w:color="auto" w:fill="D9D9D9"/>
          </w:tcPr>
          <w:p w:rsidR="00D257A4" w:rsidRPr="00264F50" w:rsidRDefault="00D257A4" w:rsidP="00BA7FA2">
            <w:pPr>
              <w:spacing w:line="360" w:lineRule="auto"/>
              <w:jc w:val="center"/>
              <w:rPr>
                <w:rFonts w:cs="Times New Roman"/>
                <w:i/>
                <w:sz w:val="28"/>
                <w:szCs w:val="28"/>
                <w:lang w:val="ru-RU"/>
              </w:rPr>
            </w:pPr>
            <w:r>
              <w:rPr>
                <w:rFonts w:cs="Times New Roman"/>
                <w:i/>
                <w:sz w:val="28"/>
                <w:szCs w:val="28"/>
                <w:lang w:val="ru-RU"/>
              </w:rPr>
              <w:t>Бобыль</w:t>
            </w:r>
          </w:p>
        </w:tc>
        <w:tc>
          <w:tcPr>
            <w:tcW w:w="6230" w:type="dxa"/>
            <w:tcBorders>
              <w:top w:val="single" w:sz="12" w:space="0" w:color="000000"/>
              <w:bottom w:val="single" w:sz="12" w:space="0" w:color="000000"/>
            </w:tcBorders>
          </w:tcPr>
          <w:p w:rsidR="00D257A4" w:rsidRPr="00264F50" w:rsidRDefault="00D257A4" w:rsidP="00BA7FA2">
            <w:pPr>
              <w:spacing w:line="360" w:lineRule="auto"/>
              <w:rPr>
                <w:rFonts w:cs="Times New Roman"/>
                <w:i/>
                <w:sz w:val="28"/>
                <w:szCs w:val="28"/>
                <w:lang w:val="ru-RU"/>
              </w:rPr>
            </w:pPr>
          </w:p>
        </w:tc>
      </w:tr>
      <w:tr w:rsidR="00D257A4" w:rsidRPr="00264F50" w:rsidTr="00BA7FA2">
        <w:tc>
          <w:tcPr>
            <w:tcW w:w="3510" w:type="dxa"/>
            <w:shd w:val="clear" w:color="auto" w:fill="B6DDE8"/>
          </w:tcPr>
          <w:p w:rsidR="00D257A4" w:rsidRPr="00264F50" w:rsidRDefault="00D257A4" w:rsidP="00BA7FA2">
            <w:pPr>
              <w:spacing w:line="360" w:lineRule="auto"/>
              <w:jc w:val="center"/>
              <w:rPr>
                <w:rFonts w:cs="Times New Roman"/>
                <w:i/>
                <w:sz w:val="28"/>
                <w:szCs w:val="28"/>
                <w:lang w:val="ru-RU"/>
              </w:rPr>
            </w:pPr>
            <w:r>
              <w:rPr>
                <w:rFonts w:cs="Times New Roman"/>
                <w:i/>
                <w:sz w:val="28"/>
                <w:szCs w:val="28"/>
                <w:lang w:val="ru-RU"/>
              </w:rPr>
              <w:t>Борона</w:t>
            </w:r>
          </w:p>
        </w:tc>
        <w:tc>
          <w:tcPr>
            <w:tcW w:w="6230" w:type="dxa"/>
          </w:tcPr>
          <w:p w:rsidR="00D257A4" w:rsidRPr="00264F50" w:rsidRDefault="00D257A4" w:rsidP="00BA7FA2">
            <w:pPr>
              <w:spacing w:line="360" w:lineRule="auto"/>
              <w:rPr>
                <w:rFonts w:cs="Times New Roman"/>
                <w:i/>
                <w:sz w:val="28"/>
                <w:szCs w:val="28"/>
                <w:lang w:val="ru-RU"/>
              </w:rPr>
            </w:pPr>
          </w:p>
        </w:tc>
      </w:tr>
      <w:tr w:rsidR="00D257A4" w:rsidRPr="00264F50" w:rsidTr="00BA7FA2">
        <w:tc>
          <w:tcPr>
            <w:tcW w:w="3510" w:type="dxa"/>
            <w:shd w:val="clear" w:color="auto" w:fill="D9D9D9"/>
          </w:tcPr>
          <w:p w:rsidR="00D257A4" w:rsidRPr="00264F50" w:rsidRDefault="00D257A4" w:rsidP="00BA7FA2">
            <w:pPr>
              <w:spacing w:line="360" w:lineRule="auto"/>
              <w:jc w:val="center"/>
              <w:rPr>
                <w:rFonts w:cs="Times New Roman"/>
                <w:i/>
                <w:sz w:val="28"/>
                <w:szCs w:val="28"/>
                <w:lang w:val="ru-RU"/>
              </w:rPr>
            </w:pPr>
            <w:r>
              <w:rPr>
                <w:rFonts w:cs="Times New Roman"/>
                <w:i/>
                <w:sz w:val="28"/>
                <w:szCs w:val="28"/>
                <w:lang w:val="ru-RU"/>
              </w:rPr>
              <w:t>Варница</w:t>
            </w:r>
          </w:p>
        </w:tc>
        <w:tc>
          <w:tcPr>
            <w:tcW w:w="6230" w:type="dxa"/>
          </w:tcPr>
          <w:p w:rsidR="00D257A4" w:rsidRPr="00264F50" w:rsidRDefault="00D257A4" w:rsidP="00BA7FA2">
            <w:pPr>
              <w:spacing w:line="360" w:lineRule="auto"/>
              <w:rPr>
                <w:rFonts w:cs="Times New Roman"/>
                <w:i/>
                <w:sz w:val="28"/>
                <w:szCs w:val="28"/>
                <w:lang w:val="ru-RU"/>
              </w:rPr>
            </w:pPr>
          </w:p>
        </w:tc>
      </w:tr>
      <w:tr w:rsidR="00D257A4" w:rsidRPr="00264F50" w:rsidTr="00BA7FA2">
        <w:tc>
          <w:tcPr>
            <w:tcW w:w="3510" w:type="dxa"/>
            <w:shd w:val="clear" w:color="auto" w:fill="B6DDE8"/>
          </w:tcPr>
          <w:p w:rsidR="00D257A4" w:rsidRPr="00264F50" w:rsidRDefault="00D257A4" w:rsidP="00BA7FA2">
            <w:pPr>
              <w:spacing w:line="360" w:lineRule="auto"/>
              <w:jc w:val="center"/>
              <w:rPr>
                <w:rFonts w:cs="Times New Roman"/>
                <w:i/>
                <w:sz w:val="28"/>
                <w:szCs w:val="28"/>
                <w:lang w:val="ru-RU"/>
              </w:rPr>
            </w:pPr>
            <w:r>
              <w:rPr>
                <w:rFonts w:cs="Times New Roman"/>
                <w:i/>
                <w:sz w:val="28"/>
                <w:szCs w:val="28"/>
                <w:lang w:val="ru-RU"/>
              </w:rPr>
              <w:t>Деликатес</w:t>
            </w:r>
          </w:p>
        </w:tc>
        <w:tc>
          <w:tcPr>
            <w:tcW w:w="6230" w:type="dxa"/>
          </w:tcPr>
          <w:p w:rsidR="00D257A4" w:rsidRPr="00264F50" w:rsidRDefault="00D257A4" w:rsidP="00BA7FA2">
            <w:pPr>
              <w:spacing w:line="360" w:lineRule="auto"/>
              <w:rPr>
                <w:rFonts w:cs="Times New Roman"/>
                <w:i/>
                <w:sz w:val="28"/>
                <w:szCs w:val="28"/>
                <w:lang w:val="ru-RU"/>
              </w:rPr>
            </w:pPr>
          </w:p>
        </w:tc>
      </w:tr>
      <w:tr w:rsidR="00D257A4" w:rsidRPr="00264F50" w:rsidTr="00BA7FA2">
        <w:tc>
          <w:tcPr>
            <w:tcW w:w="3510" w:type="dxa"/>
            <w:shd w:val="clear" w:color="auto" w:fill="D9D9D9"/>
          </w:tcPr>
          <w:p w:rsidR="00D257A4" w:rsidRPr="00264F50" w:rsidRDefault="00D257A4" w:rsidP="00BA7FA2">
            <w:pPr>
              <w:spacing w:line="360" w:lineRule="auto"/>
              <w:jc w:val="center"/>
              <w:rPr>
                <w:rFonts w:cs="Times New Roman"/>
                <w:i/>
                <w:sz w:val="28"/>
                <w:szCs w:val="28"/>
                <w:lang w:val="ru-RU"/>
              </w:rPr>
            </w:pPr>
            <w:r>
              <w:rPr>
                <w:rFonts w:cs="Times New Roman"/>
                <w:i/>
                <w:sz w:val="28"/>
                <w:szCs w:val="28"/>
                <w:lang w:val="ru-RU"/>
              </w:rPr>
              <w:t>Пятинные деньги</w:t>
            </w:r>
          </w:p>
        </w:tc>
        <w:tc>
          <w:tcPr>
            <w:tcW w:w="6230" w:type="dxa"/>
          </w:tcPr>
          <w:p w:rsidR="00D257A4" w:rsidRPr="00264F50" w:rsidRDefault="00D257A4" w:rsidP="00BA7FA2">
            <w:pPr>
              <w:spacing w:line="360" w:lineRule="auto"/>
              <w:rPr>
                <w:rFonts w:cs="Times New Roman"/>
                <w:i/>
                <w:sz w:val="28"/>
                <w:szCs w:val="28"/>
                <w:lang w:val="ru-RU"/>
              </w:rPr>
            </w:pPr>
          </w:p>
        </w:tc>
      </w:tr>
      <w:tr w:rsidR="00D257A4" w:rsidRPr="00264F50" w:rsidTr="00BA7FA2">
        <w:tc>
          <w:tcPr>
            <w:tcW w:w="3510" w:type="dxa"/>
            <w:shd w:val="clear" w:color="auto" w:fill="B6DDE8"/>
          </w:tcPr>
          <w:p w:rsidR="00D257A4" w:rsidRPr="00264F50" w:rsidRDefault="00D257A4" w:rsidP="00BA7FA2">
            <w:pPr>
              <w:spacing w:line="360" w:lineRule="auto"/>
              <w:jc w:val="center"/>
              <w:rPr>
                <w:rFonts w:cs="Times New Roman"/>
                <w:i/>
                <w:sz w:val="28"/>
                <w:szCs w:val="28"/>
                <w:lang w:val="ru-RU"/>
              </w:rPr>
            </w:pPr>
            <w:r>
              <w:rPr>
                <w:rFonts w:cs="Times New Roman"/>
                <w:i/>
                <w:sz w:val="28"/>
                <w:szCs w:val="28"/>
                <w:lang w:val="ru-RU"/>
              </w:rPr>
              <w:t>Рыбий двор</w:t>
            </w:r>
          </w:p>
        </w:tc>
        <w:tc>
          <w:tcPr>
            <w:tcW w:w="6230" w:type="dxa"/>
          </w:tcPr>
          <w:p w:rsidR="00D257A4" w:rsidRPr="00264F50" w:rsidRDefault="00D257A4" w:rsidP="00BA7FA2">
            <w:pPr>
              <w:spacing w:line="360" w:lineRule="auto"/>
              <w:rPr>
                <w:rFonts w:cs="Times New Roman"/>
                <w:i/>
                <w:sz w:val="28"/>
                <w:szCs w:val="28"/>
                <w:lang w:val="ru-RU"/>
              </w:rPr>
            </w:pPr>
          </w:p>
        </w:tc>
      </w:tr>
      <w:tr w:rsidR="00D257A4" w:rsidRPr="00264F50" w:rsidTr="00BA7FA2">
        <w:tc>
          <w:tcPr>
            <w:tcW w:w="3510" w:type="dxa"/>
            <w:shd w:val="clear" w:color="auto" w:fill="D9D9D9"/>
          </w:tcPr>
          <w:p w:rsidR="00D257A4" w:rsidRPr="00264F50" w:rsidRDefault="00D257A4" w:rsidP="00BA7FA2">
            <w:pPr>
              <w:spacing w:line="360" w:lineRule="auto"/>
              <w:jc w:val="center"/>
              <w:rPr>
                <w:rFonts w:cs="Times New Roman"/>
                <w:i/>
                <w:sz w:val="28"/>
                <w:szCs w:val="28"/>
                <w:lang w:val="ru-RU"/>
              </w:rPr>
            </w:pPr>
            <w:r>
              <w:rPr>
                <w:rFonts w:cs="Times New Roman"/>
                <w:i/>
                <w:sz w:val="28"/>
                <w:szCs w:val="28"/>
                <w:lang w:val="ru-RU"/>
              </w:rPr>
              <w:t>Соха</w:t>
            </w:r>
          </w:p>
        </w:tc>
        <w:tc>
          <w:tcPr>
            <w:tcW w:w="6230" w:type="dxa"/>
          </w:tcPr>
          <w:p w:rsidR="00D257A4" w:rsidRPr="00264F50" w:rsidRDefault="00D257A4" w:rsidP="00BA7FA2">
            <w:pPr>
              <w:spacing w:line="360" w:lineRule="auto"/>
              <w:rPr>
                <w:rFonts w:cs="Times New Roman"/>
                <w:i/>
                <w:sz w:val="28"/>
                <w:szCs w:val="28"/>
                <w:lang w:val="ru-RU"/>
              </w:rPr>
            </w:pPr>
          </w:p>
        </w:tc>
      </w:tr>
      <w:tr w:rsidR="00D257A4" w:rsidRPr="00264F50" w:rsidTr="00BA7FA2">
        <w:tc>
          <w:tcPr>
            <w:tcW w:w="3510" w:type="dxa"/>
            <w:tcBorders>
              <w:bottom w:val="single" w:sz="12" w:space="0" w:color="000000"/>
            </w:tcBorders>
            <w:shd w:val="clear" w:color="auto" w:fill="B6DDE8"/>
          </w:tcPr>
          <w:p w:rsidR="00D257A4" w:rsidRPr="00264F50" w:rsidRDefault="00D257A4" w:rsidP="00BA7FA2">
            <w:pPr>
              <w:spacing w:line="360" w:lineRule="auto"/>
              <w:jc w:val="center"/>
              <w:rPr>
                <w:rFonts w:cs="Times New Roman"/>
                <w:i/>
                <w:sz w:val="28"/>
                <w:szCs w:val="28"/>
                <w:lang w:val="ru-RU"/>
              </w:rPr>
            </w:pPr>
          </w:p>
        </w:tc>
        <w:tc>
          <w:tcPr>
            <w:tcW w:w="6230" w:type="dxa"/>
            <w:tcBorders>
              <w:bottom w:val="single" w:sz="12" w:space="0" w:color="000000"/>
            </w:tcBorders>
          </w:tcPr>
          <w:p w:rsidR="00D257A4" w:rsidRPr="00264F50" w:rsidRDefault="00D257A4" w:rsidP="00BA7FA2">
            <w:pPr>
              <w:spacing w:line="360" w:lineRule="auto"/>
              <w:rPr>
                <w:rFonts w:cs="Times New Roman"/>
                <w:i/>
                <w:sz w:val="28"/>
                <w:szCs w:val="28"/>
                <w:lang w:val="ru-RU"/>
              </w:rPr>
            </w:pPr>
          </w:p>
        </w:tc>
      </w:tr>
    </w:tbl>
    <w:p w:rsidR="00D257A4" w:rsidRDefault="00D257A4" w:rsidP="00320FA1">
      <w:pPr>
        <w:spacing w:line="360" w:lineRule="auto"/>
        <w:jc w:val="both"/>
        <w:rPr>
          <w:rFonts w:cs="Times New Roman"/>
          <w:lang w:val="ru-RU"/>
        </w:rPr>
      </w:pPr>
    </w:p>
    <w:p w:rsidR="00D257A4" w:rsidRDefault="00D257A4" w:rsidP="00320FA1">
      <w:pPr>
        <w:spacing w:line="360" w:lineRule="auto"/>
        <w:jc w:val="both"/>
        <w:rPr>
          <w:rFonts w:cs="Times New Roman"/>
          <w:sz w:val="28"/>
          <w:szCs w:val="28"/>
          <w:lang w:val="ru-RU"/>
        </w:rPr>
      </w:pPr>
    </w:p>
    <w:p w:rsidR="00D257A4" w:rsidRDefault="00D257A4" w:rsidP="00320FA1">
      <w:pPr>
        <w:spacing w:line="360" w:lineRule="auto"/>
        <w:jc w:val="both"/>
        <w:rPr>
          <w:rFonts w:cs="Times New Roman"/>
          <w:sz w:val="28"/>
          <w:szCs w:val="28"/>
          <w:lang w:val="ru-RU"/>
        </w:rPr>
      </w:pPr>
    </w:p>
    <w:p w:rsidR="00D257A4" w:rsidRPr="00E7010B" w:rsidRDefault="00D257A4" w:rsidP="00320FA1">
      <w:pPr>
        <w:spacing w:line="360" w:lineRule="auto"/>
        <w:jc w:val="both"/>
        <w:rPr>
          <w:rFonts w:cs="Times New Roman"/>
          <w:sz w:val="28"/>
          <w:szCs w:val="28"/>
          <w:lang w:val="ru-RU"/>
        </w:rPr>
      </w:pPr>
    </w:p>
    <w:p w:rsidR="00D257A4" w:rsidRPr="003E7B31" w:rsidRDefault="00D257A4" w:rsidP="00320FA1">
      <w:pPr>
        <w:spacing w:line="360" w:lineRule="auto"/>
        <w:jc w:val="both"/>
        <w:rPr>
          <w:rFonts w:cs="Times New Roman"/>
          <w:szCs w:val="28"/>
          <w:lang w:val="ru-RU"/>
        </w:rPr>
      </w:pPr>
    </w:p>
    <w:p w:rsidR="00D257A4" w:rsidRPr="002A2DBE" w:rsidRDefault="00D257A4" w:rsidP="00320FA1">
      <w:pPr>
        <w:rPr>
          <w:lang w:val="ru-RU"/>
        </w:rPr>
      </w:pPr>
    </w:p>
    <w:p w:rsidR="00D257A4" w:rsidRDefault="00D257A4" w:rsidP="00320FA1">
      <w:pPr>
        <w:pStyle w:val="Heading2"/>
        <w:jc w:val="center"/>
        <w:rPr>
          <w:rFonts w:ascii="Times New Roman" w:hAnsi="Times New Roman"/>
          <w:i w:val="0"/>
          <w:iCs w:val="0"/>
          <w:sz w:val="48"/>
          <w:lang w:val="ru-RU"/>
        </w:rPr>
      </w:pPr>
      <w:r w:rsidRPr="0021400F">
        <w:rPr>
          <w:lang w:val="ru-RU"/>
        </w:rPr>
        <w:br w:type="page"/>
      </w:r>
      <w:bookmarkStart w:id="6" w:name="_Toc49392791"/>
      <w:r w:rsidRPr="009F0B5E">
        <w:rPr>
          <w:rFonts w:ascii="Times New Roman" w:hAnsi="Times New Roman" w:cs="Times New Roman"/>
          <w:i w:val="0"/>
          <w:iCs w:val="0"/>
          <w:sz w:val="48"/>
          <w:lang w:val="ru-RU"/>
        </w:rPr>
        <w:t>§</w:t>
      </w:r>
      <w:r w:rsidRPr="009F0B5E">
        <w:rPr>
          <w:rFonts w:ascii="Times New Roman" w:hAnsi="Times New Roman"/>
          <w:i w:val="0"/>
          <w:iCs w:val="0"/>
          <w:sz w:val="48"/>
          <w:lang w:val="ru-RU"/>
        </w:rPr>
        <w:t xml:space="preserve"> 13. Степан Разин в Самарском крае</w:t>
      </w:r>
      <w:bookmarkEnd w:id="6"/>
    </w:p>
    <w:p w:rsidR="00D257A4" w:rsidRDefault="00D257A4" w:rsidP="00320FA1">
      <w:pPr>
        <w:rPr>
          <w:lang w:val="ru-RU"/>
        </w:rPr>
      </w:pPr>
      <w:r>
        <w:rPr>
          <w:noProof/>
          <w:lang w:val="ru-RU" w:eastAsia="ru-RU"/>
        </w:rPr>
        <w:pict>
          <v:shape id="Рисунок 238" o:spid="_x0000_s1053" type="#_x0000_t75" alt="https://samsud.ru/upload/blogs/77816adbb5d8a472c7fe037d250a0d42.jpg" style="position:absolute;margin-left:281.85pt;margin-top:-33.2pt;width:206.25pt;height:156.05pt;z-index:251651072;visibility:visible">
            <v:imagedata r:id="rId72" r:href="rId73"/>
            <w10:wrap type="square"/>
          </v:shape>
        </w:pict>
      </w:r>
    </w:p>
    <w:p w:rsidR="00D257A4" w:rsidRDefault="00D257A4" w:rsidP="00320FA1">
      <w:pPr>
        <w:rPr>
          <w:lang w:val="ru-RU"/>
        </w:rPr>
      </w:pPr>
    </w:p>
    <w:p w:rsidR="00D257A4" w:rsidRDefault="00D257A4" w:rsidP="00320FA1">
      <w:pPr>
        <w:rPr>
          <w:lang w:val="ru-RU"/>
        </w:rPr>
      </w:pPr>
    </w:p>
    <w:p w:rsidR="00D257A4" w:rsidRDefault="00D257A4" w:rsidP="00320FA1">
      <w:pPr>
        <w:rPr>
          <w:lang w:val="ru-RU"/>
        </w:rPr>
      </w:pPr>
    </w:p>
    <w:p w:rsidR="00D257A4" w:rsidRDefault="00D257A4" w:rsidP="00320FA1">
      <w:pPr>
        <w:rPr>
          <w:lang w:val="ru-RU"/>
        </w:rPr>
      </w:pPr>
    </w:p>
    <w:p w:rsidR="00D257A4" w:rsidRDefault="00D257A4" w:rsidP="00320FA1">
      <w:pPr>
        <w:rPr>
          <w:lang w:val="ru-RU"/>
        </w:rPr>
      </w:pPr>
    </w:p>
    <w:p w:rsidR="00D257A4" w:rsidRPr="009F0B5E" w:rsidRDefault="00D257A4" w:rsidP="00320FA1">
      <w:pPr>
        <w:rPr>
          <w:lang w:val="ru-RU"/>
        </w:rPr>
      </w:pPr>
    </w:p>
    <w:p w:rsidR="00D257A4" w:rsidRPr="00E249BE" w:rsidRDefault="00D257A4" w:rsidP="00320FA1">
      <w:pPr>
        <w:spacing w:line="360" w:lineRule="auto"/>
        <w:jc w:val="both"/>
        <w:rPr>
          <w:rFonts w:cs="Times New Roman"/>
          <w:i/>
          <w:sz w:val="28"/>
          <w:szCs w:val="28"/>
          <w:shd w:val="clear" w:color="auto" w:fill="FFFFFF"/>
          <w:lang w:val="ru-RU"/>
        </w:rPr>
      </w:pPr>
      <w:r w:rsidRPr="00CB5A81">
        <w:rPr>
          <w:rFonts w:cs="Times New Roman"/>
          <w:noProof/>
          <w:sz w:val="28"/>
          <w:szCs w:val="28"/>
          <w:lang w:val="ru-RU" w:eastAsia="ru-RU"/>
        </w:rPr>
        <w:pict>
          <v:shape id="Рисунок 25" o:spid="_x0000_i1071" type="#_x0000_t75" alt="ÐÐ»Ð¾ÑÐºÐ¸Ð¹ ÐºÑÑÐ³ ÑÐºÐ¾Ð»ÑÐ½ÑÑ Ð¿ÑÐµÐ´Ð¼ÐµÑÐ¾Ð² Ð·Ð½Ð°ÑÐºÐ¸ Ñ Ð´Ð»Ð¸Ð½Ð½ÑÐ¼Ð¸ ÑÐµÐ½ÑÐ¼Ð¸ â ÑÑÐ¾ÐºÐ¾Ð²ÑÐ¹ Ð²ÐµÐºÑÐ¾Ñ" style="width:45pt;height:54.75pt;visibility:visible">
            <v:imagedata r:id="rId14" o:title="" croptop="37333f" cropbottom="19311f" cropleft="27968f" cropright="28087f"/>
          </v:shape>
        </w:pict>
      </w:r>
      <w:r>
        <w:rPr>
          <w:rFonts w:cs="Times New Roman"/>
          <w:sz w:val="28"/>
          <w:szCs w:val="28"/>
          <w:lang w:val="ru-RU"/>
        </w:rPr>
        <w:t xml:space="preserve">1. </w:t>
      </w:r>
      <w:r w:rsidRPr="00E249BE">
        <w:rPr>
          <w:rFonts w:cs="Times New Roman"/>
          <w:i/>
          <w:sz w:val="28"/>
          <w:szCs w:val="28"/>
          <w:shd w:val="clear" w:color="auto" w:fill="FFFFFF"/>
          <w:lang w:val="ru-RU"/>
        </w:rPr>
        <w:t>Прочитайте текст и ответьте на вопросы:</w:t>
      </w:r>
    </w:p>
    <w:p w:rsidR="00D257A4" w:rsidRPr="00CD5C96" w:rsidRDefault="00D257A4" w:rsidP="00320FA1">
      <w:pPr>
        <w:spacing w:line="360" w:lineRule="auto"/>
        <w:ind w:firstLine="680"/>
        <w:jc w:val="both"/>
        <w:rPr>
          <w:rFonts w:cs="Times New Roman"/>
          <w:sz w:val="28"/>
          <w:szCs w:val="28"/>
          <w:lang w:val="ru-RU"/>
        </w:rPr>
      </w:pPr>
      <w:r w:rsidRPr="00E249BE">
        <w:rPr>
          <w:rFonts w:cs="Times New Roman"/>
          <w:sz w:val="28"/>
          <w:szCs w:val="28"/>
          <w:shd w:val="clear" w:color="auto" w:fill="FFFFFF"/>
          <w:lang w:val="ru-RU"/>
        </w:rPr>
        <w:t xml:space="preserve">Вот как описывал Степана Разина голландец Я. Стрейс, видевший его в то время: </w:t>
      </w:r>
      <w:r w:rsidRPr="00E249BE">
        <w:rPr>
          <w:rFonts w:cs="Times New Roman"/>
          <w:sz w:val="28"/>
          <w:szCs w:val="28"/>
          <w:lang w:val="ru-RU"/>
        </w:rPr>
        <w:t>«Это был высокий и</w:t>
      </w:r>
      <w:r w:rsidRPr="00E249BE">
        <w:rPr>
          <w:rFonts w:cs="Times New Roman"/>
          <w:sz w:val="28"/>
          <w:szCs w:val="28"/>
        </w:rPr>
        <w:t> </w:t>
      </w:r>
      <w:r w:rsidRPr="00E249BE">
        <w:rPr>
          <w:rFonts w:cs="Times New Roman"/>
          <w:sz w:val="28"/>
          <w:szCs w:val="28"/>
          <w:lang w:val="ru-RU"/>
        </w:rPr>
        <w:t>степенный мужчина, с</w:t>
      </w:r>
      <w:r w:rsidRPr="00E249BE">
        <w:rPr>
          <w:rFonts w:cs="Times New Roman"/>
          <w:sz w:val="28"/>
          <w:szCs w:val="28"/>
        </w:rPr>
        <w:t> </w:t>
      </w:r>
      <w:r w:rsidRPr="00E249BE">
        <w:rPr>
          <w:rFonts w:cs="Times New Roman"/>
          <w:sz w:val="28"/>
          <w:szCs w:val="28"/>
          <w:lang w:val="ru-RU"/>
        </w:rPr>
        <w:t>высокомерным прямым лицом. Он</w:t>
      </w:r>
      <w:r w:rsidRPr="00E249BE">
        <w:rPr>
          <w:rFonts w:cs="Times New Roman"/>
          <w:sz w:val="28"/>
          <w:szCs w:val="28"/>
        </w:rPr>
        <w:t> </w:t>
      </w:r>
      <w:r w:rsidRPr="00E249BE">
        <w:rPr>
          <w:rFonts w:cs="Times New Roman"/>
          <w:sz w:val="28"/>
          <w:szCs w:val="28"/>
          <w:lang w:val="ru-RU"/>
        </w:rPr>
        <w:t>держался скромно, с</w:t>
      </w:r>
      <w:r w:rsidRPr="00E249BE">
        <w:rPr>
          <w:rFonts w:cs="Times New Roman"/>
          <w:sz w:val="28"/>
          <w:szCs w:val="28"/>
        </w:rPr>
        <w:t> </w:t>
      </w:r>
      <w:r w:rsidRPr="00E249BE">
        <w:rPr>
          <w:rFonts w:cs="Times New Roman"/>
          <w:sz w:val="28"/>
          <w:szCs w:val="28"/>
          <w:lang w:val="ru-RU"/>
        </w:rPr>
        <w:t>большой строгостью. На</w:t>
      </w:r>
      <w:r w:rsidRPr="00E249BE">
        <w:rPr>
          <w:rFonts w:cs="Times New Roman"/>
          <w:sz w:val="28"/>
          <w:szCs w:val="28"/>
        </w:rPr>
        <w:t> </w:t>
      </w:r>
      <w:r w:rsidRPr="00E249BE">
        <w:rPr>
          <w:rFonts w:cs="Times New Roman"/>
          <w:sz w:val="28"/>
          <w:szCs w:val="28"/>
          <w:lang w:val="ru-RU"/>
        </w:rPr>
        <w:t>вид ему было сорок лет, и</w:t>
      </w:r>
      <w:r w:rsidRPr="00E249BE">
        <w:rPr>
          <w:rFonts w:cs="Times New Roman"/>
          <w:sz w:val="28"/>
          <w:szCs w:val="28"/>
        </w:rPr>
        <w:t> </w:t>
      </w:r>
      <w:r w:rsidRPr="00E249BE">
        <w:rPr>
          <w:rFonts w:cs="Times New Roman"/>
          <w:sz w:val="28"/>
          <w:szCs w:val="28"/>
          <w:lang w:val="ru-RU"/>
        </w:rPr>
        <w:t>отличить его от</w:t>
      </w:r>
      <w:r w:rsidRPr="00E249BE">
        <w:rPr>
          <w:rFonts w:cs="Times New Roman"/>
          <w:sz w:val="28"/>
          <w:szCs w:val="28"/>
        </w:rPr>
        <w:t> </w:t>
      </w:r>
      <w:r w:rsidRPr="00E249BE">
        <w:rPr>
          <w:rFonts w:cs="Times New Roman"/>
          <w:sz w:val="28"/>
          <w:szCs w:val="28"/>
          <w:lang w:val="ru-RU"/>
        </w:rPr>
        <w:t>остальных было</w:t>
      </w:r>
      <w:r w:rsidRPr="00E249BE">
        <w:rPr>
          <w:rFonts w:cs="Times New Roman"/>
          <w:sz w:val="28"/>
          <w:szCs w:val="28"/>
        </w:rPr>
        <w:t> </w:t>
      </w:r>
      <w:r w:rsidRPr="00E249BE">
        <w:rPr>
          <w:rFonts w:cs="Times New Roman"/>
          <w:sz w:val="28"/>
          <w:szCs w:val="28"/>
          <w:lang w:val="ru-RU"/>
        </w:rPr>
        <w:t>бы совсем невозможно, если</w:t>
      </w:r>
      <w:r w:rsidRPr="00E249BE">
        <w:rPr>
          <w:rFonts w:cs="Times New Roman"/>
          <w:sz w:val="28"/>
          <w:szCs w:val="28"/>
        </w:rPr>
        <w:t> </w:t>
      </w:r>
      <w:r w:rsidRPr="00E249BE">
        <w:rPr>
          <w:rFonts w:cs="Times New Roman"/>
          <w:sz w:val="28"/>
          <w:szCs w:val="28"/>
          <w:lang w:val="ru-RU"/>
        </w:rPr>
        <w:t>бы не</w:t>
      </w:r>
      <w:r w:rsidRPr="00E249BE">
        <w:rPr>
          <w:rFonts w:cs="Times New Roman"/>
          <w:sz w:val="28"/>
          <w:szCs w:val="28"/>
        </w:rPr>
        <w:t> </w:t>
      </w:r>
      <w:r w:rsidRPr="00E249BE">
        <w:rPr>
          <w:rFonts w:cs="Times New Roman"/>
          <w:sz w:val="28"/>
          <w:szCs w:val="28"/>
          <w:lang w:val="ru-RU"/>
        </w:rPr>
        <w:t>выделялся по</w:t>
      </w:r>
      <w:r w:rsidRPr="00E249BE">
        <w:rPr>
          <w:rFonts w:cs="Times New Roman"/>
          <w:sz w:val="28"/>
          <w:szCs w:val="28"/>
        </w:rPr>
        <w:t> </w:t>
      </w:r>
      <w:r w:rsidRPr="00E249BE">
        <w:rPr>
          <w:rFonts w:cs="Times New Roman"/>
          <w:sz w:val="28"/>
          <w:szCs w:val="28"/>
          <w:lang w:val="ru-RU"/>
        </w:rPr>
        <w:t>чести, которую ему оказывали, когда во</w:t>
      </w:r>
      <w:r w:rsidRPr="00E249BE">
        <w:rPr>
          <w:rFonts w:cs="Times New Roman"/>
          <w:sz w:val="28"/>
          <w:szCs w:val="28"/>
        </w:rPr>
        <w:t> </w:t>
      </w:r>
      <w:r w:rsidRPr="00E249BE">
        <w:rPr>
          <w:rFonts w:cs="Times New Roman"/>
          <w:sz w:val="28"/>
          <w:szCs w:val="28"/>
          <w:lang w:val="ru-RU"/>
        </w:rPr>
        <w:t>время беседы становились на</w:t>
      </w:r>
      <w:r w:rsidRPr="00E249BE">
        <w:rPr>
          <w:rFonts w:cs="Times New Roman"/>
          <w:sz w:val="28"/>
          <w:szCs w:val="28"/>
        </w:rPr>
        <w:t> </w:t>
      </w:r>
      <w:r w:rsidRPr="00E249BE">
        <w:rPr>
          <w:rFonts w:cs="Times New Roman"/>
          <w:sz w:val="28"/>
          <w:szCs w:val="28"/>
          <w:lang w:val="ru-RU"/>
        </w:rPr>
        <w:t>колени и</w:t>
      </w:r>
      <w:r w:rsidRPr="00E249BE">
        <w:rPr>
          <w:rFonts w:cs="Times New Roman"/>
          <w:sz w:val="28"/>
          <w:szCs w:val="28"/>
        </w:rPr>
        <w:t> </w:t>
      </w:r>
      <w:r w:rsidRPr="00E249BE">
        <w:rPr>
          <w:rFonts w:cs="Times New Roman"/>
          <w:sz w:val="28"/>
          <w:szCs w:val="28"/>
          <w:lang w:val="ru-RU"/>
        </w:rPr>
        <w:t>склонялись головой до</w:t>
      </w:r>
      <w:r w:rsidRPr="00E249BE">
        <w:rPr>
          <w:rFonts w:cs="Times New Roman"/>
          <w:sz w:val="28"/>
          <w:szCs w:val="28"/>
        </w:rPr>
        <w:t> </w:t>
      </w:r>
      <w:r w:rsidRPr="00E249BE">
        <w:rPr>
          <w:rFonts w:cs="Times New Roman"/>
          <w:sz w:val="28"/>
          <w:szCs w:val="28"/>
          <w:lang w:val="ru-RU"/>
        </w:rPr>
        <w:t>земли, именуя его не</w:t>
      </w:r>
      <w:r w:rsidRPr="00E249BE">
        <w:rPr>
          <w:rFonts w:cs="Times New Roman"/>
          <w:sz w:val="28"/>
          <w:szCs w:val="28"/>
        </w:rPr>
        <w:t> </w:t>
      </w:r>
      <w:r w:rsidRPr="00E249BE">
        <w:rPr>
          <w:rFonts w:cs="Times New Roman"/>
          <w:sz w:val="28"/>
          <w:szCs w:val="28"/>
          <w:lang w:val="ru-RU"/>
        </w:rPr>
        <w:t>иначе, как батька</w:t>
      </w:r>
      <w:r w:rsidRPr="00CD5C96">
        <w:rPr>
          <w:rFonts w:cs="Times New Roman"/>
          <w:sz w:val="28"/>
          <w:szCs w:val="28"/>
          <w:lang w:val="ru-RU"/>
        </w:rPr>
        <w:t xml:space="preserve">. </w:t>
      </w:r>
      <w:r w:rsidRPr="00CD5C96">
        <w:rPr>
          <w:rFonts w:cs="Times New Roman"/>
          <w:sz w:val="28"/>
          <w:szCs w:val="28"/>
          <w:shd w:val="clear" w:color="auto" w:fill="FFFFFF"/>
          <w:lang w:val="ru-RU"/>
        </w:rPr>
        <w:t>Он обладал способностью внушать людям страх и любовь. Что бы он ни приказывал, все исполнялось беспрекословно</w:t>
      </w:r>
      <w:r w:rsidRPr="00CD5C96">
        <w:rPr>
          <w:rFonts w:cs="Times New Roman"/>
          <w:sz w:val="28"/>
          <w:szCs w:val="28"/>
          <w:lang w:val="ru-RU"/>
        </w:rPr>
        <w:t>».</w:t>
      </w:r>
    </w:p>
    <w:p w:rsidR="00D257A4" w:rsidRPr="00CD5C96" w:rsidRDefault="00D257A4" w:rsidP="00320FA1">
      <w:pPr>
        <w:spacing w:line="360" w:lineRule="auto"/>
        <w:ind w:firstLine="680"/>
        <w:jc w:val="both"/>
        <w:rPr>
          <w:rFonts w:cs="Times New Roman"/>
          <w:sz w:val="28"/>
          <w:szCs w:val="28"/>
          <w:shd w:val="clear" w:color="auto" w:fill="FFFFFF"/>
          <w:lang w:val="ru-RU"/>
        </w:rPr>
      </w:pPr>
      <w:r w:rsidRPr="00CD5C96">
        <w:rPr>
          <w:rFonts w:cs="Times New Roman"/>
          <w:sz w:val="28"/>
          <w:szCs w:val="28"/>
          <w:shd w:val="clear" w:color="auto" w:fill="FFFFFF"/>
          <w:lang w:val="ru-RU"/>
        </w:rPr>
        <w:t>Разинцы распространяли «подметные грамотки», в которых атаман писал: «…Я иду истреблять бояр, дворян и приказных людей, искоренять всякое чиноначалие и власть, установить во всей Руси казачество и учинить так, чтобы всяк всякому был равен».</w:t>
      </w:r>
    </w:p>
    <w:p w:rsidR="00D257A4" w:rsidRPr="00CD5C96" w:rsidRDefault="00D257A4" w:rsidP="00320FA1">
      <w:pPr>
        <w:spacing w:line="360" w:lineRule="auto"/>
        <w:ind w:firstLine="680"/>
        <w:jc w:val="both"/>
        <w:rPr>
          <w:rFonts w:cs="Times New Roman"/>
          <w:sz w:val="28"/>
          <w:szCs w:val="28"/>
          <w:shd w:val="clear" w:color="auto" w:fill="FFFFFF"/>
          <w:lang w:val="ru-RU"/>
        </w:rPr>
      </w:pPr>
      <w:r w:rsidRPr="00CD5C96">
        <w:rPr>
          <w:rFonts w:cs="Times New Roman"/>
          <w:sz w:val="28"/>
          <w:szCs w:val="28"/>
          <w:shd w:val="clear" w:color="auto" w:fill="FFFFFF"/>
          <w:lang w:val="ru-RU"/>
        </w:rPr>
        <w:t>- Какие качества Степана Разина можно выделить, опираясь на текст?</w:t>
      </w:r>
    </w:p>
    <w:p w:rsidR="00D257A4" w:rsidRPr="00CD5C96" w:rsidRDefault="00D257A4" w:rsidP="00320FA1">
      <w:pPr>
        <w:spacing w:line="360" w:lineRule="auto"/>
        <w:ind w:firstLine="680"/>
        <w:jc w:val="both"/>
        <w:rPr>
          <w:rFonts w:ascii="Georgia" w:hAnsi="Georgia"/>
          <w:color w:val="333333"/>
          <w:sz w:val="28"/>
          <w:szCs w:val="28"/>
          <w:shd w:val="clear" w:color="auto" w:fill="FFFFFF"/>
          <w:lang w:val="ru-RU"/>
        </w:rPr>
      </w:pPr>
      <w:r w:rsidRPr="00CD5C96">
        <w:rPr>
          <w:rFonts w:cs="Times New Roman"/>
          <w:sz w:val="28"/>
          <w:szCs w:val="28"/>
          <w:shd w:val="clear" w:color="auto" w:fill="FFFFFF"/>
          <w:lang w:val="ru-RU"/>
        </w:rPr>
        <w:t>- Какие цели восстания отражены в обращениях Разина к народу?</w:t>
      </w:r>
      <w:r w:rsidRPr="00CD5C96">
        <w:rPr>
          <w:rFonts w:ascii="Georgia" w:hAnsi="Georgia"/>
          <w:color w:val="333333"/>
          <w:sz w:val="28"/>
          <w:szCs w:val="28"/>
          <w:shd w:val="clear" w:color="auto" w:fill="FFFFFF"/>
          <w:lang w:val="ru-RU"/>
        </w:rPr>
        <w:t xml:space="preserve"> </w:t>
      </w:r>
    </w:p>
    <w:p w:rsidR="00D257A4" w:rsidRPr="003637C3" w:rsidRDefault="00D257A4" w:rsidP="00320FA1">
      <w:pPr>
        <w:pStyle w:val="NormalWeb"/>
        <w:shd w:val="clear" w:color="auto" w:fill="FFFFFF"/>
        <w:spacing w:before="0" w:beforeAutospacing="0" w:after="0" w:afterAutospacing="0" w:line="360" w:lineRule="auto"/>
        <w:jc w:val="both"/>
        <w:rPr>
          <w:i/>
          <w:color w:val="000000"/>
          <w:sz w:val="28"/>
          <w:szCs w:val="28"/>
        </w:rPr>
      </w:pPr>
      <w:r w:rsidRPr="00CB5A81">
        <w:rPr>
          <w:noProof/>
          <w:sz w:val="28"/>
          <w:szCs w:val="28"/>
        </w:rPr>
        <w:pict>
          <v:shape id="Рисунок 24" o:spid="_x0000_i1072"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19311f" cropbottom="37099f" cropleft="54886f" cropright="1404f"/>
          </v:shape>
        </w:pict>
      </w:r>
      <w:r>
        <w:rPr>
          <w:sz w:val="28"/>
          <w:szCs w:val="28"/>
        </w:rPr>
        <w:t xml:space="preserve">2. </w:t>
      </w:r>
      <w:r w:rsidRPr="003637C3">
        <w:rPr>
          <w:i/>
          <w:color w:val="000000"/>
          <w:sz w:val="28"/>
          <w:szCs w:val="28"/>
          <w:shd w:val="clear" w:color="auto" w:fill="FFFFFF"/>
        </w:rPr>
        <w:t xml:space="preserve">Прочитайте отрывок </w:t>
      </w:r>
      <w:r w:rsidRPr="003637C3">
        <w:rPr>
          <w:i/>
          <w:color w:val="000000"/>
          <w:sz w:val="28"/>
          <w:szCs w:val="28"/>
        </w:rPr>
        <w:t xml:space="preserve">из книги «Наша древняя столица» Н. Кончаловской (1972г.) и ответьте на вопросы: </w:t>
      </w:r>
    </w:p>
    <w:p w:rsidR="00D257A4" w:rsidRPr="003637C3" w:rsidRDefault="00D257A4" w:rsidP="00320FA1">
      <w:pPr>
        <w:pStyle w:val="NormalWeb"/>
        <w:shd w:val="clear" w:color="auto" w:fill="FFFFFF"/>
        <w:spacing w:before="0" w:beforeAutospacing="0" w:after="0" w:afterAutospacing="0" w:line="360" w:lineRule="auto"/>
        <w:jc w:val="both"/>
        <w:rPr>
          <w:color w:val="000000"/>
          <w:sz w:val="28"/>
          <w:szCs w:val="28"/>
        </w:rPr>
      </w:pPr>
      <w:r w:rsidRPr="003637C3">
        <w:rPr>
          <w:i/>
          <w:color w:val="000000"/>
          <w:sz w:val="28"/>
          <w:szCs w:val="28"/>
        </w:rPr>
        <w:t xml:space="preserve">- </w:t>
      </w:r>
      <w:r w:rsidRPr="003637C3">
        <w:rPr>
          <w:color w:val="000000"/>
          <w:sz w:val="28"/>
          <w:szCs w:val="28"/>
        </w:rPr>
        <w:t>Где началось восстание?</w:t>
      </w:r>
    </w:p>
    <w:p w:rsidR="00D257A4" w:rsidRPr="003637C3" w:rsidRDefault="00D257A4" w:rsidP="00320FA1">
      <w:pPr>
        <w:pStyle w:val="NormalWeb"/>
        <w:shd w:val="clear" w:color="auto" w:fill="FFFFFF"/>
        <w:spacing w:before="0" w:beforeAutospacing="0" w:after="0" w:afterAutospacing="0" w:line="360" w:lineRule="auto"/>
        <w:jc w:val="both"/>
        <w:rPr>
          <w:color w:val="000000"/>
          <w:sz w:val="28"/>
          <w:szCs w:val="28"/>
        </w:rPr>
      </w:pPr>
      <w:r w:rsidRPr="003637C3">
        <w:rPr>
          <w:color w:val="000000"/>
          <w:sz w:val="28"/>
          <w:szCs w:val="28"/>
        </w:rPr>
        <w:t>- Что означает слово «голытьба»? Как Вы думаете, что являлось причиной восстания?</w:t>
      </w:r>
    </w:p>
    <w:p w:rsidR="00D257A4" w:rsidRPr="003637C3" w:rsidRDefault="00D257A4" w:rsidP="00320FA1">
      <w:pPr>
        <w:pStyle w:val="NormalWeb"/>
        <w:shd w:val="clear" w:color="auto" w:fill="FFFFFF"/>
        <w:spacing w:before="0" w:beforeAutospacing="0" w:after="0" w:afterAutospacing="0" w:line="360" w:lineRule="auto"/>
        <w:jc w:val="both"/>
        <w:rPr>
          <w:color w:val="000000"/>
          <w:sz w:val="28"/>
          <w:szCs w:val="28"/>
        </w:rPr>
      </w:pPr>
      <w:r w:rsidRPr="003637C3">
        <w:rPr>
          <w:color w:val="000000"/>
          <w:sz w:val="28"/>
          <w:szCs w:val="28"/>
        </w:rPr>
        <w:t>- Какие категории населения участвовали в восстании?</w:t>
      </w:r>
    </w:p>
    <w:p w:rsidR="00D257A4" w:rsidRPr="003637C3" w:rsidRDefault="00D257A4" w:rsidP="00320FA1">
      <w:pPr>
        <w:pStyle w:val="NormalWeb"/>
        <w:shd w:val="clear" w:color="auto" w:fill="FFFFFF"/>
        <w:spacing w:before="0" w:beforeAutospacing="0" w:after="0" w:afterAutospacing="0" w:line="360" w:lineRule="auto"/>
        <w:jc w:val="both"/>
        <w:rPr>
          <w:color w:val="000000"/>
          <w:sz w:val="28"/>
          <w:szCs w:val="28"/>
        </w:rPr>
      </w:pPr>
      <w:r w:rsidRPr="003637C3">
        <w:rPr>
          <w:color w:val="000000"/>
          <w:sz w:val="28"/>
          <w:szCs w:val="28"/>
        </w:rPr>
        <w:t>- Какую роль выполняло казачество для российского государства?</w:t>
      </w:r>
    </w:p>
    <w:p w:rsidR="00D257A4" w:rsidRDefault="00D257A4" w:rsidP="00320FA1">
      <w:pPr>
        <w:pStyle w:val="NormalWeb"/>
        <w:shd w:val="clear" w:color="auto" w:fill="FFFFFF"/>
        <w:spacing w:before="0" w:beforeAutospacing="0" w:after="0" w:afterAutospacing="0" w:line="360" w:lineRule="auto"/>
        <w:jc w:val="both"/>
        <w:rPr>
          <w:rFonts w:ascii="Arial" w:hAnsi="Arial" w:cs="Arial"/>
          <w:color w:val="000000"/>
          <w:sz w:val="21"/>
          <w:szCs w:val="21"/>
        </w:rPr>
      </w:pPr>
      <w:r w:rsidRPr="003637C3">
        <w:rPr>
          <w:color w:val="000000"/>
          <w:sz w:val="28"/>
          <w:szCs w:val="28"/>
        </w:rPr>
        <w:t xml:space="preserve">- Опираясь на текст, охарактеризуйте систему казацкого самоуправления. </w:t>
      </w:r>
    </w:p>
    <w:p w:rsidR="00D257A4" w:rsidRPr="003637C3" w:rsidRDefault="00D257A4" w:rsidP="00320FA1">
      <w:pPr>
        <w:pStyle w:val="NormalWeb"/>
        <w:pBdr>
          <w:top w:val="single" w:sz="18" w:space="1" w:color="548DD4"/>
          <w:left w:val="single" w:sz="18" w:space="4" w:color="548DD4"/>
          <w:bottom w:val="single" w:sz="18" w:space="1" w:color="548DD4"/>
          <w:right w:val="single" w:sz="18" w:space="4" w:color="548DD4"/>
        </w:pBdr>
        <w:shd w:val="clear" w:color="auto" w:fill="FFFFFF"/>
        <w:spacing w:before="0" w:beforeAutospacing="0" w:after="0" w:afterAutospacing="0"/>
        <w:jc w:val="center"/>
        <w:rPr>
          <w:color w:val="000000"/>
        </w:rPr>
        <w:sectPr w:rsidR="00D257A4" w:rsidRPr="003637C3" w:rsidSect="00BA7FA2">
          <w:footnotePr>
            <w:pos w:val="beneathText"/>
          </w:footnotePr>
          <w:type w:val="continuous"/>
          <w:pgSz w:w="11905" w:h="16837"/>
          <w:pgMar w:top="567" w:right="1134" w:bottom="1134" w:left="1247" w:header="720" w:footer="720" w:gutter="0"/>
          <w:cols w:space="720"/>
          <w:titlePg/>
          <w:rtlGutter/>
          <w:docGrid w:linePitch="360"/>
        </w:sectPr>
      </w:pPr>
    </w:p>
    <w:p w:rsidR="00D257A4" w:rsidRPr="009F0B5E" w:rsidRDefault="00D257A4" w:rsidP="00320FA1">
      <w:pPr>
        <w:widowControl/>
        <w:pBdr>
          <w:top w:val="single" w:sz="18" w:space="1" w:color="548DD4"/>
          <w:left w:val="single" w:sz="18" w:space="0"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Собралась голытьба на Дону,</w:t>
      </w:r>
    </w:p>
    <w:p w:rsidR="00D257A4" w:rsidRPr="009F0B5E" w:rsidRDefault="00D257A4" w:rsidP="00320FA1">
      <w:pPr>
        <w:widowControl/>
        <w:pBdr>
          <w:top w:val="single" w:sz="18" w:space="1" w:color="548DD4"/>
          <w:left w:val="single" w:sz="18" w:space="0"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Вольно дышит голяцкая грудь.</w:t>
      </w:r>
    </w:p>
    <w:p w:rsidR="00D257A4" w:rsidRPr="009F0B5E" w:rsidRDefault="00D257A4" w:rsidP="00320FA1">
      <w:pPr>
        <w:widowControl/>
        <w:pBdr>
          <w:top w:val="single" w:sz="18" w:space="1" w:color="548DD4"/>
          <w:left w:val="single" w:sz="18" w:space="0"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Ой, да, может, ещё что-нибудь?</w:t>
      </w:r>
    </w:p>
    <w:p w:rsidR="00D257A4" w:rsidRPr="009F0B5E" w:rsidRDefault="00D257A4" w:rsidP="00320FA1">
      <w:pPr>
        <w:widowControl/>
        <w:pBdr>
          <w:top w:val="single" w:sz="18" w:space="1" w:color="548DD4"/>
          <w:left w:val="single" w:sz="18" w:space="0"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А ещё там приманка была.</w:t>
      </w:r>
    </w:p>
    <w:p w:rsidR="00D257A4" w:rsidRPr="009F0B5E" w:rsidRDefault="00D257A4" w:rsidP="00320FA1">
      <w:pPr>
        <w:widowControl/>
        <w:pBdr>
          <w:top w:val="single" w:sz="18" w:space="1" w:color="548DD4"/>
          <w:left w:val="single" w:sz="18" w:space="0"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Та приманка — два вольных орла:</w:t>
      </w:r>
    </w:p>
    <w:p w:rsidR="00D257A4" w:rsidRPr="009F0B5E" w:rsidRDefault="00D257A4" w:rsidP="00320FA1">
      <w:pPr>
        <w:widowControl/>
        <w:pBdr>
          <w:top w:val="single" w:sz="18" w:space="1" w:color="548DD4"/>
          <w:left w:val="single" w:sz="18" w:space="0"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Стенька Разин да брат его Фрол.</w:t>
      </w:r>
    </w:p>
    <w:p w:rsidR="00D257A4" w:rsidRPr="009F0B5E" w:rsidRDefault="00D257A4" w:rsidP="00320FA1">
      <w:pPr>
        <w:widowControl/>
        <w:pBdr>
          <w:top w:val="single" w:sz="18" w:space="1" w:color="548DD4"/>
          <w:left w:val="single" w:sz="18" w:space="0"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Стенька Разин — могучий орёл.</w:t>
      </w:r>
    </w:p>
    <w:p w:rsidR="00D257A4" w:rsidRPr="009F0B5E" w:rsidRDefault="00D257A4" w:rsidP="00320FA1">
      <w:pPr>
        <w:widowControl/>
        <w:pBdr>
          <w:top w:val="single" w:sz="18" w:space="1" w:color="548DD4"/>
          <w:left w:val="single" w:sz="18" w:space="0"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Вот к нему-то и шёл беглый люд,</w:t>
      </w:r>
    </w:p>
    <w:p w:rsidR="00D257A4" w:rsidRPr="009F0B5E" w:rsidRDefault="00D257A4" w:rsidP="00320FA1">
      <w:pPr>
        <w:widowControl/>
        <w:pBdr>
          <w:top w:val="single" w:sz="18" w:space="1" w:color="548DD4"/>
          <w:left w:val="single" w:sz="18" w:space="0"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sz w:val="21"/>
          <w:szCs w:val="21"/>
          <w:lang w:val="ru-RU"/>
        </w:rPr>
        <w:t>…</w:t>
      </w:r>
    </w:p>
    <w:p w:rsidR="00D257A4" w:rsidRPr="009F0B5E" w:rsidRDefault="00D257A4" w:rsidP="00320FA1">
      <w:pPr>
        <w:widowControl/>
        <w:pBdr>
          <w:top w:val="single" w:sz="18" w:space="1" w:color="548DD4"/>
          <w:left w:val="single" w:sz="18" w:space="0"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Собралась голытьба на Дону.</w:t>
      </w:r>
    </w:p>
    <w:p w:rsidR="00D257A4" w:rsidRPr="009F0B5E" w:rsidRDefault="00D257A4" w:rsidP="00320FA1">
      <w:pPr>
        <w:widowControl/>
        <w:pBdr>
          <w:top w:val="single" w:sz="18" w:space="1" w:color="548DD4"/>
          <w:left w:val="single" w:sz="18" w:space="0"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Дон, волнуясь, встречает весну.</w:t>
      </w:r>
    </w:p>
    <w:p w:rsidR="00D257A4" w:rsidRPr="009F0B5E" w:rsidRDefault="00D257A4" w:rsidP="00320FA1">
      <w:pPr>
        <w:widowControl/>
        <w:pBdr>
          <w:top w:val="single" w:sz="18" w:space="1" w:color="548DD4"/>
          <w:left w:val="single" w:sz="18" w:space="0"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Отчего ж его «тихим» зовут</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Те, что здесь берегами живут?</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А живут возле Дона-реки</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Беглецы, батраки, бедняки,</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Что в казачьи станицы пришли,</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Никого не лишая земли.</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Основались, устроились тут,</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Никому не мешая, живут.</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sz w:val="21"/>
          <w:szCs w:val="21"/>
          <w:lang w:val="ru-RU"/>
        </w:rPr>
        <w:t>…</w:t>
      </w:r>
      <w:r w:rsidRPr="009F0B5E">
        <w:rPr>
          <w:rFonts w:cs="Times New Roman"/>
          <w:lang w:val="ru-RU"/>
        </w:rPr>
        <w:t>.</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А ещё здесь, меж вольных степей,</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Те живут, что не знали цепей,</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Те казаки, чья доля легка,</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Что на бедных глядят свысока,</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Что богаты в станицах своих,</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Каждый ест, каждый пьёт за двоих.</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Этим только бы жить — не тужить</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Да оружьем царю послужить,</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От татар охраняючи юг.</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Ну, а правит казаками «круг»,</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А казачья столица у них</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На Дону, что спокоен и тих,</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И Черкасском зовётся она;</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Всем станицам столица нужна.</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Там Корнила, там Яковлев сам</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Атаман всем казачьим делам.</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sz w:val="21"/>
          <w:szCs w:val="21"/>
          <w:lang w:val="ru-RU"/>
        </w:rPr>
        <w:t>…</w:t>
      </w:r>
      <w:r w:rsidRPr="009F0B5E">
        <w:rPr>
          <w:rFonts w:cs="Times New Roman"/>
          <w:lang w:val="ru-RU"/>
        </w:rPr>
        <w:t>.</w:t>
      </w:r>
    </w:p>
    <w:p w:rsidR="00D257A4" w:rsidRPr="003637C3" w:rsidRDefault="00D257A4" w:rsidP="00320FA1">
      <w:pPr>
        <w:pStyle w:val="NormalWeb"/>
        <w:pBdr>
          <w:top w:val="single" w:sz="18" w:space="1" w:color="548DD4"/>
          <w:left w:val="single" w:sz="18" w:space="4" w:color="548DD4"/>
          <w:bottom w:val="single" w:sz="18" w:space="1" w:color="548DD4"/>
          <w:right w:val="single" w:sz="18" w:space="4" w:color="548DD4"/>
        </w:pBdr>
        <w:shd w:val="clear" w:color="auto" w:fill="FFFFFF"/>
        <w:spacing w:before="0" w:beforeAutospacing="0" w:after="0" w:afterAutospacing="0"/>
        <w:jc w:val="center"/>
        <w:rPr>
          <w:color w:val="000000"/>
        </w:rPr>
      </w:pP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Так и было. Бедняк без угла,</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Голь казацкая к Стеньке ушла,</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А казак, что богат, домовит,</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За спиной у Корнилы сидит.</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Оба стана на тихом Дону.</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Главари будто чуют войну,</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Оба властны и оба сильны</w:t>
      </w:r>
    </w:p>
    <w:p w:rsidR="00D257A4" w:rsidRPr="009F0B5E" w:rsidRDefault="00D257A4" w:rsidP="00320FA1">
      <w:pPr>
        <w:widowControl/>
        <w:pBdr>
          <w:top w:val="single" w:sz="18" w:space="1" w:color="548DD4"/>
          <w:left w:val="single" w:sz="18" w:space="4" w:color="548DD4"/>
          <w:bottom w:val="single" w:sz="18" w:space="1" w:color="548DD4"/>
          <w:right w:val="single" w:sz="18" w:space="4" w:color="548DD4"/>
        </w:pBdr>
        <w:shd w:val="clear" w:color="auto" w:fill="FFFFFF"/>
        <w:suppressAutoHyphens w:val="0"/>
        <w:jc w:val="center"/>
        <w:rPr>
          <w:rFonts w:cs="Times New Roman"/>
          <w:sz w:val="21"/>
          <w:szCs w:val="21"/>
          <w:lang w:val="ru-RU"/>
        </w:rPr>
      </w:pPr>
      <w:r w:rsidRPr="009F0B5E">
        <w:rPr>
          <w:rFonts w:cs="Times New Roman"/>
          <w:lang w:val="ru-RU"/>
        </w:rPr>
        <w:t>И презренья друг к другу полны.</w:t>
      </w:r>
    </w:p>
    <w:p w:rsidR="00D257A4" w:rsidRDefault="00D257A4" w:rsidP="00320FA1">
      <w:pPr>
        <w:spacing w:line="360" w:lineRule="auto"/>
        <w:ind w:firstLine="680"/>
        <w:jc w:val="both"/>
        <w:rPr>
          <w:rFonts w:ascii="Georgia" w:hAnsi="Georgia"/>
          <w:color w:val="333333"/>
          <w:sz w:val="28"/>
          <w:szCs w:val="28"/>
          <w:shd w:val="clear" w:color="auto" w:fill="FFFFFF"/>
          <w:lang w:val="ru-RU"/>
        </w:rPr>
        <w:sectPr w:rsidR="00D257A4" w:rsidSect="00BA7FA2">
          <w:footnotePr>
            <w:pos w:val="beneathText"/>
          </w:footnotePr>
          <w:type w:val="continuous"/>
          <w:pgSz w:w="11905" w:h="16837"/>
          <w:pgMar w:top="567" w:right="1134" w:bottom="1134" w:left="1247" w:header="720" w:footer="720" w:gutter="0"/>
          <w:cols w:num="2" w:space="720"/>
          <w:titlePg/>
          <w:rtlGutter/>
          <w:docGrid w:linePitch="360"/>
        </w:sectPr>
      </w:pPr>
    </w:p>
    <w:p w:rsidR="00D257A4" w:rsidRPr="003637C3" w:rsidRDefault="00D257A4" w:rsidP="00320FA1">
      <w:pPr>
        <w:spacing w:line="360" w:lineRule="auto"/>
        <w:jc w:val="both"/>
        <w:rPr>
          <w:rFonts w:cs="Times New Roman"/>
          <w:sz w:val="28"/>
          <w:szCs w:val="28"/>
          <w:shd w:val="clear" w:color="auto" w:fill="FFFFFF"/>
          <w:lang w:val="ru-RU"/>
        </w:rPr>
      </w:pPr>
      <w:r w:rsidRPr="00CB5A81">
        <w:rPr>
          <w:noProof/>
          <w:lang w:val="ru-RU" w:eastAsia="ru-RU"/>
        </w:rPr>
        <w:pict>
          <v:shape id="Рисунок 23" o:spid="_x0000_i1073" type="#_x0000_t75" alt="depositphotos_145737785-stock-illustration-school-and-education-vector-icons" style="width:47.25pt;height:48.75pt;visibility:visible">
            <v:imagedata r:id="rId17" o:title="" croptop="5817f" cropbottom="51235f" cropleft="39145f" cropright="16521f"/>
          </v:shape>
        </w:pict>
      </w:r>
      <w:r w:rsidRPr="007204B5">
        <w:rPr>
          <w:i/>
          <w:lang w:val="ru-RU"/>
        </w:rPr>
        <w:t xml:space="preserve">3. </w:t>
      </w:r>
      <w:r w:rsidRPr="003637C3">
        <w:rPr>
          <w:rFonts w:cs="Times New Roman"/>
          <w:i/>
          <w:sz w:val="28"/>
          <w:szCs w:val="28"/>
          <w:shd w:val="clear" w:color="auto" w:fill="FFFFFF"/>
          <w:lang w:val="ru-RU"/>
        </w:rPr>
        <w:t>Заполните схему:</w:t>
      </w:r>
    </w:p>
    <w:p w:rsidR="00D257A4" w:rsidRPr="003637C3" w:rsidRDefault="00D257A4" w:rsidP="00320FA1">
      <w:pPr>
        <w:spacing w:line="360" w:lineRule="auto"/>
        <w:jc w:val="both"/>
        <w:rPr>
          <w:rFonts w:cs="Times New Roman"/>
          <w:sz w:val="28"/>
          <w:szCs w:val="28"/>
          <w:shd w:val="clear" w:color="auto" w:fill="FFFFFF"/>
          <w:lang w:val="ru-RU"/>
        </w:rPr>
      </w:pPr>
      <w:r>
        <w:rPr>
          <w:noProof/>
          <w:lang w:val="ru-RU" w:eastAsia="ru-RU"/>
        </w:rPr>
        <w:pict>
          <v:roundrect id="Скругленный прямоугольник 237" o:spid="_x0000_s1054" style="position:absolute;left:0;text-align:left;margin-left:137.15pt;margin-top:8.75pt;width:207pt;height:26.25pt;z-index:251626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FegIAAJ8EAAAOAAAAZHJzL2Uyb0RvYy54bWysVMFuEzEQvSPxD5bvdLPbJG1X3VRt2iKk&#10;AhWFD3Bsb9bgtY3tZFNOSBxB4hv4BoQELS2/4PwRs960pMAJsQdrxuN5nnnPs7t7i1qiObdOaFXg&#10;dKOHEVdUM6GmBX7x/PjBNkbOE8WI1IoX+Jw7vDe6f2+3MTnPdKUl4xYBiHJ5YwpceW/yJHG04jVx&#10;G9pwBcFS25p4cO00YZY0gF7LJOv1hkmjLTNWU+4c7B52QTyK+GXJqX9alo57JAsMtfm42rhO2jUZ&#10;7ZJ8aompBF2VQf6hipoIBZfeQh0ST9DMij+gakGtdrr0G1TXiS5LQXnsAbpJe791c1YRw2MvQI4z&#10;tzS5/wdLn8xPLRKswNnmFkaK1CBS+BQulm+X78LncBm+hKtwtXwfvqHwAzY/hu/hOoauw+XyAwS/&#10;hgvUJgOVjXE5IJ6ZU9uS4cyJpq8cUnpcETXl+9bqpuKEQQNpez65k9A6DlLRpHmsGdRBZl5HVhel&#10;rVtA4Astonjnt+LxhUcUNrNhtr3TA40pxDbh2xrEK0h+k22s8w+5rlFrFNjqmWLP4IXEK8j8xPmo&#10;IFuxQNhLjMpawnuYE4nS4XAYm0xIvjoM1g1mbFdLwY6FlNGx08lYWgSpBT4+OOwf9FfluPVjUqGm&#10;wDuDbBCruBNz6xBHm8Nxb/9vELGP+I5bao8Ui7YnQnY2VCnViuuW3k4mv5gsou5ppKnlfqLZObBv&#10;dTclMNVgVNq+waiBCSmwez0jlmMkHylQcCft99uRik5/sJWBY9cjk/UIURSgCuwx6syx78ZwZqyY&#10;VnBTGhlQeh9UL4W/eR5dVav6YQrAujNm63489eu/MvoJAAD//wMAUEsDBBQABgAIAAAAIQBxAwob&#10;3wAAAAkBAAAPAAAAZHJzL2Rvd25yZXYueG1sTI/BTsMwDIbvSLxDZCRuLFmBteuaToC0XdCE2CbO&#10;WZM1FY1TNWlXeHrMCY72/+n352I9uZaNpg+NRwnzmQBmsPK6wVrC8bC5y4CFqFCr1qOR8GUCrMvr&#10;q0Ll2l/w3Yz7WDMqwZArCTbGLuc8VNY4FWa+M0jZ2fdORRr7muteXajctTwRYsGdapAuWNWZF2uq&#10;z/3gJLzO39T2MG6Oz8mw/fheLiPaZifl7c30tAIWzRT/YPjVJ3UoyenkB9SBtRKS9OGeUArSR2AE&#10;LLKMFicJqRDAy4L//6D8AQAA//8DAFBLAQItABQABgAIAAAAIQC2gziS/gAAAOEBAAATAAAAAAAA&#10;AAAAAAAAAAAAAABbQ29udGVudF9UeXBlc10ueG1sUEsBAi0AFAAGAAgAAAAhADj9If/WAAAAlAEA&#10;AAsAAAAAAAAAAAAAAAAALwEAAF9yZWxzLy5yZWxzUEsBAi0AFAAGAAgAAAAhAOMP48V6AgAAnwQA&#10;AA4AAAAAAAAAAAAAAAAALgIAAGRycy9lMm9Eb2MueG1sUEsBAi0AFAAGAAgAAAAhAHEDChvfAAAA&#10;CQEAAA8AAAAAAAAAAAAAAAAA1AQAAGRycy9kb3ducmV2LnhtbFBLBQYAAAAABAAEAPMAAADgBQAA&#10;AAA=&#10;" fillcolor="#fbd4b4" strokecolor="#e36c0a">
            <v:textbox>
              <w:txbxContent>
                <w:p w:rsidR="00D257A4" w:rsidRPr="005A4538" w:rsidRDefault="00D257A4" w:rsidP="00320FA1">
                  <w:pPr>
                    <w:jc w:val="center"/>
                    <w:rPr>
                      <w:lang w:val="ru-RU"/>
                    </w:rPr>
                  </w:pPr>
                  <w:r>
                    <w:rPr>
                      <w:lang w:val="ru-RU"/>
                    </w:rPr>
                    <w:t>ПРИЧИНЫ ВОССТАНИЯ</w:t>
                  </w:r>
                </w:p>
              </w:txbxContent>
            </v:textbox>
          </v:roundrect>
        </w:pict>
      </w:r>
    </w:p>
    <w:p w:rsidR="00D257A4" w:rsidRDefault="00D257A4" w:rsidP="00320FA1">
      <w:pPr>
        <w:spacing w:line="360" w:lineRule="auto"/>
        <w:ind w:firstLine="680"/>
        <w:jc w:val="both"/>
        <w:rPr>
          <w:rFonts w:ascii="Georgia" w:hAnsi="Georgia"/>
          <w:color w:val="333333"/>
          <w:sz w:val="28"/>
          <w:szCs w:val="28"/>
          <w:shd w:val="clear" w:color="auto" w:fill="FFFFFF"/>
          <w:lang w:val="ru-RU"/>
        </w:rPr>
      </w:pPr>
    </w:p>
    <w:p w:rsidR="00D257A4" w:rsidRPr="00CD5C96" w:rsidRDefault="00D257A4" w:rsidP="00320FA1">
      <w:pPr>
        <w:spacing w:line="360" w:lineRule="auto"/>
        <w:ind w:firstLine="680"/>
        <w:jc w:val="both"/>
        <w:rPr>
          <w:rFonts w:ascii="Georgia" w:hAnsi="Georgia"/>
          <w:color w:val="333333"/>
          <w:sz w:val="28"/>
          <w:szCs w:val="28"/>
          <w:shd w:val="clear" w:color="auto" w:fill="FFFFFF"/>
          <w:lang w:val="ru-RU"/>
        </w:rPr>
      </w:pPr>
      <w:r>
        <w:rPr>
          <w:noProof/>
          <w:lang w:val="ru-RU" w:eastAsia="ru-RU"/>
        </w:rPr>
        <w:pict>
          <v:roundrect id="Скругленный прямоугольник 236" o:spid="_x0000_s1055" style="position:absolute;left:0;text-align:left;margin-left:336.65pt;margin-top:4.05pt;width:137.25pt;height:26.25pt;z-index:251629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cxeQIAAJ8EAAAOAAAAZHJzL2Uyb0RvYy54bWysVM1uEzEQviPxDpbvdLP5JVE3VZSkCKlA&#10;ReEBHNubXfDaxnayaU9IHEHiGXgGhAQtLa/gvBGz3m1IgRNiD9aMx/N55vs8e3i0KQRac2NzJRMc&#10;H7Qw4pIqlstlgl++OH7wECPriGREKMkTfM4tPhrfv3dY6hFvq0wJxg0CEGlHpU5w5pweRZGlGS+I&#10;PVCaSwimyhTEgWuWETOkBPRCRO1Wqx+VyjBtFOXWwu6sDuJxwE9TTt2zNLXcIZFgqM2F1YR1Ua3R&#10;+JCMloboLKdNGeQfqihILuHSHdSMOIJWJv8DqsipUVal7oCqIlJpmlMeeoBu4tZv3ZxlRPPQC5Bj&#10;9Y4m+/9g6dP1qUE5S3C708dIkgJE8p/85fbt9p3/7K/8F3/tr7fv/Tfkf8DmR//d34TQjb/afoDg&#10;V3+JqmSgstR2BIhn+tRUZFh9ouhri6SaZkQu+cQYVWacMGggrs5HdxIqx0IqWpRPFIM6yMqpwOom&#10;NUUFCHyhTRDvfCce3zhEYTMedDutQQ8jCrEOfGBXV5DRbbY21j3iqkCVkWCjVpI9hxcSriDrE+uC&#10;gqxhgbBXGKWFgPewJgLF/X5/0CA2hwH7FjO0q0TOjnMhgmOWi6kwCFITfDybD2fDJtnuHxMSlQke&#10;9tq9UMWdmN2HmHf609bkbxChj/COK2rnkgXbkVzUNlQpZMN1RW8tk9ssNkH3eKfcQrFzYN+oekpg&#10;qsHIlLnAqIQJSbB9syKGYyQeS1BwGHe71UgFp9sbtMEx+5HFfoRIClAJdhjV5tTVY7jSJl9mcFMc&#10;GJBqAqqnubt9HnVVTf0wBUHSZmKrMdv3w6lf/5XxTwAAAP//AwBQSwMEFAAGAAgAAAAhAOWsCXbe&#10;AAAACAEAAA8AAABkcnMvZG93bnJldi54bWxMjzFPwzAQhXek/gfrkNioE4qSNsSpKlAXykDSDozX&#10;2CQR8TnEbhv+PdcJxtP39O57+XqyvTib0XeOFMTzCISh2umOGgWH/fZ+CcIHJI29I6Pgx3hYF7Ob&#10;HDPtLlSacxUawSXkM1TQhjBkUvq6NRb93A2GmH260WLgc2ykHvHC5baXD1GUSIsd8YcWB/Pcmvqr&#10;OlkFVbn9WL28y9Lvv9Ndc0D99hoHpe5up80TiGCm8BeGqz6rQ8FOR3ci7UWvIEkXC44qWMYgmK8e&#10;U55yZBAlIItc/h9Q/AIAAP//AwBQSwECLQAUAAYACAAAACEAtoM4kv4AAADhAQAAEwAAAAAAAAAA&#10;AAAAAAAAAAAAW0NvbnRlbnRfVHlwZXNdLnhtbFBLAQItABQABgAIAAAAIQA4/SH/1gAAAJQBAAAL&#10;AAAAAAAAAAAAAAAAAC8BAABfcmVscy8ucmVsc1BLAQItABQABgAIAAAAIQCFdocxeQIAAJ8EAAAO&#10;AAAAAAAAAAAAAAAAAC4CAABkcnMvZTJvRG9jLnhtbFBLAQItABQABgAIAAAAIQDlrAl23gAAAAgB&#10;AAAPAAAAAAAAAAAAAAAAANMEAABkcnMvZG93bnJldi54bWxQSwUGAAAAAAQABADzAAAA3gUAAAAA&#10;" fillcolor="#fde9d9" strokecolor="#e36c0a">
            <v:textbox>
              <w:txbxContent>
                <w:p w:rsidR="00D257A4" w:rsidRPr="005A4538" w:rsidRDefault="00D257A4" w:rsidP="00320FA1">
                  <w:pPr>
                    <w:jc w:val="center"/>
                    <w:rPr>
                      <w:lang w:val="ru-RU"/>
                    </w:rPr>
                  </w:pPr>
                </w:p>
              </w:txbxContent>
            </v:textbox>
          </v:roundrect>
        </w:pict>
      </w:r>
      <w:r>
        <w:rPr>
          <w:noProof/>
          <w:lang w:val="ru-RU" w:eastAsia="ru-RU"/>
        </w:rPr>
        <w:pict>
          <v:roundrect id="Скругленный прямоугольник 235" o:spid="_x0000_s1056" style="position:absolute;left:0;text-align:left;margin-left:170.05pt;margin-top:4.05pt;width:141pt;height:26.25pt;z-index:251627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1+SegIAAJ8EAAAOAAAAZHJzL2Uyb0RvYy54bWysVM1uEzEQviPxDpbvdHfTJiGrbqoqaRES&#10;PxWFB3Bsb9bgtY3tZFNOSBxB4hl4BoQELS2v4LwRs960pMAJsQdrxuP5/M03nt0/WNUSLbl1QqsC&#10;ZzspRlxRzYSaF/jF8+N79zFynihGpFa8wGfc4YPx3Tv7jcl5T1daMm4RgCiXN6bAlfcmTxJHK14T&#10;t6MNVxAsta2JB9fOE2ZJA+i1THppOkgabZmxmnLnYHfaBfE44pclp/5pWTrukSwwcPNxtXGdtWsy&#10;3if53BJTCbqhQf6BRU2EgktvoKbEE7Sw4g+oWlCrnS79DtV1ostSUB5rgGqy9LdqTitieKwFxHHm&#10;Rib3/2Dpk+WJRYIVuLfbx0iRGpoUPoXz9dv1u/A5XIQv4TJcrt+Hbyj8gM2P4Xu4iqGrcLH+AMGv&#10;4Ry1ySBlY1wOiKfmxLZiOPNI01cOKT2piJrzQ2t1U3HCoICsPZ/cSmgdB6lo1jzWDHiQhddR1VVp&#10;6xYQ9EKr2Lyzm+bxlUcUNrPhKB2m0GMKsV34hpFSQvLrbGOdf8B1jVqjwFYvFHsGLyReQZaPnI8d&#10;ZBsVCHuJUVlLeA9LIlE2GAyGkTTJN4cB+xozlqulYMdCyujY+WwiLYLUAh9Pj0bT0SbZbR+TCjUF&#10;HvV7/cjiVsxtQxztDibp4d8gYh3xHbfSHikWbU+E7GxgKdVG61berk1+NVvFvmexqFb7mWZnoL7V&#10;3ZTAVINRafsGowYmpMDu9YJYjpF8qKCDo2xvrx2p6Oz1hz1w7HZkth0higJUgT1GnTnx3RgujBXz&#10;Cm7KogJKH0LXS+Gvn0fHasMfpgCsW2O27cdTv/4r458AAAD//wMAUEsDBBQABgAIAAAAIQC8J1pV&#10;3QAAAAgBAAAPAAAAZHJzL2Rvd25yZXYueG1sTI8xT8MwEIV3JP6DdUhs1E5AoU3jVAjUBRhI2oHx&#10;GpskIj6H2G3Dv+eYYLp3ek/vvis2sxvEyU6h96QhWSgQlhpvemo17HfbmyWIEJEMDp6shm8bYFNe&#10;XhSYG3+myp7q2AouoZCjhi7GMZcyNJ11GBZ+tMTeh58cRl6nVpoJz1zuBpkqlUmHPfGFDkf72Nnm&#10;sz46DXW1fV89vckq7L7uX9o9mtfnJGp9fTU/rEFEO8e/MPziMzqUzHTwRzJBDBpu71TCUQ1LHuxn&#10;acriwEJlIMtC/n+g/AEAAP//AwBQSwECLQAUAAYACAAAACEAtoM4kv4AAADhAQAAEwAAAAAAAAAA&#10;AAAAAAAAAAAAW0NvbnRlbnRfVHlwZXNdLnhtbFBLAQItABQABgAIAAAAIQA4/SH/1gAAAJQBAAAL&#10;AAAAAAAAAAAAAAAAAC8BAABfcmVscy8ucmVsc1BLAQItABQABgAIAAAAIQCQ41+SegIAAJ8EAAAO&#10;AAAAAAAAAAAAAAAAAC4CAABkcnMvZTJvRG9jLnhtbFBLAQItABQABgAIAAAAIQC8J1pV3QAAAAgB&#10;AAAPAAAAAAAAAAAAAAAAANQEAABkcnMvZG93bnJldi54bWxQSwUGAAAAAAQABADzAAAA3gUAAAAA&#10;" fillcolor="#fde9d9" strokecolor="#e36c0a">
            <v:textbox>
              <w:txbxContent>
                <w:p w:rsidR="00D257A4" w:rsidRPr="005A4538" w:rsidRDefault="00D257A4" w:rsidP="00320FA1">
                  <w:pPr>
                    <w:jc w:val="center"/>
                    <w:rPr>
                      <w:lang w:val="ru-RU"/>
                    </w:rPr>
                  </w:pPr>
                </w:p>
              </w:txbxContent>
            </v:textbox>
          </v:roundrect>
        </w:pict>
      </w:r>
      <w:r>
        <w:rPr>
          <w:noProof/>
          <w:lang w:val="ru-RU" w:eastAsia="ru-RU"/>
        </w:rPr>
        <w:pict>
          <v:roundrect id="Скругленный прямоугольник 234" o:spid="_x0000_s1057" style="position:absolute;left:0;text-align:left;margin-left:5.8pt;margin-top:4.05pt;width:136.6pt;height:26.25pt;z-index:251628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jHeQIAAJ8EAAAOAAAAZHJzL2Uyb0RvYy54bWysVM1u1DAQviPxDpbvNJv936jZqtptEVKB&#10;isIDeG1nE3DsYHs3W05IHEHiGXgGhAQtLa/gfSPGTlq2wAmRgzXj8Xye+T5P9g82pUBrrk2hZIrj&#10;vQ5GXFLFCrlM8Yvnxw/GGBlLJCNCSZ7ic27wwfT+vf26SnhX5UowrhGASJPUVYpza6skigzNeUnM&#10;nqq4hGCmdEksuHoZMU1qQC9F1O10hlGtNKu0otwY2J03QTwN+FnGqX2aZYZbJFIMtdmw6rAu/BpN&#10;90my1KTKC9qWQf6hipIUEi69hZoTS9BKF39AlQXVyqjM7lFVRirLCspDD9BN3Pmtm7OcVDz0AuSY&#10;6pYm8/9g6ZP1qUYFS3G318dIkhJEcp/cxfbt9p377C7dF3flrrbv3TfkfsDmR/fdXYfQtbvcfoDg&#10;V3eBfDJQWVcmAcSz6lR7Mkx1ougrg6Sa5UQu+aHWqs45YdBA7M9HdxK8YyAVLerHikEdZGVVYHWT&#10;6dIDAl9oE8Q7vxWPbyyisBmPev1xFzSmEOvBNxqEK0hyk11pYx9yVSJvpFirlWTP4IWEK8j6xNig&#10;IGtZIOwlRlkp4D2siUDxcDgctYjt4YgkN5ihXSUKdlwIERy9XMyERpCa4uP50WQ+aZPN7jEhUZ3i&#10;yaA7CFXciZldiKPecNY5/BtE6CO8Y0/tkWTBtqQQjQ1VCtly7eltZLKbxSboHo89qOd+odg5sK9V&#10;MyUw1WDkSr/BqIYJSbF5vSKaYyQeSVBwEvf7fqSC0x+MPPd6N7LYjRBJASrFFqPGnNlmDFeVLpY5&#10;3BQHBqQ6BNWzwt48j6aqtn6YArDujNmuH079+q9MfwIAAP//AwBQSwMEFAAGAAgAAAAhAPSIjNHc&#10;AAAABwEAAA8AAABkcnMvZG93bnJldi54bWxMj7FOw0AQRHsk/uG0SHTk7AgZY3yOECgNUBAnBeXG&#10;t9gWvj3juyTm71mqUI5mNPOmXM1uUEeaQu/ZQLpIQBE33vbcGtht1zc5qBCRLQ6eycAPBVhVlxcl&#10;FtafeEPHOrZKSjgUaKCLcSy0Dk1HDsPCj8TiffrJYRQ5tdpOeJJyN+hlkmTaYc+y0OFITx01X/XB&#10;Gag364/753e9Cdvvu9d2h/btJY3GXF/Njw+gIs3xHIY/fEGHSpj2/sA2qEF0mknSQJ6CEnuZ38qT&#10;vYEsyUBXpf7PX/0CAAD//wMAUEsBAi0AFAAGAAgAAAAhALaDOJL+AAAA4QEAABMAAAAAAAAAAAAA&#10;AAAAAAAAAFtDb250ZW50X1R5cGVzXS54bWxQSwECLQAUAAYACAAAACEAOP0h/9YAAACUAQAACwAA&#10;AAAAAAAAAAAAAAAvAQAAX3JlbHMvLnJlbHNQSwECLQAUAAYACAAAACEAgaOYx3kCAACfBAAADgAA&#10;AAAAAAAAAAAAAAAuAgAAZHJzL2Uyb0RvYy54bWxQSwECLQAUAAYACAAAACEA9IiM0dwAAAAHAQAA&#10;DwAAAAAAAAAAAAAAAADTBAAAZHJzL2Rvd25yZXYueG1sUEsFBgAAAAAEAAQA8wAAANwFAAAAAA==&#10;" fillcolor="#fde9d9" strokecolor="#e36c0a">
            <v:textbox>
              <w:txbxContent>
                <w:p w:rsidR="00D257A4" w:rsidRPr="005A4538" w:rsidRDefault="00D257A4" w:rsidP="00320FA1">
                  <w:pPr>
                    <w:jc w:val="center"/>
                    <w:rPr>
                      <w:lang w:val="ru-RU"/>
                    </w:rPr>
                  </w:pPr>
                </w:p>
              </w:txbxContent>
            </v:textbox>
          </v:roundrect>
        </w:pict>
      </w:r>
    </w:p>
    <w:p w:rsidR="00D257A4" w:rsidRDefault="00D257A4" w:rsidP="00320FA1">
      <w:pPr>
        <w:spacing w:line="360" w:lineRule="auto"/>
        <w:jc w:val="both"/>
        <w:rPr>
          <w:sz w:val="28"/>
          <w:szCs w:val="28"/>
          <w:lang w:val="ru-RU"/>
        </w:rPr>
      </w:pPr>
      <w:r>
        <w:rPr>
          <w:noProof/>
          <w:lang w:val="ru-RU" w:eastAsia="ru-RU"/>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233" o:spid="_x0000_s1058" type="#_x0000_t94" style="position:absolute;left:0;text-align:left;margin-left:215.6pt;margin-top:16.2pt;width:33.75pt;height:15pt;rotation:90;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ZwgwIAAM8EAAAOAAAAZHJzL2Uyb0RvYy54bWysVF1uEzEQfkfiDpbf6SbbpE2jbKqqpQip&#10;QEXhAI7tzRr8h+1kU56AV07BDSokhASoXGFzI8beTUkB8YDYlbwej/35m/lmdnK4UhItufPC6AL3&#10;d3oYcU0NE3pe4OfPTu+NMPKBaEak0bzAl9zjw+ndO5PajnluKiMZdwhAtB/XtsBVCHacZZ5WXBG/&#10;YyzX4CyNUySA6eYZc6QGdCWzvNfby2rjmHWGcu9h9aR14mnCL0tOw5Oy9DwgWWDgFtLo0jiLYzad&#10;kPHcEVsJ2tEg/8BCEaHh0huoExIIWjjxG5QS1BlvyrBDjcpMWQrKUwwQTb/3SzQXFbE8xQLJ8fYm&#10;Tf7/wdLHy3OHBCtwvruLkSYKRGo+rN+t3zSfmq/Nl+YKNR+b72Bewfcard+CvX6f3J+b6+Ybigch&#10;jbX1Y0C7sOcuJsLbM0NfeqTNcUX0nB85Z+qKEwbk+3F/dutANDwcRbP6kWHAgSyCSRldlU4hZ0C5&#10;4aAXn7QKmUOrJOPljYx8FRCFxUE+2suHGFFw9Q96QzgS7yPjCBW5WefDA24UipMCaxOg3NhTMa9C&#10;opluIMszH5KkrEsLYS/6GJVKQoUsiUQA3EKD7Ft78lt7gMnm+g4RiGwIpEQZKdipkDIZbj47lg4B&#10;fIFPRvHtuPvtbVKjusAHQ4jy7xD7p/H9E4QSARpPClXgUYyja4Wo0H3NUlsEImQ7B8pSd5JFlVq1&#10;Z4ZdgmJJG+gt+AtAMivjXmNUQ0cV2L9aEMcxkg81qH7QHwxiCyZjMNzPwXDbntm2h2gKUAUOGLXT&#10;49C27cK6KFSsohi7NkdQKaUIm5JqWXVkoWuS8l2Hx7bcttOun/+h6Q8AAAD//wMAUEsDBBQABgAI&#10;AAAAIQCCQ5Qm3wAAAAkBAAAPAAAAZHJzL2Rvd25yZXYueG1sTI+xTsMwEIZ3JN7BOiQ26uAUkqZx&#10;qioSI0NThrI58ZGkxOcodtuUp8edYLy7T/99f76ZzcDOOLnekoTnRQQMqbG6p1bCx/7tKQXmvCKt&#10;Bkso4YoONsX9Xa4ybS+0w3PlWxZCyGVKQuf9mHHumg6Ncgs7IoXbl52M8mGcWq4ndQnhZuAiil65&#10;UT2FD50aseyw+a5ORsLn8crrXdlu339UEovDoYpXfSnl48O8XQPzOPs/GG76QR2K4FTbE2nHBgnL&#10;lyQOqAQhBLAALNPbopaQrhLgRc7/Nyh+AQAA//8DAFBLAQItABQABgAIAAAAIQC2gziS/gAAAOEB&#10;AAATAAAAAAAAAAAAAAAAAAAAAABbQ29udGVudF9UeXBlc10ueG1sUEsBAi0AFAAGAAgAAAAhADj9&#10;If/WAAAAlAEAAAsAAAAAAAAAAAAAAAAALwEAAF9yZWxzLy5yZWxzUEsBAi0AFAAGAAgAAAAhAImY&#10;tnCDAgAAzwQAAA4AAAAAAAAAAAAAAAAALgIAAGRycy9lMm9Eb2MueG1sUEsBAi0AFAAGAAgAAAAh&#10;AIJDlCbfAAAACQEAAA8AAAAAAAAAAAAAAAAA3QQAAGRycy9kb3ducmV2LnhtbFBLBQYAAAAABAAE&#10;APMAAADpBQAAAAA=&#10;" fillcolor="#d8d8d8" strokecolor="#7f7f7f"/>
        </w:pict>
      </w:r>
    </w:p>
    <w:p w:rsidR="00D257A4" w:rsidRDefault="00D257A4" w:rsidP="00320FA1">
      <w:pPr>
        <w:spacing w:line="360" w:lineRule="auto"/>
        <w:jc w:val="both"/>
        <w:rPr>
          <w:sz w:val="28"/>
          <w:szCs w:val="28"/>
          <w:lang w:val="ru-RU"/>
        </w:rPr>
      </w:pPr>
      <w:r>
        <w:rPr>
          <w:noProof/>
          <w:lang w:val="ru-RU" w:eastAsia="ru-RU"/>
        </w:rPr>
        <w:pict>
          <v:roundrect id="Скругленный прямоугольник 232" o:spid="_x0000_s1059" style="position:absolute;left:0;text-align:left;margin-left:135pt;margin-top:18.65pt;width:207pt;height:26.25pt;z-index:251630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uceAIAAJ8EAAAOAAAAZHJzL2Uyb0RvYy54bWysVFFv0zAQfkfiP1h+Z2mytWujpdPUMoQ0&#10;YGLwA1zbaQKObWy36XhC4hEkfgO/ASHBxsZfcP8RFycrLbwh8mDd+e6+u/vOl6PjVSXQkhtbKpnh&#10;eK+HEZdUsVLOM/zyxemDIUbWEcmIUJJn+JJbfDy+f++o1ilPVKEE4wYBiLRprTNcOKfTKLK04BWx&#10;e0pzCcZcmYo4UM08YobUgF6JKOn1BlGtDNNGUW4t3E5bIx4H/Dzn1D3Lc8sdEhmG2lw4TThnzRmN&#10;j0g6N0QXJe3KIP9QRUVKCUk3UFPiCFqY8i+oqqRGWZW7PaqqSOV5SXnoAbqJe390c1EQzUMvQI7V&#10;G5rs/4OlT5fnBpUsw8l+gpEkFQzJf/ZX63fr9/6Lv/Zf/Y2/WX/w35H/CZef/A9/G0y3/nr9EYzf&#10;/BVqgoHKWtsUEC/0uWnIsPpM0dcWSTUpiJzzE2NUXXDCoIG48Y92AhrFQiia1U8UgzrIwqnA6io3&#10;VQMIfKFVGN7lZnh85RCFy2SQDEc9mDEF2z58h/2QgqR30dpY94irCjVCho1aSPYcXkhIQZZn1oUJ&#10;so4Fwl5hlFcC3sOSCBQPBoPDDrFzjkh6hxnaVaJkp6UQQTHz2UQYBKEZHiWT6XTSBdttNyFRDfZ+&#10;0g9V7NjsNkTS6w83+XfcQh/hHTfUPpQsyI6UopWhSiE7rht62zG51WwV5h6Pmroa7meKXQL7RrVb&#10;AlsNQqHMW4xq2JAM2zcLYjhG4rGECY7ig4NmpYJy0D9MQDHbltm2hUgKUBl2GLXixLVruNCmnBeQ&#10;KQ4MSHUCU89Ld/c82qq6+mELQNpZs209eP3+r4x/AQAA//8DAFBLAwQUAAYACAAAACEAZrCFst8A&#10;AAAIAQAADwAAAGRycy9kb3ducmV2LnhtbEyPy07DMBRE90j8g3WR2FEnaUlDyE2FkFgBFX0IxM6N&#10;L3GEH1HsNoGvx6xgOZrRzJlqNRnNTjT4zlmEdJYAI9s42dkWYb97uCqA+SCsFNpZQvgiD6v6/KwS&#10;pXSj3dBpG1oWS6wvBYIKoS85940iI/zM9WSj9+EGI0KUQ8vlIMZYbjTPkiTnRnQ2LijR072i5nN7&#10;NAjPKp02j8tX//4mFzf6e11kL+MT4uXFdHcLLNAU/sLwix/RoY5MB3e00jONkC0X8xhFmOfAop8X&#10;RdQHhOs8BV5X/P+B+gcAAP//AwBQSwECLQAUAAYACAAAACEAtoM4kv4AAADhAQAAEwAAAAAAAAAA&#10;AAAAAAAAAAAAW0NvbnRlbnRfVHlwZXNdLnhtbFBLAQItABQABgAIAAAAIQA4/SH/1gAAAJQBAAAL&#10;AAAAAAAAAAAAAAAAAC8BAABfcmVscy8ucmVsc1BLAQItABQABgAIAAAAIQBXTQuceAIAAJ8EAAAO&#10;AAAAAAAAAAAAAAAAAC4CAABkcnMvZTJvRG9jLnhtbFBLAQItABQABgAIAAAAIQBmsIWy3wAAAAgB&#10;AAAPAAAAAAAAAAAAAAAAANIEAABkcnMvZG93bnJldi54bWxQSwUGAAAAAAQABADzAAAA3gUAAAAA&#10;" fillcolor="#92cddc" strokecolor="#205867">
            <v:textbox>
              <w:txbxContent>
                <w:p w:rsidR="00D257A4" w:rsidRPr="005A4538" w:rsidRDefault="00D257A4" w:rsidP="00320FA1">
                  <w:pPr>
                    <w:jc w:val="center"/>
                    <w:rPr>
                      <w:lang w:val="ru-RU"/>
                    </w:rPr>
                  </w:pPr>
                  <w:r>
                    <w:rPr>
                      <w:lang w:val="ru-RU"/>
                    </w:rPr>
                    <w:t>РУКОВОДИТЕЛИ ВОССТАНИЯ ВОССТАНИЯ</w:t>
                  </w:r>
                </w:p>
              </w:txbxContent>
            </v:textbox>
          </v:roundrect>
        </w:pict>
      </w:r>
    </w:p>
    <w:p w:rsidR="00D257A4" w:rsidRDefault="00D257A4" w:rsidP="00320FA1">
      <w:pPr>
        <w:spacing w:line="360" w:lineRule="auto"/>
        <w:jc w:val="both"/>
        <w:rPr>
          <w:sz w:val="28"/>
          <w:szCs w:val="28"/>
          <w:lang w:val="ru-RU"/>
        </w:rPr>
      </w:pPr>
    </w:p>
    <w:p w:rsidR="00D257A4" w:rsidRDefault="00D257A4" w:rsidP="00320FA1">
      <w:pPr>
        <w:spacing w:line="360" w:lineRule="auto"/>
        <w:jc w:val="both"/>
        <w:rPr>
          <w:sz w:val="28"/>
          <w:szCs w:val="28"/>
          <w:lang w:val="ru-RU"/>
        </w:rPr>
      </w:pPr>
      <w:r>
        <w:rPr>
          <w:noProof/>
          <w:lang w:val="ru-RU" w:eastAsia="ru-RU"/>
        </w:rPr>
        <w:pict>
          <v:roundrect id="Скругленный прямоугольник 231" o:spid="_x0000_s1060" style="position:absolute;left:0;text-align:left;margin-left:170.05pt;margin-top:9.9pt;width:141pt;height:26.25pt;z-index:251632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EegIAAJ8EAAAOAAAAZHJzL2Uyb0RvYy54bWysVM1uEzEQviPxDpbvdHfTJmmjbqrStAiJ&#10;n4rCAzi2N2vw2sZ2siknJI4g8Qw8A0KClpZXcN6IWe82TeGG2IPl8cx8nvk+z+4fLCuJFtw6oVWO&#10;s60UI66oZkLNcvzq5cmDXYycJ4oRqRXP8Tl3+GB8/95+bUa8p0stGbcIQJQb1SbHpfdmlCSOlrwi&#10;bksbrsBZaFsRD6adJcySGtArmfTSdJDU2jJjNeXOwemkdeJxxC8KTv3zonDcI5ljqM3H1cZ12qzJ&#10;eJ+MZpaYUtCuDPIPVVREKLh0DTUhnqC5FX9BVYJa7XTht6iuEl0UgvLYA3STpX90c1YSw2MvQI4z&#10;a5rc/4OlzxanFgmW4952hpEiFYgUvoSL1fvVh/A1XIZv4SpcrT6GHyj8gsPP4We4jq7rcLn6BM7v&#10;4QI1yUBlbdwIEM/MqW3IcOaJpm8cUvqoJGrGD63VdckJgwZifHInoTEcpKJp/VQzqIPMvY6sLgtb&#10;NYDAF1pG8c7X4vGlRxQOs+FeOkxBYwq+bfiG/aakhIxuso11/hHXFWo2ObZ6rtgLeCHxCrJ44nxU&#10;kHUsEPYao6KS8B4WRKJsMBgMO8QuGLBvMGO7Wgp2IqSMhp1Nj6RFkJrjh4PJ5Hi3S3abYVKhOsd7&#10;/V4/VnHH5zYheml/d33/nbDYR3zHDbXHisW9J0K2e6hSKiDiht5WJr+cLlvd4xA0zqlm58C+1e2U&#10;wFTDptT2HUY1TEiO3ds5sRwj+ViBgnvZzk4zUtHY6Q97YNhNz3TTQxQFqBx7jNrtkW/HcG6smJVw&#10;UxYZUPoQVC+Eb7S7raozYAqipN3ENmO2aceo2//K+DcAAAD//wMAUEsDBBQABgAIAAAAIQBVYTvr&#10;3gAAAAkBAAAPAAAAZHJzL2Rvd25yZXYueG1sTI9BT4NAEIXvJv6HzZh4swu0QUtZGkPiSS/SevC2&#10;sFMgZWeR3VL8944nPc57X968l+8XO4gZJ987UhCvIhBIjTM9tQqOh5eHJxA+aDJ6cIQKvtHDvri9&#10;yXVm3JXeca5CKziEfKYVdCGMmZS+6dBqv3IjEnsnN1kd+JxaaSZ95XA7yCSKUml1T/yh0yOWHTbn&#10;6mIVmP51Q2W6reLjafmq5rL+fPuYlLq/W553IAIu4Q+G3/pcHQruVLsLGS8GBetNFDPKxpYnMJAm&#10;CQu1gsdkDbLI5f8FxQ8AAAD//wMAUEsBAi0AFAAGAAgAAAAhALaDOJL+AAAA4QEAABMAAAAAAAAA&#10;AAAAAAAAAAAAAFtDb250ZW50X1R5cGVzXS54bWxQSwECLQAUAAYACAAAACEAOP0h/9YAAACUAQAA&#10;CwAAAAAAAAAAAAAAAAAvAQAAX3JlbHMvLnJlbHNQSwECLQAUAAYACAAAACEAy2DPhHoCAACfBAAA&#10;DgAAAAAAAAAAAAAAAAAuAgAAZHJzL2Uyb0RvYy54bWxQSwECLQAUAAYACAAAACEAVWE7694AAAAJ&#10;AQAADwAAAAAAAAAAAAAAAADUBAAAZHJzL2Rvd25yZXYueG1sUEsFBgAAAAAEAAQA8wAAAN8FAAAA&#10;AA==&#10;" fillcolor="#b6dde8" strokecolor="#205867">
            <v:textbox>
              <w:txbxContent>
                <w:p w:rsidR="00D257A4" w:rsidRPr="005A4538" w:rsidRDefault="00D257A4" w:rsidP="00320FA1">
                  <w:pPr>
                    <w:jc w:val="center"/>
                    <w:rPr>
                      <w:lang w:val="ru-RU"/>
                    </w:rPr>
                  </w:pPr>
                </w:p>
              </w:txbxContent>
            </v:textbox>
          </v:roundrect>
        </w:pict>
      </w:r>
      <w:r>
        <w:rPr>
          <w:noProof/>
          <w:lang w:val="ru-RU" w:eastAsia="ru-RU"/>
        </w:rPr>
        <w:pict>
          <v:roundrect id="Скругленный прямоугольник 230" o:spid="_x0000_s1061" style="position:absolute;left:0;text-align:left;margin-left:337.3pt;margin-top:9.9pt;width:136.6pt;height:26.25pt;z-index:251633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crceAIAAJ8EAAAOAAAAZHJzL2Uyb0RvYy54bWysVM1uEzEQviPxDpbvdLNp/rrqpipNi5AK&#10;VBQewLG9WYPXXmwnm3BC4ggSz8AzICRoaXkF542Y9W5DAjfEHqwZz8w3M9949vBoWUi04MYKrVIc&#10;73Uw4opqJtQsxS9fnD0YYWQdUYxIrXiKV9zio/H9e4dVmfCuzrVk3CAAUTapyhTnzpVJFFma84LY&#10;PV1yBcZMm4I4UM0sYoZUgF7IqNvpDKJKG1YaTbm1cDtpjHgc8LOMU/csyyx3SKYYanPhNOGc1mc0&#10;PiTJzJAyF7Qtg/xDFQURCpJuoCbEETQ34i+oQlCjrc7cHtVFpLNMUB56gG7izh/dXOak5KEXIMeW&#10;G5rs/4OlTxcXBgmW4u4+8KNIAUPyn/3V+t36vf/ir/1Xf+Nv1h/8d+R/wuUn/8PfBtOtv15/BOM3&#10;f4XqYKCyKm0CiJflhanJsOW5pq8tUvokJ2rGj43RVc4Jgwbi2j/aCagVC6FoWj3RDOogc6cDq8vM&#10;FDUg8IWWYXirzfD40iEKl/FwvzfqQg8UbPvwDfshBUnuoktj3SOuC1QLKTZ6rthzeCEhBVmcWxcm&#10;yFoWCHuFUVZIeA8LIlE8GAyGLWLrHJHkDjO0q6VgZ0LKoJjZ9EQaBKEpfjiYTE5HbbDddpMKVSk+&#10;6Hf7oYodm92G6Hb6o03+HbfQR3jHNbWnigXZESEbGaqUquW6prcZk1tOl83cwyRq7qearYB9o5st&#10;ga0GIdfmLUYVbEiK7Zs5MRwj+VjBBA/iXq9eqaD0+sOae7NtmW5biKIAlWKHUSOeuGYN56URsxwy&#10;xYEBpY9h6plwd8+jqaqtH7YApJ0129aD1+//yvgXAAAA//8DAFBLAwQUAAYACAAAACEAj0zH/t0A&#10;AAAJAQAADwAAAGRycy9kb3ducmV2LnhtbEyPQU+EMBCF7yb+h2ZMvLllVwKClI0h8aQXcT14K3QW&#10;iHSKtMviv3c8ubd5eV/evFfsVzuKBWc/OFKw3UQgkFpnBuoUHN6f7x5A+KDJ6NERKvhBD/vy+qrQ&#10;uXFnesOlDp3gEPK5VtCHMOVS+rZHq/3GTUjsHd1sdWA5d9LM+szhdpS7KEqk1QPxh15PWPXYftUn&#10;q8AMLzFVSVZvD8f1u16q5vP1Y1bq9mZ9egQRcA3/MPzV5+pQcqfGnch4MSpI0jhhlI2MJzCQxSkf&#10;jYJ0dw+yLOTlgvIXAAD//wMAUEsBAi0AFAAGAAgAAAAhALaDOJL+AAAA4QEAABMAAAAAAAAAAAAA&#10;AAAAAAAAAFtDb250ZW50X1R5cGVzXS54bWxQSwECLQAUAAYACAAAACEAOP0h/9YAAACUAQAACwAA&#10;AAAAAAAAAAAAAAAvAQAAX3JlbHMvLnJlbHNQSwECLQAUAAYACAAAACEA3eHK3HgCAACfBAAADgAA&#10;AAAAAAAAAAAAAAAuAgAAZHJzL2Uyb0RvYy54bWxQSwECLQAUAAYACAAAACEAj0zH/t0AAAAJAQAA&#10;DwAAAAAAAAAAAAAAAADSBAAAZHJzL2Rvd25yZXYueG1sUEsFBgAAAAAEAAQA8wAAANwFAAAAAA==&#10;" fillcolor="#b6dde8" strokecolor="#205867">
            <v:textbox>
              <w:txbxContent>
                <w:p w:rsidR="00D257A4" w:rsidRPr="005A4538" w:rsidRDefault="00D257A4" w:rsidP="00320FA1">
                  <w:pPr>
                    <w:jc w:val="center"/>
                    <w:rPr>
                      <w:lang w:val="ru-RU"/>
                    </w:rPr>
                  </w:pPr>
                </w:p>
              </w:txbxContent>
            </v:textbox>
          </v:roundrect>
        </w:pict>
      </w:r>
      <w:r>
        <w:rPr>
          <w:noProof/>
          <w:lang w:val="ru-RU" w:eastAsia="ru-RU"/>
        </w:rPr>
        <w:pict>
          <v:roundrect id="Скругленный прямоугольник 229" o:spid="_x0000_s1062" style="position:absolute;left:0;text-align:left;margin-left:5.8pt;margin-top:9.9pt;width:136.6pt;height:26.25pt;z-index:25163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YteAIAAJ8EAAAOAAAAZHJzL2Uyb0RvYy54bWysVM2O0zAQviPxDpbvbJps/zbadLW0uwhp&#10;gRULD+DGThNw7GC7TcsJiSNIPAPPgJBgl11ewX0jxk5aWrghcrBmPDPfzHzjyfHJsuRowZQupEhw&#10;eNDBiIlU0kLMEvzyxfmDIUbaEEEJl4IleMU0Phndv3dcVzGLZC45ZQoBiNBxXSU4N6aKg0CnOSuJ&#10;PpAVE2DMpCqJAVXNAqpIDeglD6JOpx/UUtFKyZRpDbeTxohHHj/LWGqeZZlmBvEEQ23Gn8qfU3cG&#10;o2MSzxSp8iJtyyD/UEVJCgFJt1ATYgiaq+IvqLJIldQyMwepLAOZZUXKfA/QTdj5o5urnFTM9wLk&#10;6GpLk/5/sOnTxaVCBU1wFB1hJEgJQ7Kf7fX63fq9/WJv7Fd7a2/XH+x3ZH/C5Sf7w9550529WX8E&#10;4zd7jVwwUFlXOgbEq+pSOTJ0dSHT1xoJOc6JmLFTpWSdM0KhgdD5B3sBTtEQiqb1E0mhDjI30rO6&#10;zFTpAIEvtPTDW22Hx5YGpXAZDg67wwhmnILtEL5Bz6cg8Sa6Uto8YrJETkiwknNBn8ML8SnI4kIb&#10;P0HaskDoK4yyksN7WBCOwn6/P2gRW+eAxBtM367kBT0vOPeKmk3HXCEITfDD/mRyNmyD9a4bF6hO&#10;8FEv6vkq9mx6FyLq9Ibb/Htuvg//jh21Z4J62ZCCNzJUyUXLtaO3GZNZTpft3F1djvuppCtgX8lm&#10;S2CrQcileotRDRuSYP1mThTDiD8WMMGjsNt1K+WVbm/guFe7lumuhYgUoBJsMGrEsWnWcF6pYpZD&#10;ptAzIOQpTD0rzOZ5NFW19cMWgLS3Zru69/r9Xxn9AgAA//8DAFBLAwQUAAYACAAAACEA2P9mRtwA&#10;AAAIAQAADwAAAGRycy9kb3ducmV2LnhtbExPwU6DQBS8m/gPm9fEm13ABltkaQyJJ71I68Hbwr4C&#10;KfsW2S3Fv/d50tObyUzmzeT7xQ5ixsn3jhTE6wgEUuNMT62C4+HlfgvCB01GD45QwTd62Be3N7nO&#10;jLvSO85VaAWHkM+0gi6EMZPSNx1a7dduRGLt5CarA9OplWbSVw63g0yiKJVW98QfOj1i2WFzri5W&#10;gelfN1Smuyo+npavai7rz7ePSam71fL8BCLgEv7M8Fufq0PBnWp3IePFwDxO2cl3xwtYT7YbBrWC&#10;x+QBZJHL/wOKHwAAAP//AwBQSwECLQAUAAYACAAAACEAtoM4kv4AAADhAQAAEwAAAAAAAAAAAAAA&#10;AAAAAAAAW0NvbnRlbnRfVHlwZXNdLnhtbFBLAQItABQABgAIAAAAIQA4/SH/1gAAAJQBAAALAAAA&#10;AAAAAAAAAAAAAC8BAABfcmVscy8ucmVsc1BLAQItABQABgAIAAAAIQDr9cYteAIAAJ8EAAAOAAAA&#10;AAAAAAAAAAAAAC4CAABkcnMvZTJvRG9jLnhtbFBLAQItABQABgAIAAAAIQDY/2ZG3AAAAAgBAAAP&#10;AAAAAAAAAAAAAAAAANIEAABkcnMvZG93bnJldi54bWxQSwUGAAAAAAQABADzAAAA2wUAAAAA&#10;" fillcolor="#b6dde8" strokecolor="#205867">
            <v:textbox>
              <w:txbxContent>
                <w:p w:rsidR="00D257A4" w:rsidRPr="005A4538" w:rsidRDefault="00D257A4" w:rsidP="00320FA1">
                  <w:pPr>
                    <w:jc w:val="center"/>
                    <w:rPr>
                      <w:lang w:val="ru-RU"/>
                    </w:rPr>
                  </w:pPr>
                </w:p>
              </w:txbxContent>
            </v:textbox>
          </v:roundrect>
        </w:pict>
      </w:r>
      <w:r>
        <w:rPr>
          <w:sz w:val="28"/>
          <w:szCs w:val="28"/>
          <w:lang w:val="ru-RU"/>
        </w:rPr>
        <w:t xml:space="preserve">          </w:t>
      </w:r>
    </w:p>
    <w:p w:rsidR="00D257A4" w:rsidRDefault="00D257A4" w:rsidP="00320FA1">
      <w:pPr>
        <w:spacing w:line="360" w:lineRule="auto"/>
        <w:jc w:val="both"/>
        <w:rPr>
          <w:sz w:val="28"/>
          <w:szCs w:val="28"/>
          <w:lang w:val="ru-RU"/>
        </w:rPr>
      </w:pPr>
      <w:r>
        <w:rPr>
          <w:noProof/>
          <w:lang w:val="ru-RU" w:eastAsia="ru-RU"/>
        </w:rPr>
        <w:pict>
          <v:shape id="Стрелка вправо с вырезом 228" o:spid="_x0000_s1063" type="#_x0000_t94" style="position:absolute;left:0;text-align:left;margin-left:219.25pt;margin-top:25.15pt;width:33.75pt;height:15pt;rotation:90;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EUggIAAM8EAAAOAAAAZHJzL2Uyb0RvYy54bWysVF1uEzEQfkfiDpbf6SarpE2ibqqqJQip&#10;QEXhAI7tzRr8h+1kU56AV07BDSokhASoXGFzI8bebUgB8YDYlbwej/35m/lm9vBorSRaceeF0QXu&#10;7/Uw4poaJvSiwM+fze6NMPKBaEak0bzAl9zjo+ndO4e1nfDcVEYy7hCAaD+pbYGrEOwkyzytuCJ+&#10;z1iuwVkap0gA0y0y5kgN6Epmea+3n9XGMesM5d7D6mnrxNOEX5achidl6XlAssDALaTRpXEex2x6&#10;SCYLR2wlaEeD/AMLRYSGS7dQpyQQtHTiNyglqDPelGGPGpWZshSUpxggmn7vl2guKmJ5igWS4+02&#10;Tf7/wdLHq3OHBCtwnoNUmigQqfmwebd503xqvjZfmivUfGy+g3kF32u0eQv25n1yf26um28oHoQ0&#10;1tZPAO3CnruYCG/PDH3pkTYnFdELfuycqStOGJDvx/3ZrQPR8HAUzetHhgEHsgwmZXRdOoWcAeWG&#10;g1580ipkDq2TjJdbGfk6IAqLg3y0nw8xouDqj3tDOBLvI5MIFblZ58MDbhSKkwJrE6Dc2FOxqEKi&#10;mW4gqzMfkqSsSwthL/oYlUpChayIRADcQoPsO3vyW3uAyc31HSIQuSGQEmWkYDMhZTLcYn4iHQL4&#10;Ap+O4ttx97vbpEZ1gcdDiPLvEAez+P4JQokAjSeFKvAoxtG1QlTovmapLQIRsp0DZak7yaJKrdpz&#10;wy5BsaQN9Bb8BSCZlXGvMaqhowrsXy2J4xjJhxpUH/cHg9iCyRgMD3Iw3K5nvushmgJUgQNG7fQk&#10;tG27tC4KFasoxq7NMVRKKcJNSbWsOrLQNUn5rsNjW+7aadfP/9D0BwAAAP//AwBQSwMEFAAGAAgA&#10;AAAhALyqKXjfAAAACQEAAA8AAABkcnMvZG93bnJldi54bWxMj8FOwzAMhu9IvENkJG4s3bqxtTSd&#10;pkocOazjMG5uY9pC41RNtnU8PdkJjrY//f7+bDuZXpxpdJ1lBfNZBIK4trrjRsH74fVpA8J5ZI29&#10;ZVJwJQfb/P4uw1TbC+/pXPpGhBB2KSpovR9SKV3dkkE3swNxuH3a0aAP49hIPeIlhJteLqLoWRrs&#10;OHxocaCipfq7PBkFH19XWe2LZvf2g+t4cTyWcdIVSj0+TLsXEJ4m/wfDTT+oQx6cKnti7USvYLla&#10;xwFVEM9XIAKw3NwWlYIkiUDmmfzfIP8FAAD//wMAUEsBAi0AFAAGAAgAAAAhALaDOJL+AAAA4QEA&#10;ABMAAAAAAAAAAAAAAAAAAAAAAFtDb250ZW50X1R5cGVzXS54bWxQSwECLQAUAAYACAAAACEAOP0h&#10;/9YAAACUAQAACwAAAAAAAAAAAAAAAAAvAQAAX3JlbHMvLnJlbHNQSwECLQAUAAYACAAAACEAMqzh&#10;FIICAADPBAAADgAAAAAAAAAAAAAAAAAuAgAAZHJzL2Uyb0RvYy54bWxQSwECLQAUAAYACAAAACEA&#10;vKopeN8AAAAJAQAADwAAAAAAAAAAAAAAAADcBAAAZHJzL2Rvd25yZXYueG1sUEsFBgAAAAAEAAQA&#10;8wAAAOgFAAAAAA==&#10;" fillcolor="#d8d8d8" strokecolor="#7f7f7f"/>
        </w:pict>
      </w:r>
    </w:p>
    <w:p w:rsidR="00D257A4" w:rsidRDefault="00D257A4" w:rsidP="00320FA1">
      <w:pPr>
        <w:spacing w:line="360" w:lineRule="auto"/>
        <w:jc w:val="both"/>
        <w:rPr>
          <w:sz w:val="28"/>
          <w:szCs w:val="28"/>
          <w:lang w:val="ru-RU"/>
        </w:rPr>
      </w:pPr>
    </w:p>
    <w:p w:rsidR="00D257A4" w:rsidRDefault="00D257A4" w:rsidP="00320FA1">
      <w:pPr>
        <w:spacing w:line="360" w:lineRule="auto"/>
        <w:jc w:val="both"/>
        <w:rPr>
          <w:sz w:val="28"/>
          <w:szCs w:val="28"/>
          <w:lang w:val="ru-RU"/>
        </w:rPr>
      </w:pPr>
      <w:r>
        <w:rPr>
          <w:noProof/>
          <w:lang w:val="ru-RU" w:eastAsia="ru-RU"/>
        </w:rPr>
        <w:pict>
          <v:roundrect id="Скругленный прямоугольник 227" o:spid="_x0000_s1064" style="position:absolute;left:0;text-align:left;margin-left:137.15pt;margin-top:5.1pt;width:207pt;height:26.25pt;z-index:251634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FDeAIAAJ8EAAAOAAAAZHJzL2Uyb0RvYy54bWysVMFuEzEQvSPxD5bvdJNtkjarbqoqpQip&#10;QEXhAxzbmzV4bWM72bQnJI4g8Q18A0KClpZfcP6IWW8aEuCE2IM14/E8z7zn2YPDRSXRnFsntMpx&#10;d6eDEVdUM6GmOX754uTBPkbOE8WI1Irn+II7fDi6f++gNhlPdakl4xYBiHJZbXJcem+yJHG05BVx&#10;O9pwBcFC24p4cO00YZbUgF7JJO10BkmtLTNWU+4c7B63QTyK+EXBqX9WFI57JHMMtfm42rhOmjUZ&#10;HZBsaokpBV2VQf6hiooIBZeuoY6JJ2hmxR9QlaBWO134HaqrRBeFoDz2AN10O791c14Sw2MvQI4z&#10;a5rc/4OlT+dnFgmW4zTdw0iRCkQKn8LV8u3yXfgcrsOXcBNulu/DNxR+wObH8D3cxtBtuF5+gODX&#10;cIWaZKCyNi4DxHNzZhsynDnV9LVDSo9Loqb8yFpdl5wwaKDbnE+2EhrHQSqa1E80gzrIzOvI6qKw&#10;VQMIfKFFFO9iLR5feERhMx2k+8MOaEwhtgvfXj9eQbK7bGOdf8R1hRojx1bPFHsOLyReQeanzkcF&#10;2YoFwl5hVFQS3sOcSNQdDAaxyYRkq8Ng3WHGdrUU7ERIGR07nYylRZCa4+PhsD/srcpxm8ekQnWO&#10;h/20H6vYirlNiEGa9tLdv0HEPuI7bqh9qFi0PRGytaFKqVZcN/S2MvnFZNHqHkEb7ieaXQD7VrdT&#10;AlMNRqntJUY1TEiO3ZsZsRwj+ViBgsNur9eMVHR6/b0UHLsZmWxGiKIAlWOPUWuOfTuGM2PFtISb&#10;upEBpY9A9UL4u+fRVrWqH6YArK0x2/TjqV//ldFPAAAA//8DAFBLAwQUAAYACAAAACEA1bROJN4A&#10;AAAJAQAADwAAAGRycy9kb3ducmV2LnhtbEyPzU7DMBCE70i8g7VI3KhDQG0U4lQUARKiCFF4ACfe&#10;JhH2Ooqdn749ywluuzuj2W+K7eKsmHAInScF16sEBFLtTUeNgq/Pp6sMRIiajLaeUMEJA2zL87NC&#10;58bP9IHTITaCQyjkWkEbY59LGeoWnQ4r3yOxdvSD05HXoZFm0DOHOyvTJFlLpzviD63u8aHF+vsw&#10;OgXHyY67x7ednl+rl+m0f4/umYxSlxfL/R2IiEv8M8MvPqNDyUyVH8kEYRWkm9sbtrKQpCDYsM4y&#10;PlQ8pBuQZSH/Nyh/AAAA//8DAFBLAQItABQABgAIAAAAIQC2gziS/gAAAOEBAAATAAAAAAAAAAAA&#10;AAAAAAAAAABbQ29udGVudF9UeXBlc10ueG1sUEsBAi0AFAAGAAgAAAAhADj9If/WAAAAlAEAAAsA&#10;AAAAAAAAAAAAAAAALwEAAF9yZWxzLy5yZWxzUEsBAi0AFAAGAAgAAAAhACHuIUN4AgAAnwQAAA4A&#10;AAAAAAAAAAAAAAAALgIAAGRycy9lMm9Eb2MueG1sUEsBAi0AFAAGAAgAAAAhANW0TiTeAAAACQEA&#10;AA8AAAAAAAAAAAAAAAAA0gQAAGRycy9kb3ducmV2LnhtbFBLBQYAAAAABAAEAPMAAADdBQAAAAA=&#10;" fillcolor="#d99594" strokecolor="#622423">
            <v:textbox>
              <w:txbxContent>
                <w:p w:rsidR="00D257A4" w:rsidRPr="005A4538" w:rsidRDefault="00D257A4" w:rsidP="00320FA1">
                  <w:pPr>
                    <w:jc w:val="center"/>
                    <w:rPr>
                      <w:lang w:val="ru-RU"/>
                    </w:rPr>
                  </w:pPr>
                  <w:r>
                    <w:rPr>
                      <w:lang w:val="ru-RU"/>
                    </w:rPr>
                    <w:t>СОСТАВ УЧАСТНИКОВ</w:t>
                  </w:r>
                </w:p>
              </w:txbxContent>
            </v:textbox>
          </v:roundrect>
        </w:pict>
      </w:r>
    </w:p>
    <w:p w:rsidR="00D257A4" w:rsidRDefault="00D257A4" w:rsidP="00320FA1">
      <w:pPr>
        <w:spacing w:line="360" w:lineRule="auto"/>
        <w:jc w:val="both"/>
        <w:rPr>
          <w:sz w:val="28"/>
          <w:szCs w:val="28"/>
          <w:lang w:val="ru-RU"/>
        </w:rPr>
      </w:pPr>
      <w:r>
        <w:rPr>
          <w:noProof/>
          <w:lang w:val="ru-RU" w:eastAsia="ru-RU"/>
        </w:rPr>
        <w:pict>
          <v:roundrect id="Скругленный прямоугольник 226" o:spid="_x0000_s1065" style="position:absolute;left:0;text-align:left;margin-left:337.3pt;margin-top:14.7pt;width:136.6pt;height:26.25pt;z-index:251637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aLeQIAAJ8EAAAOAAAAZHJzL2Uyb0RvYy54bWysVM1u1DAQviPxDpbvNJt0f9qo2artUoRU&#10;oKLwAN7Y2Rgc29jezW5PSBxB4hl4BoQELS2vkH0jxk5atsAJkYM14/F8nvk+T/b2l5VAC2YsVzLD&#10;8VYPIyZzRbmcZfjli+MHOxhZRyQlQkmW4RWzeH98/95erVOWqFIJygwCEGnTWme4dE6nUWTzklXE&#10;binNJAQLZSriwDWziBpSA3oloqTXG0a1MlQblTNrYXfSBvE44BcFy92zorDMIZFhqM2F1YR16tdo&#10;vEfSmSG65HlXBvmHKirCJVx6CzUhjqC54X9AVTw3yqrCbeWqilRR8JyFHqCbuPdbN2cl0Sz0AuRY&#10;fUuT/X+w+dPFqUGcZjhJhhhJUoFIzafmYv12/a753Fw2X5qr5mr9vvmGmh+w+bH53lyH0HVzuf4A&#10;wa/NBfLJQGWtbQqIZ/rUeDKsPlH5a4ukOiqJnLEDY1RdMkKhgdifj+4keMdCKprWTxSFOsjcqcDq&#10;sjCVBwS+0DKIt7oVjy0dymEzHm33dxLQOIfYNnyjQbiCpDfZ2lj3iKkKeSPDRs0lfQ4vJFxBFifW&#10;BQVpxwKhrzAqKgHvYUEEiofD4ahD7A5HJL3BDO0qwekxFyI4ZjY9EgZBaoaPk8nh5LBLtpvHhER1&#10;hncHySBUcSdmNyGGSdJPtv8GEfoI79hT+1DSYDvCRWtDlUJ2XHt6W5nccrpsde97UM/9VNEVsG9U&#10;OyUw1WCUypxjVMOEZNi+mRPDMBKPJSi4G/f7fqSC0x+MPPdmMzLdjBCZA1SGHUateeTaMZxrw2cl&#10;3BQHBqQ6ANUL7m6eR1tVVz9MAVh3xmzTD6d+/VfGPwEAAP//AwBQSwMEFAAGAAgAAAAhAImKb4Lg&#10;AAAACQEAAA8AAABkcnMvZG93bnJldi54bWxMj8FOwzAQRO9I/IO1SNyo0ypKmxCnQiAOCAmaAhJH&#10;N1mcQLwOsdsavp7lBMfVPr2ZKdfRDuKAk+8dKZjPEhBIjWt7Mgqen24vViB80NTqwREq+EIP6+r0&#10;pNRF645U42EbjGAJ+UIr6EIYCyl906HVfuZGJP69ucnqwOdkZDvpI8vtIBdJkkmre+KETo943WHz&#10;sd1bBavHe2nrh7ubz5dXE2P8Nu+12yh1fhavLkEEjOEPht/6XB0q7rRze2q9GBRkyzRjVMEiT0Ew&#10;kKdL3rJj+zwHWZXy/4LqBwAA//8DAFBLAQItABQABgAIAAAAIQC2gziS/gAAAOEBAAATAAAAAAAA&#10;AAAAAAAAAAAAAABbQ29udGVudF9UeXBlc10ueG1sUEsBAi0AFAAGAAgAAAAhADj9If/WAAAAlAEA&#10;AAsAAAAAAAAAAAAAAAAALwEAAF9yZWxzLy5yZWxzUEsBAi0AFAAGAAgAAAAhAGwSNot5AgAAnwQA&#10;AA4AAAAAAAAAAAAAAAAALgIAAGRycy9lMm9Eb2MueG1sUEsBAi0AFAAGAAgAAAAhAImKb4LgAAAA&#10;CQEAAA8AAAAAAAAAAAAAAAAA0wQAAGRycy9kb3ducmV2LnhtbFBLBQYAAAAABAAEAPMAAADgBQAA&#10;AAA=&#10;" fillcolor="#f2dbdb" strokecolor="#622423">
            <v:textbox>
              <w:txbxContent>
                <w:p w:rsidR="00D257A4" w:rsidRPr="005A4538" w:rsidRDefault="00D257A4" w:rsidP="00320FA1">
                  <w:pPr>
                    <w:jc w:val="center"/>
                    <w:rPr>
                      <w:lang w:val="ru-RU"/>
                    </w:rPr>
                  </w:pPr>
                </w:p>
              </w:txbxContent>
            </v:textbox>
          </v:roundrect>
        </w:pict>
      </w:r>
      <w:r>
        <w:rPr>
          <w:noProof/>
          <w:lang w:val="ru-RU" w:eastAsia="ru-RU"/>
        </w:rPr>
        <w:pict>
          <v:roundrect id="Скругленный прямоугольник 225" o:spid="_x0000_s1066" style="position:absolute;left:0;text-align:left;margin-left:170.05pt;margin-top:14.7pt;width:141pt;height:26.25pt;z-index:251636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2/dAIAAJ8EAAAOAAAAZHJzL2Uyb0RvYy54bWysVM1uEzEQviPxDpbvdLPbNKGrbqq2oQiJ&#10;n4rCAzi2N2vw2sZ2siknJI4g8Qw8A0KClpZXcN6IWW8aUkAcEHuwZjyezzPf59m9/UUt0ZxbJ7Qq&#10;cLrVw4grqplQ0wI/f3Z85y5GzhPFiNSKF/iMO7w/un1rrzE5z3SlJeMWAYhyeWMKXHlv8iRxtOI1&#10;cVvacAXBUtuaeHDtNGGWNIBeyyTr9QZJoy0zVlPuHOyOuyAeRfyy5NQ/KUvHPZIFhtp8XG1cJ+2a&#10;jPZIPrXEVIKuyiD/UEVNhIJL11Bj4gmaWfEbVC2o1U6XfovqOtFlKSiPPUA3ae+Xbk4rYnjsBchx&#10;Zk2T+3+w9PH8xCLBCpxlOxgpUoNI4WM4X75Zvg2fwkX4HC7D5fJd+IrCd9j8EL6Fqxi6ChfL9xD8&#10;Es5RmwxUNsblgHhqTmxLhjMPNX3pkNJHFVFTfmCtbipOGDSQtueTGwmt4yAVTZpHmkEdZOZ1ZHVR&#10;2roFBL7QIop3thaPLzyisJkOd3vDHmhMIbYN3zCWlJD8OttY5+9zXaPWKLDVM8WewguJV5D5Q+ej&#10;gmzFAmEvMCprCe9hTiRKB4PBMBZN8tVhwL7GjO1qKdixkDI6djo5khZBaoGPs/Hh+HCV7DaPSYWa&#10;Au/uAH9/hxhkWT/b/hNE7CO+45bae4pF2xMhOxuqlGrFdUtvJ5NfTBad7mvlJpqdAftWd1MCUw1G&#10;pe1rjBqYkAK7VzNiOUbygQIFd9N+vx2p6PR3hhk4djMy2YwQRQGqwB6jzjzy3RjOjBXTCm5KIwNK&#10;H4DqpfDXz6OralU/TAFYN8Zs04+nfv5XRj8AAAD//wMAUEsDBBQABgAIAAAAIQBTp5OX4AAAAAkB&#10;AAAPAAAAZHJzL2Rvd25yZXYueG1sTI/BTsMwDIbvSLxDZCRuLG2Zpq00nRCIA0ICOkDimDUmLTRO&#10;abIt8PSYExxt//r8/dU6uUHscQq9JwX5LAOB1HrTk1Xw/HRztgQRoiajB0+o4AsDrOvjo0qXxh+o&#10;wf0mWsEQCqVW0MU4llKGtkOnw8yPSHx785PTkcfJSjPpA8PdIIssW0ine+IPnR7xqsP2Y7NzCpYP&#10;d9I197fXny+vNqX0bd8b/6jU6Um6vAARMcW/MPzqszrU7LT1OzJBDArO51nOUQXFag6CA4ui4MWW&#10;6fkKZF3J/w3qHwAAAP//AwBQSwECLQAUAAYACAAAACEAtoM4kv4AAADhAQAAEwAAAAAAAAAAAAAA&#10;AAAAAAAAW0NvbnRlbnRfVHlwZXNdLnhtbFBLAQItABQABgAIAAAAIQA4/SH/1gAAAJQBAAALAAAA&#10;AAAAAAAAAAAAAC8BAABfcmVscy8ucmVsc1BLAQItABQABgAIAAAAIQBtV92/dAIAAJ8EAAAOAAAA&#10;AAAAAAAAAAAAAC4CAABkcnMvZTJvRG9jLnhtbFBLAQItABQABgAIAAAAIQBTp5OX4AAAAAkBAAAP&#10;AAAAAAAAAAAAAAAAAM4EAABkcnMvZG93bnJldi54bWxQSwUGAAAAAAQABADzAAAA2wUAAAAA&#10;" fillcolor="#f2dbdb" strokecolor="#622423">
            <v:textbox>
              <w:txbxContent>
                <w:p w:rsidR="00D257A4" w:rsidRPr="005A4538" w:rsidRDefault="00D257A4" w:rsidP="00320FA1">
                  <w:pPr>
                    <w:jc w:val="center"/>
                    <w:rPr>
                      <w:lang w:val="ru-RU"/>
                    </w:rPr>
                  </w:pPr>
                </w:p>
              </w:txbxContent>
            </v:textbox>
          </v:roundrect>
        </w:pict>
      </w:r>
      <w:r>
        <w:rPr>
          <w:noProof/>
          <w:lang w:val="ru-RU" w:eastAsia="ru-RU"/>
        </w:rPr>
        <w:pict>
          <v:roundrect id="Скругленный прямоугольник 224" o:spid="_x0000_s1067" style="position:absolute;left:0;text-align:left;margin-left:5.8pt;margin-top:14.7pt;width:136.6pt;height:26.25pt;z-index:251635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PleAIAAJ8EAAAOAAAAZHJzL2Uyb0RvYy54bWysVM1u1DAQviPxDpbvNJt0f9qo2artUoRU&#10;oKLwAN7Y2Rgc29jezW5PSBxB4hl4BoQELS2vkH0jxk5atsAJkYM14/F8nvk+T/b2l5VAC2YsVzLD&#10;8VYPIyZzRbmcZfjli+MHOxhZRyQlQkmW4RWzeH98/95erVOWqFIJygwCEGnTWme4dE6nUWTzklXE&#10;binNJAQLZSriwDWziBpSA3oloqTXG0a1MlQblTNrYXfSBvE44BcFy92zorDMIZFhqM2F1YR16tdo&#10;vEfSmSG65HlXBvmHKirCJVx6CzUhjqC54X9AVTw3yqrCbeWqilRR8JyFHqCbuPdbN2cl0Sz0AuRY&#10;fUuT/X+w+dPFqUGcZjhJ+hhJUoFIzafmYv12/a753Fw2X5qr5mr9vvmGmh+w+bH53lyH0HVzuf4A&#10;wa/NBfLJQGWtbQqIZ/rUeDKsPlH5a4ukOiqJnLEDY1RdMkKhgdifj+4keMdCKprWTxSFOsjcqcDq&#10;sjCVBwS+0DKIt7oVjy0dymEzHm33dxLQOIfYNnyjQbiCpDfZ2lj3iKkKeSPDRs0lfQ4vJFxBFifW&#10;BQVpxwKhrzAqKgHvYUEEiofD4ahD7A5HJL3BDO0qwekxFyI4ZjY9EgZBaoaPk8nh5LBLtpvHhER1&#10;hncHySBUcSdmNyGGQHGy/TeI0Ed4x57ah5IG2xEuWhuqFLLj2tPbyuSW02Wr+9CDeu6niq6AfaPa&#10;KYGpBqNU5hyjGiYkw/bNnBiGkXgsQcHduN/3IxWc/mDkuTebkelmhMgcoDLsMGrNI9eO4VwbPivh&#10;pjgwINUBqF5wd/M82qq6+mEKwLozZpt+OPXrvzL+CQAA//8DAFBLAwQUAAYACAAAACEAmIAMfN4A&#10;AAAIAQAADwAAAGRycy9kb3ducmV2LnhtbEyPQUvDQBSE74L/YXmCN7tJKCWN2RRRPIigprbgcZs8&#10;N9Hs25jdtqu/vs+THocZvpkpV9EO4oCT7x0pSGcJCKTGtT0ZBZvX+6schA+aWj04QgXf6GFVnZ+V&#10;umjdkWo8rIMRDCFfaAVdCGMhpW86tNrP3IjE3rubrA4sJyPbSR8ZbgeZJclCWt0TN3R6xNsOm8/1&#10;3irInx+lrZ8e7r62bybG+GM+avei1OVFvLkGETCGvzD8zufpUPGmndtT68XAOl1wUkG2nINgP8vn&#10;fGXH8HQJsirl/wPVCQAA//8DAFBLAQItABQABgAIAAAAIQC2gziS/gAAAOEBAAATAAAAAAAAAAAA&#10;AAAAAAAAAABbQ29udGVudF9UeXBlc10ueG1sUEsBAi0AFAAGAAgAAAAhADj9If/WAAAAlAEAAAsA&#10;AAAAAAAAAAAAAAAALwEAAF9yZWxzLy5yZWxzUEsBAi0AFAAGAAgAAAAhAHpNQ+V4AgAAnwQAAA4A&#10;AAAAAAAAAAAAAAAALgIAAGRycy9lMm9Eb2MueG1sUEsBAi0AFAAGAAgAAAAhAJiADHzeAAAACAEA&#10;AA8AAAAAAAAAAAAAAAAA0gQAAGRycy9kb3ducmV2LnhtbFBLBQYAAAAABAAEAPMAAADdBQAAAAA=&#10;" fillcolor="#f2dbdb" strokecolor="#622423">
            <v:textbox>
              <w:txbxContent>
                <w:p w:rsidR="00D257A4" w:rsidRPr="005A4538" w:rsidRDefault="00D257A4" w:rsidP="00320FA1">
                  <w:pPr>
                    <w:jc w:val="center"/>
                    <w:rPr>
                      <w:lang w:val="ru-RU"/>
                    </w:rPr>
                  </w:pPr>
                </w:p>
              </w:txbxContent>
            </v:textbox>
          </v:roundrect>
        </w:pict>
      </w:r>
    </w:p>
    <w:p w:rsidR="00D257A4" w:rsidRDefault="00D257A4" w:rsidP="00320FA1">
      <w:pPr>
        <w:spacing w:line="360" w:lineRule="auto"/>
        <w:jc w:val="both"/>
        <w:rPr>
          <w:sz w:val="28"/>
          <w:szCs w:val="28"/>
          <w:lang w:val="ru-RU"/>
        </w:rPr>
      </w:pPr>
      <w:r>
        <w:rPr>
          <w:noProof/>
          <w:lang w:val="ru-RU" w:eastAsia="ru-RU"/>
        </w:rPr>
        <w:pict>
          <v:shape id="Стрелка вправо с вырезом 223" o:spid="_x0000_s1068" type="#_x0000_t94" style="position:absolute;left:0;text-align:left;margin-left:223.85pt;margin-top:16.5pt;width:29.1pt;height:15pt;rotation:90;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N0hgIAAM8EAAAOAAAAZHJzL2Uyb0RvYy54bWysVN1u0zAYvUfiHSzfs7RZu7VV02nqGEIa&#10;MDF4ANd2GoN/gu02HVfALU/BG0xICAnQeIX0jfjsZF0GXCESyfHnzz4+PsdfpkcbJdGaWyeMznB/&#10;r4cR19QwoZcZfvni9MEII+eJZkQazTN8yR0+mt2/N63KCU9NYSTjFgGIdpOqzHDhfTlJEkcLrojb&#10;MyXXkMyNVcRDaJcJs6QCdCWTtNc7SCpjWWkN5c7B6EmTxLOIn+ec+md57rhHMsPAzcfWxnYR2mQ2&#10;JZOlJWUhaEuD/AMLRYSGTXdQJ8QTtLLiDyglqDXO5H6PGpWYPBeUxzPAafq9305zUZCSx7OAOK7c&#10;yeT+Hyx9uj63SLAMp+k+RpooMKn+tP2wfVd/qb/X3+orVH+uf0J4Bd9rtH0P8fZjTH+tr+sfKCwE&#10;GavSTQDtojy3QQhXnhn62iFt5gXRS35srakKThiQ74f5yZ0FIXCwFC2qJ4YBB7LyJiq6ya1C1oBz&#10;w0EvPHEUlEObaOPlzka+8YjC4P7BeHgIZlNI9ce9ISwJ+5FJgArcSuv8I24UCp0Ma+PhurHnYln4&#10;SDPuQNZnzkdLWSsLYa/6GOVKwg1ZE4kAuIEG2ztz0u6cweh2+xYRiNwQiEIZKdipkDIGdrmYS4sA&#10;PsMno/C23F13mtSoyvB4mA4j1Ts514U4PA3v3yCU8FB4UqgMj8I52lIIDj3ULJaFJ0I2faAsdWtZ&#10;cKlxe2HYJTgWvQG54S8AYhbGvsWogorKsHuzIpZjJB9rcH3cHwxCCcZgMDxMIbDdzKKbIZoCVIY9&#10;Rk137puyXZU2GBVuUVBMm2O4KbnwN1eqYdWShaqJzrcVHsqyG8dZt/+h2S8AAAD//wMAUEsDBBQA&#10;BgAIAAAAIQAlMxOt3gAAAAkBAAAPAAAAZHJzL2Rvd25yZXYueG1sTI9BT4NAEIXvJv6HzZh4swtt&#10;UwqyNA2JRw9FD/U2sCOg7C5hty311zs96fHNe3nvm3w3m0GcafK9swriRQSCbON0b1sF728vT1sQ&#10;PqDVODhLCq7kYVfc3+WYaXexBzpXoRVcYn2GCroQxkxK33Rk0C/cSJa9TzcZDCynVuoJL1xuBrmM&#10;oo002Fte6HCksqPmuzoZBR9fV1kfynb/+oPJank8Vqu0L5V6fJj3zyACzeEvDDd8RoeCmWp3stqL&#10;QcF6EzN6YGObguDAOr0dagVJEoMscvn/g+IXAAD//wMAUEsBAi0AFAAGAAgAAAAhALaDOJL+AAAA&#10;4QEAABMAAAAAAAAAAAAAAAAAAAAAAFtDb250ZW50X1R5cGVzXS54bWxQSwECLQAUAAYACAAAACEA&#10;OP0h/9YAAACUAQAACwAAAAAAAAAAAAAAAAAvAQAAX3JlbHMvLnJlbHNQSwECLQAUAAYACAAAACEA&#10;oBrzdIYCAADPBAAADgAAAAAAAAAAAAAAAAAuAgAAZHJzL2Uyb0RvYy54bWxQSwECLQAUAAYACAAA&#10;ACEAJTMTrd4AAAAJAQAADwAAAAAAAAAAAAAAAADgBAAAZHJzL2Rvd25yZXYueG1sUEsFBgAAAAAE&#10;AAQA8wAAAOsFAAAAAA==&#10;" fillcolor="#d8d8d8" strokecolor="#7f7f7f"/>
        </w:pict>
      </w:r>
    </w:p>
    <w:p w:rsidR="00D257A4" w:rsidRDefault="00D257A4" w:rsidP="00320FA1">
      <w:pPr>
        <w:spacing w:line="360" w:lineRule="auto"/>
        <w:jc w:val="both"/>
        <w:rPr>
          <w:sz w:val="28"/>
          <w:szCs w:val="28"/>
          <w:lang w:val="ru-RU"/>
        </w:rPr>
      </w:pPr>
    </w:p>
    <w:p w:rsidR="00D257A4" w:rsidRDefault="00D257A4" w:rsidP="00320FA1">
      <w:pPr>
        <w:spacing w:line="360" w:lineRule="auto"/>
        <w:jc w:val="both"/>
        <w:rPr>
          <w:sz w:val="28"/>
          <w:szCs w:val="28"/>
          <w:lang w:val="ru-RU"/>
        </w:rPr>
      </w:pPr>
    </w:p>
    <w:p w:rsidR="00D257A4" w:rsidRDefault="00D257A4" w:rsidP="00320FA1">
      <w:pPr>
        <w:spacing w:line="360" w:lineRule="auto"/>
        <w:jc w:val="both"/>
        <w:rPr>
          <w:sz w:val="28"/>
          <w:szCs w:val="28"/>
          <w:lang w:val="ru-RU"/>
        </w:rPr>
      </w:pPr>
      <w:r>
        <w:rPr>
          <w:noProof/>
          <w:lang w:val="ru-RU" w:eastAsia="ru-RU"/>
        </w:rPr>
        <w:pict>
          <v:roundrect id="Скругленный прямоугольник 222" o:spid="_x0000_s1069" style="position:absolute;left:0;text-align:left;margin-left:137.15pt;margin-top:-25.05pt;width:207pt;height:26.25pt;z-index:251638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2eQIAAJ8EAAAOAAAAZHJzL2Uyb0RvYy54bWysVMFuEzEQvSPxD5bvdLPbJm1X3VQlpQip&#10;QEXhAxzbmzV4bWM72aQnJI4g8Q18A0KClpZfcP6IWW9SUrgh9mDNeDzPb9549uBwXks049YJrQqc&#10;bvUw4opqJtSkwK9enjzYw8h5ohiRWvECL7jDh8P79w4ak/NMV1oybhGAKJc3psCV9yZPEkcrXhO3&#10;pQ1XECy1rYkH104SZkkD6LVMsl5vkDTaMmM15c7B7nEXxMOIX5ac+udl6bhHssDAzcfVxnXcrsnw&#10;gOQTS0wl6IoG+QcWNREKLr2FOiaeoKkVf0HVglrtdOm3qK4TXZaC8lgDVJP2/qjmvCKGx1pAHGdu&#10;ZXL/D5Y+m51ZJFiBsyzDSJEamhQ+h8vlu+X78CVcha/hOlwvP4TvKPyEzU/hR7iJoZtwtfwIwW/h&#10;ErXJIGVjXA6I5+bMtmI4c6rpG4eUHlVETfiRtbqpOGFQQNqeT+4ktI6DVDRunmoGPMjU66jqvLR1&#10;Cwh6oXls3uK2eXzuEYXNbJDt7fegxxRi2/Dt9uMVJF9nG+v8Y65r1BoFtnqq2At4IfEKMjt1PnaQ&#10;rVQg7DVGZS3hPcyIROlgMNhdIa4OJyRfY8ZytRTsREgZHTsZj6RFkFrgh9lROlonu81jUqGmwPv9&#10;rB9Z3Im5TYjtk+2034kGwm5CxDriO26lfaRYtD0RsrOBpVQrrVt5uzb5+Xje9T3yarUfa7YA9a3u&#10;pgSmGoxK2wuMGpiQAru3U2I5RvKJgg7upzs77UhFZ6e/m4FjNyPjzQhRFKAK7DHqzJHvxnBqrJhU&#10;cFMaFVD6CLpeCr9+Hh2rFX+YArDujNmmH0/9/q8MfwEAAP//AwBQSwMEFAAGAAgAAAAhAESYYnPd&#10;AAAACQEAAA8AAABkcnMvZG93bnJldi54bWxMj8tOwzAQRfdI/IM1SOxap21oozROhZBYgtTHgqUb&#10;D0nUeBzZzgO+nmEFy5l7dOdMcZhtJ0b0oXWkYLVMQCBVzrRUK7icXxcZiBA1Gd05QgVfGOBQ3t8V&#10;OjduoiOOp1gLLqGQawVNjH0uZagatDosXY/E2afzVkcefS2N1xOX206uk2QrrW6JLzS6x5cGq9tp&#10;sArobefjefTUTpPZzB/+Pf0+Dko9PszPexAR5/gHw68+q0PJTlc3kAmiU7DepRtGFSyekhUIJrZZ&#10;xpsrRynIspD/Pyh/AAAA//8DAFBLAQItABQABgAIAAAAIQC2gziS/gAAAOEBAAATAAAAAAAAAAAA&#10;AAAAAAAAAABbQ29udGVudF9UeXBlc10ueG1sUEsBAi0AFAAGAAgAAAAhADj9If/WAAAAlAEAAAsA&#10;AAAAAAAAAAAAAAAALwEAAF9yZWxzLy5yZWxzUEsBAi0AFAAGAAgAAAAhABgv77Z5AgAAnwQAAA4A&#10;AAAAAAAAAAAAAAAALgIAAGRycy9lMm9Eb2MueG1sUEsBAi0AFAAGAAgAAAAhAESYYnPdAAAACQEA&#10;AA8AAAAAAAAAAAAAAAAA0wQAAGRycy9kb3ducmV2LnhtbFBLBQYAAAAABAAEAPMAAADdBQAAAAA=&#10;" fillcolor="#b2a1c7" strokecolor="#3f3151">
            <v:textbox>
              <w:txbxContent>
                <w:p w:rsidR="00D257A4" w:rsidRPr="005A4538" w:rsidRDefault="00D257A4" w:rsidP="00320FA1">
                  <w:pPr>
                    <w:jc w:val="center"/>
                    <w:rPr>
                      <w:lang w:val="ru-RU"/>
                    </w:rPr>
                  </w:pPr>
                  <w:r>
                    <w:rPr>
                      <w:lang w:val="ru-RU"/>
                    </w:rPr>
                    <w:t>ОСНОВНЫЕ СРАЖЕНИЯ</w:t>
                  </w:r>
                </w:p>
              </w:txbxContent>
            </v:textbox>
          </v:roundrect>
        </w:pict>
      </w:r>
      <w:r>
        <w:rPr>
          <w:noProof/>
          <w:lang w:val="ru-RU" w:eastAsia="ru-RU"/>
        </w:rPr>
        <w:pict>
          <v:roundrect id="Скругленный прямоугольник 221" o:spid="_x0000_s1070" style="position:absolute;left:0;text-align:left;margin-left:337.3pt;margin-top:8.85pt;width:136.6pt;height:26.25pt;z-index:251641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VQewIAAJ8EAAAOAAAAZHJzL2Uyb0RvYy54bWysVM1uEzEQviPxDpbvdLP5b9RNVaUUIRWo&#10;KDyAY3uzBq9tbCebckLiCBLPwDMgJGhpeYXNGzH2bkoKN8QerBmP5/PM93n24HBdSrTi1gmtMpzu&#10;dTDiimom1CLDL1+cPBhj5DxRjEiteIYvuMOH0/v3Dioz4V1daMm4RQCi3KQyGS68N5MkcbTgJXF7&#10;2nAFwVzbknhw7SJhllSAXsqk2+kMk0pbZqym3DnYPW6CeBrx85xT/yzPHfdIZhhq83G1cZ2HNZke&#10;kMnCElMI2pZB/qGKkggFl95CHRNP0NKKv6BKQa12Ovd7VJeJznNBeewBukk7f3RzXhDDYy9AjjO3&#10;NLn/B0ufrs4sEizD3W6KkSIliFR/ri837zbv6y/1Vf21vq6vNx/q76j+CZuf6h/1TQzd1FebjxD8&#10;Vl+ikAxUVsZNAPHcnNlAhjOnmr52SOlZQdSCH1mrq4ITBg3E88mdhOA4SEXz6olmUAdZeh1ZXee2&#10;DIDAF1pH8S5uxeNrjyhspqNef9wFjSnEevCNBqGkhEy22cY6/4jrEgUjw1YvFXsOLyReQVanzkcF&#10;WcsCYa8wyksJ72FFJEqHw+GoRWwPA/YWM7arpWAnQsro2MV8Ji2C1AzPZrPO8X6b7HaPSYWqDO8P&#10;uoNYxZ2Y24XonfTSQUMaELsLEfuI7zhQ+1CxaHsiZGNDlVIBEVt6G5n8er5udB9vlZtrdgHsW91M&#10;CUw1GIW2bzGqYEIy7N4sieUYyccKFNxP+/0wUtHpD0aBe7sbme9GiKIAlWGPUWPOfDOGS2PFooCb&#10;0siA0kegei580C6U3FTVOjAFUdJ2YsOY7frx1O//yvQXAAAA//8DAFBLAwQUAAYACAAAACEArBdz&#10;Kt4AAAAJAQAADwAAAGRycy9kb3ducmV2LnhtbEyPQUvEMBCF74L/IYzgzU23hKZbmy4iepJFrIJ7&#10;zDaxLTaTkmR3q7/e8aTH4X28+V69XdzETjbE0aOC9SoDZrHzZsRewdvr400JLCaNRk8erYIvG2Hb&#10;XF7UujL+jC/21KaeUQnGSisYUporzmM3WKfjys8WKfvwwelEZ+i5CfpM5W7ieZYV3OkR6cOgZ3s/&#10;2O6zPToFu4d9KeYnt8vn8P6s16X4bqNQ6vpqubsFluyS/mD41Sd1aMjp4I9oIpsUFFIUhFIgJTAC&#10;NkLSloMCmeXAm5r/X9D8AAAA//8DAFBLAQItABQABgAIAAAAIQC2gziS/gAAAOEBAAATAAAAAAAA&#10;AAAAAAAAAAAAAABbQ29udGVudF9UeXBlc10ueG1sUEsBAi0AFAAGAAgAAAAhADj9If/WAAAAlAEA&#10;AAsAAAAAAAAAAAAAAAAALwEAAF9yZWxzLy5yZWxzUEsBAi0AFAAGAAgAAAAhANtndVB7AgAAnwQA&#10;AA4AAAAAAAAAAAAAAAAALgIAAGRycy9lMm9Eb2MueG1sUEsBAi0AFAAGAAgAAAAhAKwXcyreAAAA&#10;CQEAAA8AAAAAAAAAAAAAAAAA1QQAAGRycy9kb3ducmV2LnhtbFBLBQYAAAAABAAEAPMAAADgBQAA&#10;AAA=&#10;" fillcolor="#ccc0d9" strokecolor="#3f3151">
            <v:textbox>
              <w:txbxContent>
                <w:p w:rsidR="00D257A4" w:rsidRPr="005A4538" w:rsidRDefault="00D257A4" w:rsidP="00320FA1">
                  <w:pPr>
                    <w:jc w:val="center"/>
                    <w:rPr>
                      <w:lang w:val="ru-RU"/>
                    </w:rPr>
                  </w:pPr>
                </w:p>
              </w:txbxContent>
            </v:textbox>
          </v:roundrect>
        </w:pict>
      </w:r>
      <w:r>
        <w:rPr>
          <w:noProof/>
          <w:lang w:val="ru-RU" w:eastAsia="ru-RU"/>
        </w:rPr>
        <w:pict>
          <v:roundrect id="Скругленный прямоугольник 220" o:spid="_x0000_s1071" style="position:absolute;left:0;text-align:left;margin-left:170.05pt;margin-top:8.85pt;width:141pt;height:26.25pt;z-index:251640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nAIegIAAJ8EAAAOAAAAZHJzL2Uyb0RvYy54bWysVM1u1DAQviPxDpbvNMm2u8tGzVbVliIk&#10;fioKD+C1nY3BsY3t3Ww5IXEEiWfgGRAStLS8gveNmDhp2cINkYM14/F8M/PNTPYP1rVEK26d0KrA&#10;2U6KEVdUM6EWBX754vjefYycJ4oRqRUv8Bl3+GB6985+Y3I+0JWWjFsEIMrljSlw5b3Jk8TRitfE&#10;7WjDFRhLbWviQbWLhFnSAHotk0GajpJGW2asptw5uD3qjHga8cuSU/+sLB33SBYYcvPxtPGct2cy&#10;3Sf5whJTCdqnQf4hi5oIBUFvoI6IJ2hpxV9QtaBWO136HarrRJeloDzWANVk6R/VnFbE8FgLkOPM&#10;DU3u/8HSp6sTiwQr8GAA/ChSQ5PC53C+ebd5H76Ei/A1XIbLzYfwHYWfcPkp/AhX0XQVLjYfwfgt&#10;nKPWGahsjMsB8dSc2JYMZx5r+tohpWcVUQt+aK1uKk4YFJC175NbDq3iwBXNmyeaQR5k6XVkdV3a&#10;ugUEvtA6Nu/spnl87RGFy2w8Sccp1EDBtgvfeBhDkPza21jnH3Jdo1YosNVLxZ7DhMQQZPXY+dhB&#10;1rNA2CuMylrCPKyIRNloNBr3iP3jhOTXmLFcLQU7FlJGxS7mM2kRuBZ4NpulR5Pe2W0/kwo1BZ4M&#10;B8OYxS2b24bYPd7Nhh1pQOw2RKwjznFL7QPFouyJkJ0MWUrVc93S27XJr+frru8xr5b7uWZnwL7V&#10;3ZbAVoNQafsWowY2pMDuzZJYjpF8pKCDk2xvr12pqOwNx+382G3LfNtCFAWoAnuMOnHmuzVcGisW&#10;FUTKIgNKH0LXS+Gvx6PLqs8ftgCkW2u2rcdXv/8r018AAAD//wMAUEsDBBQABgAIAAAAIQB2Oo8/&#10;3gAAAAkBAAAPAAAAZHJzL2Rvd25yZXYueG1sTI9NS8QwEIbvgv8hjODNTRrLtnSbLiJ6kkWsgnvM&#10;NmNbbD5osrvVX+940uPM+/DOM/V2sRM74RxH7xRkKwEMXefN6HoFb6+PNyWwmLQzevIOFXxhhG1z&#10;eVHryvize8FTm3pGJS5WWsGQUqg4j92AVseVD+go+/Cz1YnGuedm1mcqtxOXQqy51aOjC4MOeD9g&#10;99kerYLdw77Mw5PdyTC/P+uszL/bmCt1fbXcbYAlXNIfDL/6pA4NOR380ZnIJgW3ucgIpaAogBGw&#10;lpIWBwWFkMCbmv//oPkBAAD//wMAUEsBAi0AFAAGAAgAAAAhALaDOJL+AAAA4QEAABMAAAAAAAAA&#10;AAAAAAAAAAAAAFtDb250ZW50X1R5cGVzXS54bWxQSwECLQAUAAYACAAAACEAOP0h/9YAAACUAQAA&#10;CwAAAAAAAAAAAAAAAAAvAQAAX3JlbHMvLnJlbHNQSwECLQAUAAYACAAAACEAzeZwCHoCAACfBAAA&#10;DgAAAAAAAAAAAAAAAAAuAgAAZHJzL2Uyb0RvYy54bWxQSwECLQAUAAYACAAAACEAdjqPP94AAAAJ&#10;AQAADwAAAAAAAAAAAAAAAADUBAAAZHJzL2Rvd25yZXYueG1sUEsFBgAAAAAEAAQA8wAAAN8FAAAA&#10;AA==&#10;" fillcolor="#ccc0d9" strokecolor="#3f3151">
            <v:textbox>
              <w:txbxContent>
                <w:p w:rsidR="00D257A4" w:rsidRPr="005A4538" w:rsidRDefault="00D257A4" w:rsidP="00320FA1">
                  <w:pPr>
                    <w:jc w:val="center"/>
                    <w:rPr>
                      <w:lang w:val="ru-RU"/>
                    </w:rPr>
                  </w:pPr>
                </w:p>
              </w:txbxContent>
            </v:textbox>
          </v:roundrect>
        </w:pict>
      </w:r>
      <w:r>
        <w:rPr>
          <w:noProof/>
          <w:lang w:val="ru-RU" w:eastAsia="ru-RU"/>
        </w:rPr>
        <w:pict>
          <v:roundrect id="Скругленный прямоугольник 219" o:spid="_x0000_s1072" style="position:absolute;left:0;text-align:left;margin-left:5.8pt;margin-top:8.85pt;width:136.6pt;height:26.25pt;z-index:251639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ENHegIAAJ8EAAAOAAAAZHJzL2Uyb0RvYy54bWysVM1u1DAQviPxDpbvNJvsXzdqtqq2FCEV&#10;qCg8gNd2NgbHNrZ3s+WExBEknoFnQEjQ0vIK2Tdi4qRlF26IHKwZz8w3M994cnC4LiVaceuEVhmO&#10;93oYcUU1E2qR4ZcvTh7sY+Q8UYxIrXiGL7jDh9P79w4qk/JEF1oybhGAKJdWJsOF9yaNIkcLXhK3&#10;pw1XYMy1LYkH1S4iZkkF6KWMkl5vFFXaMmM15c7B7XFrxNOAn+ec+md57rhHMsNQmw+nDee8OaPp&#10;AUkXlphC0K4M8g9VlEQoSHoHdUw8QUsr/oIqBbXa6dzvUV1GOs8F5aEH6Cbu/dHNeUEMD70AOc7c&#10;0eT+Hyx9ujqzSLAMJ/EEI0VKGFL9ub7cvNu8r7/UV/XX+rq+3nyov6P6J1x+qn/UN8F0U19tPoLx&#10;W32JmmCgsjIuBcRzc2YbMpw51fS1Q0rPCqIW/MhaXRWcMGggbvyjnYBGcRCK5tUTzaAOsvQ6sLrO&#10;bdkAAl9oHYZ3cTc8vvaIwmU87g/2E5gxBVsfvvEwpCDpbbSxzj/iukSNkGGrl4o9hxcSUpDVqfNh&#10;gqxjgbBXGOWlhPewIhLFo9Fo3CF2zhFJbzFDu1oKdiKkDIpdzGfSIgjN8Gw26x0HhiDEbbtJhaoM&#10;T4bJMFSxY3PbEKMkGST9Lv+OW+gjvOOG2oeKBdkTIVsZUkrVcd3Q247Jr+frMPd+WIKG+7lmF8C+&#10;1e2WwFaDUGj7FqMKNiTD7s2SWI6RfKxggpN4MGhWKiiD4bjh3m5b5tsWoihAZdhj1Ioz367h0lix&#10;KCBTHBhQ+gimngt/+zzaqrr6YQtA2lmzbT14/f6vTH8BAAD//wMAUEsDBBQABgAIAAAAIQAYvILE&#10;3gAAAAgBAAAPAAAAZHJzL2Rvd25yZXYueG1sTI9RS8MwFIXfBf9DuIJvLl2RtdSmwwkiwkSs4nPW&#10;ZE1ZclOarMv2670+6dPlcA7nfqdeJ2fZrKcweBSwXGTANHZeDdgL+Pp8viuBhShRSetRCzjrAOvm&#10;+qqWlfIn/NBzG3tGJRgqKcDEOFach85oJ8PCjxrJ2/vJyUhy6rma5InKneV5lq24kwPSByNH/WR0&#10;d2iPTsDr2b7vU9qWm7eX72luN5fD1lyEuL1Jjw/Aok7xLwy/+IQODTHt/BFVYJb0ckVJukUBjPy8&#10;vKcpOwFFlgNvav5/QPMDAAD//wMAUEsBAi0AFAAGAAgAAAAhALaDOJL+AAAA4QEAABMAAAAAAAAA&#10;AAAAAAAAAAAAAFtDb250ZW50X1R5cGVzXS54bWxQSwECLQAUAAYACAAAACEAOP0h/9YAAACUAQAA&#10;CwAAAAAAAAAAAAAAAAAvAQAAX3JlbHMvLnJlbHNQSwECLQAUAAYACAAAACEAtlBDR3oCAACfBAAA&#10;DgAAAAAAAAAAAAAAAAAuAgAAZHJzL2Uyb0RvYy54bWxQSwECLQAUAAYACAAAACEAGLyCxN4AAAAI&#10;AQAADwAAAAAAAAAAAAAAAADUBAAAZHJzL2Rvd25yZXYueG1sUEsFBgAAAAAEAAQA8wAAAN8FAAAA&#10;AA==&#10;" fillcolor="#ccc0d9" strokecolor="#622423">
            <v:textbox>
              <w:txbxContent>
                <w:p w:rsidR="00D257A4" w:rsidRPr="005A4538" w:rsidRDefault="00D257A4" w:rsidP="00320FA1">
                  <w:pPr>
                    <w:jc w:val="center"/>
                    <w:rPr>
                      <w:lang w:val="ru-RU"/>
                    </w:rPr>
                  </w:pPr>
                </w:p>
              </w:txbxContent>
            </v:textbox>
          </v:roundrect>
        </w:pict>
      </w:r>
    </w:p>
    <w:p w:rsidR="00D257A4" w:rsidRDefault="00D257A4" w:rsidP="00320FA1">
      <w:pPr>
        <w:spacing w:line="360" w:lineRule="auto"/>
        <w:jc w:val="both"/>
        <w:rPr>
          <w:sz w:val="28"/>
          <w:szCs w:val="28"/>
          <w:lang w:val="ru-RU"/>
        </w:rPr>
      </w:pPr>
      <w:r>
        <w:rPr>
          <w:noProof/>
          <w:lang w:val="ru-RU" w:eastAsia="ru-RU"/>
        </w:rPr>
        <w:pict>
          <v:shape id="Стрелка вправо с вырезом 218" o:spid="_x0000_s1073" type="#_x0000_t94" style="position:absolute;left:0;text-align:left;margin-left:225.55pt;margin-top:22.9pt;width:28.65pt;height:15pt;rotation:90;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YdhwIAAM8EAAAOAAAAZHJzL2Uyb0RvYy54bWysVF1u1DAQfkfiDpbfaTbbTfdHzVZVSxFS&#10;gYrCAby2szH4J9jezbZPwCun4AYVEkICVK6QvRFjJy0p8IRIJMfjGX/+PN9M9g82SqI1t04YneN0&#10;Z4AR19QwoZc5fvni5MEEI+eJZkQazXN8wR0+mN+/t19XMz40pZGMWwQg2s3qKsel99UsSRwtuSJu&#10;x1Rcg7MwVhEPpl0mzJIa0JVMhoPBXlIbyyprKHcOVo9bJ55H/KLg1D8rCsc9kjkGbj6ONo6LMCbz&#10;fTJbWlKVgnY0yD+wUERoOPQW6ph4glZW/AGlBLXGmcLvUKMSUxSC8ngHuE06+O025yWpeLwLJMdV&#10;t2ly/w+WPl2fWSRYjocpSKWJApGaj9v327fN5+Zb87W5Qs2n5geYV/C9Rtt3YG8/RPeX5rr5jsJG&#10;SGNduRmgnVdnNiTCVaeGvnZIm6OS6CU/tNbUJScMyKchPrmzIRgOtqJF/cQw4EBW3sSMbgqrkDWg&#10;XDYahCeuQubQJsp4cSsj33hEYXF3b3eSZRhRcKXTQQZbwnlkFqACt8o6/4gbhcIkx9p4KDf2XCxL&#10;H2nGE8j61PkoKevSQtirFKNCSaiQNZEIgFtokL0XM+zHjMbj7Ob4DhGI3BCIiTJSsBMhZTTscnEk&#10;LQL4HB9Pwttxd/0wqVGd42k2zCLVOz7XhxifhPdvEEp4aDwpVI4n4R5dKwSFHmoW28ITIds5UJa6&#10;kyyo1Kq9MOwCFIvaQG/BXwCSWRp7iVENHZVj92ZFLMdIPtag+jQdjUILRmOUjYdg2L5n0fcQTQEq&#10;xx6jdnrk27ZdVTYIFaooZEybQ6iUQvibkmpZdWSha6LyXYeHtuzbMerXf2j+EwAA//8DAFBLAwQU&#10;AAYACAAAACEAqjm8N98AAAAJAQAADwAAAGRycy9kb3ducmV2LnhtbEyPsW6DQBBE+0j5h9NGShcf&#10;BuQYzGJZSClTmKRwugM2gMPtIe5s43x9zlVc7uxo5k22nfUgzjTZ3jDCchGAIK5N03OL8Pnx9rIG&#10;YZ3iRg2GCeFKFrb540Om0sZceE/n0rXCh7BNFULn3JhKaeuOtLILMxL737eZtHL+nFrZTOriw/Ug&#10;wyBYSa169g2dGqnoqP4pTxrh63iV1b5od++/6jUKD4cySvoC8flp3m1AOJrdvxlu+B4dcs9UmRM3&#10;VgwI8Sr26A4hCpcgvCFObkKFsE5ikHkm7xfkfwAAAP//AwBQSwECLQAUAAYACAAAACEAtoM4kv4A&#10;AADhAQAAEwAAAAAAAAAAAAAAAAAAAAAAW0NvbnRlbnRfVHlwZXNdLnhtbFBLAQItABQABgAIAAAA&#10;IQA4/SH/1gAAAJQBAAALAAAAAAAAAAAAAAAAAC8BAABfcmVscy8ucmVsc1BLAQItABQABgAIAAAA&#10;IQCIDwYdhwIAAM8EAAAOAAAAAAAAAAAAAAAAAC4CAABkcnMvZTJvRG9jLnhtbFBLAQItABQABgAI&#10;AAAAIQCqObw33wAAAAkBAAAPAAAAAAAAAAAAAAAAAOEEAABkcnMvZG93bnJldi54bWxQSwUGAAAA&#10;AAQABADzAAAA7QUAAAAA&#10;" fillcolor="#d8d8d8" strokecolor="#7f7f7f"/>
        </w:pict>
      </w:r>
    </w:p>
    <w:p w:rsidR="00D257A4" w:rsidRDefault="00D257A4" w:rsidP="00320FA1">
      <w:pPr>
        <w:spacing w:line="360" w:lineRule="auto"/>
        <w:jc w:val="both"/>
        <w:rPr>
          <w:sz w:val="28"/>
          <w:szCs w:val="28"/>
          <w:lang w:val="ru-RU"/>
        </w:rPr>
      </w:pPr>
    </w:p>
    <w:p w:rsidR="00D257A4" w:rsidRDefault="00D257A4" w:rsidP="00320FA1">
      <w:pPr>
        <w:spacing w:line="360" w:lineRule="auto"/>
        <w:jc w:val="both"/>
        <w:rPr>
          <w:sz w:val="28"/>
          <w:szCs w:val="28"/>
          <w:lang w:val="ru-RU"/>
        </w:rPr>
      </w:pPr>
      <w:r>
        <w:rPr>
          <w:noProof/>
          <w:lang w:val="ru-RU" w:eastAsia="ru-RU"/>
        </w:rPr>
        <w:pict>
          <v:roundrect id="Скругленный прямоугольник 217" o:spid="_x0000_s1074" style="position:absolute;left:0;text-align:left;margin-left:137.15pt;margin-top:1.8pt;width:207pt;height:26.25pt;z-index:251642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8FeQIAAJ8EAAAOAAAAZHJzL2Uyb0RvYy54bWysVF1uEzEQfkfiDpbf6f60SdtVN1VpKUIq&#10;UFE4gGN7swavbWwnm/YJiUeQOANnQEjQ0nIF50bMetOSwBsikawZz8znmW9mdm9/3kg049YJrUqc&#10;baQYcUU1E2pS4lcvjx/sYOQ8UYxIrXiJz7nD+6P79/ZaU/Bc11oybhGAKFe0psS196ZIEkdr3hC3&#10;oQ1XYKy0bYgH1U4SZkkL6I1M8jQdJq22zFhNuXNwe9Qb8SjiVxWn/nlVOe6RLDHk5uNp4znuzmS0&#10;R4qJJaYWdJkG+YcsGiIUPHoHdUQ8QVMr/oJqBLXa6cpvUN0kuqoE5bEGqCZL/6jmrCaGx1qAHGfu&#10;aHL/D5Y+m51aJFiJ82wbI0UaaFL4HC4X7xbvw5dwFb6G63C9+BC+o/ATLj+FH+Emmm7C1eIjGL+F&#10;S9QFA5WtcQUgnplT25HhzImmbxxS+rAmasIPrNVtzQmDArLOP1kL6BQHoWjcPtUM8iBTryOr88o2&#10;HSDwheaxeed3zeNzjyhc5sN8ZzeFHlOwbcJvexCfIMVttLHOP+a6QZ1QYqunir2ACYlPkNmJ87GD&#10;bMkCYa8xqhoJ8zAjEmXD4TAWmZBi6QzSLWYsV0vBjoWUUbGT8aG0CEIh1fRhOojDBiFu1U0q1JZ4&#10;d5APYhZrNrcGcZTCf1nRmlusI85xR+0jxaLsiZC9DE9KteS6o7dvk5+P57Hvm7ETHfdjzc6Bfav7&#10;LYGtBqHW9gKjFjakxO7tlFiOkXyioIO72dZWt1JR2Rps56DYVct41UIUBagSe4x68dD3azg1Vkxq&#10;eCmLDCh9AF2vhL8djz6rZf6wBSCtrdmqHr1+f1dGvwAAAP//AwBQSwMEFAAGAAgAAAAhACy167Ph&#10;AAAACAEAAA8AAABkcnMvZG93bnJldi54bWxMj81OwzAQhO9IvIO1SNyo0wbSKGRTISQqQJVQy49y&#10;dGMTB2I72G4a3p7lBMfRjGa+KVeT6dmofOicRZjPEmDKNk52tkV4eb67yIGFKKwUvbMK4VsFWFWn&#10;J6UopDvarRp3sWVUYkMhEHSMQ8F5aLQyIszcoCx5784bEUn6lksvjlRuer5Ikowb0Vla0GJQt1o1&#10;n7uDQfh6ex0f6kQ+btebdL30df30oe8Rz8+mm2tgUU3xLwy/+IQOFTHt3cHKwHqExfIypShCmgEj&#10;P8tz0nuEq2wOvCr5/wPVDwAAAP//AwBQSwECLQAUAAYACAAAACEAtoM4kv4AAADhAQAAEwAAAAAA&#10;AAAAAAAAAAAAAAAAW0NvbnRlbnRfVHlwZXNdLnhtbFBLAQItABQABgAIAAAAIQA4/SH/1gAAAJQB&#10;AAALAAAAAAAAAAAAAAAAAC8BAABfcmVscy8ucmVsc1BLAQItABQABgAIAAAAIQBvNt8FeQIAAJ8E&#10;AAAOAAAAAAAAAAAAAAAAAC4CAABkcnMvZTJvRG9jLnhtbFBLAQItABQABgAIAAAAIQAsteuz4QAA&#10;AAgBAAAPAAAAAAAAAAAAAAAAANMEAABkcnMvZG93bnJldi54bWxQSwUGAAAAAAQABADzAAAA4QUA&#10;AAAA&#10;" fillcolor="#00b050" strokecolor="#0d0d0d">
            <v:textbox>
              <w:txbxContent>
                <w:p w:rsidR="00D257A4" w:rsidRPr="005A4538" w:rsidRDefault="00D257A4" w:rsidP="00320FA1">
                  <w:pPr>
                    <w:jc w:val="center"/>
                    <w:rPr>
                      <w:lang w:val="ru-RU"/>
                    </w:rPr>
                  </w:pPr>
                  <w:r>
                    <w:rPr>
                      <w:lang w:val="ru-RU"/>
                    </w:rPr>
                    <w:t>ИТОГИ ВОССТАНИЯ</w:t>
                  </w:r>
                </w:p>
              </w:txbxContent>
            </v:textbox>
          </v:roundrect>
        </w:pict>
      </w:r>
    </w:p>
    <w:p w:rsidR="00D257A4" w:rsidRDefault="00D257A4" w:rsidP="00320FA1">
      <w:pPr>
        <w:spacing w:line="360" w:lineRule="auto"/>
        <w:jc w:val="both"/>
        <w:rPr>
          <w:sz w:val="28"/>
          <w:szCs w:val="28"/>
          <w:lang w:val="ru-RU"/>
        </w:rPr>
      </w:pPr>
      <w:r>
        <w:rPr>
          <w:noProof/>
          <w:lang w:val="ru-RU" w:eastAsia="ru-RU"/>
        </w:rPr>
        <w:pict>
          <v:roundrect id="Скругленный прямоугольник 216" o:spid="_x0000_s1075" style="position:absolute;left:0;text-align:left;margin-left:5.8pt;margin-top:9.75pt;width:136.6pt;height:26.25pt;z-index:251643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w3eQIAAJ8EAAAOAAAAZHJzL2Uyb0RvYy54bWysVF1uEzEQfkfiDpbf6Wa3+WlX3VRVQhFS&#10;gYrCARzbm13w2ovtZFOekHgEiTNwBoQELS1XcG7E2LsNCbwhEskae2a+mflmZo+OV5VAS65NqWSG&#10;470eRlxSxUo5z/DLF6cPDjAylkhGhJI8w5fc4OPx/XtHTZ3yRBVKMK4RgEiTNnWGC2vrNIoMLXhF&#10;zJ6quQRlrnRFLFz1PGKaNIBeiSjp9YZRozSrtaLcGHidtko8Dvh5zql9lueGWyQyDLnZcOpwzvwZ&#10;jY9IOtekLkrapUH+IYuKlBKCbqCmxBK00OVfUFVJtTIqt3tUVZHK85LyUANUE/f+qOaiIDUPtQA5&#10;pt7QZP4fLH26PNeoZBlO4iFGklTQJPfZXa3frd+7L+7afXU37mb9wX1H7ic8fnI/3G1Q3brr9UdQ&#10;fnNXyDsDlU1tUkC8qM+1J8PUZ4q+NkiqSUHknJ9orZqCEwYFxN4+2nHwFwOuaNY8UQzyIAurAqur&#10;XFceEPhCq9C8y03z+MoiCo/xaL9/kECPKej24TcahBAkvfOutbGPuKqQFzKs1UKy5zAhIQRZnhkb&#10;Osg6Fgh7hVFeCZiHJREoHg6How6xM45IeocZylWiZKelEOGi57OJ0AhcM3yYTHuDMGzgYrbNhEQN&#10;6AfJIGSxozPbEL2p/3fxd8xCHWGOPbUPJQuyJaVoZQgpZMe1p7dtk13NVqHv+4kH9dzPFLsE9rVq&#10;twS2GoRC6bcYNbAhGTZvFkRzjMRjCR08jPt9v1Lh0h+MPPd6WzPb1hBJASrDFqNWnNh2DRe1LucF&#10;RIoDA1KdQNfz0t6NR5tVlz9sAUg7a7Z9D1a/vyvjXwAAAP//AwBQSwMEFAAGAAgAAAAhAM6Tqg3c&#10;AAAACAEAAA8AAABkcnMvZG93bnJldi54bWxMj81OwzAQhO9IvIO1SFwQtRtBKSFOhZDKCQ4kPIAb&#10;b35EvI5st03fvsupPa1GM5r9ptjMbhQHDHHwpGG5UCCQGm8H6jT81tvHNYiYDFkzekINJ4ywKW9v&#10;CpNbf6QfPFSpE1xCMTca+pSmXMrY9OhMXPgJib3WB2cSy9BJG8yRy90oM6VW0pmB+ENvJvzosfmr&#10;9k7D3LbuQU6fw/dXqFOzVVVWy0rr+7v5/Q1EwjldwvCPz+hQMtPO78lGMbJerjjJ9/UZBPvZ+omn&#10;7DS8ZApkWcjrAeUZAAD//wMAUEsBAi0AFAAGAAgAAAAhALaDOJL+AAAA4QEAABMAAAAAAAAAAAAA&#10;AAAAAAAAAFtDb250ZW50X1R5cGVzXS54bWxQSwECLQAUAAYACAAAACEAOP0h/9YAAACUAQAACwAA&#10;AAAAAAAAAAAAAAAvAQAAX3JlbHMvLnJlbHNQSwECLQAUAAYACAAAACEAyBXsN3kCAACfBAAADgAA&#10;AAAAAAAAAAAAAAAuAgAAZHJzL2Uyb0RvYy54bWxQSwECLQAUAAYACAAAACEAzpOqDdwAAAAIAQAA&#10;DwAAAAAAAAAAAAAAAADTBAAAZHJzL2Rvd25yZXYueG1sUEsFBgAAAAAEAAQA8wAAANwFAAAAAA==&#10;" fillcolor="#92d050" strokecolor="#0d0d0d">
            <v:textbox>
              <w:txbxContent>
                <w:p w:rsidR="00D257A4" w:rsidRPr="005A4538" w:rsidRDefault="00D257A4" w:rsidP="00320FA1">
                  <w:pPr>
                    <w:jc w:val="center"/>
                    <w:rPr>
                      <w:lang w:val="ru-RU"/>
                    </w:rPr>
                  </w:pPr>
                </w:p>
              </w:txbxContent>
            </v:textbox>
          </v:roundrect>
        </w:pict>
      </w:r>
      <w:r>
        <w:rPr>
          <w:noProof/>
          <w:lang w:val="ru-RU" w:eastAsia="ru-RU"/>
        </w:rPr>
        <w:pict>
          <v:roundrect id="Скругленный прямоугольник 215" o:spid="_x0000_s1076" style="position:absolute;left:0;text-align:left;margin-left:174.45pt;margin-top:9.75pt;width:136.6pt;height:26.25pt;z-index:251644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hsdwIAAJ8EAAAOAAAAZHJzL2Uyb0RvYy54bWysVF1uEzEQfkfiDpbf6Wbz2666qaqGIqQC&#10;FYUDOLY3a/DaxnayKU9IPILEGTgDQoKWlis4N2LWm5QE3hCJZI09M9/MfDOzh0fLSqIFt05oleN0&#10;r4MRV1QzoWY5fvni9ME+Rs4TxYjUiuf4kjt8NL5/77A2Ge/qUkvGLQIQ5bLa5Lj03mRJ4mjJK+L2&#10;tOEKlIW2FfFwtbOEWVIDeiWTbqczTGptmbGacufgddIq8TjiFwWn/llROO6RzDHk5uNp4zltzmR8&#10;SLKZJaYUdJ0G+YcsKiIUBL2DmhBP0NyKv6AqQa12uvB7VFeJLgpBeawBqkk7f1RzURLDYy1AjjN3&#10;NLn/B0ufLs4tEizH3XSAkSIVNCl8Dlerd6v34Uu4Dl/DTbhZfQjfUfgJj5/Cj3AbVbfhevURlN/C&#10;FWqcgcrauAwQL8y5bchw5kzT1w4pfVISNePH1uq65IRBAWljn+w4NBcHrmhaP9EM8iBzryOry8JW&#10;DSDwhZaxeZd3zeNLjyg8pqNef78LPaag68FvFFNKSLbxNtb5R1xXqBFybPVcsecwITEEWZw5HzvI&#10;1iwQ9gqjopIwDwsiUTocDkcxaZKtjQF7gxnL1VKwUyFlvNjZ9ERaBK45PuhOOoM4bODits2kQjXo&#10;B91BzGJH57YhOpPmv46/YxbriHPcUPtQsSh7ImQrQ0ip1lw39LZt8svpMva919t0bqrZJbBvdbsl&#10;sNUglNq+xaiGDcmxezMnlmMkHyvo4EHa7zcrFS/9wajh3m5rptsaoihA5dhj1Ionvl3DubFiVkKk&#10;NDKg9DF0vRB+Mx5tVuv8YQtA2lmz7Xu0+v1dGf8CAAD//wMAUEsDBBQABgAIAAAAIQAPlghq3gAA&#10;AAkBAAAPAAAAZHJzL2Rvd25yZXYueG1sTI/LTsMwEEX3SPyDNUhsELVroLRpnAohlRUsSPgAN548&#10;1HgcxW4b/p5hBcvRPbr3TL6b/SDOOMU+kIHlQoFAqoPrqTXwVe3v1yBisuTsEAgNfGOEXXF9ldvM&#10;hQt94rlMreASipk10KU0ZlLGukNv4yKMSJw1YfI28Tm10k32wuV+kFqplfS2J17o7IivHdbH8uQN&#10;zE3j7+T41n+8T1Wq96rUlSyNub2ZX7YgEs7pD4ZffVaHgp0O4UQuisHAw+N6wygHmycQDKy0XoI4&#10;GHjWCmSRy/8fFD8AAAD//wMAUEsBAi0AFAAGAAgAAAAhALaDOJL+AAAA4QEAABMAAAAAAAAAAAAA&#10;AAAAAAAAAFtDb250ZW50X1R5cGVzXS54bWxQSwECLQAUAAYACAAAACEAOP0h/9YAAACUAQAACwAA&#10;AAAAAAAAAAAAAAAvAQAAX3JlbHMvLnJlbHNQSwECLQAUAAYACAAAACEAVH44bHcCAACfBAAADgAA&#10;AAAAAAAAAAAAAAAuAgAAZHJzL2Uyb0RvYy54bWxQSwECLQAUAAYACAAAACEAD5YIat4AAAAJAQAA&#10;DwAAAAAAAAAAAAAAAADRBAAAZHJzL2Rvd25yZXYueG1sUEsFBgAAAAAEAAQA8wAAANwFAAAAAA==&#10;" fillcolor="#92d050" strokecolor="#0d0d0d">
            <v:textbox>
              <w:txbxContent>
                <w:p w:rsidR="00D257A4" w:rsidRPr="005A4538" w:rsidRDefault="00D257A4" w:rsidP="00320FA1">
                  <w:pPr>
                    <w:jc w:val="center"/>
                    <w:rPr>
                      <w:lang w:val="ru-RU"/>
                    </w:rPr>
                  </w:pPr>
                </w:p>
              </w:txbxContent>
            </v:textbox>
          </v:roundrect>
        </w:pict>
      </w:r>
      <w:r>
        <w:rPr>
          <w:noProof/>
          <w:lang w:val="ru-RU" w:eastAsia="ru-RU"/>
        </w:rPr>
        <w:pict>
          <v:roundrect id="Скругленный прямоугольник 214" o:spid="_x0000_s1077" style="position:absolute;left:0;text-align:left;margin-left:337.3pt;margin-top:9.75pt;width:136.6pt;height:26.25pt;z-index:251645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5cdwIAAJ8EAAAOAAAAZHJzL2Uyb0RvYy54bWysVF1uEzEQfkfiDpbf6WbT/LSrbKoqoQip&#10;QEXhAI7tzRq8trGdbMoTEo8gcQbOgJCgpeUKmxsx692EBN4QiWSNPTPfzHwzs6OTVSHRklsntEpx&#10;fNDBiCuqmVDzFL98cfbgCCPniWJEasVTfMUdPhnfvzcqTcK7OteScYsARLmkNCnOvTdJFDma84K4&#10;A224AmWmbUE8XO08YpaUgF7IqNvpDKJSW2asptw5eJ02SjwO+FnGqX+WZY57JFMMuflw2nDO6jMa&#10;j0gyt8TkgrZpkH/IoiBCQdAt1JR4ghZW/AVVCGq105k/oLqIdJYJykMNUE3c+aOay5wYHmoBcpzZ&#10;0uT+Hyx9urywSLAUd+MeRooU0KTqc3W9frd+X32pbqqv1W11u/5QfUfVT3j8VP2o7oLqrrpZfwTl&#10;t+oa1c5AZWlcAoiX5sLWZDhzrulrh5Se5ETN+am1usw5YVBAXNtHew71xYErmpVPNIM8yMLrwOoq&#10;s0UNCHyhVWje1bZ5fOURhcd4eNg76kKPKegO4TfshxAk2Xgb6/wjrgtUCym2eqHYc5iQEIIsz50P&#10;HWQtC4S9wigrJMzDkkgUDwaDYYvYGkck2WCGcrUU7ExIGS52PptIi8A1xcfdaacfhg1c3K6ZVKgE&#10;fb/bD1ns6dwuRGda/9v4e2ahjjDHNbUPFQuyJ0I2MoSUquW6prdpk1/NVqHvh9vOzTS7AvatbrYE&#10;thqEXNu3GJWwISl2bxbEcozkYwUdPI57vXqlwqXXH9bc213NbFdDFAWoFHuMGnHimzVcGCvmOUSK&#10;AwNKn0LXM+E349Fk1eYPWwDS3prt3oPV7+/K+BcAAAD//wMAUEsDBBQABgAIAAAAIQAjLyLp3gAA&#10;AAkBAAAPAAAAZHJzL2Rvd25yZXYueG1sTI/LTsMwEEX3SPyDNZXYIGoTlYSGOBVCKitYNOED3Hjy&#10;UONxFLtt+HuGFSxH9+jOucVucaO44BwGTxoe1woEUuPtQJ2Gr3r/8AwiREPWjJ5QwzcG2JW3N4XJ&#10;rb/SAS9V7ASXUMiNhj7GKZcyND06E9Z+QuKs9bMzkc+5k3Y2Vy53o0yUSqUzA/GH3kz41mNzqs5O&#10;w9K27l5O78Pnx1zHZq+qpJaV1ner5fUFRMQl/sHwq8/qULLT0Z/JBjFqSLNNyigH2ycQDGw3GW85&#10;asgSBbIs5P8F5Q8AAAD//wMAUEsBAi0AFAAGAAgAAAAhALaDOJL+AAAA4QEAABMAAAAAAAAAAAAA&#10;AAAAAAAAAFtDb250ZW50X1R5cGVzXS54bWxQSwECLQAUAAYACAAAACEAOP0h/9YAAACUAQAACwAA&#10;AAAAAAAAAAAAAAAvAQAAX3JlbHMvLnJlbHNQSwECLQAUAAYACAAAACEA3HyuXHcCAACfBAAADgAA&#10;AAAAAAAAAAAAAAAuAgAAZHJzL2Uyb0RvYy54bWxQSwECLQAUAAYACAAAACEAIy8i6d4AAAAJAQAA&#10;DwAAAAAAAAAAAAAAAADRBAAAZHJzL2Rvd25yZXYueG1sUEsFBgAAAAAEAAQA8wAAANwFAAAAAA==&#10;" fillcolor="#92d050" strokecolor="#0d0d0d">
            <v:textbox>
              <w:txbxContent>
                <w:p w:rsidR="00D257A4" w:rsidRPr="005A4538" w:rsidRDefault="00D257A4" w:rsidP="00320FA1">
                  <w:pPr>
                    <w:jc w:val="center"/>
                    <w:rPr>
                      <w:lang w:val="ru-RU"/>
                    </w:rPr>
                  </w:pPr>
                </w:p>
              </w:txbxContent>
            </v:textbox>
          </v:roundrect>
        </w:pict>
      </w:r>
    </w:p>
    <w:p w:rsidR="00D257A4" w:rsidRDefault="00D257A4" w:rsidP="00320FA1">
      <w:pPr>
        <w:spacing w:line="360" w:lineRule="auto"/>
        <w:jc w:val="both"/>
        <w:rPr>
          <w:sz w:val="28"/>
          <w:szCs w:val="28"/>
          <w:lang w:val="ru-RU"/>
        </w:rPr>
      </w:pPr>
    </w:p>
    <w:p w:rsidR="00D257A4" w:rsidRDefault="00D257A4" w:rsidP="00320FA1">
      <w:pPr>
        <w:spacing w:line="360" w:lineRule="auto"/>
        <w:jc w:val="both"/>
        <w:rPr>
          <w:sz w:val="28"/>
          <w:szCs w:val="28"/>
          <w:lang w:val="ru-RU"/>
        </w:rPr>
      </w:pPr>
      <w:r>
        <w:rPr>
          <w:sz w:val="28"/>
          <w:szCs w:val="28"/>
          <w:lang w:val="ru-RU"/>
        </w:rPr>
        <w:t xml:space="preserve">Ссылка: </w:t>
      </w:r>
      <w:hyperlink r:id="rId74" w:history="1">
        <w:r w:rsidRPr="007A4803">
          <w:rPr>
            <w:rStyle w:val="Hyperlink"/>
            <w:rFonts w:cs="Tahoma"/>
            <w:sz w:val="28"/>
            <w:szCs w:val="28"/>
            <w:lang w:val="ru-RU"/>
          </w:rPr>
          <w:t>https://docs.google.com/document/d/1_dR5krqT_GM0InszVmMG6RyRgeCtZTgF3eB2e5jhEkE/edit?usp=sharing</w:t>
        </w:r>
      </w:hyperlink>
    </w:p>
    <w:p w:rsidR="00D257A4" w:rsidRPr="00326B75" w:rsidRDefault="00D257A4" w:rsidP="00320FA1">
      <w:pPr>
        <w:spacing w:line="360" w:lineRule="auto"/>
        <w:jc w:val="both"/>
        <w:rPr>
          <w:rFonts w:cs="Times New Roman"/>
          <w:sz w:val="28"/>
          <w:szCs w:val="28"/>
          <w:shd w:val="clear" w:color="auto" w:fill="FFFFFF"/>
          <w:lang w:val="ru-RU"/>
        </w:rPr>
      </w:pPr>
      <w:r w:rsidRPr="00CB5A81">
        <w:rPr>
          <w:noProof/>
          <w:sz w:val="28"/>
          <w:szCs w:val="28"/>
          <w:lang w:val="ru-RU" w:eastAsia="ru-RU"/>
        </w:rPr>
        <w:pict>
          <v:shape id="Рисунок 22" o:spid="_x0000_i1074" type="#_x0000_t75" alt="depositphotos_145737785-stock-illustration-school-and-education-vector-icons" style="width:47.25pt;height:48.75pt;visibility:visible">
            <v:imagedata r:id="rId17" o:title="" croptop="5817f" cropbottom="51235f" cropleft="39145f" cropright="16521f"/>
          </v:shape>
        </w:pict>
      </w:r>
      <w:r>
        <w:rPr>
          <w:sz w:val="28"/>
          <w:szCs w:val="28"/>
          <w:lang w:val="ru-RU"/>
        </w:rPr>
        <w:t xml:space="preserve">4. </w:t>
      </w:r>
      <w:r w:rsidRPr="00326B75">
        <w:rPr>
          <w:rFonts w:cs="Times New Roman"/>
          <w:i/>
          <w:sz w:val="28"/>
          <w:szCs w:val="28"/>
          <w:shd w:val="clear" w:color="auto" w:fill="FFFFFF"/>
          <w:lang w:val="ru-RU"/>
        </w:rPr>
        <w:t>Перейдите по ссылке и выполните задание «Расставь в хронологической последовательности»:</w:t>
      </w:r>
      <w:r w:rsidRPr="00326B75">
        <w:rPr>
          <w:rFonts w:cs="Times New Roman"/>
          <w:sz w:val="28"/>
          <w:szCs w:val="28"/>
          <w:shd w:val="clear" w:color="auto" w:fill="FFFFFF"/>
          <w:lang w:val="ru-RU"/>
        </w:rPr>
        <w:t xml:space="preserve"> </w:t>
      </w:r>
      <w:hyperlink r:id="rId75" w:history="1">
        <w:r w:rsidRPr="00CD5C96">
          <w:rPr>
            <w:rStyle w:val="Hyperlink"/>
            <w:sz w:val="28"/>
            <w:szCs w:val="28"/>
            <w:shd w:val="clear" w:color="auto" w:fill="FFFFFF"/>
            <w:lang w:val="ru-RU"/>
          </w:rPr>
          <w:t>https://learningapps.org/watch?v=pkkgvx6rc20</w:t>
        </w:r>
      </w:hyperlink>
    </w:p>
    <w:p w:rsidR="00D257A4" w:rsidRPr="00326B75" w:rsidRDefault="00D257A4" w:rsidP="00320FA1">
      <w:pPr>
        <w:spacing w:line="360" w:lineRule="auto"/>
        <w:jc w:val="both"/>
        <w:rPr>
          <w:rFonts w:cs="Times New Roman"/>
          <w:sz w:val="28"/>
          <w:szCs w:val="28"/>
          <w:shd w:val="clear" w:color="auto" w:fill="FFFFFF"/>
          <w:lang w:val="ru-RU"/>
        </w:rPr>
      </w:pPr>
      <w:r w:rsidRPr="00CB5A81">
        <w:rPr>
          <w:noProof/>
          <w:sz w:val="28"/>
          <w:szCs w:val="28"/>
          <w:lang w:val="ru-RU" w:eastAsia="ru-RU"/>
        </w:rPr>
        <w:pict>
          <v:shape id="Рисунок 21" o:spid="_x0000_i1075" type="#_x0000_t75" alt="depositphotos_145737785-stock-illustration-school-and-education-vector-icons" style="width:47.25pt;height:48.75pt;visibility:visible">
            <v:imagedata r:id="rId17" o:title="" croptop="5817f" cropbottom="51235f" cropleft="39145f" cropright="16521f"/>
          </v:shape>
        </w:pict>
      </w:r>
      <w:r>
        <w:rPr>
          <w:sz w:val="28"/>
          <w:szCs w:val="28"/>
          <w:lang w:val="ru-RU"/>
        </w:rPr>
        <w:t xml:space="preserve">5. </w:t>
      </w:r>
      <w:r w:rsidRPr="00326B75">
        <w:rPr>
          <w:rFonts w:cs="Times New Roman"/>
          <w:i/>
          <w:sz w:val="28"/>
          <w:szCs w:val="28"/>
          <w:shd w:val="clear" w:color="auto" w:fill="FFFFFF"/>
          <w:lang w:val="ru-RU"/>
        </w:rPr>
        <w:t>Перейдите по ссылке и решите кроссворд</w:t>
      </w:r>
      <w:r w:rsidRPr="00326B75">
        <w:rPr>
          <w:rFonts w:cs="Times New Roman"/>
          <w:sz w:val="28"/>
          <w:szCs w:val="28"/>
          <w:shd w:val="clear" w:color="auto" w:fill="FFFFFF"/>
          <w:lang w:val="ru-RU"/>
        </w:rPr>
        <w:t xml:space="preserve">: </w:t>
      </w:r>
      <w:hyperlink r:id="rId76" w:history="1">
        <w:r w:rsidRPr="00CD5C96">
          <w:rPr>
            <w:rStyle w:val="Hyperlink"/>
            <w:sz w:val="28"/>
            <w:szCs w:val="28"/>
            <w:shd w:val="clear" w:color="auto" w:fill="FFFFFF"/>
            <w:lang w:val="ru-RU"/>
          </w:rPr>
          <w:t>https://learningapps.org/watch?v=pbq4cobb320</w:t>
        </w:r>
      </w:hyperlink>
    </w:p>
    <w:p w:rsidR="00D257A4" w:rsidRPr="00CD5C96" w:rsidRDefault="00D257A4" w:rsidP="00320FA1">
      <w:pPr>
        <w:spacing w:line="360" w:lineRule="auto"/>
        <w:jc w:val="both"/>
        <w:rPr>
          <w:rFonts w:cs="Times New Roman"/>
          <w:sz w:val="28"/>
          <w:szCs w:val="28"/>
          <w:shd w:val="clear" w:color="auto" w:fill="FFFFFF"/>
          <w:lang w:val="ru-RU"/>
        </w:rPr>
      </w:pPr>
      <w:r w:rsidRPr="00CB5A81">
        <w:rPr>
          <w:rFonts w:cs="Times New Roman"/>
          <w:noProof/>
          <w:sz w:val="28"/>
          <w:szCs w:val="28"/>
          <w:lang w:val="ru-RU" w:eastAsia="ru-RU"/>
        </w:rPr>
        <w:pict>
          <v:shape id="Рисунок 20" o:spid="_x0000_i1076" type="#_x0000_t75" alt="ÐÐ»Ð¾ÑÐºÐ¸Ð¹ ÐºÑÑÐ³ ÑÐºÐ¾Ð»ÑÐ½ÑÑ Ð¿ÑÐµÐ´Ð¼ÐµÑÐ¾Ð² Ð·Ð½Ð°ÑÐºÐ¸ Ñ Ð´Ð»Ð¸Ð½Ð½ÑÐ¼Ð¸ ÑÐµÐ½ÑÐ¼Ð¸ â ÑÑÐ¾ÐºÐ¾Ð²ÑÐ¹ Ð²ÐµÐºÑÐ¾Ñ" style="width:54pt;height:54pt;visibility:visible">
            <v:imagedata r:id="rId14" o:title="" croptop="54886f" cropbottom="1638f" cropleft="19546f" cropright="37449f"/>
          </v:shape>
        </w:pict>
      </w:r>
      <w:r>
        <w:rPr>
          <w:rFonts w:cs="Times New Roman"/>
          <w:sz w:val="28"/>
          <w:szCs w:val="28"/>
          <w:lang w:val="ru-RU"/>
        </w:rPr>
        <w:t xml:space="preserve">6. </w:t>
      </w:r>
      <w:r w:rsidRPr="00326B75">
        <w:rPr>
          <w:rFonts w:cs="Times New Roman"/>
          <w:i/>
          <w:sz w:val="28"/>
          <w:szCs w:val="28"/>
          <w:shd w:val="clear" w:color="auto" w:fill="FFFFFF"/>
          <w:lang w:val="ru-RU"/>
        </w:rPr>
        <w:t>Перейдите по ссылке и ознакомьтесь с достопримечательностями улицы Степана Разина в Самаре:</w:t>
      </w:r>
      <w:r w:rsidRPr="00326B75">
        <w:rPr>
          <w:rFonts w:cs="Times New Roman"/>
          <w:sz w:val="28"/>
          <w:szCs w:val="28"/>
          <w:shd w:val="clear" w:color="auto" w:fill="FFFFFF"/>
          <w:lang w:val="ru-RU"/>
        </w:rPr>
        <w:t xml:space="preserve"> </w:t>
      </w:r>
      <w:hyperlink r:id="rId77" w:history="1">
        <w:r w:rsidRPr="00CD5C96">
          <w:rPr>
            <w:rStyle w:val="Hyperlink"/>
            <w:sz w:val="28"/>
            <w:szCs w:val="28"/>
            <w:shd w:val="clear" w:color="auto" w:fill="FFFFFF"/>
            <w:lang w:val="ru-RU"/>
          </w:rPr>
          <w:t>https://www.google.com/maps/d/edit?mid=1tY2CU0sfoXixKktJjHehlkDrQpAXY6jO&amp;usp=sharing</w:t>
        </w:r>
      </w:hyperlink>
    </w:p>
    <w:p w:rsidR="00D257A4" w:rsidRDefault="00D257A4" w:rsidP="00320FA1">
      <w:pPr>
        <w:spacing w:line="360" w:lineRule="auto"/>
        <w:jc w:val="both"/>
        <w:rPr>
          <w:rFonts w:cs="Times New Roman"/>
          <w:sz w:val="28"/>
          <w:szCs w:val="28"/>
          <w:shd w:val="clear" w:color="auto" w:fill="FFFFFF"/>
          <w:lang w:val="ru-RU"/>
        </w:rPr>
      </w:pPr>
      <w:r w:rsidRPr="00CB5A81">
        <w:rPr>
          <w:rFonts w:cs="Times New Roman"/>
          <w:noProof/>
          <w:sz w:val="28"/>
          <w:szCs w:val="28"/>
          <w:lang w:val="ru-RU" w:eastAsia="ru-RU"/>
        </w:rPr>
        <w:pict>
          <v:shape id="Рисунок 19" o:spid="_x0000_i1077"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28557f" cropbottom="28437f" cropleft="10415f" cropright="45875f"/>
          </v:shape>
        </w:pict>
      </w:r>
      <w:r>
        <w:rPr>
          <w:rFonts w:cs="Times New Roman"/>
          <w:sz w:val="28"/>
          <w:szCs w:val="28"/>
          <w:lang w:val="ru-RU"/>
        </w:rPr>
        <w:t xml:space="preserve">7. </w:t>
      </w:r>
      <w:r w:rsidRPr="00326B75">
        <w:rPr>
          <w:rFonts w:cs="Times New Roman"/>
          <w:i/>
          <w:sz w:val="28"/>
          <w:szCs w:val="28"/>
          <w:shd w:val="clear" w:color="auto" w:fill="FFFFFF"/>
          <w:lang w:val="ru-RU"/>
        </w:rPr>
        <w:t>Подготовьте презентацию или фотоколлаж о любой достопримечательности улицы Степана Разина.</w:t>
      </w:r>
      <w:r w:rsidRPr="00326B75">
        <w:rPr>
          <w:rFonts w:cs="Times New Roman"/>
          <w:sz w:val="28"/>
          <w:szCs w:val="28"/>
          <w:shd w:val="clear" w:color="auto" w:fill="FFFFFF"/>
          <w:lang w:val="ru-RU"/>
        </w:rPr>
        <w:t xml:space="preserve"> </w:t>
      </w:r>
    </w:p>
    <w:p w:rsidR="00D257A4" w:rsidRDefault="00D257A4" w:rsidP="00320FA1">
      <w:pPr>
        <w:spacing w:line="360" w:lineRule="auto"/>
        <w:jc w:val="both"/>
        <w:rPr>
          <w:rFonts w:cs="Times New Roman"/>
          <w:sz w:val="28"/>
          <w:szCs w:val="28"/>
          <w:shd w:val="clear" w:color="auto" w:fill="FFFFFF"/>
          <w:lang w:val="ru-RU"/>
        </w:rPr>
      </w:pPr>
      <w:r w:rsidRPr="00CB5A81">
        <w:rPr>
          <w:rFonts w:cs="Times New Roman"/>
          <w:noProof/>
          <w:sz w:val="28"/>
          <w:szCs w:val="28"/>
          <w:lang w:val="ru-RU" w:eastAsia="ru-RU"/>
        </w:rPr>
        <w:pict>
          <v:shape id="Рисунок 18" o:spid="_x0000_i1078" type="#_x0000_t75" alt="ÐÐ»Ð¾ÑÐºÐ¸Ð¹ ÐºÑÑÐ³ ÑÐºÐ¾Ð»ÑÐ½ÑÑ Ð¿ÑÐµÐ´Ð¼ÐµÑÐ¾Ð² Ð·Ð½Ð°ÑÐºÐ¸ Ñ Ð´Ð»Ð¸Ð½Ð½ÑÐ¼Ð¸ ÑÐµÐ½ÑÐ¼Ð¸ â ÑÑÐ¾ÐºÐ¾Ð²ÑÐ¹ Ð²ÐµÐºÑÐ¾Ñ" style="width:54pt;height:54pt;visibility:visible">
            <v:imagedata r:id="rId14" o:title="" croptop="54886f" cropbottom="1638f" cropleft="19546f" cropright="37449f"/>
          </v:shape>
        </w:pict>
      </w:r>
      <w:r w:rsidRPr="009C3448">
        <w:rPr>
          <w:rFonts w:cs="Times New Roman"/>
          <w:i/>
          <w:sz w:val="28"/>
          <w:szCs w:val="28"/>
          <w:lang w:val="ru-RU"/>
        </w:rPr>
        <w:t xml:space="preserve">8. </w:t>
      </w:r>
      <w:r w:rsidRPr="009C3448">
        <w:rPr>
          <w:rFonts w:cs="Times New Roman"/>
          <w:i/>
          <w:sz w:val="28"/>
          <w:szCs w:val="28"/>
          <w:shd w:val="clear" w:color="auto" w:fill="FFFFFF"/>
          <w:lang w:val="ru-RU"/>
        </w:rPr>
        <w:t>Посмотреть видео по указанной ссылке и выписать в тетрадь интересные факты:</w:t>
      </w:r>
      <w:r>
        <w:rPr>
          <w:rFonts w:cs="Times New Roman"/>
          <w:sz w:val="28"/>
          <w:szCs w:val="28"/>
          <w:shd w:val="clear" w:color="auto" w:fill="FFFFFF"/>
          <w:lang w:val="ru-RU"/>
        </w:rPr>
        <w:t xml:space="preserve"> </w:t>
      </w:r>
      <w:hyperlink r:id="rId78" w:history="1">
        <w:r w:rsidRPr="007A4803">
          <w:rPr>
            <w:rStyle w:val="Hyperlink"/>
            <w:sz w:val="28"/>
            <w:szCs w:val="28"/>
            <w:shd w:val="clear" w:color="auto" w:fill="FFFFFF"/>
            <w:lang w:val="ru-RU"/>
          </w:rPr>
          <w:t>https://clck.ru/QXX8B</w:t>
        </w:r>
      </w:hyperlink>
    </w:p>
    <w:p w:rsidR="00D257A4" w:rsidRDefault="00D257A4" w:rsidP="00320FA1">
      <w:pPr>
        <w:spacing w:line="360" w:lineRule="auto"/>
        <w:rPr>
          <w:sz w:val="48"/>
          <w:szCs w:val="48"/>
          <w:lang w:val="ru-RU"/>
        </w:rPr>
      </w:pPr>
    </w:p>
    <w:p w:rsidR="00D257A4" w:rsidRDefault="00D257A4" w:rsidP="00320FA1">
      <w:pPr>
        <w:pStyle w:val="Heading2"/>
        <w:spacing w:before="0" w:after="0"/>
        <w:jc w:val="both"/>
        <w:rPr>
          <w:sz w:val="48"/>
          <w:szCs w:val="48"/>
          <w:lang w:val="ru-RU"/>
        </w:rPr>
      </w:pPr>
      <w:r>
        <w:rPr>
          <w:sz w:val="48"/>
          <w:szCs w:val="48"/>
          <w:lang w:val="ru-RU"/>
        </w:rPr>
        <w:br w:type="page"/>
      </w:r>
      <w:bookmarkStart w:id="7" w:name="_Toc49392792"/>
    </w:p>
    <w:p w:rsidR="00D257A4" w:rsidRDefault="00D257A4" w:rsidP="00320FA1">
      <w:pPr>
        <w:pStyle w:val="Heading2"/>
        <w:spacing w:before="0" w:after="0"/>
        <w:jc w:val="both"/>
        <w:rPr>
          <w:sz w:val="48"/>
          <w:szCs w:val="48"/>
          <w:lang w:val="ru-RU"/>
        </w:rPr>
      </w:pPr>
      <w:r>
        <w:rPr>
          <w:noProof/>
          <w:lang w:val="ru-RU" w:eastAsia="ru-RU"/>
        </w:rPr>
        <w:pict>
          <v:shape id="Рисунок 17" o:spid="_x0000_s1078" type="#_x0000_t75" alt="Сызрань с высоты птичьего полёта" style="position:absolute;left:0;text-align:left;margin-left:252pt;margin-top:-22.05pt;width:234pt;height:156pt;z-index:-251626496;visibility:visible" wrapcoords="-69 0 -69 21496 21600 21496 21600 0 -69 0">
            <v:imagedata r:id="rId79" o:title=""/>
            <w10:wrap type="tight"/>
          </v:shape>
        </w:pict>
      </w:r>
    </w:p>
    <w:p w:rsidR="00D257A4" w:rsidRDefault="00D257A4" w:rsidP="00320FA1">
      <w:pPr>
        <w:pStyle w:val="Heading2"/>
        <w:spacing w:before="0" w:after="0"/>
        <w:jc w:val="both"/>
        <w:rPr>
          <w:rFonts w:ascii="Times New Roman" w:hAnsi="Times New Roman"/>
          <w:i w:val="0"/>
          <w:iCs w:val="0"/>
          <w:sz w:val="48"/>
          <w:szCs w:val="48"/>
          <w:lang w:val="ru-RU"/>
        </w:rPr>
      </w:pPr>
      <w:r w:rsidRPr="00621D59">
        <w:rPr>
          <w:rFonts w:ascii="Times New Roman" w:hAnsi="Times New Roman" w:cs="Times New Roman"/>
          <w:i w:val="0"/>
          <w:iCs w:val="0"/>
          <w:sz w:val="48"/>
          <w:szCs w:val="48"/>
          <w:lang w:val="ru-RU"/>
        </w:rPr>
        <w:t>§</w:t>
      </w:r>
      <w:r w:rsidRPr="00621D59">
        <w:rPr>
          <w:rFonts w:ascii="Times New Roman" w:hAnsi="Times New Roman"/>
          <w:i w:val="0"/>
          <w:iCs w:val="0"/>
          <w:sz w:val="48"/>
          <w:szCs w:val="48"/>
          <w:lang w:val="ru-RU"/>
        </w:rPr>
        <w:t xml:space="preserve"> 14</w:t>
      </w:r>
      <w:r>
        <w:rPr>
          <w:rFonts w:ascii="Times New Roman" w:hAnsi="Times New Roman"/>
          <w:i w:val="0"/>
          <w:iCs w:val="0"/>
          <w:sz w:val="48"/>
          <w:szCs w:val="48"/>
          <w:lang w:val="ru-RU"/>
        </w:rPr>
        <w:t>.</w:t>
      </w:r>
      <w:r w:rsidRPr="00621D59">
        <w:rPr>
          <w:rFonts w:ascii="Times New Roman" w:hAnsi="Times New Roman"/>
          <w:i w:val="0"/>
          <w:iCs w:val="0"/>
          <w:sz w:val="48"/>
          <w:szCs w:val="48"/>
          <w:lang w:val="ru-RU"/>
        </w:rPr>
        <w:t xml:space="preserve"> Основание и развитие города </w:t>
      </w:r>
      <w:r>
        <w:rPr>
          <w:rFonts w:ascii="Times New Roman" w:hAnsi="Times New Roman"/>
          <w:i w:val="0"/>
          <w:iCs w:val="0"/>
          <w:sz w:val="48"/>
          <w:szCs w:val="48"/>
          <w:lang w:val="ru-RU"/>
        </w:rPr>
        <w:t>С</w:t>
      </w:r>
      <w:r w:rsidRPr="00621D59">
        <w:rPr>
          <w:rFonts w:ascii="Times New Roman" w:hAnsi="Times New Roman"/>
          <w:i w:val="0"/>
          <w:iCs w:val="0"/>
          <w:sz w:val="48"/>
          <w:szCs w:val="48"/>
          <w:lang w:val="ru-RU"/>
        </w:rPr>
        <w:t>ызрани</w:t>
      </w:r>
      <w:bookmarkEnd w:id="7"/>
    </w:p>
    <w:p w:rsidR="00D257A4" w:rsidRDefault="00D257A4" w:rsidP="00207B78">
      <w:pPr>
        <w:pStyle w:val="Heading2"/>
        <w:spacing w:before="0" w:after="0"/>
        <w:jc w:val="right"/>
        <w:rPr>
          <w:rFonts w:ascii="Times New Roman" w:hAnsi="Times New Roman"/>
          <w:i w:val="0"/>
          <w:iCs w:val="0"/>
          <w:sz w:val="48"/>
          <w:szCs w:val="48"/>
          <w:lang w:val="ru-RU"/>
        </w:rPr>
      </w:pPr>
      <w:r>
        <w:rPr>
          <w:rFonts w:ascii="Times New Roman" w:hAnsi="Times New Roman"/>
          <w:i w:val="0"/>
          <w:iCs w:val="0"/>
          <w:sz w:val="48"/>
          <w:szCs w:val="48"/>
          <w:lang w:val="ru-RU"/>
        </w:rPr>
        <w:t xml:space="preserve">                              </w:t>
      </w:r>
    </w:p>
    <w:p w:rsidR="00D257A4" w:rsidRPr="00A00AB8" w:rsidRDefault="00D257A4" w:rsidP="0071378F">
      <w:pPr>
        <w:pStyle w:val="Heading2"/>
        <w:spacing w:before="0" w:after="0"/>
        <w:jc w:val="both"/>
        <w:rPr>
          <w:rFonts w:ascii="Times New Roman" w:hAnsi="Times New Roman" w:cs="Times New Roman"/>
          <w:b w:val="0"/>
          <w:i w:val="0"/>
          <w:lang w:val="ru-RU"/>
        </w:rPr>
      </w:pPr>
      <w:r w:rsidRPr="00CB5A81">
        <w:rPr>
          <w:rFonts w:cs="Times New Roman"/>
          <w:noProof/>
          <w:lang w:val="ru-RU" w:eastAsia="ru-RU"/>
        </w:rPr>
        <w:pict>
          <v:shape id="Рисунок 326" o:spid="_x0000_i1079" type="#_x0000_t75" alt="ÐÐ»Ð¾ÑÐºÐ¸Ð¹ ÐºÑÑÐ³ ÑÐºÐ¾Ð»ÑÐ½ÑÑ Ð¿ÑÐµÐ´Ð¼ÐµÑÐ¾Ð² Ð·Ð½Ð°ÑÐºÐ¸ Ñ Ð´Ð»Ð¸Ð½Ð½ÑÐ¼Ð¸ ÑÐµÐ½ÑÐ¼Ð¸ â ÑÑÐ¾ÐºÐ¾Ð²ÑÐ¹ Ð²ÐµÐºÑÐ¾Ñ" style="width:54pt;height:54pt;visibility:visible">
            <v:imagedata r:id="rId14" o:title="" croptop="54886f" cropbottom="1638f" cropleft="19546f" cropright="37449f"/>
          </v:shape>
        </w:pict>
      </w:r>
      <w:r>
        <w:rPr>
          <w:rFonts w:ascii="Times New Roman" w:hAnsi="Times New Roman" w:cs="Times New Roman"/>
          <w:b w:val="0"/>
          <w:lang w:val="ru-RU"/>
        </w:rPr>
        <w:t xml:space="preserve">1. </w:t>
      </w:r>
      <w:r w:rsidRPr="00A00AB8">
        <w:rPr>
          <w:rFonts w:ascii="Times New Roman" w:hAnsi="Times New Roman" w:cs="Times New Roman"/>
          <w:b w:val="0"/>
          <w:lang w:val="ru-RU"/>
        </w:rPr>
        <w:t>Просмотрите видео «</w:t>
      </w:r>
      <w:r w:rsidRPr="00A00AB8">
        <w:rPr>
          <w:rFonts w:ascii="Times New Roman" w:hAnsi="Times New Roman" w:cs="Times New Roman"/>
          <w:b w:val="0"/>
          <w:bCs w:val="0"/>
          <w:iCs w:val="0"/>
          <w:lang w:val="ru-RU"/>
        </w:rPr>
        <w:t xml:space="preserve">Страницы истории. Сызрань» </w:t>
      </w:r>
      <w:r w:rsidRPr="00A00AB8">
        <w:rPr>
          <w:rFonts w:ascii="Times New Roman" w:hAnsi="Times New Roman" w:cs="Times New Roman"/>
          <w:b w:val="0"/>
          <w:lang w:val="ru-RU"/>
        </w:rPr>
        <w:t>по ссылке</w:t>
      </w:r>
      <w:r>
        <w:rPr>
          <w:rFonts w:ascii="Times New Roman" w:hAnsi="Times New Roman" w:cs="Times New Roman"/>
          <w:b w:val="0"/>
          <w:lang w:val="ru-RU"/>
        </w:rPr>
        <w:t xml:space="preserve"> и </w:t>
      </w:r>
      <w:r w:rsidRPr="00CA0B44">
        <w:rPr>
          <w:rFonts w:ascii="Times New Roman" w:hAnsi="Times New Roman" w:cs="Times New Roman"/>
          <w:b w:val="0"/>
          <w:i w:val="0"/>
          <w:lang w:val="ru-RU"/>
        </w:rPr>
        <w:t>запишите в тетрадь интересные факты</w:t>
      </w:r>
      <w:r w:rsidRPr="00A00AB8">
        <w:rPr>
          <w:rFonts w:ascii="Times New Roman" w:hAnsi="Times New Roman" w:cs="Times New Roman"/>
          <w:b w:val="0"/>
          <w:i w:val="0"/>
          <w:lang w:val="ru-RU"/>
        </w:rPr>
        <w:t xml:space="preserve">: </w:t>
      </w:r>
      <w:hyperlink r:id="rId80" w:history="1">
        <w:r w:rsidRPr="00A00AB8">
          <w:rPr>
            <w:rStyle w:val="Hyperlink"/>
            <w:rFonts w:ascii="Times New Roman" w:hAnsi="Times New Roman"/>
            <w:b w:val="0"/>
            <w:i w:val="0"/>
            <w:lang w:val="ru-RU"/>
          </w:rPr>
          <w:t>http://gubernya63.ru/history/materials/syzran/</w:t>
        </w:r>
      </w:hyperlink>
      <w:r w:rsidRPr="00A00AB8">
        <w:rPr>
          <w:rFonts w:ascii="Times New Roman" w:hAnsi="Times New Roman" w:cs="Times New Roman"/>
          <w:b w:val="0"/>
          <w:i w:val="0"/>
          <w:lang w:val="ru-RU"/>
        </w:rPr>
        <w:t xml:space="preserve"> .</w:t>
      </w:r>
    </w:p>
    <w:p w:rsidR="00D257A4" w:rsidRPr="00A00AB8" w:rsidRDefault="00D257A4" w:rsidP="00320FA1">
      <w:pPr>
        <w:jc w:val="both"/>
        <w:rPr>
          <w:rFonts w:cs="Times New Roman"/>
          <w:i/>
          <w:sz w:val="28"/>
          <w:szCs w:val="28"/>
          <w:lang w:val="ru-RU"/>
        </w:rPr>
      </w:pPr>
      <w:r w:rsidRPr="00CB5A81">
        <w:rPr>
          <w:rFonts w:cs="Times New Roman"/>
          <w:noProof/>
          <w:sz w:val="28"/>
          <w:szCs w:val="28"/>
          <w:lang w:val="ru-RU" w:eastAsia="ru-RU"/>
        </w:rPr>
        <w:pict>
          <v:shape id="Рисунок 327" o:spid="_x0000_i1080" type="#_x0000_t75" alt="ÐÐ»Ð¾ÑÐºÐ¸Ð¹ ÐºÑÑÐ³ ÑÐºÐ¾Ð»ÑÐ½ÑÑ Ð¿ÑÐµÐ´Ð¼ÐµÑÐ¾Ð² Ð·Ð½Ð°ÑÐºÐ¸ Ñ Ð´Ð»Ð¸Ð½Ð½ÑÐ¼Ð¸ ÑÐµÐ½ÑÐ¼Ð¸ â ÑÑÐ¾ÐºÐ¾Ð²ÑÐ¹ Ð²ÐµÐºÑÐ¾Ñ" style="width:54pt;height:54pt;visibility:visible">
            <v:imagedata r:id="rId14" o:title="" croptop="54886f" cropbottom="1638f" cropleft="19546f" cropright="37449f"/>
          </v:shape>
        </w:pict>
      </w:r>
      <w:r w:rsidRPr="00A00AB8">
        <w:rPr>
          <w:rFonts w:cs="Times New Roman"/>
          <w:i/>
          <w:sz w:val="28"/>
          <w:szCs w:val="28"/>
          <w:lang w:val="ru-RU"/>
        </w:rPr>
        <w:t>2. Перейдите по ссылке и посетите в</w:t>
      </w:r>
      <w:r>
        <w:rPr>
          <w:rFonts w:cs="Times New Roman"/>
          <w:i/>
          <w:sz w:val="28"/>
          <w:szCs w:val="28"/>
          <w:lang w:val="ru-RU"/>
        </w:rPr>
        <w:t>иртуальную экскурсию по Сызрани</w:t>
      </w:r>
      <w:r w:rsidRPr="00A00AB8">
        <w:rPr>
          <w:rFonts w:cs="Times New Roman"/>
          <w:i/>
          <w:sz w:val="28"/>
          <w:szCs w:val="28"/>
          <w:lang w:val="ru-RU"/>
        </w:rPr>
        <w:t xml:space="preserve">: </w:t>
      </w:r>
      <w:hyperlink r:id="rId81" w:anchor="4c274ab4-b68e-446f-97c7-c14078699f7b" w:history="1">
        <w:r w:rsidRPr="00A00AB8">
          <w:rPr>
            <w:rStyle w:val="Hyperlink"/>
            <w:i/>
            <w:sz w:val="28"/>
            <w:szCs w:val="28"/>
            <w:lang w:val="ru-RU"/>
          </w:rPr>
          <w:t>https://izi.travel/ru/5c5f-virtualnaya-progulka-po-syzrani/ru#4c274ab4-b68e-446f-97c7-c14078699f7b</w:t>
        </w:r>
      </w:hyperlink>
    </w:p>
    <w:p w:rsidR="00D257A4" w:rsidRPr="00A00AB8" w:rsidRDefault="00D257A4" w:rsidP="00320FA1">
      <w:pPr>
        <w:jc w:val="both"/>
        <w:rPr>
          <w:rFonts w:cs="Times New Roman"/>
          <w:i/>
          <w:sz w:val="28"/>
          <w:szCs w:val="28"/>
          <w:lang w:val="ru-RU"/>
        </w:rPr>
      </w:pPr>
      <w:r w:rsidRPr="00CB5A81">
        <w:rPr>
          <w:rFonts w:cs="Times New Roman"/>
          <w:b/>
          <w:noProof/>
          <w:sz w:val="28"/>
          <w:szCs w:val="28"/>
          <w:lang w:val="ru-RU" w:eastAsia="ru-RU"/>
        </w:rPr>
        <w:pict>
          <v:shape id="Рисунок 328" o:spid="_x0000_i1081" type="#_x0000_t75" alt="ÐÐ»Ð¾ÑÐºÐ¸Ð¹ ÐºÑÑÐ³ ÑÐºÐ¾Ð»ÑÐ½ÑÑ Ð¿ÑÐµÐ´Ð¼ÐµÑÐ¾Ð² Ð·Ð½Ð°ÑÐºÐ¸ Ñ Ð´Ð»Ð¸Ð½Ð½ÑÐ¼Ð¸ ÑÐµÐ½ÑÐ¼Ð¸ â ÑÑÐ¾ÐºÐ¾Ð²ÑÐ¹ Ð²ÐµÐºÑÐ¾Ñ" style="width:54.75pt;height:54.75pt;visibility:visible">
            <v:imagedata r:id="rId14" o:title="" croptop="1169f" cropbottom="55121f" cropleft="19426f" cropright="37214f"/>
          </v:shape>
        </w:pict>
      </w:r>
      <w:r w:rsidRPr="00A00AB8">
        <w:rPr>
          <w:rFonts w:cs="Times New Roman"/>
          <w:i/>
          <w:sz w:val="28"/>
          <w:szCs w:val="28"/>
          <w:lang w:val="ru-RU"/>
        </w:rPr>
        <w:t>3. Изучив материал параграфа № 14, заполните схему:</w:t>
      </w:r>
    </w:p>
    <w:p w:rsidR="00D257A4" w:rsidRPr="00A00AB8" w:rsidRDefault="00D257A4" w:rsidP="00320FA1">
      <w:pPr>
        <w:jc w:val="both"/>
        <w:rPr>
          <w:rFonts w:cs="Times New Roman"/>
          <w:i/>
          <w:sz w:val="28"/>
          <w:szCs w:val="28"/>
          <w:lang w:val="ru-RU"/>
        </w:rPr>
      </w:pPr>
      <w:r>
        <w:rPr>
          <w:noProof/>
          <w:lang w:val="ru-RU"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313" o:spid="_x0000_s1079" type="#_x0000_t98" style="position:absolute;left:0;text-align:left;margin-left:92.15pt;margin-top:5.7pt;width:260.25pt;height:35.2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9v58AIAAFYGAAAOAAAAZHJzL2Uyb0RvYy54bWysVU9v0zAUvyPxHSzfWZL+hWrpVG0aQhrb&#10;RId2dh1njeTYxnabdCfGFW58EcSFAWKfIf1GPDtpVrZph4ke3Of3//383svuXplztGTaZFLEONoJ&#10;MWKCyiQTFzF+f3b44iVGxhKREC4Fi/GKGbw3fv5st1Aj1pFzyROmETgRZlSoGM+tVaMgMHTOcmJ2&#10;pGIChKnUObFw1RdBokkB3nMedMJwEBRSJ0pLyowB7kEtxGPvP00ZtSdpaphFPMaQm/Wn9ufMncF4&#10;l4wuNFHzjDZpkCdkkZNMQNDW1QGxBC10ds9VnlEtjUztDpV5INM0o8zXANVE4Z1qpnOimK8FwDGq&#10;hcn8P7f0eHmqUZbEuBt1MRIkh0eqvlY364/VdfWjuqn+rD9V36rf6y9Afa5+ovVV9b26BuZN9Qs5&#10;I4CwUGYEnqbqVDc3A6TDo0x17v6hUlR62Fct7Ky0iAKz2w370bCPEQVZrzccAA1ugltrpY19zWSO&#10;HAHFS51dSmEJnwKanHvkyfLI2Npso+4CG8mz5DDj3F9cW7F9rtGSQEMQSpmwA2/OF/lbmdT8Xgi/&#10;ujWADQ1UswcbNmTmG9R58nn+E4SLp8Yd9pu4jwUAmYsQOMxrlD1lV5y5uFy8Yyk8KODa8YW1mW7X&#10;HNWiOUlYzXaRfcn3QnuHznMKILa+GwcP4Rk1j9foO1PmJ7E1Dh9LrH7C1sJHhrdujfNMSP2QA27b&#10;yLX+BqQaGoeSLWelb/aBr9WxZjJZwQRoWa8Go+hhBk12RIw9JRp2AWwN2G/2BI6UyyLGsqEwgj68&#10;fIjv9H2XXmJUwG6JsfmwIJphxN8IGN5XUa/nlpG/9PrDDlz0tmS2LRGLfF9Ct0awSRX1pNO3fEOm&#10;WubnsAYnLiqIiKCQWYyp1ZvLvq13HixSyiYTrwYLSBF7JKaKOucOaDc4Z+U50aqZNAszeiw3e4iM&#10;7gxZresshZwsrEwzP4G3uDZPAMvLz0mzaN123L57rdvPwfgvAAAA//8DAFBLAwQUAAYACAAAACEA&#10;WJyBH9oAAAAJAQAADwAAAGRycy9kb3ducmV2LnhtbEyPTU+DQBCG7yb+h82YeLMLihaRpWlqGs9S&#10;7XnKjkBkZ5HdtvjvHU96mzfz5P0oV7Mb1Imm0Hs2kC4SUMSNtz23Bt5225scVIjIFgfPZOCbAqyq&#10;y4sSC+vP/EqnOrZKTDgUaKCLcSy0Dk1HDsPCj8Ty+/CTwyhyarWd8CzmbtC3SfKgHfYsCR2OtOmo&#10;+ayPTkJ2ua3Xzy/9/TbH9/0Grf/CaMz11bx+AhVpjn8w/NaX6lBJp4M/sg1qEJ1nd4LKkWagBFgm&#10;mWw5GMjTR9BVqf8vqH4AAAD//wMAUEsBAi0AFAAGAAgAAAAhALaDOJL+AAAA4QEAABMAAAAAAAAA&#10;AAAAAAAAAAAAAFtDb250ZW50X1R5cGVzXS54bWxQSwECLQAUAAYACAAAACEAOP0h/9YAAACUAQAA&#10;CwAAAAAAAAAAAAAAAAAvAQAAX3JlbHMvLnJlbHNQSwECLQAUAAYACAAAACEAfOPb+fACAABWBgAA&#10;DgAAAAAAAAAAAAAAAAAuAgAAZHJzL2Uyb0RvYy54bWxQSwECLQAUAAYACAAAACEAWJyBH9oAAAAJ&#10;AQAADwAAAAAAAAAAAAAAAABKBQAAZHJzL2Rvd25yZXYueG1sUEsFBgAAAAAEAAQA8wAAAFEGAAAA&#10;AA==&#10;" fillcolor="#fbd4b4" strokecolor="#e36c0a" strokeweight="2pt">
            <v:textbox>
              <w:txbxContent>
                <w:p w:rsidR="00D257A4" w:rsidRPr="00320FA1" w:rsidRDefault="00D257A4" w:rsidP="00320FA1">
                  <w:pPr>
                    <w:jc w:val="center"/>
                    <w:rPr>
                      <w:b/>
                      <w:i/>
                      <w:sz w:val="28"/>
                      <w:lang w:val="ru-RU"/>
                    </w:rPr>
                  </w:pPr>
                  <w:r w:rsidRPr="00320FA1">
                    <w:rPr>
                      <w:b/>
                      <w:i/>
                      <w:sz w:val="28"/>
                      <w:lang w:val="ru-RU"/>
                    </w:rPr>
                    <w:t>Основание города Сызрани</w:t>
                  </w:r>
                </w:p>
              </w:txbxContent>
            </v:textbox>
          </v:shape>
        </w:pict>
      </w:r>
    </w:p>
    <w:p w:rsidR="00D257A4" w:rsidRPr="00A00AB8" w:rsidRDefault="00D257A4" w:rsidP="00320FA1">
      <w:pPr>
        <w:jc w:val="both"/>
        <w:rPr>
          <w:rFonts w:cs="Times New Roman"/>
          <w:i/>
          <w:sz w:val="28"/>
          <w:szCs w:val="28"/>
          <w:lang w:val="ru-RU"/>
        </w:rPr>
      </w:pPr>
    </w:p>
    <w:p w:rsidR="00D257A4" w:rsidRPr="00A00AB8" w:rsidRDefault="00D257A4" w:rsidP="00320FA1">
      <w:pPr>
        <w:jc w:val="both"/>
        <w:rPr>
          <w:rFonts w:cs="Times New Roman"/>
          <w:i/>
          <w:sz w:val="28"/>
          <w:szCs w:val="28"/>
          <w:lang w:val="ru-RU"/>
        </w:rPr>
      </w:pPr>
      <w:r>
        <w:rPr>
          <w:noProof/>
          <w:lang w:val="ru-RU"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329" o:spid="_x0000_s1080" type="#_x0000_t55" style="position:absolute;left:0;text-align:left;margin-left:208.75pt;margin-top:8.2pt;width:15pt;height:15.75pt;rotation:90;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pywAIAAA0GAAAOAAAAZHJzL2Uyb0RvYy54bWysVF1u2zAMfh+wOwh6X+1kydYEdYqgRYcB&#10;XVusHfqsyHJsQBI1SfnbCXaJ3qHY07BTZDcaJTnuz1oMKOYHQxTJj+QnkgeHayXJUljXgC5oby+n&#10;RGgOZaPnBf1ydfJmnxLnmS6ZBC0KuhGOHk5evzpYmbHoQw2yFJYgiHbjlSlo7b0ZZ5njtVDM7YER&#10;GpUVWMU8inaelZatEF3JrJ/n77IV2NJY4MI5vD1OSjqJ+FUluD+vKic8kQXF3Hz82/ifhX82OWDj&#10;uWWmbnibBntBFoo1GoN2UMfMM7KwzV9QquEWHFR+j4PKoKoaLmINWE0vf1TNZc2MiLUgOc50NLn/&#10;B8vPlheWNGVB3/ZHlGim8JG2N9vb39+3P7c/tr+2tyRokKeVcWM0vzQXtpUcHkPR68oqYgHJHQ7y&#10;8EUqsDiyjkxvOqbF2hOOl71RPhhha3BU4TPm/WGIkCWoAGms8x8EKBIOBcV2WFpIFLPlqfPJemcV&#10;PBzIpjxppIxC6B9xJC1ZMnz52bwXU5IL9QnKdLc/DIkmnNhuwTzm8ABJ6peAB+x/gmO5AT0LxCYq&#10;48lvpAgxpf4sKnwapKsfs++yTAUwzoX2qTBXs1Kk6+dDR8CAXCFLHXYL8JCwHXaip7UPriLOVOec&#10;XvqZxJJz5xEjg/ads2o02Kcqk1hVGznZ70hK1ASWZlBusHFj0+FcO8NPGuyUU+b8BbM4wniJa8mf&#10;46+SsCootCdKarDfnroP9jhZqKVkhSuhoO7rgllBifyoceZGvcEg7JAoDIbv+yjY+5rZfY1eqCPA&#10;3uvF7OIx2Hu5O1YW1DVur2mIiiqmOcbGXvd2Jxz5tKpw/3ExnUYz3BuG+VN9aXgAD6yGMbhaXzNr&#10;2nHxOGdnsFsfbPxoZJJt8NQwXXiomjhPd7y2fOPOiQPR7sew1O7L0epui0/+AAAA//8DAFBLAwQU&#10;AAYACAAAACEALrLsoeAAAAAJAQAADwAAAGRycy9kb3ducmV2LnhtbEyPMU/DMBCFdyT+g3VILIg6&#10;raKmCnEqKDAg1KGhQ7u58REH4nMUu23491wn2N7de3r3XbEcXSdOOITWk4LpJAGBVHvTUqNg+/F6&#10;vwARoiajO0+o4AcDLMvrq0Lnxp9pg6cqNoJLKORagY2xz6UMtUWnw8T3SOx9+sHpyOPQSDPoM5e7&#10;Ts6SZC6dbokvWN3jymL9XR2dgtVT/1Xtnrfp2ya5W69fzPto95lStzfj4wOIiGP8C8MFn9GhZKaD&#10;P5IJolOQTucZR9nIZiA4kKYLFgcWvJBlIf9/UP4CAAD//wMAUEsBAi0AFAAGAAgAAAAhALaDOJL+&#10;AAAA4QEAABMAAAAAAAAAAAAAAAAAAAAAAFtDb250ZW50X1R5cGVzXS54bWxQSwECLQAUAAYACAAA&#10;ACEAOP0h/9YAAACUAQAACwAAAAAAAAAAAAAAAAAvAQAAX3JlbHMvLnJlbHNQSwECLQAUAAYACAAA&#10;ACEA6AaacsACAAANBgAADgAAAAAAAAAAAAAAAAAuAgAAZHJzL2Uyb0RvYy54bWxQSwECLQAUAAYA&#10;CAAAACEALrLsoeAAAAAJAQAADwAAAAAAAAAAAAAAAAAaBQAAZHJzL2Rvd25yZXYueG1sUEsFBgAA&#10;AAAEAAQA8wAAACcGAAAAAA==&#10;" adj="10800" fillcolor="#d8d8d8" strokecolor="#7f7f7f" strokeweight="2pt"/>
        </w:pict>
      </w:r>
    </w:p>
    <w:p w:rsidR="00D257A4" w:rsidRPr="00A00AB8" w:rsidRDefault="00D257A4" w:rsidP="00320FA1">
      <w:pPr>
        <w:jc w:val="both"/>
        <w:rPr>
          <w:rFonts w:cs="Times New Roman"/>
          <w:i/>
          <w:sz w:val="28"/>
          <w:szCs w:val="28"/>
          <w:lang w:val="ru-RU"/>
        </w:rPr>
      </w:pPr>
      <w:r>
        <w:rPr>
          <w:noProof/>
          <w:lang w:val="ru-RU" w:eastAsia="ru-RU"/>
        </w:rPr>
        <w:pict>
          <v:roundrect id="Скругленный прямоугольник 314" o:spid="_x0000_s1081" style="position:absolute;left:0;text-align:left;margin-left:81.65pt;margin-top:14.3pt;width:282.75pt;height:48.75pt;z-index:2516797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zp7AIAADgGAAAOAAAAZHJzL2Uyb0RvYy54bWysVM1uEzEQviPxDpbvdHfTpDRRN1XUqgip&#10;0Kot6tnxepOVvLaxnWzCCYkjSDwDz4CQoKXlFTZvxNjebH+oEKq4eD2emW9mvp2Znd1FydGcaVNI&#10;keJkI8aICSqzQkxS/Obs4Nk2RsYSkREuBUvxkhm8O3z6ZKdSA9aRU8kzphGACDOoVIqn1qpBFBk6&#10;ZSUxG1IxAcpc6pJYEPUkyjSpAL3kUSeOt6JK6kxpSZkx8LoflHjo8fOcUXuU54ZZxFMMuVl/an+O&#10;3RkNd8hgoomaFrRJgzwii5IUAoK2UPvEEjTTxR9QZUG1NDK3G1SWkczzgjJfA1STxPeqOZ0SxXwt&#10;QI5RLU3m/8HS1/NjjYosxZtJFyNBSvhJ9Zf6YvV+9aH+Wl/W3+qr+mr1sf6B6l/w+Ln+WV971XV9&#10;ufoEyu/1BXLOQGWlzAAQT9WxbiQDV8fLItel+0LFaOHpX7b0s4VFFB43e/243+lhREG3lfQTuANM&#10;dOOttLEvmCyRu6RYy5nITuAfe+rJ/NDYYL+2cxGN5EV2UHDuBddXbI9rNCfQEeNJ4l35rHwls/C2&#10;3Ytj3xcQ17ehM/dZ3EHi4jHgW/8CDoEdeuTYDPz5m11y5mJyccJy+GXAWMdn32YZCiCUMmFDYWZK&#10;MhaeXeSH6/KADjkHllrsBuAuYWvsQHNj71yZn7XWOf5bYsG59fCRpbCtc1kIqR8C4FBVEznYr0kK&#10;1DiW7GK88O3c668bciyzJfS4lmH4jaIHBbTPITH2mGiYdtgLsMHsERw5l1WKZXPDaCr1u4fenT0M&#10;IWgxqmB7pNi8nRHNMOIvBYxnP+l23brxQrf3vAOCvq0Z39aIWbknoR0T2JWK+quzt3x9zbUsz2HR&#10;jVxUUBFBIXaKqdVrYc+GrQarkrLRyJvBilHEHopTRR24I9pNxtninGjVzJCF6Xst15uGDO5NUbB1&#10;nkKOZlbmhR8xR3XgtfkFsJ78jDSr1O2/27K3uln4w98AAAD//wMAUEsDBBQABgAIAAAAIQBlZKSy&#10;3wAAAAoBAAAPAAAAZHJzL2Rvd25yZXYueG1sTI/BTsMwEETvSPyDtUhcEHXiQhKFOFWFhJQLAgof&#10;4MZLEhGvo9htU76e5QTH0Yxm3lSbxY3iiHMYPGlIVwkIpNbbgToNH+9PtwWIEA1ZM3pCDWcMsKkv&#10;LypTWn+iNzzuYie4hEJpNPQxTqWUoe3RmbDyExJ7n352JrKcO2lnc+JyN0qVJJl0ZiBe6M2Ejz22&#10;X7uD0zClzcv39i7xjWqG5yK/6e7P+avW11fL9gFExCX+heEXn9GhZqa9P5ANYmSdrdcc1aCKDAQH&#10;clXwlz07KktB1pX8f6H+AQAA//8DAFBLAQItABQABgAIAAAAIQC2gziS/gAAAOEBAAATAAAAAAAA&#10;AAAAAAAAAAAAAABbQ29udGVudF9UeXBlc10ueG1sUEsBAi0AFAAGAAgAAAAhADj9If/WAAAAlAEA&#10;AAsAAAAAAAAAAAAAAAAALwEAAF9yZWxzLy5yZWxzUEsBAi0AFAAGAAgAAAAhAM6W/OnsAgAAOAYA&#10;AA4AAAAAAAAAAAAAAAAALgIAAGRycy9lMm9Eb2MueG1sUEsBAi0AFAAGAAgAAAAhAGVkpLLfAAAA&#10;CgEAAA8AAAAAAAAAAAAAAAAARgUAAGRycy9kb3ducmV2LnhtbFBLBQYAAAAABAAEAPMAAABSBgAA&#10;AAA=&#10;" fillcolor="#d8d8d8" strokecolor="#a5a5a5" strokeweight="2pt">
            <v:textbox>
              <w:txbxContent>
                <w:p w:rsidR="00D257A4" w:rsidRPr="00320FA1" w:rsidRDefault="00D257A4" w:rsidP="00320FA1">
                  <w:pPr>
                    <w:jc w:val="center"/>
                    <w:rPr>
                      <w:b/>
                      <w:lang w:val="ru-RU"/>
                    </w:rPr>
                  </w:pPr>
                  <w:r w:rsidRPr="00320FA1">
                    <w:rPr>
                      <w:b/>
                      <w:lang w:val="ru-RU"/>
                    </w:rPr>
                    <w:t xml:space="preserve">Предпосылки: </w:t>
                  </w:r>
                </w:p>
                <w:p w:rsidR="00D257A4" w:rsidRPr="00320FA1" w:rsidRDefault="00D257A4" w:rsidP="00320FA1">
                  <w:pPr>
                    <w:jc w:val="center"/>
                    <w:rPr>
                      <w:lang w:val="ru-RU"/>
                    </w:rPr>
                  </w:pPr>
                  <w:r>
                    <w:rPr>
                      <w:lang w:val="ru-RU"/>
                    </w:rPr>
                    <w:t>__________________________________________</w:t>
                  </w:r>
                </w:p>
              </w:txbxContent>
            </v:textbox>
          </v:roundrect>
        </w:pict>
      </w:r>
    </w:p>
    <w:p w:rsidR="00D257A4" w:rsidRPr="00A00AB8" w:rsidRDefault="00D257A4" w:rsidP="00320FA1">
      <w:pPr>
        <w:jc w:val="both"/>
        <w:rPr>
          <w:rFonts w:cs="Times New Roman"/>
          <w:i/>
          <w:sz w:val="28"/>
          <w:szCs w:val="28"/>
          <w:lang w:val="ru-RU"/>
        </w:rPr>
      </w:pPr>
    </w:p>
    <w:p w:rsidR="00D257A4" w:rsidRPr="00A00AB8" w:rsidRDefault="00D257A4" w:rsidP="00320FA1">
      <w:pPr>
        <w:autoSpaceDE w:val="0"/>
        <w:autoSpaceDN w:val="0"/>
        <w:adjustRightInd w:val="0"/>
        <w:ind w:right="355"/>
        <w:jc w:val="both"/>
        <w:rPr>
          <w:rFonts w:cs="Times New Roman"/>
          <w:bCs/>
          <w:sz w:val="28"/>
          <w:szCs w:val="28"/>
          <w:lang w:val="ru-RU"/>
        </w:rPr>
      </w:pPr>
    </w:p>
    <w:p w:rsidR="00D257A4" w:rsidRPr="00A00AB8" w:rsidRDefault="00D257A4" w:rsidP="00320FA1">
      <w:pPr>
        <w:autoSpaceDE w:val="0"/>
        <w:autoSpaceDN w:val="0"/>
        <w:adjustRightInd w:val="0"/>
        <w:ind w:right="355"/>
        <w:jc w:val="both"/>
        <w:rPr>
          <w:rFonts w:cs="Times New Roman"/>
          <w:bCs/>
          <w:sz w:val="28"/>
          <w:szCs w:val="28"/>
          <w:lang w:val="ru-RU"/>
        </w:rPr>
      </w:pPr>
    </w:p>
    <w:p w:rsidR="00D257A4" w:rsidRPr="00A00AB8" w:rsidRDefault="00D257A4" w:rsidP="00320FA1">
      <w:pPr>
        <w:autoSpaceDE w:val="0"/>
        <w:autoSpaceDN w:val="0"/>
        <w:adjustRightInd w:val="0"/>
        <w:ind w:right="355"/>
        <w:jc w:val="both"/>
        <w:rPr>
          <w:rFonts w:cs="Times New Roman"/>
          <w:bCs/>
          <w:sz w:val="28"/>
          <w:szCs w:val="28"/>
          <w:lang w:val="ru-RU"/>
        </w:rPr>
      </w:pPr>
      <w:r>
        <w:rPr>
          <w:noProof/>
          <w:lang w:val="ru-RU" w:eastAsia="ru-RU"/>
        </w:rPr>
        <w:pict>
          <v:shape id="Нашивка 330" o:spid="_x0000_s1082" type="#_x0000_t55" style="position:absolute;left:0;text-align:left;margin-left:208.75pt;margin-top:10.2pt;width:14.95pt;height:15.75pt;rotation:90;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z1wQIAAA0GAAAOAAAAZHJzL2Uyb0RvYy54bWysVF1u2zAMfh+wOwh6X52kSZcGdYqgRYcB&#10;3VqsHfqsyHJsQBI1SYmTnWCX2B2KPQ07RXajUZLj/qzFgGJ+MESR/Eh+Inl0vFaSrIR1Neic9vd6&#10;lAjNoaj1Iqefr8/ejClxnumCSdAipxvh6PH09aujxkzEACqQhbAEQbSbNCanlfdmkmWOV0IxtwdG&#10;aFSWYBXzKNpFVljWILqS2aDXO8gasIWxwIVzeHualHQa8ctScH9Rlk54InOKufn4t/E/D/9sesQm&#10;C8tMVfM2DfaCLBSrNQbtoE6ZZ2Rp67+gVM0tOCj9HgeVQVnWXMQasJp+71E1VxUzItaC5DjT0eT+&#10;Hyz/uLq0pC5yur+P/Gim8JG237e3v79tf25/bH9tb0nQIE+NcRM0vzKXtpUcHkPR69IqYgHJHQ17&#10;4YtUYHFkHZnedEyLtSccL/vjw/HBiBKOKnzG3mAUImQJKkAa6/w7AYqEQ06xHVYWEsVsde58st5Z&#10;BQ8Hsi7OaimjEPpHnEhLVgxffr7ox5TkUn2AIt2NRyHRhBPbLZjHHB4gSf0S8ID9T3AsN6BngdhE&#10;ZTz5jRQhptSfRIlPg3QNYvZdlqkAxrnQPhXmKlaIdP186AgYkEtkqcNuAR4StsNO9LT2wVXEmeqc&#10;00s/k1hy7jxiZNC+c1a1BvtUZRKraiMn+x1JiZrA0hyKDTZubDrsW2f4WY2dcs6cv2QWRxgvcS35&#10;C/yVEpqcQnuipAL79an7YI+ThVpKGlwJOXVflswKSuR7jTN32B8Oww6JwnD0doCCva+Z39fopToB&#10;7L1+zC4eg72Xu2NpQd3g9pqFqKhimmNs7HVvd8KJT6sK9x8Xs1k0w71hmD/XV4YH8MBqGIPr9Q2z&#10;ph0Xj3P2EXbrg00ejUyyDZ4aZksPZR3n6Y7Xlm/cOXEg2v0Yltp9OVrdbfHpHwAAAP//AwBQSwME&#10;FAAGAAgAAAAhAGtUaeDiAAAACQEAAA8AAABkcnMvZG93bnJldi54bWxMj8FOwzAMhu9IvENkJC6I&#10;panKNpW6Eww4ILTDyg5wyxrTFpqkarKtvD3mBDdb/vT7+4vVZHtxpDF03iGoWQKCXO1N5xqE3evT&#10;9RJEiNoZ3XtHCN8UYFWenxU6N/7ktnSsYiM4xIVcI7QxDrmUoW7J6jDzAzm+ffjR6sjr2Egz6hOH&#10;216mSTKXVneOP7R6oHVL9Vd1sAjr++GzenvYZc/b5GqzeTQvU/u+QLy8mO5uQUSa4h8Mv/qsDiU7&#10;7f3BmSB6hEzNF4wipCoFwUCWLXnYI9woBbIs5P8G5Q8AAAD//wMAUEsBAi0AFAAGAAgAAAAhALaD&#10;OJL+AAAA4QEAABMAAAAAAAAAAAAAAAAAAAAAAFtDb250ZW50X1R5cGVzXS54bWxQSwECLQAUAAYA&#10;CAAAACEAOP0h/9YAAACUAQAACwAAAAAAAAAAAAAAAAAvAQAAX3JlbHMvLnJlbHNQSwECLQAUAAYA&#10;CAAAACEAKosc9cECAAANBgAADgAAAAAAAAAAAAAAAAAuAgAAZHJzL2Uyb0RvYy54bWxQSwECLQAU&#10;AAYACAAAACEAa1Rp4OIAAAAJAQAADwAAAAAAAAAAAAAAAAAbBQAAZHJzL2Rvd25yZXYueG1sUEsF&#10;BgAAAAAEAAQA8wAAACoGAAAAAA==&#10;" adj="10800" fillcolor="#d8d8d8" strokecolor="#7f7f7f" strokeweight="2pt"/>
        </w:pict>
      </w:r>
    </w:p>
    <w:p w:rsidR="00D257A4" w:rsidRPr="00A00AB8" w:rsidRDefault="00D257A4" w:rsidP="00320FA1">
      <w:pPr>
        <w:autoSpaceDE w:val="0"/>
        <w:autoSpaceDN w:val="0"/>
        <w:adjustRightInd w:val="0"/>
        <w:ind w:right="355"/>
        <w:jc w:val="both"/>
        <w:rPr>
          <w:rFonts w:cs="Times New Roman"/>
          <w:bCs/>
          <w:sz w:val="28"/>
          <w:szCs w:val="28"/>
          <w:lang w:val="ru-RU"/>
        </w:rPr>
      </w:pPr>
    </w:p>
    <w:p w:rsidR="00D257A4" w:rsidRPr="00A00AB8" w:rsidRDefault="00D257A4" w:rsidP="00320FA1">
      <w:pPr>
        <w:autoSpaceDE w:val="0"/>
        <w:autoSpaceDN w:val="0"/>
        <w:adjustRightInd w:val="0"/>
        <w:ind w:right="355"/>
        <w:jc w:val="both"/>
        <w:rPr>
          <w:rFonts w:cs="Times New Roman"/>
          <w:bCs/>
          <w:sz w:val="28"/>
          <w:szCs w:val="28"/>
          <w:lang w:val="ru-RU"/>
        </w:rPr>
      </w:pPr>
      <w:r>
        <w:rPr>
          <w:noProof/>
          <w:lang w:val="ru-RU" w:eastAsia="ru-RU"/>
        </w:rPr>
        <w:pict>
          <v:roundrect id="Скругленный прямоугольник 315" o:spid="_x0000_s1083" style="position:absolute;left:0;text-align:left;margin-left:81.65pt;margin-top:5.7pt;width:282.75pt;height:48.75pt;z-index:251680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LI6wIAADgGAAAOAAAAZHJzL2Uyb0RvYy54bWysVM1u1DAQviPxDpbvNMm2W7qrZqtVqyKk&#10;0lZtUc9ex9mN5NjG9v5xQuoRJJ6BZ0BI0NLyCtk3Ymwn6Q8VQhUXx+OZ+Wbmy8xs7yxKjmZMm0KK&#10;FCdrMUZMUJkVYpzit2f7L7YwMpaIjHApWIqXzOCdwfNn23PVZx05kTxjGgGIMP25SvHEWtWPIkMn&#10;rCRmTSomQJlLXRILoh5HmSZzQC951InjzWgudaa0pMwYeN0LSjzw+HnOqD3Kc8Ms4imG3Kw/tT9H&#10;7owG26Q/1kRNClqnQZ6QRUkKAUFbqD1iCZrq4g+osqBaGpnbNSrLSOZ5QZmvAapJ4gfVnE6IYr4W&#10;IMeolibz/2Dp4exYoyJL8XrSxUiQEn5S9aW6XH1YXVRfq6vqW3VdXa8+Vj9Q9QseP1c/qxuvuqmu&#10;Vp9A+b26RM4ZqJwr0wfEU3Wsa8nA1fGyyHXpvlAxWnj6ly39bGERhcf1bi/udSALCrrNpJfAHWCi&#10;W2+ljX3FZIncJcVaTkV2Av/YU09mB8YG+8bORTSSF9l+wbkXXF+xXa7RjEBHjMaJd+XT8o3MwttW&#10;N459X0Bc34bO3GdxD4mLp4Bv/gs4BHbokWMz8OdvdsmZi8nFCcvhlwFjHZ99m2UogFDKhA2FmQnJ&#10;WHh2kR+vywM65BxYarFrgPuENdiB5treuTI/a61z/LfEgnPr4SNLYVvnshBSPwbAoao6crBvSArU&#10;OJbsYrTw7dzdahpyJLMl9LiWYfiNovsFtM8BMfaYaJh22AuwwewRHDmX8xTL+obRROr3j707exhC&#10;0GI0h+2RYvNuSjTDiL8WMJ69ZGPDrRsvbHRfdkDQdzWjuxoxLXcltGMCu1JRf3X2ljfXXMvyHBbd&#10;0EUFFREUYqeYWt0IuzZsNViVlA2H3gxWjCL2QJwq6sAd0W4yzhbnRKt6hixM36FsNg3pP5iiYOs8&#10;hRxOrcwLP2KO6sBr/QtgPfkZqVep2393ZW91u/AHvwEAAP//AwBQSwMEFAAGAAgAAAAhAAoA2nXg&#10;AAAACgEAAA8AAABkcnMvZG93bnJldi54bWxMj8FOwzAQRO9I/IO1SFwQtZOWJoQ4VYWElAsCCh/g&#10;xksSEa+j2G1Tvp7lBLed3dHsm3Izu0EccQq9Jw3JQoFAarztqdXw8f50m4MI0ZA1gyfUcMYAm+ry&#10;ojSF9Sd6w+MutoJDKBRGQxfjWEgZmg6dCQs/IvHt00/ORJZTK+1kThzuBpkqtZbO9MQfOjPiY4fN&#10;1+7gNIxJ/fK9XSlfp3X/nGc37d05e9X6+mrePoCIOMc/M/ziMzpUzLT3B7JBDKzXyyVbeUhWINiQ&#10;pTl32fNC5fcgq1L+r1D9AAAA//8DAFBLAQItABQABgAIAAAAIQC2gziS/gAAAOEBAAATAAAAAAAA&#10;AAAAAAAAAAAAAABbQ29udGVudF9UeXBlc10ueG1sUEsBAi0AFAAGAAgAAAAhADj9If/WAAAAlAEA&#10;AAsAAAAAAAAAAAAAAAAALwEAAF9yZWxzLy5yZWxzUEsBAi0AFAAGAAgAAAAhANJ2gsjrAgAAOAYA&#10;AA4AAAAAAAAAAAAAAAAALgIAAGRycy9lMm9Eb2MueG1sUEsBAi0AFAAGAAgAAAAhAAoA2nXgAAAA&#10;CgEAAA8AAAAAAAAAAAAAAAAARQUAAGRycy9kb3ducmV2LnhtbFBLBQYAAAAABAAEAPMAAABSBgAA&#10;AAA=&#10;" fillcolor="#d8d8d8" strokecolor="#a5a5a5" strokeweight="2pt">
            <v:textbox>
              <w:txbxContent>
                <w:p w:rsidR="00D257A4" w:rsidRPr="00320FA1" w:rsidRDefault="00D257A4" w:rsidP="00320FA1">
                  <w:pPr>
                    <w:jc w:val="center"/>
                    <w:rPr>
                      <w:b/>
                      <w:lang w:val="ru-RU"/>
                    </w:rPr>
                  </w:pPr>
                  <w:r>
                    <w:rPr>
                      <w:b/>
                      <w:lang w:val="ru-RU"/>
                    </w:rPr>
                    <w:t>Дата строительства</w:t>
                  </w:r>
                  <w:r w:rsidRPr="00320FA1">
                    <w:rPr>
                      <w:b/>
                      <w:lang w:val="ru-RU"/>
                    </w:rPr>
                    <w:t xml:space="preserve">: </w:t>
                  </w:r>
                </w:p>
                <w:p w:rsidR="00D257A4" w:rsidRPr="00320FA1" w:rsidRDefault="00D257A4" w:rsidP="00320FA1">
                  <w:pPr>
                    <w:jc w:val="center"/>
                    <w:rPr>
                      <w:lang w:val="ru-RU"/>
                    </w:rPr>
                  </w:pPr>
                  <w:r>
                    <w:rPr>
                      <w:lang w:val="ru-RU"/>
                    </w:rPr>
                    <w:t>__________________________________________</w:t>
                  </w:r>
                </w:p>
              </w:txbxContent>
            </v:textbox>
          </v:roundrect>
        </w:pict>
      </w:r>
    </w:p>
    <w:p w:rsidR="00D257A4" w:rsidRPr="00A00AB8" w:rsidRDefault="00D257A4" w:rsidP="00320FA1">
      <w:pPr>
        <w:autoSpaceDE w:val="0"/>
        <w:autoSpaceDN w:val="0"/>
        <w:adjustRightInd w:val="0"/>
        <w:ind w:right="355"/>
        <w:jc w:val="both"/>
        <w:rPr>
          <w:rFonts w:cs="Times New Roman"/>
          <w:bCs/>
          <w:sz w:val="28"/>
          <w:szCs w:val="28"/>
          <w:lang w:val="ru-RU"/>
        </w:rPr>
      </w:pPr>
    </w:p>
    <w:p w:rsidR="00D257A4" w:rsidRPr="00A00AB8" w:rsidRDefault="00D257A4" w:rsidP="00320FA1">
      <w:pPr>
        <w:autoSpaceDE w:val="0"/>
        <w:autoSpaceDN w:val="0"/>
        <w:adjustRightInd w:val="0"/>
        <w:ind w:right="355"/>
        <w:jc w:val="both"/>
        <w:rPr>
          <w:rFonts w:cs="Times New Roman"/>
          <w:bCs/>
          <w:sz w:val="28"/>
          <w:szCs w:val="28"/>
          <w:lang w:val="ru-RU"/>
        </w:rPr>
      </w:pPr>
    </w:p>
    <w:p w:rsidR="00D257A4" w:rsidRPr="00A00AB8" w:rsidRDefault="00D257A4" w:rsidP="00320FA1">
      <w:pPr>
        <w:autoSpaceDE w:val="0"/>
        <w:autoSpaceDN w:val="0"/>
        <w:adjustRightInd w:val="0"/>
        <w:ind w:right="355"/>
        <w:jc w:val="both"/>
        <w:rPr>
          <w:rFonts w:cs="Times New Roman"/>
          <w:bCs/>
          <w:sz w:val="28"/>
          <w:szCs w:val="28"/>
          <w:lang w:val="ru-RU"/>
        </w:rPr>
      </w:pPr>
    </w:p>
    <w:p w:rsidR="00D257A4" w:rsidRPr="00A00AB8" w:rsidRDefault="00D257A4" w:rsidP="00320FA1">
      <w:pPr>
        <w:autoSpaceDE w:val="0"/>
        <w:autoSpaceDN w:val="0"/>
        <w:adjustRightInd w:val="0"/>
        <w:ind w:right="355"/>
        <w:jc w:val="both"/>
        <w:rPr>
          <w:rFonts w:cs="Times New Roman"/>
          <w:bCs/>
          <w:sz w:val="28"/>
          <w:szCs w:val="28"/>
          <w:lang w:val="ru-RU"/>
        </w:rPr>
      </w:pPr>
      <w:r>
        <w:rPr>
          <w:noProof/>
          <w:lang w:val="ru-RU" w:eastAsia="ru-RU"/>
        </w:rPr>
        <w:pict>
          <v:shape id="Нашивка 331" o:spid="_x0000_s1084" type="#_x0000_t55" style="position:absolute;left:0;text-align:left;margin-left:208.75pt;margin-top:5.45pt;width:14.95pt;height:15.75pt;rotation:90;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KtwgIAAA0GAAAOAAAAZHJzL2Uyb0RvYy54bWysVF1u2zAMfh+wOwh6X52kSZcGdYqgRYcB&#10;3VqsHfqsyHJsQBI1SYmTnWCX2B2KPQ07RXajUZLj/qzFgGJ+MESR/Eh+Inl0vFaSrIR1Neic9vd6&#10;lAjNoaj1Iqefr8/ejClxnumCSdAipxvh6PH09aujxkzEACqQhbAEQbSbNCanlfdmkmWOV0IxtwdG&#10;aFSWYBXzKNpFVljWILqS2aDXO8gasIWxwIVzeHualHQa8ctScH9Rlk54InOKufn4t/E/D/9sesQm&#10;C8tMVfM2DfaCLBSrNQbtoE6ZZ2Rp67+gVM0tOCj9HgeVQVnWXMQasJp+71E1VxUzItaC5DjT0eT+&#10;Hyz/uLq0pC5yur/fp0QzhY+0/b69/f1t+3P7Y/tre0uCBnlqjJug+ZW5tK3k8BiKXpdWEQtI7mjY&#10;C1+kAosj68j0pmNarD3heNkfH44PRpRwVOEz9gajECFLUAHSWOffCVAkHHKK7bCykChmq3Pnk/XO&#10;Kng4kHVxVksZhdA/4kRasmL48vNFP6Ykl+oDFOluPAqJJpzYbsE85vAASeqXgAfsf4JjuQE9C8Qm&#10;KuPJb6QIMaX+JEp8GqRrELPvskwFMM6F9qkwV7FCpOvnQ0fAgFwiSx12C/CQsB12oqe1D64izlTn&#10;nF76mcSSc+cRI4P2nbOqNdinKpNYVRs52e9IStQEluZQbLBxY9PhXDvDz2rslHPm/CWzOMJ4iWvJ&#10;X+CvlNDkFNoTJRXYr0/dB3ucLNRS0uBKyKn7smRWUCLfa5y5w/5wGHZIFIajtwMU7H3N/L5GL9UJ&#10;YO/hVGF28RjsvdwdSwvqBrfXLERFFdMcY2Ove7sTTnxaVbj/uJjNohnuDcP8ub4yPIAHVsMYXK9v&#10;mDXtuHics4+wWx9s8mhkkm3w1DBbeijrOE93vLZ8486JA9Hux7DU7svR6m6LT/8AAAD//wMAUEsD&#10;BBQABgAIAAAAIQDb0EXV4AAAAAkBAAAPAAAAZHJzL2Rvd25yZXYueG1sTI/BTsMwDIbvSLxDZCQu&#10;aEs7VdtUmk4w4IDQDut2gFvWmKbQOFWTbeXtMVzgZFnfr9+fi9XoOnHCIbSeFKTTBARS7U1LjYL9&#10;7mmyBBGiJqM7T6jgCwOsysuLQufGn2mLpyo2gkso5FqBjbHPpQy1RafD1PdIzN794HTkdWikGfSZ&#10;y10nZ0kyl063xBes7nFtsf6sjk7B+r7/qF4f9tnzNrnZbB7Ny2jfFkpdX413tyAijvEvDD/6rA4l&#10;Ox38kUwQnYIsnS84yiDlyYEsW85AHH4JyLKQ/z8ovwEAAP//AwBQSwECLQAUAAYACAAAACEAtoM4&#10;kv4AAADhAQAAEwAAAAAAAAAAAAAAAAAAAAAAW0NvbnRlbnRfVHlwZXNdLnhtbFBLAQItABQABgAI&#10;AAAAIQA4/SH/1gAAAJQBAAALAAAAAAAAAAAAAAAAAC8BAABfcmVscy8ucmVsc1BLAQItABQABgAI&#10;AAAAIQBRsCKtwgIAAA0GAAAOAAAAAAAAAAAAAAAAAC4CAABkcnMvZTJvRG9jLnhtbFBLAQItABQA&#10;BgAIAAAAIQDb0EXV4AAAAAkBAAAPAAAAAAAAAAAAAAAAABwFAABkcnMvZG93bnJldi54bWxQSwUG&#10;AAAAAAQABADzAAAAKQYAAAAA&#10;" adj="10800" fillcolor="#d8d8d8" strokecolor="#7f7f7f" strokeweight="2pt"/>
        </w:pict>
      </w:r>
    </w:p>
    <w:p w:rsidR="00D257A4" w:rsidRPr="00A00AB8" w:rsidRDefault="00D257A4" w:rsidP="00320FA1">
      <w:pPr>
        <w:autoSpaceDE w:val="0"/>
        <w:autoSpaceDN w:val="0"/>
        <w:adjustRightInd w:val="0"/>
        <w:ind w:right="355"/>
        <w:jc w:val="both"/>
        <w:rPr>
          <w:rFonts w:cs="Times New Roman"/>
          <w:bCs/>
          <w:sz w:val="28"/>
          <w:szCs w:val="28"/>
          <w:lang w:val="ru-RU"/>
        </w:rPr>
      </w:pPr>
    </w:p>
    <w:p w:rsidR="00D257A4" w:rsidRPr="00A00AB8" w:rsidRDefault="00D257A4" w:rsidP="00320FA1">
      <w:pPr>
        <w:autoSpaceDE w:val="0"/>
        <w:autoSpaceDN w:val="0"/>
        <w:adjustRightInd w:val="0"/>
        <w:ind w:right="355"/>
        <w:jc w:val="both"/>
        <w:rPr>
          <w:rFonts w:cs="Times New Roman"/>
          <w:bCs/>
          <w:sz w:val="28"/>
          <w:szCs w:val="28"/>
          <w:lang w:val="ru-RU"/>
        </w:rPr>
      </w:pPr>
      <w:r>
        <w:rPr>
          <w:noProof/>
          <w:lang w:val="ru-RU" w:eastAsia="ru-RU"/>
        </w:rPr>
        <w:pict>
          <v:roundrect id="Скругленный прямоугольник 316" o:spid="_x0000_s1085" style="position:absolute;left:0;text-align:left;margin-left:81.65pt;margin-top:.9pt;width:282.75pt;height:48.75pt;z-index:251681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NZE7AIAADgGAAAOAAAAZHJzL2Uyb0RvYy54bWysVM1uEzEQviPxDpbvdHfTJm2ibqqoVRFS&#10;aaO2qGfH601W8trGdv44IXEEiWfgGRAStLS8wuaNGNub7Q8VQhUXr8cz883MtzOzu7coOZoxbQop&#10;UpxsxBgxQWVWiHGK35wfvtjByFgiMsKlYCleMoP3+s+f7c5Vj7XkRPKMaQQgwvTmKsUTa1Uvigyd&#10;sJKYDamYAGUudUksiHocZZrMAb3kUSuOO9Fc6kxpSZkx8HoQlLjv8fOcUXuS54ZZxFMMuVl/an+O&#10;3Bn1d0lvrImaFLROgzwhi5IUAoI2UAfEEjTVxR9QZUG1NDK3G1SWkczzgjJfA1STxA+qOZsQxXwt&#10;QI5RDU3m/8HS49lQoyJL8WbSwUiQEn5S9aW6XL1ffai+VlfVt+q6ul59rH6g6hc8fq5+VjdedVNd&#10;rT6B8nt1iZwzUDlXpgeIZ2qoa8nA1fGyyHXpvlAxWnj6lw39bGERhcfNdjfuttoYUdB1km4Cd4CJ&#10;br2VNvYlkyVylxRrORXZKfxjTz2ZHRkb7Nd2LqKRvMgOC8694PqK7XONZgQ6YjROvCuflq9lFt52&#10;2nHs+wLi+jZ05j6Le0hcPAW88y/gENihR47NwJ+/2SVnLiYXpyyHXwaMtXz2TZahAEIpEzYUZiYk&#10;Y+HZRX68Lg/okHNgqcGuAe4TtsYONNf2zpX5WWuc478lFpwbDx9ZCts4l4WQ+jEADlXVkYP9mqRA&#10;jWPJLkYL387t7XVDjmS2hB7XMgy/UfSwgPY5IsYOiYZph70AG8yewJFzOU+xrG8YTaR+99i7s4ch&#10;BC1Gc9geKTZvp0QzjPgrAePZTba23LrxwlZ7uwWCvqsZ3dWIabkvoR0T2JWK+quzt3x9zbUsL2DR&#10;DVxUUBFBIXaKqdVrYd+GrQarkrLBwJvBilHEHokzRR24I9pNxvnigmhVz5CF6TuW601Deg+mKNg6&#10;TyEHUyvzwo+YozrwWv8CWE9+RupV6vbfXdlb3S78/m8AAAD//wMAUEsDBBQABgAIAAAAIQDWxjQb&#10;3QAAAAgBAAAPAAAAZHJzL2Rvd25yZXYueG1sTE/LTsMwELwj9R+srdQLok4TaNIQp6oqIeWCgMIH&#10;uPGSRMTrKHbblK9nOcFtRjOaR7GdbC/OOPrOkYLVMgKBVDvTUaPg4/3pLgPhgyaje0eo4IoetuXs&#10;ptC5cRd6w/MhNIJDyOdaQRvCkEvp6xat9ks3ILH26UarA9OxkWbUFw63vYyjaC2t7ogbWj3gvsX6&#10;63CyCoZV9fK9u49cFVfdc5beNg/X9FWpxXzaPYIIOIU/M/zO5+lQ8qajO5Hxome+ThK2MuAHrKdx&#10;xuCoYLNJQJaF/H+g/AEAAP//AwBQSwECLQAUAAYACAAAACEAtoM4kv4AAADhAQAAEwAAAAAAAAAA&#10;AAAAAAAAAAAAW0NvbnRlbnRfVHlwZXNdLnhtbFBLAQItABQABgAIAAAAIQA4/SH/1gAAAJQBAAAL&#10;AAAAAAAAAAAAAAAAAC8BAABfcmVscy8ucmVsc1BLAQItABQABgAIAAAAIQBb1NZE7AIAADgGAAAO&#10;AAAAAAAAAAAAAAAAAC4CAABkcnMvZTJvRG9jLnhtbFBLAQItABQABgAIAAAAIQDWxjQb3QAAAAgB&#10;AAAPAAAAAAAAAAAAAAAAAEYFAABkcnMvZG93bnJldi54bWxQSwUGAAAAAAQABADzAAAAUAYAAAAA&#10;" fillcolor="#d8d8d8" strokecolor="#a5a5a5" strokeweight="2pt">
            <v:textbox>
              <w:txbxContent>
                <w:p w:rsidR="00D257A4" w:rsidRPr="00320FA1" w:rsidRDefault="00D257A4" w:rsidP="00320FA1">
                  <w:pPr>
                    <w:jc w:val="center"/>
                    <w:rPr>
                      <w:b/>
                      <w:lang w:val="ru-RU"/>
                    </w:rPr>
                  </w:pPr>
                  <w:r>
                    <w:rPr>
                      <w:b/>
                      <w:lang w:val="ru-RU"/>
                    </w:rPr>
                    <w:t>Воевода</w:t>
                  </w:r>
                  <w:r w:rsidRPr="00320FA1">
                    <w:rPr>
                      <w:b/>
                      <w:lang w:val="ru-RU"/>
                    </w:rPr>
                    <w:t xml:space="preserve">: </w:t>
                  </w:r>
                </w:p>
                <w:p w:rsidR="00D257A4" w:rsidRPr="00320FA1" w:rsidRDefault="00D257A4" w:rsidP="00320FA1">
                  <w:pPr>
                    <w:jc w:val="center"/>
                    <w:rPr>
                      <w:lang w:val="ru-RU"/>
                    </w:rPr>
                  </w:pPr>
                  <w:r>
                    <w:rPr>
                      <w:lang w:val="ru-RU"/>
                    </w:rPr>
                    <w:t>__________________________________________</w:t>
                  </w:r>
                </w:p>
              </w:txbxContent>
            </v:textbox>
          </v:roundrect>
        </w:pict>
      </w:r>
    </w:p>
    <w:p w:rsidR="00D257A4" w:rsidRPr="00A00AB8" w:rsidRDefault="00D257A4" w:rsidP="00320FA1">
      <w:pPr>
        <w:autoSpaceDE w:val="0"/>
        <w:autoSpaceDN w:val="0"/>
        <w:adjustRightInd w:val="0"/>
        <w:ind w:right="355"/>
        <w:jc w:val="both"/>
        <w:rPr>
          <w:rFonts w:cs="Times New Roman"/>
          <w:bCs/>
          <w:sz w:val="28"/>
          <w:szCs w:val="28"/>
          <w:lang w:val="ru-RU"/>
        </w:rPr>
      </w:pPr>
    </w:p>
    <w:p w:rsidR="00D257A4" w:rsidRPr="00A00AB8" w:rsidRDefault="00D257A4" w:rsidP="00320FA1">
      <w:pPr>
        <w:autoSpaceDE w:val="0"/>
        <w:autoSpaceDN w:val="0"/>
        <w:adjustRightInd w:val="0"/>
        <w:ind w:right="355"/>
        <w:jc w:val="both"/>
        <w:rPr>
          <w:rFonts w:cs="Times New Roman"/>
          <w:bCs/>
          <w:sz w:val="28"/>
          <w:szCs w:val="28"/>
          <w:lang w:val="ru-RU"/>
        </w:rPr>
      </w:pPr>
    </w:p>
    <w:p w:rsidR="00D257A4" w:rsidRPr="00A00AB8" w:rsidRDefault="00D257A4" w:rsidP="00320FA1">
      <w:pPr>
        <w:autoSpaceDE w:val="0"/>
        <w:autoSpaceDN w:val="0"/>
        <w:adjustRightInd w:val="0"/>
        <w:ind w:right="355"/>
        <w:jc w:val="both"/>
        <w:rPr>
          <w:rFonts w:cs="Times New Roman"/>
          <w:bCs/>
          <w:sz w:val="28"/>
          <w:szCs w:val="28"/>
          <w:lang w:val="ru-RU"/>
        </w:rPr>
      </w:pPr>
    </w:p>
    <w:p w:rsidR="00D257A4" w:rsidRPr="00A00AB8" w:rsidRDefault="00D257A4" w:rsidP="00320FA1">
      <w:pPr>
        <w:autoSpaceDE w:val="0"/>
        <w:autoSpaceDN w:val="0"/>
        <w:adjustRightInd w:val="0"/>
        <w:ind w:right="355"/>
        <w:jc w:val="both"/>
        <w:rPr>
          <w:rFonts w:cs="Times New Roman"/>
          <w:bCs/>
          <w:sz w:val="28"/>
          <w:szCs w:val="28"/>
          <w:lang w:val="ru-RU"/>
        </w:rPr>
      </w:pPr>
      <w:r>
        <w:rPr>
          <w:noProof/>
          <w:lang w:val="ru-RU" w:eastAsia="ru-RU"/>
        </w:rPr>
        <w:pict>
          <v:shape id="Нашивка 332" o:spid="_x0000_s1086" type="#_x0000_t55" style="position:absolute;left:0;text-align:left;margin-left:208.75pt;margin-top:4.3pt;width:14.95pt;height:15.75pt;rotation:90;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FwQIAAA0GAAAOAAAAZHJzL2Uyb0RvYy54bWysVF1u2zAMfh+wOwh6X52kSZcGdYqgRYcB&#10;3VqsHfqsyHJsQBI1SYmTnWCX2B2KPQ07RXajUZLj/qzFgGJ+MESR/Eh+Inl0vFaSrIR1Neic9vd6&#10;lAjNoaj1Iqefr8/ejClxnumCSdAipxvh6PH09aujxkzEACqQhbAEQbSbNCanlfdmkmWOV0IxtwdG&#10;aFSWYBXzKNpFVljWILqS2aDXO8gasIWxwIVzeHualHQa8ctScH9Rlk54InOKufn4t/E/D/9sesQm&#10;C8tMVfM2DfaCLBSrNQbtoE6ZZ2Rp67+gVM0tOCj9HgeVQVnWXMQasJp+71E1VxUzItaC5DjT0eT+&#10;Hyz/uLq0pC5yur8/oEQzhY+0/b69/f1t+3P7Y/tre0uCBnlqjJug+ZW5tK3k8BiKXpdWEQtI7mjY&#10;C1+kAosj68j0pmNarD3heNkfH44PRpRwVOEz9gajECFLUAHSWOffCVAkHHKK7bCykChmq3Pnk/XO&#10;Kng4kHVxVksZhdA/4kRasmL48vNFP6Ykl+oDFOluPAqJJpzYbsE85vAASeqXgAfsf4JjuQE9C8Qm&#10;KuPJb6QIMaX+JEp8GqRrELPvskwFMM6F9qkwV7FCpOvnQ0fAgFwiSx12C/CQsB12oqe1D64izlTn&#10;nF76mcSSc+cRI4P2nbOqNdinKpNYVRs52e9IStQEluZQbLBxY9PhXDvDz2rslHPm/CWzOMJ4iWvJ&#10;X+CvlNDkFNoTJRXYr0/dB3ucLNRS0uBKyKn7smRWUCLfa5y5w/5wGHZIFIajtwMU7H3N/L5GL9UJ&#10;YO/1Y3bxGOy93B1LC+oGt9csREUV0xxjY697uxNOfFpVuP+4mM2iGe4Nw/y5vjI8gAdWwxhcr2+Y&#10;Ne24eJyzj7BbH2zyaGSSbfDUMFt6KOs4T3e8tnzjzokD0e7HsNTuy9HqbotP/wAAAP//AwBQSwME&#10;FAAGAAgAAAAhAHdfRzDiAAAACAEAAA8AAABkcnMvZG93bnJldi54bWxMj81OwzAQhO9IvIO1SFwQ&#10;ddpa/QnZVFDgUKEeGnqAmxsvSSBeR7HbhrfHnOA4mtHMN9lqsK04Ue8bxwjjUQKCuHSm4Qph//p8&#10;uwDhg2ajW8eE8E0eVvnlRaZT4868o1MRKhFL2KcaoQ6hS6X0ZU1W+5HriKP34XqrQ5R9JU2vz7Hc&#10;tnKSJDNpdcNxodYdrWsqv4qjRVg/dJ/F2+NebXbJzXb7ZF6G+n2OeH013N+BCDSEvzD84kd0yCPT&#10;wR3ZeNEiqPFsHqMISwUi+kotJiAOCNPlFGSeyf8H8h8AAAD//wMAUEsBAi0AFAAGAAgAAAAhALaD&#10;OJL+AAAA4QEAABMAAAAAAAAAAAAAAAAAAAAAAFtDb250ZW50X1R5cGVzXS54bWxQSwECLQAUAAYA&#10;CAAAACEAOP0h/9YAAACUAQAACwAAAAAAAAAAAAAAAAAvAQAAX3JlbHMvLnJlbHNQSwECLQAUAAYA&#10;CAAAACEA3P1gRcECAAANBgAADgAAAAAAAAAAAAAAAAAuAgAAZHJzL2Uyb0RvYy54bWxQSwECLQAU&#10;AAYACAAAACEAd19HMOIAAAAIAQAADwAAAAAAAAAAAAAAAAAbBQAAZHJzL2Rvd25yZXYueG1sUEsF&#10;BgAAAAAEAAQA8wAAACoGAAAAAA==&#10;" adj="10800" fillcolor="#d8d8d8" strokecolor="#7f7f7f" strokeweight="2pt"/>
        </w:pict>
      </w:r>
    </w:p>
    <w:p w:rsidR="00D257A4" w:rsidRPr="00A00AB8" w:rsidRDefault="00D257A4" w:rsidP="00320FA1">
      <w:pPr>
        <w:autoSpaceDE w:val="0"/>
        <w:autoSpaceDN w:val="0"/>
        <w:adjustRightInd w:val="0"/>
        <w:ind w:right="355"/>
        <w:jc w:val="both"/>
        <w:rPr>
          <w:rFonts w:cs="Times New Roman"/>
          <w:bCs/>
          <w:sz w:val="28"/>
          <w:szCs w:val="28"/>
          <w:lang w:val="ru-RU"/>
        </w:rPr>
      </w:pPr>
      <w:r>
        <w:rPr>
          <w:noProof/>
          <w:lang w:val="ru-RU" w:eastAsia="ru-RU"/>
        </w:rPr>
        <w:pict>
          <v:roundrect id="Скругленный прямоугольник 317" o:spid="_x0000_s1087" style="position:absolute;left:0;text-align:left;margin-left:81.65pt;margin-top:6.9pt;width:282.75pt;height:48.75pt;z-index:2516828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B27AIAADgGAAAOAAAAZHJzL2Uyb0RvYy54bWysVM1uEzEQviPxDpbvdHfTJm2ibqqoVRFS&#10;aaO2qGfH601W8trGdv44IXEEiWfgGRAStLS8wuaNGNub7Q8VQhUXr8cz883MtzOzu7coOZoxbQop&#10;UpxsxBgxQWVWiHGK35wfvtjByFgiMsKlYCleMoP3+s+f7c5Vj7XkRPKMaQQgwvTmKsUTa1Uvigyd&#10;sJKYDamYAGUudUksiHocZZrMAb3kUSuOO9Fc6kxpSZkx8HoQlLjv8fOcUXuS54ZZxFMMuVl/an+O&#10;3Bn1d0lvrImaFLROgzwhi5IUAoI2UAfEEjTVxR9QZUG1NDK3G1SWkczzgjJfA1STxA+qOZsQxXwt&#10;QI5RDU3m/8HS49lQoyJL8WayjZEgJfyk6kt1uXq/+lB9ra6qb9V1db36WP1A1S94/Fz9rG686qa6&#10;Wn0C5ffqEjlnoHKuTA8Qz9RQ15KBq+NlkevSfaFitPD0Lxv62cIiCo+b7W7cbbUxoqDrJN0E7gAT&#10;3XorbexLJkvkLinWciqyU/jHnnoyOzI22K/tXEQjeZEdFpx7wfUV2+cazQh0xGiceFc+LV/LLLzt&#10;tOPY9wXE9W3ozH0W95C4eAp451/AIbBDjxybgT9/s0vOXEwuTlkOvwwYa/nsmyxDAYRSJmwozExI&#10;xsKzi/x4XR7QIefAUoNdA9wnbI0daK7tnSvzs9Y4x39LLDg3Hj6yFLZxLgsh9WMAHKqqIwf7NUmB&#10;GseSXYwWvp073XVDjmS2hB7XMgy/UfSwgPY5IsYOiYZph70AG8yewJFzOU+xrG8YTaR+99i7s4ch&#10;BC1Gc9geKTZvp0QzjPgrAePZTba23LrxwlZ7uwWCvqsZ3dWIabkvoR0T2JWK+quzt3x9zbUsL2DR&#10;DVxUUBFBIXaKqdVrYd+GrQarkrLBwJvBilHEHokzRR24I9pNxvnigmhVz5CF6TuW601Deg+mKNg6&#10;TyEHUyvzwo+YozrwWv8CWE9+RupV6vbfXdlb3S78/m8AAAD//wMAUEsDBBQABgAIAAAAIQBQczwd&#10;3gAAAAoBAAAPAAAAZHJzL2Rvd25yZXYueG1sTE/LTsMwELwj8Q/WIvWCqPOAJgpxqgqpUi4IKHyA&#10;Gy9JRLyOYrdN+/VdTnCb2RnNzpTr2Q7iiJPvHSmIlxEIpMaZnloFX5/bhxyED5qMHhyhgjN6WFe3&#10;N6UujDvRBx53oRUcQr7QCroQxkJK33RotV+6EYm1bzdZHZhOrTSTPnG4HWQSRStpdU/8odMjvnTY&#10;/OwOVsEY12+XzWPk6qTuX/Psvn06Z+9KLe7mzTOIgHP4M8Nvfa4OFXfauwMZLwbmqzRlK4OUJ7Ah&#10;S3IGez7EcQqyKuX/CdUVAAD//wMAUEsBAi0AFAAGAAgAAAAhALaDOJL+AAAA4QEAABMAAAAAAAAA&#10;AAAAAAAAAAAAAFtDb250ZW50X1R5cGVzXS54bWxQSwECLQAUAAYACAAAACEAOP0h/9YAAACUAQAA&#10;CwAAAAAAAAAAAAAAAAAvAQAAX3JlbHMvLnJlbHNQSwECLQAUAAYACAAAACEAVNcQduwCAAA4BgAA&#10;DgAAAAAAAAAAAAAAAAAuAgAAZHJzL2Uyb0RvYy54bWxQSwECLQAUAAYACAAAACEAUHM8Hd4AAAAK&#10;AQAADwAAAAAAAAAAAAAAAABGBQAAZHJzL2Rvd25yZXYueG1sUEsFBgAAAAAEAAQA8wAAAFEGAAAA&#10;AA==&#10;" fillcolor="#d8d8d8" strokecolor="#a5a5a5" strokeweight="2pt">
            <v:textbox>
              <w:txbxContent>
                <w:p w:rsidR="00D257A4" w:rsidRPr="00320FA1" w:rsidRDefault="00D257A4" w:rsidP="00320FA1">
                  <w:pPr>
                    <w:jc w:val="center"/>
                    <w:rPr>
                      <w:b/>
                      <w:lang w:val="ru-RU"/>
                    </w:rPr>
                  </w:pPr>
                  <w:r>
                    <w:rPr>
                      <w:b/>
                      <w:lang w:val="ru-RU"/>
                    </w:rPr>
                    <w:t>Местоположение крепости</w:t>
                  </w:r>
                  <w:r w:rsidRPr="00320FA1">
                    <w:rPr>
                      <w:b/>
                      <w:lang w:val="ru-RU"/>
                    </w:rPr>
                    <w:t xml:space="preserve">: </w:t>
                  </w:r>
                </w:p>
                <w:p w:rsidR="00D257A4" w:rsidRPr="00320FA1" w:rsidRDefault="00D257A4" w:rsidP="00320FA1">
                  <w:pPr>
                    <w:jc w:val="center"/>
                    <w:rPr>
                      <w:lang w:val="ru-RU"/>
                    </w:rPr>
                  </w:pPr>
                  <w:r>
                    <w:rPr>
                      <w:lang w:val="ru-RU"/>
                    </w:rPr>
                    <w:t>__________________________________________</w:t>
                  </w:r>
                </w:p>
              </w:txbxContent>
            </v:textbox>
          </v:roundrect>
        </w:pict>
      </w:r>
    </w:p>
    <w:p w:rsidR="00D257A4" w:rsidRPr="00A00AB8" w:rsidRDefault="00D257A4" w:rsidP="00320FA1">
      <w:pPr>
        <w:autoSpaceDE w:val="0"/>
        <w:autoSpaceDN w:val="0"/>
        <w:adjustRightInd w:val="0"/>
        <w:ind w:right="355"/>
        <w:jc w:val="both"/>
        <w:rPr>
          <w:rFonts w:cs="Times New Roman"/>
          <w:bCs/>
          <w:sz w:val="28"/>
          <w:szCs w:val="28"/>
          <w:lang w:val="ru-RU"/>
        </w:rPr>
      </w:pPr>
    </w:p>
    <w:p w:rsidR="00D257A4" w:rsidRPr="00A00AB8" w:rsidRDefault="00D257A4" w:rsidP="00320FA1">
      <w:pPr>
        <w:autoSpaceDE w:val="0"/>
        <w:autoSpaceDN w:val="0"/>
        <w:adjustRightInd w:val="0"/>
        <w:ind w:right="355"/>
        <w:jc w:val="both"/>
        <w:rPr>
          <w:rFonts w:cs="Times New Roman"/>
          <w:bCs/>
          <w:sz w:val="28"/>
          <w:szCs w:val="28"/>
          <w:lang w:val="ru-RU"/>
        </w:rPr>
      </w:pPr>
    </w:p>
    <w:p w:rsidR="00D257A4" w:rsidRPr="00A00AB8" w:rsidRDefault="00D257A4" w:rsidP="00320FA1">
      <w:pPr>
        <w:autoSpaceDE w:val="0"/>
        <w:autoSpaceDN w:val="0"/>
        <w:adjustRightInd w:val="0"/>
        <w:ind w:right="355"/>
        <w:jc w:val="both"/>
        <w:rPr>
          <w:rFonts w:cs="Times New Roman"/>
          <w:bCs/>
          <w:sz w:val="28"/>
          <w:szCs w:val="28"/>
          <w:lang w:val="ru-RU"/>
        </w:rPr>
      </w:pPr>
      <w:r>
        <w:rPr>
          <w:noProof/>
          <w:lang w:val="ru-RU" w:eastAsia="ru-RU"/>
        </w:rPr>
        <w:pict>
          <v:shape id="Нашивка 333" o:spid="_x0000_s1088" type="#_x0000_t55" style="position:absolute;left:0;text-align:left;margin-left:208.75pt;margin-top:12.6pt;width:14.95pt;height:15.75pt;rotation:90;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4dwQIAAA0GAAAOAAAAZHJzL2Uyb0RvYy54bWysVF1u2zAMfh+wOwh6X52kSZcGdYqgRYcB&#10;3VqsHfqsyFJsQBY1SYmTnWCX2B2KPQ07RXajUZLj/qzFgGJ+MESR/Eh+Inl0vK4VWQnrKtA57e/1&#10;KBGaQ1HpRU4/X5+9GVPiPNMFU6BFTjfC0ePp61dHjZmIAZSgCmEJgmg3aUxOS+/NJMscL0XN3B4Y&#10;oVEpwdbMo2gXWWFZg+i1yga93kHWgC2MBS6cw9vTpKTTiC+l4P5CSic8UTnF3Hz82/ifh382PWKT&#10;hWWmrHibBntBFjWrNAbtoE6ZZ2Rpq7+g6opbcCD9Hoc6AykrLmINWE2/96iaq5IZEWtBcpzpaHL/&#10;D5Z/XF1aUhU53d/fp0SzGh9p+317+/vb9uf2x/bX9pYEDfLUGDdB8ytzaVvJ4TEUvZa2JhaQ3NGw&#10;F75IBRZH1pHpTce0WHvC8bI/PhwfjCjhqMJn7A1GIUKWoAKksc6/E1CTcMgptsPKQqKYrc6dT9Y7&#10;q+DhQFXFWaVUFEL/iBNlyYrhy88X/ZiSWtYfoEh341FINOHEdgvmMYcHSEq/BDxg/xMcyw3oWSA2&#10;URlPfqNEiKn0JyHxaZCuQcy+yzIVwDgX2qfCXMkKka6fDx0BA7JEljrsFuAhYTvsRE9rH1xFnKnO&#10;Ob30M4kl584jRgbtO+e60mCfqkxhVW3kZL8jKVETWJpDscHGjU2Hc+0MP6uwU86Z85fM4gjjJa4l&#10;f4E/qaDJKbQnSkqwX5+6D/Y4WailpMGVkFP3ZcmsoES91zhzh/3hMOyQKAxHbwco2Pua+X2NXtYn&#10;gL3Xj9nFY7D3aneUFuob3F6zEBVVTHOMjb3u7U448WlV4f7jYjaLZrg3DPPn+srwAB5YDWNwvb5h&#10;1rTj4nHOPsJufbDJo5FJtsFTw2zpQVZxnu54bfnGnRMHot2PYandl6PV3Raf/gEAAP//AwBQSwME&#10;FAAGAAgAAAAhAANkh2LiAAAACQEAAA8AAABkcnMvZG93bnJldi54bWxMjzFPwzAQhXck/oN1SCyI&#10;Oo3StIRcKigwINShaYeyufGRBOJzFLtt+PeYCcbTfXrve/lyNJ040eBaywjTSQSCuLK65Rpht325&#10;XYBwXrFWnWVC+CYHy+LyIleZtmfe0Kn0tQgh7DKF0HjfZ1K6qiGj3MT2xOH3YQejfDiHWupBnUO4&#10;6WQcRak0quXQ0KieVg1VX+XRIKwe+89y/7RLXjfRzXr9rN/G5n2OeH01PtyD8DT6Pxh+9YM6FMHp&#10;YI+snegQkmk6DyhCnIZNAUiSRQzigDCb3YEscvl/QfEDAAD//wMAUEsBAi0AFAAGAAgAAAAhALaD&#10;OJL+AAAA4QEAABMAAAAAAAAAAAAAAAAAAAAAAFtDb250ZW50X1R5cGVzXS54bWxQSwECLQAUAAYA&#10;CAAAACEAOP0h/9YAAACUAQAACwAAAAAAAAAAAAAAAAAvAQAAX3JlbHMvLnJlbHNQSwECLQAUAAYA&#10;CAAAACEAp8ZeHcECAAANBgAADgAAAAAAAAAAAAAAAAAuAgAAZHJzL2Uyb0RvYy54bWxQSwECLQAU&#10;AAYACAAAACEAA2SHYuIAAAAJAQAADwAAAAAAAAAAAAAAAAAbBQAAZHJzL2Rvd25yZXYueG1sUEsF&#10;BgAAAAAEAAQA8wAAACoGAAAAAA==&#10;" adj="10800" fillcolor="#d8d8d8" strokecolor="#7f7f7f" strokeweight="2pt"/>
        </w:pict>
      </w:r>
    </w:p>
    <w:p w:rsidR="00D257A4" w:rsidRDefault="00D257A4" w:rsidP="00320FA1">
      <w:pPr>
        <w:autoSpaceDE w:val="0"/>
        <w:autoSpaceDN w:val="0"/>
        <w:adjustRightInd w:val="0"/>
        <w:ind w:right="355"/>
        <w:jc w:val="both"/>
        <w:rPr>
          <w:rFonts w:cs="Times New Roman"/>
          <w:bCs/>
          <w:sz w:val="28"/>
          <w:szCs w:val="28"/>
          <w:lang w:val="ru-RU"/>
        </w:rPr>
      </w:pPr>
    </w:p>
    <w:p w:rsidR="00D257A4" w:rsidRDefault="00D257A4" w:rsidP="00320FA1">
      <w:pPr>
        <w:autoSpaceDE w:val="0"/>
        <w:autoSpaceDN w:val="0"/>
        <w:adjustRightInd w:val="0"/>
        <w:ind w:right="355"/>
        <w:jc w:val="both"/>
        <w:rPr>
          <w:rFonts w:cs="Times New Roman"/>
          <w:bCs/>
          <w:sz w:val="28"/>
          <w:szCs w:val="28"/>
          <w:lang w:val="ru-RU"/>
        </w:rPr>
      </w:pPr>
      <w:r>
        <w:rPr>
          <w:noProof/>
          <w:lang w:val="ru-RU" w:eastAsia="ru-RU"/>
        </w:rPr>
        <w:pict>
          <v:roundrect id="Скругленный прямоугольник 318" o:spid="_x0000_s1089" style="position:absolute;left:0;text-align:left;margin-left:81.65pt;margin-top:1.4pt;width:282.75pt;height:48.75pt;z-index:251683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C16gIAADgGAAAOAAAAZHJzL2Uyb0RvYy54bWysVM1O3DAQvlfqO1i+lyQLC+yKLFqBqCpR&#10;QEDF2es4m0iO7dreTbanSj22Up+hz1BVaqHQV8i+UcdONvwUVRXqJRnPzzeezzOzs1sVHM2ZNrkU&#10;MY7WQoyYoDLJxTTGb84PXmxjZCwRCeFSsBgvmMG7o+fPdko1ZD2ZSZ4wjQBEmGGpYpxZq4ZBYGjG&#10;CmLWpGICjKnUBbFw1NMg0aQE9IIHvTDcDEqpE6UlZcaAdr8x4pHHT1NG7XGaGmYRjzHczfqv9t+J&#10;+wajHTKcaqKynLbXIE+4RUFyAUk7qH1iCZrp/A+oIqdaGpnaNSqLQKZpTpmvAaqJwgfVnGVEMV8L&#10;kGNUR5P5f7D0aH6iUZ7EeD2CpxKkgEeqv9SXy/fLD/XX+qr+Vl/X18uP9Q9U/wLl5/pnfeNNN/XV&#10;8hMYv9eXyAUDlaUyQ0A8Uye6PRkQHS9Vqgv3h4pR5elfdPSzyiIKyvX+IBz0+hhRsG1GgwhkgAlu&#10;o5U29iWTBXJCjLWcieQU3thTT+aHxjb+Kz+X0UieJwc55/7g+ortcY3mBDpiMo18KJ8Vr2XS6Lb7&#10;Yej7AvL6NnTu/hb3kLh4Cvjmv4BDYoceODYb/rxkF5y5nFycshSeDBjr+dt3t2wKIJQyYZvCTEYS&#10;1qhd5sfr8oAOOQWWOuwW4D5hK+yG5tbfhTI/a11w+LeLNcFdhM8she2Ci1xI/RgAh6razI3/iqSG&#10;GseSrSaVb+ctX6tTTWSygB7Xshl+o+hBDu1zSIw9IRqmHfYCbDB7DJ+UyzLGspUwyqR+95je+cMQ&#10;ghWjErZHjM3bGdEMI/5KwHgOoo0Nt278YaO/1YODvmuZ3LWIWbEnoR0j2JWKetH5W74SUy2LC1h0&#10;Y5cVTERQyB1javXqsGebrQarkrLx2LvBilHEHoozRR24I9pNxnl1QbRqZ8jC9B3J1aYhwwdT1Pi6&#10;SCHHMyvT3I/YLa/tE8B68jPSrlK3/+6evdftwh/9BgAA//8DAFBLAwQUAAYACAAAACEASdaINd4A&#10;AAAJAQAADwAAAGRycy9kb3ducmV2LnhtbEyPwU7DMBBE70j8g7VIXCpqN4EmCnGqCgkpFwQUPsCN&#10;lyQiXkex26Z8Pcup3Hb0RrMz5WZ2gzjiFHpPGlZLBQKp8banVsPnx/NdDiJEQ9YMnlDDGQNsquur&#10;0hTWn+gdj7vYCg6hUBgNXYxjIWVoOnQmLP2IxOzLT85EllMr7WROHO4GmSi1ls70xB86M+JTh833&#10;7uA0jKv69Wd7r3yd1P1Lni3ah3P2pvXtzbx9BBFxjhcz/NXn6lBxp70/kA1iYL1OU7ZqSHgB8yzJ&#10;+dgzUCoFWZXy/4LqFwAA//8DAFBLAQItABQABgAIAAAAIQC2gziS/gAAAOEBAAATAAAAAAAAAAAA&#10;AAAAAAAAAABbQ29udGVudF9UeXBlc10ueG1sUEsBAi0AFAAGAAgAAAAhADj9If/WAAAAlAEAAAsA&#10;AAAAAAAAAAAAAAAALwEAAF9yZWxzLy5yZWxzUEsBAi0AFAAGAAgAAAAhAFSMgLXqAgAAOAYAAA4A&#10;AAAAAAAAAAAAAAAALgIAAGRycy9lMm9Eb2MueG1sUEsBAi0AFAAGAAgAAAAhAEnWiDXeAAAACQEA&#10;AA8AAAAAAAAAAAAAAAAARAUAAGRycy9kb3ducmV2LnhtbFBLBQYAAAAABAAEAPMAAABPBgAAAAA=&#10;" fillcolor="#d8d8d8" strokecolor="#a5a5a5" strokeweight="2pt">
            <v:textbox>
              <w:txbxContent>
                <w:p w:rsidR="00D257A4" w:rsidRPr="00320FA1" w:rsidRDefault="00D257A4" w:rsidP="00320FA1">
                  <w:pPr>
                    <w:jc w:val="center"/>
                    <w:rPr>
                      <w:b/>
                      <w:lang w:val="ru-RU"/>
                    </w:rPr>
                  </w:pPr>
                  <w:r>
                    <w:rPr>
                      <w:b/>
                      <w:lang w:val="ru-RU"/>
                    </w:rPr>
                    <w:t>Основные занятия населения</w:t>
                  </w:r>
                  <w:r w:rsidRPr="00320FA1">
                    <w:rPr>
                      <w:b/>
                      <w:lang w:val="ru-RU"/>
                    </w:rPr>
                    <w:t xml:space="preserve">: </w:t>
                  </w:r>
                </w:p>
                <w:p w:rsidR="00D257A4" w:rsidRPr="00320FA1" w:rsidRDefault="00D257A4" w:rsidP="00320FA1">
                  <w:pPr>
                    <w:jc w:val="center"/>
                    <w:rPr>
                      <w:lang w:val="ru-RU"/>
                    </w:rPr>
                  </w:pPr>
                  <w:r>
                    <w:rPr>
                      <w:lang w:val="ru-RU"/>
                    </w:rPr>
                    <w:t>__________________________________________</w:t>
                  </w:r>
                </w:p>
              </w:txbxContent>
            </v:textbox>
          </v:roundrect>
        </w:pict>
      </w:r>
    </w:p>
    <w:p w:rsidR="00D257A4" w:rsidRPr="00A00AB8" w:rsidRDefault="00D257A4" w:rsidP="00320FA1">
      <w:pPr>
        <w:autoSpaceDE w:val="0"/>
        <w:autoSpaceDN w:val="0"/>
        <w:adjustRightInd w:val="0"/>
        <w:ind w:right="355"/>
        <w:jc w:val="both"/>
        <w:rPr>
          <w:rFonts w:cs="Times New Roman"/>
          <w:bCs/>
          <w:sz w:val="28"/>
          <w:szCs w:val="28"/>
          <w:lang w:val="ru-RU"/>
        </w:rPr>
      </w:pPr>
    </w:p>
    <w:p w:rsidR="00D257A4" w:rsidRPr="00A00AB8" w:rsidRDefault="00D257A4" w:rsidP="00320FA1">
      <w:pPr>
        <w:autoSpaceDE w:val="0"/>
        <w:autoSpaceDN w:val="0"/>
        <w:adjustRightInd w:val="0"/>
        <w:ind w:right="355"/>
        <w:jc w:val="both"/>
        <w:rPr>
          <w:rFonts w:cs="Times New Roman"/>
          <w:bCs/>
          <w:sz w:val="28"/>
          <w:szCs w:val="28"/>
          <w:lang w:val="ru-RU"/>
        </w:rPr>
      </w:pPr>
    </w:p>
    <w:p w:rsidR="00D257A4" w:rsidRPr="00A00AB8" w:rsidRDefault="00D257A4" w:rsidP="00320FA1">
      <w:pPr>
        <w:autoSpaceDE w:val="0"/>
        <w:autoSpaceDN w:val="0"/>
        <w:adjustRightInd w:val="0"/>
        <w:ind w:right="355"/>
        <w:jc w:val="both"/>
        <w:rPr>
          <w:rFonts w:cs="Times New Roman"/>
          <w:bCs/>
          <w:i/>
          <w:sz w:val="28"/>
          <w:szCs w:val="28"/>
          <w:lang w:val="ru-RU"/>
        </w:rPr>
      </w:pPr>
      <w:r w:rsidRPr="00CB5A81">
        <w:rPr>
          <w:rFonts w:cs="Times New Roman"/>
          <w:noProof/>
          <w:sz w:val="28"/>
          <w:szCs w:val="28"/>
          <w:lang w:val="ru-RU" w:eastAsia="ru-RU"/>
        </w:rPr>
        <w:pict>
          <v:shape id="Рисунок 334" o:spid="_x0000_i1082" type="#_x0000_t75" alt="ÐÐ»Ð¾ÑÐºÐ¸Ð¹ ÐºÑÑÐ³ ÑÐºÐ¾Ð»ÑÐ½ÑÑ Ð¿ÑÐµÐ´Ð¼ÐµÑÐ¾Ð² Ð·Ð½Ð°ÑÐºÐ¸ Ñ Ð´Ð»Ð¸Ð½Ð½ÑÐ¼Ð¸ ÑÐµÐ½ÑÐ¼Ð¸ â ÑÑÐ¾ÐºÐ¾Ð²ÑÐ¹ Ð²ÐµÐºÑÐ¾Ñ" style="width:54.75pt;height:54.75pt;visibility:visible">
            <v:imagedata r:id="rId14" o:title="" croptop="1289f" cropbottom="55002f" cropleft="10534f" cropright="45760f"/>
          </v:shape>
        </w:pict>
      </w:r>
      <w:r w:rsidRPr="00A00AB8">
        <w:rPr>
          <w:rFonts w:cs="Times New Roman"/>
          <w:bCs/>
          <w:i/>
          <w:sz w:val="28"/>
          <w:szCs w:val="28"/>
          <w:lang w:val="ru-RU"/>
        </w:rPr>
        <w:t xml:space="preserve"> 4. Прочитайте текст и ответьте на вопросы:</w:t>
      </w:r>
    </w:p>
    <w:p w:rsidR="00D257A4" w:rsidRPr="00A00AB8" w:rsidRDefault="00D257A4" w:rsidP="002A439B">
      <w:pPr>
        <w:pStyle w:val="ListParagraph"/>
        <w:numPr>
          <w:ilvl w:val="0"/>
          <w:numId w:val="9"/>
        </w:numPr>
        <w:autoSpaceDE w:val="0"/>
        <w:autoSpaceDN w:val="0"/>
        <w:adjustRightInd w:val="0"/>
        <w:ind w:right="355"/>
        <w:jc w:val="both"/>
        <w:rPr>
          <w:rFonts w:cs="Times New Roman"/>
          <w:bCs/>
          <w:sz w:val="28"/>
          <w:szCs w:val="28"/>
          <w:lang w:val="ru-RU"/>
        </w:rPr>
      </w:pPr>
      <w:r w:rsidRPr="00A00AB8">
        <w:rPr>
          <w:rFonts w:cs="Times New Roman"/>
          <w:bCs/>
          <w:sz w:val="28"/>
          <w:szCs w:val="28"/>
          <w:lang w:val="ru-RU"/>
        </w:rPr>
        <w:t>Охарактеризуйте роль города Сызрань в экономическом развитии региона и страны.</w:t>
      </w:r>
    </w:p>
    <w:p w:rsidR="00D257A4" w:rsidRPr="00A00AB8" w:rsidRDefault="00D257A4" w:rsidP="002A439B">
      <w:pPr>
        <w:pStyle w:val="ListParagraph"/>
        <w:numPr>
          <w:ilvl w:val="0"/>
          <w:numId w:val="9"/>
        </w:numPr>
        <w:autoSpaceDE w:val="0"/>
        <w:autoSpaceDN w:val="0"/>
        <w:adjustRightInd w:val="0"/>
        <w:ind w:right="355"/>
        <w:jc w:val="both"/>
        <w:rPr>
          <w:rFonts w:cs="Times New Roman"/>
          <w:bCs/>
          <w:sz w:val="28"/>
          <w:szCs w:val="28"/>
          <w:lang w:val="ru-RU"/>
        </w:rPr>
      </w:pPr>
      <w:r w:rsidRPr="00A00AB8">
        <w:rPr>
          <w:rFonts w:cs="Times New Roman"/>
          <w:bCs/>
          <w:sz w:val="28"/>
          <w:szCs w:val="28"/>
          <w:lang w:val="ru-RU"/>
        </w:rPr>
        <w:t xml:space="preserve">Какие отрасли экономики получили наибольшее развитие в Сызрани? </w:t>
      </w:r>
    </w:p>
    <w:p w:rsidR="00D257A4" w:rsidRPr="002A439B" w:rsidRDefault="00D257A4" w:rsidP="00BA7FA2">
      <w:pPr>
        <w:pStyle w:val="ListParagraph"/>
        <w:autoSpaceDE w:val="0"/>
        <w:autoSpaceDN w:val="0"/>
        <w:adjustRightInd w:val="0"/>
        <w:ind w:right="355"/>
        <w:jc w:val="both"/>
        <w:rPr>
          <w:rFonts w:cs="Times New Roman"/>
          <w:bCs/>
          <w:lang w:val="ru-RU"/>
        </w:rPr>
      </w:pPr>
    </w:p>
    <w:p w:rsidR="00D257A4" w:rsidRPr="00A53155" w:rsidRDefault="00D257A4" w:rsidP="00BA7FA2">
      <w:pPr>
        <w:pBdr>
          <w:top w:val="single" w:sz="24" w:space="1" w:color="548DD4"/>
          <w:left w:val="single" w:sz="24" w:space="4" w:color="548DD4"/>
          <w:bottom w:val="single" w:sz="24" w:space="1" w:color="548DD4"/>
          <w:right w:val="single" w:sz="24" w:space="4" w:color="548DD4"/>
        </w:pBdr>
        <w:autoSpaceDE w:val="0"/>
        <w:autoSpaceDN w:val="0"/>
        <w:adjustRightInd w:val="0"/>
        <w:ind w:firstLine="709"/>
        <w:jc w:val="both"/>
        <w:rPr>
          <w:rFonts w:cs="Times New Roman"/>
          <w:bCs/>
          <w:sz w:val="32"/>
          <w:lang w:val="ru-RU"/>
        </w:rPr>
      </w:pPr>
      <w:r w:rsidRPr="00A53155">
        <w:rPr>
          <w:rFonts w:cs="Times New Roman"/>
          <w:szCs w:val="20"/>
          <w:shd w:val="clear" w:color="auto" w:fill="FFFFFF"/>
          <w:lang w:val="ru-RU"/>
        </w:rPr>
        <w:t xml:space="preserve">Город </w:t>
      </w:r>
      <w:r>
        <w:rPr>
          <w:rFonts w:cs="Times New Roman"/>
          <w:szCs w:val="20"/>
          <w:shd w:val="clear" w:color="auto" w:fill="FFFFFF"/>
          <w:lang w:val="ru-RU"/>
        </w:rPr>
        <w:t xml:space="preserve">Сызрань </w:t>
      </w:r>
      <w:r w:rsidRPr="00A53155">
        <w:rPr>
          <w:rFonts w:cs="Times New Roman"/>
          <w:szCs w:val="20"/>
          <w:shd w:val="clear" w:color="auto" w:fill="FFFFFF"/>
          <w:lang w:val="ru-RU"/>
        </w:rPr>
        <w:t>быстро завоевывает статус крупного торгового центра региона. Сызрани</w:t>
      </w:r>
      <w:r>
        <w:rPr>
          <w:rFonts w:cs="Times New Roman"/>
          <w:szCs w:val="20"/>
          <w:shd w:val="clear" w:color="auto" w:fill="FFFFFF"/>
          <w:lang w:val="ru-RU"/>
        </w:rPr>
        <w:t xml:space="preserve"> отводилась</w:t>
      </w:r>
      <w:r w:rsidRPr="00A53155">
        <w:rPr>
          <w:rFonts w:cs="Times New Roman"/>
          <w:szCs w:val="20"/>
          <w:shd w:val="clear" w:color="auto" w:fill="FFFFFF"/>
          <w:lang w:val="ru-RU"/>
        </w:rPr>
        <w:t xml:space="preserve"> роль торгово-перевалочного пункта правобережья Средней Волги. Здесь развивается посредническая торговля, формируется купечество, которое зарабатывает капитал перепродажей товаров. Скупали рыбу, икру, хлеб, калмыцкий скот в Заволжье, симбирских сёлах, а в самой Сызрани – ремесленные товары. Их везли на продажу в Москву, Петербург, Ригу, Нижний Новгород, Астрахань, Оренбург, Уральск.</w:t>
      </w:r>
    </w:p>
    <w:p w:rsidR="00D257A4" w:rsidRPr="00A53155" w:rsidRDefault="00D257A4" w:rsidP="00BA7FA2">
      <w:pPr>
        <w:widowControl/>
        <w:pBdr>
          <w:top w:val="single" w:sz="24" w:space="1" w:color="548DD4"/>
          <w:left w:val="single" w:sz="24" w:space="4" w:color="548DD4"/>
          <w:bottom w:val="single" w:sz="24" w:space="1" w:color="548DD4"/>
          <w:right w:val="single" w:sz="24" w:space="4" w:color="548DD4"/>
        </w:pBdr>
        <w:shd w:val="clear" w:color="auto" w:fill="FFFFFF"/>
        <w:suppressAutoHyphens w:val="0"/>
        <w:ind w:firstLine="709"/>
        <w:jc w:val="both"/>
        <w:textAlignment w:val="baseline"/>
        <w:rPr>
          <w:rFonts w:cs="Times New Roman"/>
          <w:szCs w:val="20"/>
          <w:lang w:val="ru-RU" w:eastAsia="ru-RU"/>
        </w:rPr>
      </w:pPr>
      <w:r w:rsidRPr="00A53155">
        <w:rPr>
          <w:rFonts w:cs="Times New Roman"/>
          <w:szCs w:val="20"/>
          <w:lang w:val="ru-RU" w:eastAsia="ru-RU"/>
        </w:rPr>
        <w:t>К концу XIX века Сызрань становится самым крупным и богатым уездным городом России. Она занимает четвёртое место в Поволжье по переработке зерна, уступая лишь губернским городам – Нижнему Новгороду, Самаре и Саратову.</w:t>
      </w:r>
    </w:p>
    <w:p w:rsidR="00D257A4" w:rsidRPr="00A53155" w:rsidRDefault="00D257A4" w:rsidP="00BA7FA2">
      <w:pPr>
        <w:widowControl/>
        <w:pBdr>
          <w:top w:val="single" w:sz="24" w:space="1" w:color="548DD4"/>
          <w:left w:val="single" w:sz="24" w:space="4" w:color="548DD4"/>
          <w:bottom w:val="single" w:sz="24" w:space="1" w:color="548DD4"/>
          <w:right w:val="single" w:sz="24" w:space="4" w:color="548DD4"/>
        </w:pBdr>
        <w:shd w:val="clear" w:color="auto" w:fill="FFFFFF"/>
        <w:suppressAutoHyphens w:val="0"/>
        <w:ind w:firstLine="709"/>
        <w:jc w:val="both"/>
        <w:textAlignment w:val="baseline"/>
        <w:rPr>
          <w:rFonts w:cs="Times New Roman"/>
          <w:szCs w:val="20"/>
          <w:shd w:val="clear" w:color="auto" w:fill="FFFFFF"/>
          <w:lang w:val="ru-RU"/>
        </w:rPr>
      </w:pPr>
      <w:r w:rsidRPr="00A53155">
        <w:rPr>
          <w:rFonts w:cs="Times New Roman"/>
          <w:szCs w:val="20"/>
          <w:shd w:val="clear" w:color="auto" w:fill="FFFFFF"/>
          <w:lang w:val="ru-RU"/>
        </w:rPr>
        <w:t>Вдоль рек расположись мощны</w:t>
      </w:r>
      <w:r>
        <w:rPr>
          <w:rFonts w:cs="Times New Roman"/>
          <w:szCs w:val="20"/>
          <w:shd w:val="clear" w:color="auto" w:fill="FFFFFF"/>
          <w:lang w:val="ru-RU"/>
        </w:rPr>
        <w:t>е</w:t>
      </w:r>
      <w:r w:rsidRPr="00A53155">
        <w:rPr>
          <w:rFonts w:cs="Times New Roman"/>
          <w:szCs w:val="20"/>
          <w:shd w:val="clear" w:color="auto" w:fill="FFFFFF"/>
          <w:lang w:val="ru-RU"/>
        </w:rPr>
        <w:t xml:space="preserve"> мельниц</w:t>
      </w:r>
      <w:r>
        <w:rPr>
          <w:rFonts w:cs="Times New Roman"/>
          <w:szCs w:val="20"/>
          <w:shd w:val="clear" w:color="auto" w:fill="FFFFFF"/>
          <w:lang w:val="ru-RU"/>
        </w:rPr>
        <w:t>ы</w:t>
      </w:r>
      <w:r w:rsidRPr="00A53155">
        <w:rPr>
          <w:rFonts w:cs="Times New Roman"/>
          <w:szCs w:val="20"/>
          <w:shd w:val="clear" w:color="auto" w:fill="FFFFFF"/>
          <w:lang w:val="ru-RU"/>
        </w:rPr>
        <w:t xml:space="preserve"> купцов Чернухиных, Пережогиных, Ст</w:t>
      </w:r>
      <w:r>
        <w:rPr>
          <w:rFonts w:cs="Times New Roman"/>
          <w:szCs w:val="20"/>
          <w:shd w:val="clear" w:color="auto" w:fill="FFFFFF"/>
          <w:lang w:val="ru-RU"/>
        </w:rPr>
        <w:t xml:space="preserve">ерлядкиных, Ильиных, Цветковых </w:t>
      </w:r>
      <w:r w:rsidRPr="00A53155">
        <w:rPr>
          <w:rFonts w:cs="Times New Roman"/>
          <w:szCs w:val="20"/>
          <w:shd w:val="clear" w:color="auto" w:fill="FFFFFF"/>
          <w:lang w:val="ru-RU"/>
        </w:rPr>
        <w:t>и других известных в крае семей.</w:t>
      </w:r>
      <w:r w:rsidRPr="00A53155">
        <w:rPr>
          <w:rFonts w:cs="Times New Roman"/>
          <w:szCs w:val="20"/>
          <w:shd w:val="clear" w:color="auto" w:fill="FFFFFF"/>
        </w:rPr>
        <w:t> </w:t>
      </w:r>
      <w:r w:rsidRPr="00A53155">
        <w:rPr>
          <w:rFonts w:cs="Times New Roman"/>
          <w:szCs w:val="20"/>
          <w:shd w:val="clear" w:color="auto" w:fill="FFFFFF"/>
          <w:lang w:val="ru-RU"/>
        </w:rPr>
        <w:t>Торговля и мукомольное производство давали немалый доход, и город стремительно развивался.</w:t>
      </w:r>
    </w:p>
    <w:p w:rsidR="00D257A4" w:rsidRPr="00A53155" w:rsidRDefault="00D257A4" w:rsidP="00BA7FA2">
      <w:pPr>
        <w:widowControl/>
        <w:pBdr>
          <w:top w:val="single" w:sz="24" w:space="1" w:color="548DD4"/>
          <w:left w:val="single" w:sz="24" w:space="4" w:color="548DD4"/>
          <w:bottom w:val="single" w:sz="24" w:space="1" w:color="548DD4"/>
          <w:right w:val="single" w:sz="24" w:space="4" w:color="548DD4"/>
        </w:pBdr>
        <w:shd w:val="clear" w:color="auto" w:fill="FFFFFF"/>
        <w:suppressAutoHyphens w:val="0"/>
        <w:ind w:firstLine="709"/>
        <w:jc w:val="both"/>
        <w:textAlignment w:val="baseline"/>
        <w:rPr>
          <w:rFonts w:cs="Times New Roman"/>
          <w:szCs w:val="20"/>
          <w:lang w:val="ru-RU" w:eastAsia="ru-RU"/>
        </w:rPr>
      </w:pPr>
      <w:r w:rsidRPr="00A53155">
        <w:rPr>
          <w:rFonts w:cs="Times New Roman"/>
          <w:szCs w:val="20"/>
          <w:lang w:val="ru-RU" w:eastAsia="ru-RU"/>
        </w:rPr>
        <w:t xml:space="preserve">Особый импульс к развитию город получил в </w:t>
      </w:r>
      <w:r>
        <w:rPr>
          <w:rFonts w:cs="Times New Roman"/>
          <w:szCs w:val="20"/>
          <w:lang w:val="ru-RU" w:eastAsia="ru-RU"/>
        </w:rPr>
        <w:t>конце</w:t>
      </w:r>
      <w:r w:rsidRPr="00A53155">
        <w:rPr>
          <w:rFonts w:cs="Times New Roman"/>
          <w:szCs w:val="20"/>
          <w:lang w:val="ru-RU" w:eastAsia="ru-RU"/>
        </w:rPr>
        <w:t xml:space="preserve"> XIX века в связи с прокладкой железной дороги. В 1874 году закончилось строительство Сызрано-Моршанской (позже </w:t>
      </w:r>
      <w:r>
        <w:rPr>
          <w:rFonts w:cs="Times New Roman"/>
          <w:szCs w:val="20"/>
          <w:lang w:val="ru-RU" w:eastAsia="ru-RU"/>
        </w:rPr>
        <w:t>Сызрано-Вяземской</w:t>
      </w:r>
      <w:r w:rsidRPr="00A53155">
        <w:rPr>
          <w:rFonts w:cs="Times New Roman"/>
          <w:szCs w:val="20"/>
          <w:lang w:val="ru-RU" w:eastAsia="ru-RU"/>
        </w:rPr>
        <w:t>) железнодорожной ветки. В 1898 году через город прошла Московско-Казанская железная дорога. Самой популярной в городе становится профессия путейца.</w:t>
      </w:r>
      <w:r>
        <w:rPr>
          <w:rFonts w:cs="Times New Roman"/>
          <w:szCs w:val="20"/>
          <w:lang w:val="ru-RU" w:eastAsia="ru-RU"/>
        </w:rPr>
        <w:t xml:space="preserve"> </w:t>
      </w:r>
      <w:r w:rsidRPr="00A53155">
        <w:rPr>
          <w:rFonts w:cs="Times New Roman"/>
          <w:szCs w:val="20"/>
          <w:lang w:val="ru-RU" w:eastAsia="ru-RU"/>
        </w:rPr>
        <w:t>В 1880 году открыли для движения железнодорожный мост через Волгу близ Сызрани – Александровский. Тогда он был самым длинным в Европе  и шестым в мире.</w:t>
      </w:r>
    </w:p>
    <w:p w:rsidR="00D257A4" w:rsidRPr="00A53155" w:rsidRDefault="00D257A4" w:rsidP="00BA7FA2">
      <w:pPr>
        <w:widowControl/>
        <w:pBdr>
          <w:top w:val="single" w:sz="24" w:space="1" w:color="548DD4"/>
          <w:left w:val="single" w:sz="24" w:space="4" w:color="548DD4"/>
          <w:bottom w:val="single" w:sz="24" w:space="1" w:color="548DD4"/>
          <w:right w:val="single" w:sz="24" w:space="4" w:color="548DD4"/>
        </w:pBdr>
        <w:shd w:val="clear" w:color="auto" w:fill="FFFFFF"/>
        <w:suppressAutoHyphens w:val="0"/>
        <w:ind w:firstLine="709"/>
        <w:jc w:val="both"/>
        <w:textAlignment w:val="baseline"/>
        <w:rPr>
          <w:rFonts w:cs="Times New Roman"/>
          <w:szCs w:val="20"/>
          <w:shd w:val="clear" w:color="auto" w:fill="FFFFFF"/>
          <w:lang w:val="ru-RU"/>
        </w:rPr>
      </w:pPr>
      <w:r w:rsidRPr="00A53155">
        <w:rPr>
          <w:rFonts w:cs="Times New Roman"/>
          <w:szCs w:val="20"/>
          <w:shd w:val="clear" w:color="auto" w:fill="FFFFFF"/>
          <w:lang w:val="ru-RU"/>
        </w:rPr>
        <w:t xml:space="preserve">К началу </w:t>
      </w:r>
      <w:r w:rsidRPr="00A53155">
        <w:rPr>
          <w:rFonts w:cs="Times New Roman"/>
          <w:szCs w:val="20"/>
          <w:shd w:val="clear" w:color="auto" w:fill="FFFFFF"/>
        </w:rPr>
        <w:t>XX</w:t>
      </w:r>
      <w:r w:rsidRPr="00A53155">
        <w:rPr>
          <w:rFonts w:cs="Times New Roman"/>
          <w:szCs w:val="20"/>
          <w:shd w:val="clear" w:color="auto" w:fill="FFFFFF"/>
          <w:lang w:val="ru-RU"/>
        </w:rPr>
        <w:t xml:space="preserve"> века Сызрань стал крупным промышленным и транспортным центром страны. Местные предприниматели торговали не только хлебом, но и изделиями деревообработки, строительными инструментами, а также нефтью, керосином, асфальтом. Кстати, сызранским асфальтом в те времена мостились московские улицы. Причём этот материал оказался более конкурентоспособным, нежели заграничные аналоги.</w:t>
      </w:r>
      <w:r w:rsidRPr="00A53155">
        <w:rPr>
          <w:rFonts w:cs="Times New Roman"/>
          <w:szCs w:val="20"/>
          <w:shd w:val="clear" w:color="auto" w:fill="FFFFFF"/>
        </w:rPr>
        <w:t> </w:t>
      </w:r>
    </w:p>
    <w:p w:rsidR="00D257A4" w:rsidRPr="00A53155" w:rsidRDefault="00D257A4" w:rsidP="00BA7FA2">
      <w:pPr>
        <w:widowControl/>
        <w:pBdr>
          <w:top w:val="single" w:sz="24" w:space="1" w:color="548DD4"/>
          <w:left w:val="single" w:sz="24" w:space="4" w:color="548DD4"/>
          <w:bottom w:val="single" w:sz="24" w:space="1" w:color="548DD4"/>
          <w:right w:val="single" w:sz="24" w:space="4" w:color="548DD4"/>
        </w:pBdr>
        <w:shd w:val="clear" w:color="auto" w:fill="FFFFFF"/>
        <w:suppressAutoHyphens w:val="0"/>
        <w:ind w:firstLine="709"/>
        <w:jc w:val="both"/>
        <w:textAlignment w:val="baseline"/>
        <w:rPr>
          <w:rFonts w:cs="Times New Roman"/>
          <w:szCs w:val="20"/>
          <w:lang w:val="ru-RU" w:eastAsia="ru-RU"/>
        </w:rPr>
      </w:pPr>
      <w:r w:rsidRPr="00A53155">
        <w:rPr>
          <w:rFonts w:cs="Times New Roman"/>
          <w:szCs w:val="20"/>
          <w:lang w:val="ru-RU" w:eastAsia="ru-RU"/>
        </w:rPr>
        <w:t>К 1916 году в Сызрани насчитывалось 15 крупных промышленных предприятий, мелких – более ста.</w:t>
      </w:r>
      <w:r w:rsidRPr="00A53155">
        <w:rPr>
          <w:rFonts w:cs="Times New Roman"/>
          <w:noProof/>
          <w:szCs w:val="20"/>
          <w:lang w:val="ru-RU" w:eastAsia="ru-RU"/>
        </w:rPr>
        <w:t xml:space="preserve"> </w:t>
      </w:r>
    </w:p>
    <w:p w:rsidR="00D257A4" w:rsidRDefault="00D257A4" w:rsidP="00BA7FA2">
      <w:pPr>
        <w:widowControl/>
        <w:pBdr>
          <w:top w:val="single" w:sz="24" w:space="1" w:color="548DD4"/>
          <w:left w:val="single" w:sz="24" w:space="4" w:color="548DD4"/>
          <w:bottom w:val="single" w:sz="24" w:space="1" w:color="548DD4"/>
          <w:right w:val="single" w:sz="24" w:space="4" w:color="548DD4"/>
        </w:pBdr>
        <w:shd w:val="clear" w:color="auto" w:fill="FFFFFF"/>
        <w:suppressAutoHyphens w:val="0"/>
        <w:ind w:firstLine="709"/>
        <w:jc w:val="both"/>
        <w:textAlignment w:val="baseline"/>
        <w:rPr>
          <w:rFonts w:cs="Times New Roman"/>
          <w:szCs w:val="20"/>
          <w:lang w:val="ru-RU" w:eastAsia="ru-RU"/>
        </w:rPr>
      </w:pPr>
      <w:r w:rsidRPr="00A53155">
        <w:rPr>
          <w:rFonts w:cs="Times New Roman"/>
          <w:szCs w:val="20"/>
          <w:lang w:val="ru-RU" w:eastAsia="ru-RU"/>
        </w:rPr>
        <w:t xml:space="preserve">После революции открываются крупные месторождения горючих сланцев, которые сначала используются как топливо, а затем и в медицинской промышленности, и нефти. </w:t>
      </w:r>
    </w:p>
    <w:p w:rsidR="00D257A4" w:rsidRPr="00A53155" w:rsidRDefault="00D257A4" w:rsidP="00BA7FA2">
      <w:pPr>
        <w:widowControl/>
        <w:pBdr>
          <w:top w:val="single" w:sz="24" w:space="1" w:color="548DD4"/>
          <w:left w:val="single" w:sz="24" w:space="4" w:color="548DD4"/>
          <w:bottom w:val="single" w:sz="24" w:space="1" w:color="548DD4"/>
          <w:right w:val="single" w:sz="24" w:space="4" w:color="548DD4"/>
        </w:pBdr>
        <w:shd w:val="clear" w:color="auto" w:fill="FFFFFF"/>
        <w:suppressAutoHyphens w:val="0"/>
        <w:ind w:firstLine="709"/>
        <w:jc w:val="both"/>
        <w:textAlignment w:val="baseline"/>
        <w:rPr>
          <w:rFonts w:cs="Times New Roman"/>
          <w:szCs w:val="20"/>
          <w:shd w:val="clear" w:color="auto" w:fill="FFFFFF"/>
          <w:lang w:val="ru-RU"/>
        </w:rPr>
      </w:pPr>
      <w:r w:rsidRPr="00A53155">
        <w:rPr>
          <w:rFonts w:cs="Times New Roman"/>
          <w:szCs w:val="20"/>
          <w:shd w:val="clear" w:color="auto" w:fill="FFFFFF"/>
          <w:lang w:val="ru-RU"/>
        </w:rPr>
        <w:t>В годы Великой Отечественной войны</w:t>
      </w:r>
      <w:r w:rsidRPr="00A53155">
        <w:rPr>
          <w:rFonts w:cs="Times New Roman"/>
          <w:szCs w:val="20"/>
          <w:shd w:val="clear" w:color="auto" w:fill="FFFFFF"/>
        </w:rPr>
        <w:t> </w:t>
      </w:r>
      <w:r w:rsidRPr="00A53155">
        <w:rPr>
          <w:rFonts w:cs="Times New Roman"/>
          <w:szCs w:val="20"/>
          <w:shd w:val="clear" w:color="auto" w:fill="FFFFFF"/>
          <w:lang w:val="ru-RU"/>
        </w:rPr>
        <w:t xml:space="preserve"> промышленный потенциал Сызрани возрос в пять раз за счет эвакуированных предприятий, а численность населения удвоилась. </w:t>
      </w:r>
      <w:r>
        <w:rPr>
          <w:rFonts w:cs="Times New Roman"/>
          <w:szCs w:val="20"/>
          <w:shd w:val="clear" w:color="auto" w:fill="FFFFFF"/>
          <w:lang w:val="ru-RU"/>
        </w:rPr>
        <w:t xml:space="preserve"> </w:t>
      </w:r>
    </w:p>
    <w:p w:rsidR="00D257A4" w:rsidRPr="00A53155" w:rsidRDefault="00D257A4" w:rsidP="00BA7FA2">
      <w:pPr>
        <w:widowControl/>
        <w:pBdr>
          <w:top w:val="single" w:sz="24" w:space="1" w:color="548DD4"/>
          <w:left w:val="single" w:sz="24" w:space="4" w:color="548DD4"/>
          <w:bottom w:val="single" w:sz="24" w:space="1" w:color="548DD4"/>
          <w:right w:val="single" w:sz="24" w:space="4" w:color="548DD4"/>
        </w:pBdr>
        <w:shd w:val="clear" w:color="auto" w:fill="FFFFFF"/>
        <w:suppressAutoHyphens w:val="0"/>
        <w:ind w:firstLine="709"/>
        <w:jc w:val="both"/>
        <w:textAlignment w:val="baseline"/>
        <w:rPr>
          <w:rFonts w:cs="Times New Roman"/>
          <w:szCs w:val="20"/>
          <w:lang w:val="ru-RU" w:eastAsia="ru-RU"/>
        </w:rPr>
      </w:pPr>
      <w:r w:rsidRPr="00A53155">
        <w:rPr>
          <w:rFonts w:cs="Times New Roman"/>
          <w:szCs w:val="20"/>
          <w:lang w:val="ru-RU" w:eastAsia="ru-RU"/>
        </w:rPr>
        <w:t>Сегодня Сызрань – самодостаточный город. Это значительный промышленный, культурный, образовательный, научный центр Правобережья Волги в ее среднем течении.</w:t>
      </w:r>
      <w:r>
        <w:rPr>
          <w:rFonts w:cs="Times New Roman"/>
          <w:szCs w:val="20"/>
          <w:lang w:val="ru-RU" w:eastAsia="ru-RU"/>
        </w:rPr>
        <w:t xml:space="preserve"> </w:t>
      </w:r>
      <w:r w:rsidRPr="00A53155">
        <w:rPr>
          <w:rFonts w:cs="Times New Roman"/>
          <w:szCs w:val="20"/>
          <w:lang w:val="ru-RU" w:eastAsia="ru-RU"/>
        </w:rPr>
        <w:t>Здесь развиты такие экономические отрасли как промышленность, строительство, энергетика, транспорт и связь, торговля, банковский и страховой сектор. Развивается  малый бизнес и предпринимательство.</w:t>
      </w:r>
    </w:p>
    <w:p w:rsidR="00D257A4" w:rsidRPr="00A00AB8" w:rsidRDefault="00D257A4" w:rsidP="00320FA1">
      <w:pPr>
        <w:autoSpaceDE w:val="0"/>
        <w:autoSpaceDN w:val="0"/>
        <w:adjustRightInd w:val="0"/>
        <w:ind w:right="355"/>
        <w:jc w:val="both"/>
        <w:rPr>
          <w:rFonts w:cs="Times New Roman"/>
          <w:bCs/>
          <w:sz w:val="28"/>
          <w:lang w:val="ru-RU"/>
        </w:rPr>
      </w:pPr>
      <w:r>
        <w:rPr>
          <w:rFonts w:ascii="Arial" w:hAnsi="Arial" w:cs="Arial"/>
          <w:color w:val="414141"/>
          <w:sz w:val="20"/>
          <w:szCs w:val="20"/>
          <w:lang w:val="ru-RU" w:eastAsia="ru-RU"/>
        </w:rPr>
        <w:t xml:space="preserve"> </w:t>
      </w:r>
      <w:bookmarkStart w:id="8" w:name="_GoBack"/>
      <w:r w:rsidRPr="00CB5A81">
        <w:rPr>
          <w:rFonts w:cs="Times New Roman"/>
          <w:noProof/>
          <w:sz w:val="28"/>
          <w:szCs w:val="28"/>
          <w:lang w:val="ru-RU" w:eastAsia="ru-RU"/>
        </w:rPr>
        <w:pict>
          <v:shape id="Рисунок 335" o:spid="_x0000_i1083"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19311f" cropbottom="37099f" cropleft="54886f" cropright="1404f"/>
          </v:shape>
        </w:pict>
      </w:r>
      <w:bookmarkEnd w:id="8"/>
      <w:r>
        <w:rPr>
          <w:rFonts w:cs="Times New Roman"/>
          <w:bCs/>
          <w:i/>
          <w:lang w:val="ru-RU"/>
        </w:rPr>
        <w:t xml:space="preserve">5. </w:t>
      </w:r>
      <w:r w:rsidRPr="00A00AB8">
        <w:rPr>
          <w:rFonts w:cs="Times New Roman"/>
          <w:bCs/>
          <w:i/>
          <w:sz w:val="28"/>
          <w:lang w:val="ru-RU"/>
        </w:rPr>
        <w:t>Ознакомьтесь с презентацией по ссылке и ответьте на вопросы:</w:t>
      </w:r>
      <w:r w:rsidRPr="00A00AB8">
        <w:rPr>
          <w:rFonts w:cs="Times New Roman"/>
          <w:bCs/>
          <w:sz w:val="28"/>
          <w:lang w:val="ru-RU"/>
        </w:rPr>
        <w:t xml:space="preserve">  </w:t>
      </w:r>
      <w:hyperlink r:id="rId82" w:history="1">
        <w:r w:rsidRPr="00A00AB8">
          <w:rPr>
            <w:rStyle w:val="Hyperlink"/>
            <w:bCs/>
            <w:sz w:val="28"/>
            <w:lang w:val="ru-RU"/>
          </w:rPr>
          <w:t>https://docs.google.com/presentation/d/1fuiQvFjy5_XIhp2jlMjkpDeHa_ztvvLwkH5vLzNFJN8/edit?usp=sharing</w:t>
        </w:r>
      </w:hyperlink>
    </w:p>
    <w:p w:rsidR="00D257A4" w:rsidRPr="00A00AB8" w:rsidRDefault="00D257A4" w:rsidP="00320FA1">
      <w:pPr>
        <w:pStyle w:val="ListParagraph"/>
        <w:numPr>
          <w:ilvl w:val="0"/>
          <w:numId w:val="8"/>
        </w:numPr>
        <w:autoSpaceDE w:val="0"/>
        <w:autoSpaceDN w:val="0"/>
        <w:adjustRightInd w:val="0"/>
        <w:ind w:right="355"/>
        <w:jc w:val="both"/>
        <w:rPr>
          <w:rFonts w:cs="Times New Roman"/>
          <w:bCs/>
          <w:sz w:val="28"/>
          <w:lang w:val="ru-RU"/>
        </w:rPr>
      </w:pPr>
      <w:r w:rsidRPr="00A00AB8">
        <w:rPr>
          <w:rFonts w:cs="Times New Roman"/>
          <w:bCs/>
          <w:sz w:val="28"/>
          <w:lang w:val="ru-RU"/>
        </w:rPr>
        <w:t xml:space="preserve">Какое сооружение в Европе в конце </w:t>
      </w:r>
      <w:r w:rsidRPr="00A00AB8">
        <w:rPr>
          <w:rFonts w:cs="Times New Roman"/>
          <w:bCs/>
          <w:sz w:val="28"/>
        </w:rPr>
        <w:t>XIX</w:t>
      </w:r>
      <w:r w:rsidRPr="00A00AB8">
        <w:rPr>
          <w:rFonts w:cs="Times New Roman"/>
          <w:bCs/>
          <w:sz w:val="28"/>
          <w:lang w:val="ru-RU"/>
        </w:rPr>
        <w:t xml:space="preserve"> века называли «русским чудом»?</w:t>
      </w:r>
    </w:p>
    <w:p w:rsidR="00D257A4" w:rsidRPr="00A00AB8" w:rsidRDefault="00D257A4" w:rsidP="00320FA1">
      <w:pPr>
        <w:pStyle w:val="ListParagraph"/>
        <w:numPr>
          <w:ilvl w:val="0"/>
          <w:numId w:val="8"/>
        </w:numPr>
        <w:autoSpaceDE w:val="0"/>
        <w:autoSpaceDN w:val="0"/>
        <w:adjustRightInd w:val="0"/>
        <w:ind w:right="355"/>
        <w:jc w:val="both"/>
        <w:rPr>
          <w:rFonts w:cs="Times New Roman"/>
          <w:bCs/>
          <w:sz w:val="28"/>
          <w:lang w:val="ru-RU"/>
        </w:rPr>
      </w:pPr>
      <w:r w:rsidRPr="00A00AB8">
        <w:rPr>
          <w:rFonts w:cs="Times New Roman"/>
          <w:bCs/>
          <w:sz w:val="28"/>
          <w:lang w:val="ru-RU"/>
        </w:rPr>
        <w:t>Когда оно было построено? Кто руководил проектом?</w:t>
      </w:r>
    </w:p>
    <w:p w:rsidR="00D257A4" w:rsidRPr="00A00AB8" w:rsidRDefault="00D257A4" w:rsidP="00320FA1">
      <w:pPr>
        <w:pStyle w:val="ListParagraph"/>
        <w:numPr>
          <w:ilvl w:val="0"/>
          <w:numId w:val="8"/>
        </w:numPr>
        <w:autoSpaceDE w:val="0"/>
        <w:autoSpaceDN w:val="0"/>
        <w:adjustRightInd w:val="0"/>
        <w:ind w:right="355"/>
        <w:jc w:val="both"/>
        <w:rPr>
          <w:rFonts w:cs="Times New Roman"/>
          <w:bCs/>
          <w:sz w:val="28"/>
          <w:lang w:val="ru-RU"/>
        </w:rPr>
      </w:pPr>
      <w:r w:rsidRPr="00A00AB8">
        <w:rPr>
          <w:rFonts w:cs="Times New Roman"/>
          <w:bCs/>
          <w:sz w:val="28"/>
          <w:lang w:val="ru-RU"/>
        </w:rPr>
        <w:t xml:space="preserve">Почему это сооружение называли «русским чудом»? </w:t>
      </w:r>
    </w:p>
    <w:p w:rsidR="00D257A4" w:rsidRPr="00A00AB8" w:rsidRDefault="00D257A4" w:rsidP="00320FA1">
      <w:pPr>
        <w:pStyle w:val="ListParagraph"/>
        <w:numPr>
          <w:ilvl w:val="0"/>
          <w:numId w:val="8"/>
        </w:numPr>
        <w:autoSpaceDE w:val="0"/>
        <w:autoSpaceDN w:val="0"/>
        <w:adjustRightInd w:val="0"/>
        <w:ind w:right="355"/>
        <w:jc w:val="both"/>
        <w:rPr>
          <w:rFonts w:cs="Times New Roman"/>
          <w:bCs/>
          <w:sz w:val="28"/>
          <w:lang w:val="ru-RU"/>
        </w:rPr>
      </w:pPr>
      <w:r w:rsidRPr="00A00AB8">
        <w:rPr>
          <w:rFonts w:cs="Times New Roman"/>
          <w:bCs/>
          <w:sz w:val="28"/>
          <w:lang w:val="ru-RU"/>
        </w:rPr>
        <w:t>Какое значение имело это сооружение?</w:t>
      </w:r>
    </w:p>
    <w:p w:rsidR="00D257A4" w:rsidRDefault="00D257A4" w:rsidP="00E17986">
      <w:pPr>
        <w:autoSpaceDE w:val="0"/>
        <w:autoSpaceDN w:val="0"/>
        <w:adjustRightInd w:val="0"/>
        <w:ind w:right="355"/>
        <w:jc w:val="both"/>
        <w:rPr>
          <w:rFonts w:cs="Times New Roman"/>
          <w:bCs/>
          <w:sz w:val="28"/>
          <w:lang w:val="ru-RU"/>
        </w:rPr>
      </w:pPr>
      <w:r w:rsidRPr="00CB5A81">
        <w:rPr>
          <w:rFonts w:cs="Times New Roman"/>
          <w:noProof/>
          <w:sz w:val="28"/>
          <w:szCs w:val="28"/>
          <w:lang w:val="ru-RU" w:eastAsia="ru-RU"/>
        </w:rPr>
        <w:pict>
          <v:shape id="Рисунок 338" o:spid="_x0000_i1084" type="#_x0000_t75" alt="ÐÐ»Ð¾ÑÐºÐ¸Ð¹ ÐºÑÑÐ³ ÑÐºÐ¾Ð»ÑÐ½ÑÑ Ð¿ÑÐµÐ´Ð¼ÐµÑÐ¾Ð² Ð·Ð½Ð°ÑÐºÐ¸ Ñ Ð´Ð»Ð¸Ð½Ð½ÑÐ¼Ð¸ ÑÐµÐ½ÑÐ¼Ð¸ â ÑÑÐ¾ÐºÐ¾Ð²ÑÐ¹ Ð²ÐµÐºÑÐ¾Ñ" style="width:54.75pt;height:54pt;visibility:visible">
            <v:imagedata r:id="rId14" o:title="" croptop="19311f" cropbottom="37099f" cropleft="54886f" cropright="1404f"/>
          </v:shape>
        </w:pict>
      </w:r>
      <w:r w:rsidRPr="00CA0B44">
        <w:rPr>
          <w:rFonts w:cs="Times New Roman"/>
          <w:bCs/>
          <w:i/>
          <w:sz w:val="28"/>
          <w:lang w:val="ru-RU"/>
        </w:rPr>
        <w:t>6. Ознакомьтесь с презентацией по ссылке и охарактеризуйте роль Сызрани в годы Великой Отечественной войны:</w:t>
      </w:r>
      <w:r>
        <w:rPr>
          <w:rFonts w:cs="Times New Roman"/>
          <w:bCs/>
          <w:sz w:val="28"/>
          <w:lang w:val="ru-RU"/>
        </w:rPr>
        <w:t xml:space="preserve"> </w:t>
      </w:r>
      <w:hyperlink r:id="rId83" w:history="1">
        <w:r w:rsidRPr="00FB67B2">
          <w:rPr>
            <w:rStyle w:val="Hyperlink"/>
            <w:bCs/>
            <w:sz w:val="28"/>
            <w:lang w:val="ru-RU"/>
          </w:rPr>
          <w:t>https://clck.ru/Qi4ug</w:t>
        </w:r>
      </w:hyperlink>
    </w:p>
    <w:p w:rsidR="00D257A4" w:rsidRPr="00A00AB8" w:rsidRDefault="00D257A4" w:rsidP="00E17986">
      <w:pPr>
        <w:autoSpaceDE w:val="0"/>
        <w:autoSpaceDN w:val="0"/>
        <w:adjustRightInd w:val="0"/>
        <w:ind w:right="355"/>
        <w:jc w:val="both"/>
        <w:rPr>
          <w:rStyle w:val="c6"/>
          <w:rFonts w:cs="Tahoma"/>
          <w:i/>
          <w:sz w:val="28"/>
          <w:shd w:val="clear" w:color="auto" w:fill="FFFFFF"/>
          <w:lang w:val="ru-RU"/>
        </w:rPr>
      </w:pPr>
      <w:r w:rsidRPr="00CB5A81">
        <w:rPr>
          <w:noProof/>
          <w:lang w:val="ru-RU" w:eastAsia="ru-RU"/>
        </w:rPr>
        <w:pict>
          <v:shape id="Рисунок 336" o:spid="_x0000_i1085" type="#_x0000_t75" alt="depositphotos_145737785-stock-illustration-school-and-education-vector-icons" style="width:47.25pt;height:48.75pt;visibility:visible">
            <v:imagedata r:id="rId17" o:title="" croptop="5817f" cropbottom="51235f" cropleft="39145f" cropright="16521f"/>
          </v:shape>
        </w:pict>
      </w:r>
      <w:r>
        <w:rPr>
          <w:rStyle w:val="c6"/>
          <w:rFonts w:cs="Tahoma"/>
          <w:i/>
          <w:sz w:val="28"/>
          <w:shd w:val="clear" w:color="auto" w:fill="FFFFFF"/>
          <w:lang w:val="ru-RU"/>
        </w:rPr>
        <w:t xml:space="preserve">7. </w:t>
      </w:r>
      <w:r w:rsidRPr="00A00AB8">
        <w:rPr>
          <w:rStyle w:val="c6"/>
          <w:rFonts w:cs="Tahoma"/>
          <w:i/>
          <w:sz w:val="28"/>
          <w:shd w:val="clear" w:color="auto" w:fill="FFFFFF"/>
          <w:lang w:val="ru-RU"/>
        </w:rPr>
        <w:t xml:space="preserve">Перейдите по ссылке и выполните задание «Верно-неверно»: </w:t>
      </w:r>
      <w:hyperlink r:id="rId84" w:history="1">
        <w:r w:rsidRPr="00A00AB8">
          <w:rPr>
            <w:rStyle w:val="Hyperlink"/>
            <w:rFonts w:cs="Tahoma"/>
            <w:i/>
            <w:sz w:val="28"/>
            <w:shd w:val="clear" w:color="auto" w:fill="FFFFFF"/>
            <w:lang w:val="ru-RU"/>
          </w:rPr>
          <w:t>https://clck.ru/Qi2Wq</w:t>
        </w:r>
      </w:hyperlink>
    </w:p>
    <w:p w:rsidR="00D257A4" w:rsidRPr="00A00AB8" w:rsidRDefault="00D257A4" w:rsidP="00E17986">
      <w:pPr>
        <w:autoSpaceDE w:val="0"/>
        <w:autoSpaceDN w:val="0"/>
        <w:adjustRightInd w:val="0"/>
        <w:ind w:right="355"/>
        <w:jc w:val="both"/>
        <w:rPr>
          <w:rStyle w:val="c6"/>
          <w:rFonts w:cs="Tahoma"/>
          <w:i/>
          <w:sz w:val="28"/>
          <w:shd w:val="clear" w:color="auto" w:fill="FFFFFF"/>
          <w:lang w:val="ru-RU"/>
        </w:rPr>
      </w:pPr>
      <w:r w:rsidRPr="00CB5A81">
        <w:rPr>
          <w:noProof/>
          <w:lang w:val="ru-RU" w:eastAsia="ru-RU"/>
        </w:rPr>
        <w:pict>
          <v:shape id="Рисунок 337" o:spid="_x0000_i1086" type="#_x0000_t75" alt="depositphotos_145737785-stock-illustration-school-and-education-vector-icons" style="width:47.25pt;height:48.75pt;visibility:visible">
            <v:imagedata r:id="rId17" o:title="" croptop="5817f" cropbottom="51235f" cropleft="39145f" cropright="16521f"/>
          </v:shape>
        </w:pict>
      </w:r>
      <w:r>
        <w:rPr>
          <w:rStyle w:val="c6"/>
          <w:rFonts w:cs="Tahoma"/>
          <w:i/>
          <w:sz w:val="28"/>
          <w:shd w:val="clear" w:color="auto" w:fill="FFFFFF"/>
          <w:lang w:val="ru-RU"/>
        </w:rPr>
        <w:t xml:space="preserve"> 8. </w:t>
      </w:r>
      <w:r w:rsidRPr="00A00AB8">
        <w:rPr>
          <w:rStyle w:val="c6"/>
          <w:rFonts w:cs="Tahoma"/>
          <w:i/>
          <w:sz w:val="28"/>
          <w:shd w:val="clear" w:color="auto" w:fill="FFFFFF"/>
          <w:lang w:val="ru-RU"/>
        </w:rPr>
        <w:t xml:space="preserve">Перейдите по ссылке  и составьте «Облако тегов». </w:t>
      </w:r>
    </w:p>
    <w:p w:rsidR="00D257A4" w:rsidRPr="00A00AB8" w:rsidRDefault="00D257A4" w:rsidP="00E17986">
      <w:pPr>
        <w:autoSpaceDE w:val="0"/>
        <w:autoSpaceDN w:val="0"/>
        <w:adjustRightInd w:val="0"/>
        <w:ind w:right="355"/>
        <w:jc w:val="both"/>
        <w:rPr>
          <w:rStyle w:val="c6"/>
          <w:rFonts w:cs="Tahoma"/>
          <w:sz w:val="28"/>
          <w:shd w:val="clear" w:color="auto" w:fill="FFFFFF"/>
          <w:lang w:val="ru-RU"/>
        </w:rPr>
      </w:pPr>
      <w:r w:rsidRPr="00A00AB8">
        <w:rPr>
          <w:rStyle w:val="c6"/>
          <w:rFonts w:cs="Tahoma"/>
          <w:sz w:val="28"/>
          <w:shd w:val="clear" w:color="auto" w:fill="FFFFFF"/>
          <w:lang w:val="ru-RU"/>
        </w:rPr>
        <w:t xml:space="preserve">Ссылка: </w:t>
      </w:r>
      <w:hyperlink r:id="rId85" w:history="1">
        <w:r w:rsidRPr="00A00AB8">
          <w:rPr>
            <w:rStyle w:val="Hyperlink"/>
            <w:rFonts w:cs="Tahoma"/>
            <w:sz w:val="28"/>
            <w:shd w:val="clear" w:color="auto" w:fill="FFFFFF"/>
            <w:lang w:val="ru-RU"/>
          </w:rPr>
          <w:t>https://wordscloud.pythonanywhere.com/</w:t>
        </w:r>
      </w:hyperlink>
    </w:p>
    <w:p w:rsidR="00D257A4" w:rsidRPr="00A00AB8" w:rsidRDefault="00D257A4" w:rsidP="00E17986">
      <w:pPr>
        <w:autoSpaceDE w:val="0"/>
        <w:autoSpaceDN w:val="0"/>
        <w:adjustRightInd w:val="0"/>
        <w:ind w:right="355"/>
        <w:jc w:val="both"/>
        <w:rPr>
          <w:rStyle w:val="c6"/>
          <w:rFonts w:cs="Tahoma"/>
          <w:sz w:val="28"/>
          <w:shd w:val="clear" w:color="auto" w:fill="FFFFFF"/>
          <w:lang w:val="ru-RU"/>
        </w:rPr>
      </w:pPr>
    </w:p>
    <w:p w:rsidR="00D257A4" w:rsidRPr="00A00AB8" w:rsidRDefault="00D257A4" w:rsidP="00E17986">
      <w:pPr>
        <w:autoSpaceDE w:val="0"/>
        <w:autoSpaceDN w:val="0"/>
        <w:adjustRightInd w:val="0"/>
        <w:ind w:right="355"/>
        <w:jc w:val="both"/>
        <w:rPr>
          <w:rStyle w:val="c6"/>
          <w:rFonts w:cs="Tahoma"/>
          <w:i/>
          <w:sz w:val="28"/>
          <w:shd w:val="clear" w:color="auto" w:fill="FFFFFF"/>
          <w:lang w:val="ru-RU"/>
        </w:rPr>
      </w:pPr>
      <w:r w:rsidRPr="00A00AB8">
        <w:rPr>
          <w:rStyle w:val="c6"/>
          <w:rFonts w:cs="Tahoma"/>
          <w:i/>
          <w:sz w:val="28"/>
          <w:shd w:val="clear" w:color="auto" w:fill="FFFFFF"/>
          <w:lang w:val="ru-RU"/>
        </w:rPr>
        <w:t>Алгоритм выполнения задания:</w:t>
      </w:r>
    </w:p>
    <w:p w:rsidR="00D257A4" w:rsidRPr="00A00AB8" w:rsidRDefault="00D257A4" w:rsidP="00E17986">
      <w:pPr>
        <w:autoSpaceDE w:val="0"/>
        <w:autoSpaceDN w:val="0"/>
        <w:adjustRightInd w:val="0"/>
        <w:ind w:right="355"/>
        <w:jc w:val="both"/>
        <w:rPr>
          <w:rStyle w:val="c6"/>
          <w:rFonts w:cs="Tahoma"/>
          <w:sz w:val="28"/>
          <w:shd w:val="clear" w:color="auto" w:fill="FFFFFF"/>
          <w:lang w:val="ru-RU"/>
        </w:rPr>
      </w:pPr>
      <w:r w:rsidRPr="00A00AB8">
        <w:rPr>
          <w:rStyle w:val="c6"/>
          <w:rFonts w:cs="Tahoma"/>
          <w:sz w:val="28"/>
          <w:shd w:val="clear" w:color="auto" w:fill="FFFFFF"/>
          <w:lang w:val="ru-RU"/>
        </w:rPr>
        <w:t>1. Перейдите по ссылке</w:t>
      </w:r>
    </w:p>
    <w:p w:rsidR="00D257A4" w:rsidRPr="00A00AB8" w:rsidRDefault="00D257A4" w:rsidP="00E17986">
      <w:pPr>
        <w:autoSpaceDE w:val="0"/>
        <w:autoSpaceDN w:val="0"/>
        <w:adjustRightInd w:val="0"/>
        <w:ind w:right="355"/>
        <w:jc w:val="both"/>
        <w:rPr>
          <w:rStyle w:val="c6"/>
          <w:rFonts w:cs="Tahoma"/>
          <w:sz w:val="28"/>
          <w:shd w:val="clear" w:color="auto" w:fill="FFFFFF"/>
          <w:lang w:val="ru-RU"/>
        </w:rPr>
      </w:pPr>
      <w:r w:rsidRPr="00A00AB8">
        <w:rPr>
          <w:rStyle w:val="c6"/>
          <w:rFonts w:cs="Tahoma"/>
          <w:sz w:val="28"/>
          <w:shd w:val="clear" w:color="auto" w:fill="FFFFFF"/>
          <w:lang w:val="ru-RU"/>
        </w:rPr>
        <w:t>2. В поле для ввода текста впишите ключевые слова, слова-ассоциации по теме «Основание крепости Сызрань»</w:t>
      </w:r>
    </w:p>
    <w:p w:rsidR="00D257A4" w:rsidRPr="00A00AB8" w:rsidRDefault="00D257A4" w:rsidP="00E17986">
      <w:pPr>
        <w:autoSpaceDE w:val="0"/>
        <w:autoSpaceDN w:val="0"/>
        <w:adjustRightInd w:val="0"/>
        <w:ind w:right="355"/>
        <w:jc w:val="both"/>
        <w:rPr>
          <w:rStyle w:val="c6"/>
          <w:rFonts w:cs="Tahoma"/>
          <w:sz w:val="28"/>
          <w:shd w:val="clear" w:color="auto" w:fill="FFFFFF"/>
          <w:lang w:val="ru-RU"/>
        </w:rPr>
      </w:pPr>
      <w:r w:rsidRPr="00A00AB8">
        <w:rPr>
          <w:rStyle w:val="c6"/>
          <w:rFonts w:cs="Tahoma"/>
          <w:sz w:val="28"/>
          <w:shd w:val="clear" w:color="auto" w:fill="FFFFFF"/>
          <w:lang w:val="ru-RU"/>
        </w:rPr>
        <w:t>3. Выберите параметры облака (цвет текста, фона, трафарет)</w:t>
      </w:r>
    </w:p>
    <w:p w:rsidR="00D257A4" w:rsidRPr="00A00AB8" w:rsidRDefault="00D257A4" w:rsidP="00E17986">
      <w:pPr>
        <w:autoSpaceDE w:val="0"/>
        <w:autoSpaceDN w:val="0"/>
        <w:adjustRightInd w:val="0"/>
        <w:ind w:right="355"/>
        <w:jc w:val="both"/>
        <w:rPr>
          <w:rStyle w:val="c6"/>
          <w:rFonts w:cs="Tahoma"/>
          <w:sz w:val="28"/>
          <w:shd w:val="clear" w:color="auto" w:fill="FFFFFF"/>
          <w:lang w:val="ru-RU"/>
        </w:rPr>
      </w:pPr>
      <w:r w:rsidRPr="00A00AB8">
        <w:rPr>
          <w:rStyle w:val="c6"/>
          <w:rFonts w:cs="Tahoma"/>
          <w:sz w:val="28"/>
          <w:shd w:val="clear" w:color="auto" w:fill="FFFFFF"/>
          <w:lang w:val="ru-RU"/>
        </w:rPr>
        <w:t>4. Нажмите «создать» («сгенерировать»)</w:t>
      </w:r>
    </w:p>
    <w:p w:rsidR="00D257A4" w:rsidRPr="00A00AB8" w:rsidRDefault="00D257A4" w:rsidP="00E17986">
      <w:pPr>
        <w:autoSpaceDE w:val="0"/>
        <w:autoSpaceDN w:val="0"/>
        <w:adjustRightInd w:val="0"/>
        <w:ind w:right="355"/>
        <w:jc w:val="both"/>
        <w:rPr>
          <w:rStyle w:val="c6"/>
          <w:rFonts w:cs="Tahoma"/>
          <w:sz w:val="28"/>
          <w:shd w:val="clear" w:color="auto" w:fill="FFFFFF"/>
          <w:lang w:val="ru-RU"/>
        </w:rPr>
      </w:pPr>
      <w:r w:rsidRPr="00A00AB8">
        <w:rPr>
          <w:rStyle w:val="c6"/>
          <w:rFonts w:cs="Tahoma"/>
          <w:sz w:val="28"/>
          <w:shd w:val="clear" w:color="auto" w:fill="FFFFFF"/>
          <w:lang w:val="ru-RU"/>
        </w:rPr>
        <w:t xml:space="preserve">5. Свою работу представьте учителю, классу. </w:t>
      </w:r>
    </w:p>
    <w:p w:rsidR="00D257A4" w:rsidRPr="00A00AB8" w:rsidRDefault="00D257A4" w:rsidP="00E17986">
      <w:pPr>
        <w:autoSpaceDE w:val="0"/>
        <w:autoSpaceDN w:val="0"/>
        <w:adjustRightInd w:val="0"/>
        <w:ind w:right="355"/>
        <w:jc w:val="both"/>
        <w:rPr>
          <w:rStyle w:val="c6"/>
          <w:rFonts w:cs="Tahoma"/>
          <w:sz w:val="28"/>
          <w:shd w:val="clear" w:color="auto" w:fill="FFFFFF"/>
          <w:lang w:val="ru-RU"/>
        </w:rPr>
      </w:pPr>
      <w:r w:rsidRPr="00A00AB8">
        <w:rPr>
          <w:rStyle w:val="c6"/>
          <w:rFonts w:cs="Tahoma"/>
          <w:b/>
          <w:sz w:val="28"/>
          <w:shd w:val="clear" w:color="auto" w:fill="FFFFFF"/>
          <w:lang w:val="ru-RU"/>
        </w:rPr>
        <w:t>Облако тегов (Облако слов)</w:t>
      </w:r>
      <w:r w:rsidRPr="00A00AB8">
        <w:rPr>
          <w:rStyle w:val="c6"/>
          <w:rFonts w:cs="Tahoma"/>
          <w:sz w:val="28"/>
          <w:shd w:val="clear" w:color="auto" w:fill="FFFFFF"/>
          <w:lang w:val="ru-RU"/>
        </w:rPr>
        <w:t xml:space="preserve"> —</w:t>
      </w:r>
      <w:r w:rsidRPr="00A00AB8">
        <w:rPr>
          <w:rStyle w:val="c6"/>
          <w:rFonts w:cs="Tahoma"/>
          <w:sz w:val="28"/>
          <w:shd w:val="clear" w:color="auto" w:fill="FFFFFF"/>
        </w:rPr>
        <w:t> </w:t>
      </w:r>
      <w:r w:rsidRPr="00A00AB8">
        <w:rPr>
          <w:rStyle w:val="c6"/>
          <w:rFonts w:cs="Tahoma"/>
          <w:sz w:val="28"/>
          <w:shd w:val="clear" w:color="auto" w:fill="FFFFFF"/>
          <w:lang w:val="ru-RU"/>
        </w:rPr>
        <w:t>это форма визуализации данных</w:t>
      </w:r>
      <w:r w:rsidRPr="00A00AB8">
        <w:rPr>
          <w:rStyle w:val="c14"/>
          <w:rFonts w:cs="Tahoma"/>
          <w:b/>
          <w:bCs/>
          <w:sz w:val="28"/>
          <w:shd w:val="clear" w:color="auto" w:fill="FFFFFF"/>
          <w:lang w:val="ru-RU"/>
        </w:rPr>
        <w:t>,</w:t>
      </w:r>
      <w:r w:rsidRPr="00A00AB8">
        <w:rPr>
          <w:rStyle w:val="c6"/>
          <w:rFonts w:cs="Tahoma"/>
          <w:sz w:val="28"/>
          <w:shd w:val="clear" w:color="auto" w:fill="FFFFFF"/>
        </w:rPr>
        <w:t> </w:t>
      </w:r>
      <w:r w:rsidRPr="00A00AB8">
        <w:rPr>
          <w:rStyle w:val="c6"/>
          <w:rFonts w:cs="Tahoma"/>
          <w:sz w:val="28"/>
          <w:shd w:val="clear" w:color="auto" w:fill="FFFFFF"/>
          <w:lang w:val="ru-RU"/>
        </w:rPr>
        <w:t>представляет собой набор ключевых слов и словосочетаний, написанных разными размерами шрифта и, иногда цвета.</w:t>
      </w:r>
      <w:r w:rsidRPr="00A00AB8">
        <w:rPr>
          <w:rStyle w:val="c6"/>
          <w:rFonts w:cs="Tahoma"/>
          <w:sz w:val="28"/>
          <w:shd w:val="clear" w:color="auto" w:fill="FFFFFF"/>
        </w:rPr>
        <w:t> </w:t>
      </w:r>
    </w:p>
    <w:p w:rsidR="00D257A4" w:rsidRDefault="00D257A4" w:rsidP="00207B78">
      <w:pPr>
        <w:autoSpaceDE w:val="0"/>
        <w:autoSpaceDN w:val="0"/>
        <w:adjustRightInd w:val="0"/>
        <w:ind w:right="355"/>
        <w:jc w:val="center"/>
        <w:rPr>
          <w:sz w:val="28"/>
          <w:szCs w:val="28"/>
          <w:lang w:val="ru-RU"/>
        </w:rPr>
      </w:pPr>
      <w:r w:rsidRPr="00CB5A81">
        <w:rPr>
          <w:rFonts w:cs="Times New Roman"/>
          <w:noProof/>
          <w:lang w:val="ru-RU" w:eastAsia="ru-RU"/>
        </w:rPr>
        <w:pict>
          <v:shape id="Рисунок 325" o:spid="_x0000_i1087" type="#_x0000_t75" style="width:161.25pt;height:143.25pt;visibility:visible">
            <v:imagedata r:id="rId86" o:title="" croptop="2669f" cropbottom="7703f" cropleft="2841f"/>
          </v:shape>
        </w:pict>
      </w:r>
    </w:p>
    <w:p w:rsidR="00D257A4" w:rsidRPr="00320FA1" w:rsidRDefault="00D257A4">
      <w:pPr>
        <w:rPr>
          <w:lang w:val="ru-RU"/>
        </w:rPr>
      </w:pPr>
    </w:p>
    <w:sectPr w:rsidR="00D257A4" w:rsidRPr="00320FA1" w:rsidSect="00BA7FA2">
      <w:footnotePr>
        <w:pos w:val="beneathText"/>
      </w:footnotePr>
      <w:type w:val="continuous"/>
      <w:pgSz w:w="11905" w:h="16837"/>
      <w:pgMar w:top="567" w:right="1134" w:bottom="1134" w:left="1247"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7A4" w:rsidRDefault="00D257A4" w:rsidP="00856B17">
      <w:r>
        <w:separator/>
      </w:r>
    </w:p>
  </w:endnote>
  <w:endnote w:type="continuationSeparator" w:id="0">
    <w:p w:rsidR="00D257A4" w:rsidRDefault="00D257A4" w:rsidP="00856B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tarSymbol">
    <w:altName w:val="Times New Roman"/>
    <w:panose1 w:val="00000000000000000000"/>
    <w:charset w:val="CC"/>
    <w:family w:val="auto"/>
    <w:notTrueType/>
    <w:pitch w:val="default"/>
    <w:sig w:usb0="00000201" w:usb1="00000000" w:usb2="00000000" w:usb3="00000000" w:csb0="00000004" w:csb1="00000000"/>
  </w:font>
  <w:font w:name="Batang">
    <w:altName w:val="ўа¬»¬¦¬ў"/>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7A4" w:rsidRDefault="00D257A4" w:rsidP="00BA7FA2">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end"/>
    </w:r>
  </w:p>
  <w:p w:rsidR="00D257A4" w:rsidRDefault="00D257A4" w:rsidP="00BA7FA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7A4" w:rsidRDefault="00D257A4" w:rsidP="00BA7FA2">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separate"/>
    </w:r>
    <w:r>
      <w:rPr>
        <w:rStyle w:val="PageNumber"/>
        <w:rFonts w:cs="Tahoma"/>
        <w:noProof/>
      </w:rPr>
      <w:t>19</w:t>
    </w:r>
    <w:r>
      <w:rPr>
        <w:rStyle w:val="PageNumber"/>
        <w:rFonts w:cs="Tahoma"/>
      </w:rPr>
      <w:fldChar w:fldCharType="end"/>
    </w:r>
  </w:p>
  <w:p w:rsidR="00D257A4" w:rsidRDefault="00D257A4" w:rsidP="00BA7FA2">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7A4" w:rsidRDefault="00D257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7A4" w:rsidRDefault="00D257A4" w:rsidP="00856B17">
      <w:r>
        <w:separator/>
      </w:r>
    </w:p>
  </w:footnote>
  <w:footnote w:type="continuationSeparator" w:id="0">
    <w:p w:rsidR="00D257A4" w:rsidRDefault="00D257A4" w:rsidP="00856B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7A4" w:rsidRDefault="00D257A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7A4" w:rsidRDefault="00D257A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7A4" w:rsidRDefault="00D257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84C95"/>
    <w:multiLevelType w:val="hybridMultilevel"/>
    <w:tmpl w:val="F48C5EF2"/>
    <w:lvl w:ilvl="0" w:tplc="213EC722">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979764F"/>
    <w:multiLevelType w:val="hybridMultilevel"/>
    <w:tmpl w:val="F514C04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3225597"/>
    <w:multiLevelType w:val="multilevel"/>
    <w:tmpl w:val="757A5C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34B9518F"/>
    <w:multiLevelType w:val="hybridMultilevel"/>
    <w:tmpl w:val="E85249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36743606"/>
    <w:multiLevelType w:val="hybridMultilevel"/>
    <w:tmpl w:val="6F34C0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B626809"/>
    <w:multiLevelType w:val="hybridMultilevel"/>
    <w:tmpl w:val="5DB68BA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B99224F"/>
    <w:multiLevelType w:val="hybridMultilevel"/>
    <w:tmpl w:val="E01ADF7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4C0A6BC6"/>
    <w:multiLevelType w:val="hybridMultilevel"/>
    <w:tmpl w:val="6A72F16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6AA3408D"/>
    <w:multiLevelType w:val="hybridMultilevel"/>
    <w:tmpl w:val="DE1C9B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6B3D5FE9"/>
    <w:multiLevelType w:val="hybridMultilevel"/>
    <w:tmpl w:val="B596DED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
  </w:num>
  <w:num w:numId="3">
    <w:abstractNumId w:val="1"/>
  </w:num>
  <w:num w:numId="4">
    <w:abstractNumId w:val="3"/>
  </w:num>
  <w:num w:numId="5">
    <w:abstractNumId w:val="6"/>
  </w:num>
  <w:num w:numId="6">
    <w:abstractNumId w:val="7"/>
  </w:num>
  <w:num w:numId="7">
    <w:abstractNumId w:val="5"/>
  </w:num>
  <w:num w:numId="8">
    <w:abstractNumId w:val="8"/>
  </w:num>
  <w:num w:numId="9">
    <w:abstractNumId w:val="4"/>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17A1"/>
    <w:rsid w:val="000008B0"/>
    <w:rsid w:val="00012E8D"/>
    <w:rsid w:val="000255C2"/>
    <w:rsid w:val="00027EF8"/>
    <w:rsid w:val="00064E0D"/>
    <w:rsid w:val="00072675"/>
    <w:rsid w:val="00076DE7"/>
    <w:rsid w:val="000B6CAC"/>
    <w:rsid w:val="000E4EF9"/>
    <w:rsid w:val="000F21A6"/>
    <w:rsid w:val="0011513D"/>
    <w:rsid w:val="00131D4B"/>
    <w:rsid w:val="001332FE"/>
    <w:rsid w:val="00152EFB"/>
    <w:rsid w:val="001814A3"/>
    <w:rsid w:val="00192FB8"/>
    <w:rsid w:val="001A532A"/>
    <w:rsid w:val="001A7377"/>
    <w:rsid w:val="001B3239"/>
    <w:rsid w:val="001C4127"/>
    <w:rsid w:val="00207B78"/>
    <w:rsid w:val="0021400F"/>
    <w:rsid w:val="00224623"/>
    <w:rsid w:val="00227911"/>
    <w:rsid w:val="00264F50"/>
    <w:rsid w:val="002737B7"/>
    <w:rsid w:val="002A2DBE"/>
    <w:rsid w:val="002A439B"/>
    <w:rsid w:val="00304375"/>
    <w:rsid w:val="003148D5"/>
    <w:rsid w:val="00320FA1"/>
    <w:rsid w:val="00326B75"/>
    <w:rsid w:val="00346588"/>
    <w:rsid w:val="00351230"/>
    <w:rsid w:val="00351A68"/>
    <w:rsid w:val="003637C3"/>
    <w:rsid w:val="00385DFF"/>
    <w:rsid w:val="003B3522"/>
    <w:rsid w:val="003C3F65"/>
    <w:rsid w:val="003E3CBA"/>
    <w:rsid w:val="003E7B31"/>
    <w:rsid w:val="004025D3"/>
    <w:rsid w:val="00404ED0"/>
    <w:rsid w:val="0045081C"/>
    <w:rsid w:val="00472CC4"/>
    <w:rsid w:val="0047776A"/>
    <w:rsid w:val="0049378E"/>
    <w:rsid w:val="0049618D"/>
    <w:rsid w:val="004C2ED6"/>
    <w:rsid w:val="004C7C5E"/>
    <w:rsid w:val="00500B20"/>
    <w:rsid w:val="0050591D"/>
    <w:rsid w:val="0051197E"/>
    <w:rsid w:val="00514540"/>
    <w:rsid w:val="00531668"/>
    <w:rsid w:val="0053677A"/>
    <w:rsid w:val="00543A15"/>
    <w:rsid w:val="00555A19"/>
    <w:rsid w:val="005937C5"/>
    <w:rsid w:val="005A4538"/>
    <w:rsid w:val="005A6911"/>
    <w:rsid w:val="005B0D7D"/>
    <w:rsid w:val="005B5B74"/>
    <w:rsid w:val="005E0894"/>
    <w:rsid w:val="005F16C1"/>
    <w:rsid w:val="005F2931"/>
    <w:rsid w:val="00603E80"/>
    <w:rsid w:val="00621D59"/>
    <w:rsid w:val="006255D1"/>
    <w:rsid w:val="00633E58"/>
    <w:rsid w:val="00670B5A"/>
    <w:rsid w:val="00697F9D"/>
    <w:rsid w:val="006A4887"/>
    <w:rsid w:val="006B74CF"/>
    <w:rsid w:val="006E30FC"/>
    <w:rsid w:val="007027C0"/>
    <w:rsid w:val="00703025"/>
    <w:rsid w:val="00705B08"/>
    <w:rsid w:val="0071378F"/>
    <w:rsid w:val="007204B5"/>
    <w:rsid w:val="00734BAB"/>
    <w:rsid w:val="00756EA4"/>
    <w:rsid w:val="007A1C5F"/>
    <w:rsid w:val="007A4803"/>
    <w:rsid w:val="007A4D63"/>
    <w:rsid w:val="007B378B"/>
    <w:rsid w:val="007B54B9"/>
    <w:rsid w:val="007B5709"/>
    <w:rsid w:val="007E659C"/>
    <w:rsid w:val="008114C3"/>
    <w:rsid w:val="00815265"/>
    <w:rsid w:val="00856B17"/>
    <w:rsid w:val="0087162B"/>
    <w:rsid w:val="008A601B"/>
    <w:rsid w:val="008F54FF"/>
    <w:rsid w:val="00915E6B"/>
    <w:rsid w:val="00934B5D"/>
    <w:rsid w:val="00945D4E"/>
    <w:rsid w:val="009661F2"/>
    <w:rsid w:val="009A0B84"/>
    <w:rsid w:val="009A13AB"/>
    <w:rsid w:val="009C3448"/>
    <w:rsid w:val="009C42EE"/>
    <w:rsid w:val="009D7C1D"/>
    <w:rsid w:val="009F0B5E"/>
    <w:rsid w:val="00A00AB8"/>
    <w:rsid w:val="00A017DD"/>
    <w:rsid w:val="00A44C60"/>
    <w:rsid w:val="00A53155"/>
    <w:rsid w:val="00A60ACA"/>
    <w:rsid w:val="00A65F52"/>
    <w:rsid w:val="00A80A37"/>
    <w:rsid w:val="00A8477B"/>
    <w:rsid w:val="00A947AF"/>
    <w:rsid w:val="00A96701"/>
    <w:rsid w:val="00AB3340"/>
    <w:rsid w:val="00AB5F9D"/>
    <w:rsid w:val="00B3094E"/>
    <w:rsid w:val="00B740A0"/>
    <w:rsid w:val="00B86172"/>
    <w:rsid w:val="00BA7FA2"/>
    <w:rsid w:val="00BC1E4F"/>
    <w:rsid w:val="00BC7C84"/>
    <w:rsid w:val="00BD3506"/>
    <w:rsid w:val="00BD3A69"/>
    <w:rsid w:val="00C2467B"/>
    <w:rsid w:val="00C30EE5"/>
    <w:rsid w:val="00C82266"/>
    <w:rsid w:val="00CA0B44"/>
    <w:rsid w:val="00CB5A81"/>
    <w:rsid w:val="00CD0E0D"/>
    <w:rsid w:val="00CD5C96"/>
    <w:rsid w:val="00CD794D"/>
    <w:rsid w:val="00D257A4"/>
    <w:rsid w:val="00D258B3"/>
    <w:rsid w:val="00D41693"/>
    <w:rsid w:val="00D550BA"/>
    <w:rsid w:val="00DA1B4B"/>
    <w:rsid w:val="00DD2B4F"/>
    <w:rsid w:val="00DF12F9"/>
    <w:rsid w:val="00E17986"/>
    <w:rsid w:val="00E249BE"/>
    <w:rsid w:val="00E336A6"/>
    <w:rsid w:val="00E617A1"/>
    <w:rsid w:val="00E7010B"/>
    <w:rsid w:val="00E72692"/>
    <w:rsid w:val="00E9219B"/>
    <w:rsid w:val="00E934DF"/>
    <w:rsid w:val="00E95EF7"/>
    <w:rsid w:val="00EA2520"/>
    <w:rsid w:val="00EA3BCE"/>
    <w:rsid w:val="00ED03E1"/>
    <w:rsid w:val="00ED0C5A"/>
    <w:rsid w:val="00EE0737"/>
    <w:rsid w:val="00F02909"/>
    <w:rsid w:val="00F314E0"/>
    <w:rsid w:val="00F34322"/>
    <w:rsid w:val="00F40CB4"/>
    <w:rsid w:val="00F4564E"/>
    <w:rsid w:val="00F70862"/>
    <w:rsid w:val="00F9326F"/>
    <w:rsid w:val="00F96A5A"/>
    <w:rsid w:val="00FA1A00"/>
    <w:rsid w:val="00FA7153"/>
    <w:rsid w:val="00FB64BF"/>
    <w:rsid w:val="00FB67B2"/>
    <w:rsid w:val="00FF1E2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locked="1" w:uiPriority="0"/>
    <w:lsdException w:name="Table Grid 6" w:locked="1" w:uiPriority="0"/>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0FA1"/>
    <w:pPr>
      <w:widowControl w:val="0"/>
      <w:suppressAutoHyphens/>
    </w:pPr>
    <w:rPr>
      <w:rFonts w:ascii="Times New Roman" w:hAnsi="Times New Roman" w:cs="Tahoma"/>
      <w:color w:val="000000"/>
      <w:sz w:val="24"/>
      <w:szCs w:val="24"/>
      <w:lang w:val="en-US" w:eastAsia="en-US"/>
    </w:rPr>
  </w:style>
  <w:style w:type="paragraph" w:styleId="Heading1">
    <w:name w:val="heading 1"/>
    <w:basedOn w:val="Normal"/>
    <w:next w:val="Normal"/>
    <w:link w:val="Heading1Char"/>
    <w:uiPriority w:val="99"/>
    <w:qFormat/>
    <w:rsid w:val="00320FA1"/>
    <w:pPr>
      <w:keepNext/>
      <w:spacing w:before="240" w:after="60"/>
      <w:outlineLvl w:val="0"/>
    </w:pPr>
    <w:rPr>
      <w:rFonts w:ascii="Arial" w:hAnsi="Arial" w:cs="Arial"/>
      <w:b/>
      <w:bCs/>
      <w:kern w:val="32"/>
      <w:sz w:val="32"/>
      <w:szCs w:val="32"/>
      <w:lang w:eastAsia="ru-RU"/>
    </w:rPr>
  </w:style>
  <w:style w:type="paragraph" w:styleId="Heading2">
    <w:name w:val="heading 2"/>
    <w:basedOn w:val="Normal"/>
    <w:next w:val="Normal"/>
    <w:link w:val="Heading2Char"/>
    <w:uiPriority w:val="99"/>
    <w:qFormat/>
    <w:rsid w:val="00320FA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320FA1"/>
    <w:pPr>
      <w:keepNext/>
      <w:widowControl/>
      <w:suppressAutoHyphens w:val="0"/>
      <w:spacing w:before="240" w:after="60"/>
      <w:outlineLvl w:val="2"/>
    </w:pPr>
    <w:rPr>
      <w:rFonts w:ascii="Arial" w:eastAsia="Times New Roman" w:hAnsi="Arial" w:cs="Arial"/>
      <w:b/>
      <w:bCs/>
      <w:color w:val="auto"/>
      <w:sz w:val="26"/>
      <w:szCs w:val="26"/>
      <w:lang w:val="ru-RU" w:eastAsia="ru-RU"/>
    </w:rPr>
  </w:style>
  <w:style w:type="paragraph" w:styleId="Heading4">
    <w:name w:val="heading 4"/>
    <w:basedOn w:val="Normal"/>
    <w:next w:val="Normal"/>
    <w:link w:val="Heading4Char"/>
    <w:uiPriority w:val="99"/>
    <w:qFormat/>
    <w:rsid w:val="00320FA1"/>
    <w:pPr>
      <w:keepNext/>
      <w:spacing w:before="240" w:after="60"/>
      <w:outlineLvl w:val="3"/>
    </w:pPr>
    <w:rPr>
      <w:rFonts w:ascii="Calibri" w:eastAsia="Times New Roman" w:hAnsi="Calibri" w:cs="Times New Roman"/>
      <w:b/>
      <w:bCs/>
      <w:sz w:val="28"/>
      <w:szCs w:val="28"/>
    </w:rPr>
  </w:style>
  <w:style w:type="paragraph" w:styleId="Heading6">
    <w:name w:val="heading 6"/>
    <w:basedOn w:val="Normal"/>
    <w:next w:val="Normal"/>
    <w:link w:val="Heading6Char"/>
    <w:uiPriority w:val="99"/>
    <w:qFormat/>
    <w:rsid w:val="00320FA1"/>
    <w:pPr>
      <w:spacing w:before="240" w:after="60"/>
      <w:outlineLvl w:val="5"/>
    </w:pPr>
    <w:rPr>
      <w:rFonts w:cs="Times New Roman"/>
      <w:b/>
      <w:bCs/>
      <w:sz w:val="22"/>
      <w:szCs w:val="22"/>
    </w:rPr>
  </w:style>
  <w:style w:type="paragraph" w:styleId="Heading7">
    <w:name w:val="heading 7"/>
    <w:basedOn w:val="Normal"/>
    <w:next w:val="Normal"/>
    <w:link w:val="Heading7Char"/>
    <w:uiPriority w:val="99"/>
    <w:qFormat/>
    <w:rsid w:val="00320FA1"/>
    <w:pPr>
      <w:spacing w:before="240" w:after="60"/>
      <w:outlineLvl w:val="6"/>
    </w:pPr>
    <w:rPr>
      <w:rFonts w:cs="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FA1"/>
    <w:rPr>
      <w:rFonts w:ascii="Arial" w:eastAsia="Times New Roman" w:hAnsi="Arial"/>
      <w:b/>
      <w:color w:val="000000"/>
      <w:kern w:val="32"/>
      <w:sz w:val="32"/>
      <w:lang w:val="en-US"/>
    </w:rPr>
  </w:style>
  <w:style w:type="character" w:customStyle="1" w:styleId="Heading2Char">
    <w:name w:val="Heading 2 Char"/>
    <w:basedOn w:val="DefaultParagraphFont"/>
    <w:link w:val="Heading2"/>
    <w:uiPriority w:val="99"/>
    <w:locked/>
    <w:rsid w:val="00320FA1"/>
    <w:rPr>
      <w:rFonts w:ascii="Arial" w:eastAsia="Times New Roman" w:hAnsi="Arial" w:cs="Arial"/>
      <w:b/>
      <w:bCs/>
      <w:i/>
      <w:iCs/>
      <w:color w:val="000000"/>
      <w:sz w:val="28"/>
      <w:szCs w:val="28"/>
      <w:lang w:val="en-US"/>
    </w:rPr>
  </w:style>
  <w:style w:type="character" w:customStyle="1" w:styleId="Heading3Char">
    <w:name w:val="Heading 3 Char"/>
    <w:basedOn w:val="DefaultParagraphFont"/>
    <w:link w:val="Heading3"/>
    <w:uiPriority w:val="99"/>
    <w:locked/>
    <w:rsid w:val="00320FA1"/>
    <w:rPr>
      <w:rFonts w:ascii="Arial" w:hAnsi="Arial" w:cs="Arial"/>
      <w:b/>
      <w:bCs/>
      <w:sz w:val="26"/>
      <w:szCs w:val="26"/>
      <w:lang w:eastAsia="ru-RU"/>
    </w:rPr>
  </w:style>
  <w:style w:type="character" w:customStyle="1" w:styleId="Heading4Char">
    <w:name w:val="Heading 4 Char"/>
    <w:basedOn w:val="DefaultParagraphFont"/>
    <w:link w:val="Heading4"/>
    <w:uiPriority w:val="99"/>
    <w:locked/>
    <w:rsid w:val="00320FA1"/>
    <w:rPr>
      <w:rFonts w:ascii="Calibri" w:hAnsi="Calibri" w:cs="Times New Roman"/>
      <w:b/>
      <w:bCs/>
      <w:color w:val="000000"/>
      <w:sz w:val="28"/>
      <w:szCs w:val="28"/>
      <w:lang w:val="en-US"/>
    </w:rPr>
  </w:style>
  <w:style w:type="character" w:customStyle="1" w:styleId="Heading6Char">
    <w:name w:val="Heading 6 Char"/>
    <w:basedOn w:val="DefaultParagraphFont"/>
    <w:link w:val="Heading6"/>
    <w:uiPriority w:val="99"/>
    <w:locked/>
    <w:rsid w:val="00320FA1"/>
    <w:rPr>
      <w:rFonts w:ascii="Times New Roman" w:eastAsia="Times New Roman" w:hAnsi="Times New Roman" w:cs="Times New Roman"/>
      <w:b/>
      <w:bCs/>
      <w:color w:val="000000"/>
      <w:lang w:val="en-US"/>
    </w:rPr>
  </w:style>
  <w:style w:type="character" w:customStyle="1" w:styleId="Heading7Char">
    <w:name w:val="Heading 7 Char"/>
    <w:basedOn w:val="DefaultParagraphFont"/>
    <w:link w:val="Heading7"/>
    <w:uiPriority w:val="99"/>
    <w:locked/>
    <w:rsid w:val="00320FA1"/>
    <w:rPr>
      <w:rFonts w:ascii="Times New Roman" w:eastAsia="Times New Roman" w:hAnsi="Times New Roman" w:cs="Times New Roman"/>
      <w:color w:val="000000"/>
      <w:sz w:val="24"/>
      <w:szCs w:val="24"/>
      <w:lang w:val="en-US"/>
    </w:rPr>
  </w:style>
  <w:style w:type="character" w:customStyle="1" w:styleId="1">
    <w:name w:val="Заголовок 1 Знак"/>
    <w:basedOn w:val="DefaultParagraphFont"/>
    <w:uiPriority w:val="99"/>
    <w:rsid w:val="00320FA1"/>
    <w:rPr>
      <w:rFonts w:ascii="Cambria" w:hAnsi="Cambria" w:cs="Times New Roman"/>
      <w:b/>
      <w:bCs/>
      <w:color w:val="365F91"/>
      <w:sz w:val="28"/>
      <w:szCs w:val="28"/>
      <w:lang w:val="en-US"/>
    </w:rPr>
  </w:style>
  <w:style w:type="character" w:customStyle="1" w:styleId="WW8Num1z0">
    <w:name w:val="WW8Num1z0"/>
    <w:uiPriority w:val="99"/>
    <w:rsid w:val="00320FA1"/>
    <w:rPr>
      <w:rFonts w:ascii="Symbol" w:hAnsi="Symbol"/>
    </w:rPr>
  </w:style>
  <w:style w:type="character" w:customStyle="1" w:styleId="WW8Num2z0">
    <w:name w:val="WW8Num2z0"/>
    <w:uiPriority w:val="99"/>
    <w:rsid w:val="00320FA1"/>
    <w:rPr>
      <w:rFonts w:ascii="Symbol" w:hAnsi="Symbol"/>
    </w:rPr>
  </w:style>
  <w:style w:type="character" w:customStyle="1" w:styleId="WW8Num3z0">
    <w:name w:val="WW8Num3z0"/>
    <w:uiPriority w:val="99"/>
    <w:rsid w:val="00320FA1"/>
    <w:rPr>
      <w:rFonts w:ascii="Symbol" w:hAnsi="Symbol"/>
    </w:rPr>
  </w:style>
  <w:style w:type="character" w:customStyle="1" w:styleId="WW8Num5z0">
    <w:name w:val="WW8Num5z0"/>
    <w:uiPriority w:val="99"/>
    <w:rsid w:val="00320FA1"/>
    <w:rPr>
      <w:rFonts w:ascii="Symbol" w:hAnsi="Symbol"/>
    </w:rPr>
  </w:style>
  <w:style w:type="character" w:customStyle="1" w:styleId="WW8Num11z0">
    <w:name w:val="WW8Num11z0"/>
    <w:uiPriority w:val="99"/>
    <w:rsid w:val="00320FA1"/>
    <w:rPr>
      <w:rFonts w:ascii="Symbol" w:hAnsi="Symbol"/>
      <w:sz w:val="18"/>
    </w:rPr>
  </w:style>
  <w:style w:type="character" w:customStyle="1" w:styleId="WW8Num12z0">
    <w:name w:val="WW8Num12z0"/>
    <w:uiPriority w:val="99"/>
    <w:rsid w:val="00320FA1"/>
    <w:rPr>
      <w:rFonts w:ascii="Symbol" w:hAnsi="Symbol"/>
      <w:sz w:val="18"/>
    </w:rPr>
  </w:style>
  <w:style w:type="character" w:customStyle="1" w:styleId="WW8Num13z0">
    <w:name w:val="WW8Num13z0"/>
    <w:uiPriority w:val="99"/>
    <w:rsid w:val="00320FA1"/>
    <w:rPr>
      <w:rFonts w:ascii="Wingdings" w:hAnsi="Wingdings"/>
      <w:sz w:val="18"/>
    </w:rPr>
  </w:style>
  <w:style w:type="character" w:customStyle="1" w:styleId="WW8Num13z1">
    <w:name w:val="WW8Num13z1"/>
    <w:uiPriority w:val="99"/>
    <w:rsid w:val="00320FA1"/>
    <w:rPr>
      <w:rFonts w:ascii="Wingdings 2" w:hAnsi="Wingdings 2"/>
      <w:sz w:val="18"/>
    </w:rPr>
  </w:style>
  <w:style w:type="character" w:customStyle="1" w:styleId="WW8Num15z0">
    <w:name w:val="WW8Num15z0"/>
    <w:uiPriority w:val="99"/>
    <w:rsid w:val="00320FA1"/>
    <w:rPr>
      <w:rFonts w:ascii="Symbol" w:hAnsi="Symbol"/>
      <w:sz w:val="18"/>
    </w:rPr>
  </w:style>
  <w:style w:type="character" w:customStyle="1" w:styleId="WW8Num17z0">
    <w:name w:val="WW8Num17z0"/>
    <w:uiPriority w:val="99"/>
    <w:rsid w:val="00320FA1"/>
    <w:rPr>
      <w:sz w:val="28"/>
    </w:rPr>
  </w:style>
  <w:style w:type="character" w:customStyle="1" w:styleId="WW8Num18z0">
    <w:name w:val="WW8Num18z0"/>
    <w:uiPriority w:val="99"/>
    <w:rsid w:val="00320FA1"/>
    <w:rPr>
      <w:rFonts w:ascii="Symbol" w:hAnsi="Symbol"/>
    </w:rPr>
  </w:style>
  <w:style w:type="character" w:customStyle="1" w:styleId="Absatz-Standardschriftart">
    <w:name w:val="Absatz-Standardschriftart"/>
    <w:uiPriority w:val="99"/>
    <w:rsid w:val="00320FA1"/>
  </w:style>
  <w:style w:type="character" w:customStyle="1" w:styleId="WW8Num21z0">
    <w:name w:val="WW8Num21z0"/>
    <w:uiPriority w:val="99"/>
    <w:rsid w:val="00320FA1"/>
    <w:rPr>
      <w:rFonts w:ascii="Symbol" w:hAnsi="Symbol"/>
    </w:rPr>
  </w:style>
  <w:style w:type="character" w:customStyle="1" w:styleId="WW-Absatz-Standardschriftart">
    <w:name w:val="WW-Absatz-Standardschriftart"/>
    <w:uiPriority w:val="99"/>
    <w:rsid w:val="00320FA1"/>
  </w:style>
  <w:style w:type="character" w:customStyle="1" w:styleId="WW8Num6z0">
    <w:name w:val="WW8Num6z0"/>
    <w:uiPriority w:val="99"/>
    <w:rsid w:val="00320FA1"/>
    <w:rPr>
      <w:rFonts w:ascii="Symbol" w:hAnsi="Symbol"/>
    </w:rPr>
  </w:style>
  <w:style w:type="character" w:customStyle="1" w:styleId="WW8Num13z2">
    <w:name w:val="WW8Num13z2"/>
    <w:uiPriority w:val="99"/>
    <w:rsid w:val="00320FA1"/>
    <w:rPr>
      <w:rFonts w:ascii="StarSymbol" w:hAnsi="StarSymbol"/>
      <w:sz w:val="18"/>
    </w:rPr>
  </w:style>
  <w:style w:type="character" w:customStyle="1" w:styleId="WW8Num14z0">
    <w:name w:val="WW8Num14z0"/>
    <w:uiPriority w:val="99"/>
    <w:rsid w:val="00320FA1"/>
    <w:rPr>
      <w:rFonts w:ascii="Symbol" w:hAnsi="Symbol"/>
      <w:sz w:val="18"/>
    </w:rPr>
  </w:style>
  <w:style w:type="character" w:customStyle="1" w:styleId="WW8Num16z0">
    <w:name w:val="WW8Num16z0"/>
    <w:uiPriority w:val="99"/>
    <w:rsid w:val="00320FA1"/>
    <w:rPr>
      <w:rFonts w:ascii="StarSymbol" w:hAnsi="StarSymbol"/>
    </w:rPr>
  </w:style>
  <w:style w:type="character" w:customStyle="1" w:styleId="WW8Num17z1">
    <w:name w:val="WW8Num17z1"/>
    <w:uiPriority w:val="99"/>
    <w:rsid w:val="00320FA1"/>
    <w:rPr>
      <w:u w:val="none"/>
    </w:rPr>
  </w:style>
  <w:style w:type="character" w:customStyle="1" w:styleId="WW8Num19z0">
    <w:name w:val="WW8Num19z0"/>
    <w:uiPriority w:val="99"/>
    <w:rsid w:val="00320FA1"/>
    <w:rPr>
      <w:rFonts w:ascii="Times New Roman" w:eastAsia="Times New Roman" w:hAnsi="Times New Roman"/>
    </w:rPr>
  </w:style>
  <w:style w:type="character" w:customStyle="1" w:styleId="WW8Num19z1">
    <w:name w:val="WW8Num19z1"/>
    <w:uiPriority w:val="99"/>
    <w:rsid w:val="00320FA1"/>
    <w:rPr>
      <w:rFonts w:ascii="Courier New" w:hAnsi="Courier New"/>
    </w:rPr>
  </w:style>
  <w:style w:type="character" w:customStyle="1" w:styleId="WW8Num19z2">
    <w:name w:val="WW8Num19z2"/>
    <w:uiPriority w:val="99"/>
    <w:rsid w:val="00320FA1"/>
    <w:rPr>
      <w:rFonts w:ascii="Wingdings" w:hAnsi="Wingdings"/>
    </w:rPr>
  </w:style>
  <w:style w:type="character" w:customStyle="1" w:styleId="WW8Num19z3">
    <w:name w:val="WW8Num19z3"/>
    <w:uiPriority w:val="99"/>
    <w:rsid w:val="00320FA1"/>
    <w:rPr>
      <w:rFonts w:ascii="Symbol" w:hAnsi="Symbol"/>
    </w:rPr>
  </w:style>
  <w:style w:type="character" w:customStyle="1" w:styleId="WW8Num21z1">
    <w:name w:val="WW8Num21z1"/>
    <w:uiPriority w:val="99"/>
    <w:rsid w:val="00320FA1"/>
    <w:rPr>
      <w:rFonts w:ascii="Courier New" w:hAnsi="Courier New"/>
    </w:rPr>
  </w:style>
  <w:style w:type="character" w:customStyle="1" w:styleId="WW8Num21z2">
    <w:name w:val="WW8Num21z2"/>
    <w:uiPriority w:val="99"/>
    <w:rsid w:val="00320FA1"/>
    <w:rPr>
      <w:rFonts w:ascii="Wingdings" w:hAnsi="Wingdings"/>
    </w:rPr>
  </w:style>
  <w:style w:type="character" w:customStyle="1" w:styleId="WW8Num22z0">
    <w:name w:val="WW8Num22z0"/>
    <w:uiPriority w:val="99"/>
    <w:rsid w:val="00320FA1"/>
    <w:rPr>
      <w:rFonts w:ascii="Symbol" w:hAnsi="Symbol"/>
    </w:rPr>
  </w:style>
  <w:style w:type="character" w:customStyle="1" w:styleId="WW8Num22z1">
    <w:name w:val="WW8Num22z1"/>
    <w:uiPriority w:val="99"/>
    <w:rsid w:val="00320FA1"/>
    <w:rPr>
      <w:rFonts w:ascii="Courier New" w:hAnsi="Courier New"/>
    </w:rPr>
  </w:style>
  <w:style w:type="character" w:customStyle="1" w:styleId="WW8Num22z2">
    <w:name w:val="WW8Num22z2"/>
    <w:uiPriority w:val="99"/>
    <w:rsid w:val="00320FA1"/>
    <w:rPr>
      <w:rFonts w:ascii="Wingdings" w:hAnsi="Wingdings"/>
    </w:rPr>
  </w:style>
  <w:style w:type="character" w:customStyle="1" w:styleId="WW8Num23z0">
    <w:name w:val="WW8Num23z0"/>
    <w:uiPriority w:val="99"/>
    <w:rsid w:val="00320FA1"/>
    <w:rPr>
      <w:rFonts w:ascii="Symbol" w:hAnsi="Symbol"/>
    </w:rPr>
  </w:style>
  <w:style w:type="character" w:customStyle="1" w:styleId="WW8Num23z1">
    <w:name w:val="WW8Num23z1"/>
    <w:uiPriority w:val="99"/>
    <w:rsid w:val="00320FA1"/>
    <w:rPr>
      <w:rFonts w:ascii="Courier New" w:hAnsi="Courier New"/>
    </w:rPr>
  </w:style>
  <w:style w:type="character" w:customStyle="1" w:styleId="WW8Num23z2">
    <w:name w:val="WW8Num23z2"/>
    <w:uiPriority w:val="99"/>
    <w:rsid w:val="00320FA1"/>
    <w:rPr>
      <w:rFonts w:ascii="Wingdings" w:hAnsi="Wingdings"/>
    </w:rPr>
  </w:style>
  <w:style w:type="character" w:customStyle="1" w:styleId="10">
    <w:name w:val="Основной шрифт абзаца1"/>
    <w:uiPriority w:val="99"/>
    <w:rsid w:val="00320FA1"/>
  </w:style>
  <w:style w:type="character" w:customStyle="1" w:styleId="a">
    <w:name w:val="Символ нумерации"/>
    <w:uiPriority w:val="99"/>
    <w:rsid w:val="00320FA1"/>
  </w:style>
  <w:style w:type="character" w:customStyle="1" w:styleId="a0">
    <w:name w:val="Верхний колонтитул Знак"/>
    <w:uiPriority w:val="99"/>
    <w:rsid w:val="00320FA1"/>
    <w:rPr>
      <w:rFonts w:eastAsia="Times New Roman"/>
      <w:color w:val="000000"/>
      <w:sz w:val="24"/>
      <w:lang w:val="en-US" w:eastAsia="en-US"/>
    </w:rPr>
  </w:style>
  <w:style w:type="character" w:customStyle="1" w:styleId="a1">
    <w:name w:val="Нижний колонтитул Знак"/>
    <w:uiPriority w:val="99"/>
    <w:rsid w:val="00320FA1"/>
    <w:rPr>
      <w:rFonts w:eastAsia="Times New Roman"/>
      <w:color w:val="000000"/>
      <w:sz w:val="24"/>
      <w:lang w:val="en-US" w:eastAsia="en-US"/>
    </w:rPr>
  </w:style>
  <w:style w:type="character" w:customStyle="1" w:styleId="WW8Num9z2">
    <w:name w:val="WW8Num9z2"/>
    <w:uiPriority w:val="99"/>
    <w:rsid w:val="00320FA1"/>
    <w:rPr>
      <w:rFonts w:ascii="Wingdings" w:hAnsi="Wingdings"/>
    </w:rPr>
  </w:style>
  <w:style w:type="character" w:customStyle="1" w:styleId="a2">
    <w:name w:val="Маркеры списка"/>
    <w:uiPriority w:val="99"/>
    <w:rsid w:val="00320FA1"/>
    <w:rPr>
      <w:rFonts w:ascii="StarSymbol" w:eastAsia="Times New Roman" w:hAnsi="StarSymbol"/>
      <w:sz w:val="18"/>
    </w:rPr>
  </w:style>
  <w:style w:type="character" w:customStyle="1" w:styleId="WW8Num30z0">
    <w:name w:val="WW8Num30z0"/>
    <w:uiPriority w:val="99"/>
    <w:rsid w:val="00320FA1"/>
    <w:rPr>
      <w:color w:val="auto"/>
    </w:rPr>
  </w:style>
  <w:style w:type="character" w:customStyle="1" w:styleId="WW8Num31z0">
    <w:name w:val="WW8Num31z0"/>
    <w:uiPriority w:val="99"/>
    <w:rsid w:val="00320FA1"/>
    <w:rPr>
      <w:color w:val="000000"/>
    </w:rPr>
  </w:style>
  <w:style w:type="character" w:customStyle="1" w:styleId="WW8Num29z0">
    <w:name w:val="WW8Num29z0"/>
    <w:uiPriority w:val="99"/>
    <w:rsid w:val="00320FA1"/>
    <w:rPr>
      <w:color w:val="000000"/>
    </w:rPr>
  </w:style>
  <w:style w:type="paragraph" w:customStyle="1" w:styleId="a3">
    <w:name w:val="Заголовок"/>
    <w:basedOn w:val="Normal"/>
    <w:next w:val="BodyText"/>
    <w:uiPriority w:val="99"/>
    <w:rsid w:val="00320FA1"/>
    <w:pPr>
      <w:keepNext/>
      <w:spacing w:before="240" w:after="120"/>
    </w:pPr>
    <w:rPr>
      <w:rFonts w:ascii="Arial" w:hAnsi="Arial"/>
      <w:sz w:val="28"/>
      <w:szCs w:val="28"/>
    </w:rPr>
  </w:style>
  <w:style w:type="paragraph" w:styleId="BodyText">
    <w:name w:val="Body Text"/>
    <w:basedOn w:val="Normal"/>
    <w:link w:val="BodyTextChar"/>
    <w:uiPriority w:val="99"/>
    <w:rsid w:val="00320FA1"/>
    <w:pPr>
      <w:spacing w:after="120"/>
    </w:pPr>
  </w:style>
  <w:style w:type="character" w:customStyle="1" w:styleId="BodyTextChar">
    <w:name w:val="Body Text Char"/>
    <w:basedOn w:val="DefaultParagraphFont"/>
    <w:link w:val="BodyText"/>
    <w:uiPriority w:val="99"/>
    <w:locked/>
    <w:rsid w:val="00320FA1"/>
    <w:rPr>
      <w:rFonts w:ascii="Times New Roman" w:eastAsia="Times New Roman" w:hAnsi="Times New Roman" w:cs="Tahoma"/>
      <w:color w:val="000000"/>
      <w:sz w:val="24"/>
      <w:szCs w:val="24"/>
      <w:lang w:val="en-US"/>
    </w:rPr>
  </w:style>
  <w:style w:type="paragraph" w:styleId="List">
    <w:name w:val="List"/>
    <w:basedOn w:val="BodyText"/>
    <w:uiPriority w:val="99"/>
    <w:rsid w:val="00320FA1"/>
  </w:style>
  <w:style w:type="paragraph" w:customStyle="1" w:styleId="11">
    <w:name w:val="Название1"/>
    <w:basedOn w:val="Normal"/>
    <w:uiPriority w:val="99"/>
    <w:rsid w:val="00320FA1"/>
    <w:pPr>
      <w:suppressLineNumbers/>
      <w:spacing w:before="120" w:after="120"/>
    </w:pPr>
    <w:rPr>
      <w:i/>
      <w:iCs/>
      <w:sz w:val="20"/>
    </w:rPr>
  </w:style>
  <w:style w:type="paragraph" w:customStyle="1" w:styleId="12">
    <w:name w:val="Указатель1"/>
    <w:basedOn w:val="Normal"/>
    <w:uiPriority w:val="99"/>
    <w:rsid w:val="00320FA1"/>
    <w:pPr>
      <w:suppressLineNumbers/>
    </w:pPr>
  </w:style>
  <w:style w:type="paragraph" w:customStyle="1" w:styleId="a4">
    <w:name w:val="Содержимое таблицы"/>
    <w:basedOn w:val="Normal"/>
    <w:uiPriority w:val="99"/>
    <w:rsid w:val="00320FA1"/>
    <w:pPr>
      <w:suppressLineNumbers/>
    </w:pPr>
  </w:style>
  <w:style w:type="paragraph" w:styleId="Header">
    <w:name w:val="header"/>
    <w:basedOn w:val="Normal"/>
    <w:link w:val="HeaderChar"/>
    <w:uiPriority w:val="99"/>
    <w:rsid w:val="00320FA1"/>
    <w:pPr>
      <w:tabs>
        <w:tab w:val="center" w:pos="4677"/>
        <w:tab w:val="right" w:pos="9355"/>
      </w:tabs>
    </w:pPr>
  </w:style>
  <w:style w:type="character" w:customStyle="1" w:styleId="HeaderChar">
    <w:name w:val="Header Char"/>
    <w:basedOn w:val="DefaultParagraphFont"/>
    <w:link w:val="Header"/>
    <w:uiPriority w:val="99"/>
    <w:locked/>
    <w:rsid w:val="00320FA1"/>
    <w:rPr>
      <w:rFonts w:ascii="Times New Roman" w:eastAsia="Times New Roman" w:hAnsi="Times New Roman" w:cs="Tahoma"/>
      <w:color w:val="000000"/>
      <w:sz w:val="24"/>
      <w:szCs w:val="24"/>
      <w:lang w:val="en-US"/>
    </w:rPr>
  </w:style>
  <w:style w:type="paragraph" w:styleId="Footer">
    <w:name w:val="footer"/>
    <w:basedOn w:val="Normal"/>
    <w:link w:val="FooterChar"/>
    <w:uiPriority w:val="99"/>
    <w:rsid w:val="00320FA1"/>
    <w:pPr>
      <w:tabs>
        <w:tab w:val="center" w:pos="4677"/>
        <w:tab w:val="right" w:pos="9355"/>
      </w:tabs>
    </w:pPr>
  </w:style>
  <w:style w:type="character" w:customStyle="1" w:styleId="FooterChar">
    <w:name w:val="Footer Char"/>
    <w:basedOn w:val="DefaultParagraphFont"/>
    <w:link w:val="Footer"/>
    <w:uiPriority w:val="99"/>
    <w:locked/>
    <w:rsid w:val="00320FA1"/>
    <w:rPr>
      <w:rFonts w:ascii="Times New Roman" w:eastAsia="Times New Roman" w:hAnsi="Times New Roman" w:cs="Tahoma"/>
      <w:color w:val="000000"/>
      <w:sz w:val="24"/>
      <w:szCs w:val="24"/>
      <w:lang w:val="en-US"/>
    </w:rPr>
  </w:style>
  <w:style w:type="paragraph" w:customStyle="1" w:styleId="21">
    <w:name w:val="Основной текст 21"/>
    <w:basedOn w:val="Normal"/>
    <w:uiPriority w:val="99"/>
    <w:rsid w:val="00320FA1"/>
    <w:pPr>
      <w:spacing w:after="120" w:line="480" w:lineRule="auto"/>
    </w:pPr>
  </w:style>
  <w:style w:type="paragraph" w:customStyle="1" w:styleId="a5">
    <w:name w:val="Заголовок таблицы"/>
    <w:basedOn w:val="a4"/>
    <w:uiPriority w:val="99"/>
    <w:rsid w:val="00320FA1"/>
    <w:pPr>
      <w:jc w:val="center"/>
    </w:pPr>
    <w:rPr>
      <w:b/>
      <w:bCs/>
    </w:rPr>
  </w:style>
  <w:style w:type="paragraph" w:customStyle="1" w:styleId="a6">
    <w:name w:val="Содержимое врезки"/>
    <w:basedOn w:val="BodyText"/>
    <w:uiPriority w:val="99"/>
    <w:rsid w:val="00320FA1"/>
  </w:style>
  <w:style w:type="paragraph" w:customStyle="1" w:styleId="22">
    <w:name w:val="Основной текст 22"/>
    <w:basedOn w:val="Normal"/>
    <w:uiPriority w:val="99"/>
    <w:rsid w:val="00320FA1"/>
    <w:pPr>
      <w:spacing w:after="120" w:line="480" w:lineRule="auto"/>
    </w:pPr>
  </w:style>
  <w:style w:type="character" w:styleId="PageNumber">
    <w:name w:val="page number"/>
    <w:basedOn w:val="DefaultParagraphFont"/>
    <w:uiPriority w:val="99"/>
    <w:rsid w:val="00320FA1"/>
    <w:rPr>
      <w:rFonts w:cs="Times New Roman"/>
    </w:rPr>
  </w:style>
  <w:style w:type="paragraph" w:styleId="NormalWeb">
    <w:name w:val="Normal (Web)"/>
    <w:basedOn w:val="Normal"/>
    <w:link w:val="NormalWebChar"/>
    <w:uiPriority w:val="99"/>
    <w:rsid w:val="00320FA1"/>
    <w:pPr>
      <w:widowControl/>
      <w:suppressAutoHyphens w:val="0"/>
      <w:spacing w:before="100" w:beforeAutospacing="1" w:after="100" w:afterAutospacing="1"/>
    </w:pPr>
    <w:rPr>
      <w:rFonts w:eastAsia="Times New Roman" w:cs="Times New Roman"/>
      <w:color w:val="auto"/>
      <w:lang w:val="ru-RU" w:eastAsia="ru-RU"/>
    </w:rPr>
  </w:style>
  <w:style w:type="character" w:customStyle="1" w:styleId="apple-converted-space">
    <w:name w:val="apple-converted-space"/>
    <w:basedOn w:val="DefaultParagraphFont"/>
    <w:uiPriority w:val="99"/>
    <w:rsid w:val="00320FA1"/>
    <w:rPr>
      <w:rFonts w:cs="Times New Roman"/>
    </w:rPr>
  </w:style>
  <w:style w:type="character" w:styleId="Hyperlink">
    <w:name w:val="Hyperlink"/>
    <w:basedOn w:val="DefaultParagraphFont"/>
    <w:uiPriority w:val="99"/>
    <w:rsid w:val="00320FA1"/>
    <w:rPr>
      <w:rFonts w:cs="Times New Roman"/>
      <w:color w:val="0000FF"/>
      <w:u w:val="single"/>
    </w:rPr>
  </w:style>
  <w:style w:type="character" w:styleId="Emphasis">
    <w:name w:val="Emphasis"/>
    <w:basedOn w:val="DefaultParagraphFont"/>
    <w:uiPriority w:val="99"/>
    <w:qFormat/>
    <w:rsid w:val="00320FA1"/>
    <w:rPr>
      <w:rFonts w:cs="Times New Roman"/>
      <w:i/>
    </w:rPr>
  </w:style>
  <w:style w:type="paragraph" w:customStyle="1" w:styleId="f14boldmb7mt16">
    <w:name w:val="f14_bold mb_7 mt_16"/>
    <w:basedOn w:val="Normal"/>
    <w:uiPriority w:val="99"/>
    <w:rsid w:val="00320FA1"/>
    <w:pPr>
      <w:widowControl/>
      <w:suppressAutoHyphens w:val="0"/>
      <w:spacing w:before="100" w:beforeAutospacing="1" w:after="100" w:afterAutospacing="1"/>
    </w:pPr>
    <w:rPr>
      <w:rFonts w:eastAsia="Times New Roman" w:cs="Times New Roman"/>
      <w:color w:val="auto"/>
      <w:lang w:val="ru-RU" w:eastAsia="ru-RU"/>
    </w:rPr>
  </w:style>
  <w:style w:type="paragraph" w:styleId="TOC1">
    <w:name w:val="toc 1"/>
    <w:basedOn w:val="Normal"/>
    <w:next w:val="Normal"/>
    <w:autoRedefine/>
    <w:uiPriority w:val="99"/>
    <w:semiHidden/>
    <w:rsid w:val="00320FA1"/>
  </w:style>
  <w:style w:type="paragraph" w:styleId="TOC2">
    <w:name w:val="toc 2"/>
    <w:basedOn w:val="Normal"/>
    <w:next w:val="Normal"/>
    <w:autoRedefine/>
    <w:uiPriority w:val="99"/>
    <w:semiHidden/>
    <w:rsid w:val="00320FA1"/>
    <w:pPr>
      <w:ind w:left="240"/>
    </w:pPr>
  </w:style>
  <w:style w:type="paragraph" w:styleId="BlockText">
    <w:name w:val="Block Text"/>
    <w:basedOn w:val="Normal"/>
    <w:uiPriority w:val="99"/>
    <w:rsid w:val="00320FA1"/>
    <w:pPr>
      <w:widowControl/>
      <w:suppressAutoHyphens w:val="0"/>
      <w:autoSpaceDE w:val="0"/>
      <w:autoSpaceDN w:val="0"/>
      <w:adjustRightInd w:val="0"/>
      <w:ind w:left="3402" w:right="900" w:firstLine="567"/>
      <w:jc w:val="both"/>
    </w:pPr>
    <w:rPr>
      <w:rFonts w:eastAsia="Times New Roman" w:cs="Times New Roman"/>
      <w:i/>
      <w:color w:val="auto"/>
      <w:szCs w:val="20"/>
      <w:lang w:val="ru-RU" w:eastAsia="ko-KR"/>
    </w:rPr>
  </w:style>
  <w:style w:type="table" w:styleId="TableGrid">
    <w:name w:val="Table Grid"/>
    <w:basedOn w:val="TableNormal"/>
    <w:uiPriority w:val="99"/>
    <w:rsid w:val="00320FA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5">
    <w:name w:val="Table Grid 5"/>
    <w:basedOn w:val="TableNormal"/>
    <w:uiPriority w:val="99"/>
    <w:rsid w:val="00320FA1"/>
    <w:pPr>
      <w:widowControl w:val="0"/>
      <w:suppressAutoHyphens/>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320FA1"/>
    <w:pPr>
      <w:widowControl w:val="0"/>
      <w:suppressAutoHyphens/>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BodyTextIndent">
    <w:name w:val="Body Text Indent"/>
    <w:basedOn w:val="Normal"/>
    <w:link w:val="BodyTextIndentChar"/>
    <w:uiPriority w:val="99"/>
    <w:rsid w:val="00320FA1"/>
    <w:pPr>
      <w:spacing w:after="120"/>
      <w:ind w:left="283"/>
    </w:pPr>
  </w:style>
  <w:style w:type="character" w:customStyle="1" w:styleId="BodyTextIndentChar">
    <w:name w:val="Body Text Indent Char"/>
    <w:basedOn w:val="DefaultParagraphFont"/>
    <w:link w:val="BodyTextIndent"/>
    <w:uiPriority w:val="99"/>
    <w:locked/>
    <w:rsid w:val="00320FA1"/>
    <w:rPr>
      <w:rFonts w:ascii="Times New Roman" w:eastAsia="Times New Roman" w:hAnsi="Times New Roman" w:cs="Tahoma"/>
      <w:color w:val="000000"/>
      <w:sz w:val="24"/>
      <w:szCs w:val="24"/>
      <w:lang w:val="en-US"/>
    </w:rPr>
  </w:style>
  <w:style w:type="character" w:customStyle="1" w:styleId="NormalWebChar">
    <w:name w:val="Normal (Web) Char"/>
    <w:link w:val="NormalWeb"/>
    <w:uiPriority w:val="99"/>
    <w:locked/>
    <w:rsid w:val="00320FA1"/>
    <w:rPr>
      <w:rFonts w:ascii="Times New Roman" w:hAnsi="Times New Roman"/>
      <w:sz w:val="24"/>
      <w:lang w:eastAsia="ru-RU"/>
    </w:rPr>
  </w:style>
  <w:style w:type="character" w:styleId="FollowedHyperlink">
    <w:name w:val="FollowedHyperlink"/>
    <w:basedOn w:val="DefaultParagraphFont"/>
    <w:uiPriority w:val="99"/>
    <w:rsid w:val="00320FA1"/>
    <w:rPr>
      <w:rFonts w:cs="Times New Roman"/>
      <w:color w:val="800080"/>
      <w:u w:val="single"/>
    </w:rPr>
  </w:style>
  <w:style w:type="paragraph" w:styleId="BalloonText">
    <w:name w:val="Balloon Text"/>
    <w:basedOn w:val="Normal"/>
    <w:link w:val="BalloonTextChar"/>
    <w:uiPriority w:val="99"/>
    <w:semiHidden/>
    <w:rsid w:val="00320FA1"/>
    <w:rPr>
      <w:rFonts w:ascii="Tahoma" w:hAnsi="Tahoma"/>
      <w:sz w:val="16"/>
      <w:szCs w:val="16"/>
    </w:rPr>
  </w:style>
  <w:style w:type="character" w:customStyle="1" w:styleId="BalloonTextChar">
    <w:name w:val="Balloon Text Char"/>
    <w:basedOn w:val="DefaultParagraphFont"/>
    <w:link w:val="BalloonText"/>
    <w:uiPriority w:val="99"/>
    <w:semiHidden/>
    <w:locked/>
    <w:rsid w:val="00320FA1"/>
    <w:rPr>
      <w:rFonts w:ascii="Tahoma" w:eastAsia="Times New Roman" w:hAnsi="Tahoma" w:cs="Tahoma"/>
      <w:color w:val="000000"/>
      <w:sz w:val="16"/>
      <w:szCs w:val="16"/>
      <w:lang w:val="en-US"/>
    </w:rPr>
  </w:style>
  <w:style w:type="paragraph" w:styleId="ListParagraph">
    <w:name w:val="List Paragraph"/>
    <w:basedOn w:val="Normal"/>
    <w:uiPriority w:val="99"/>
    <w:qFormat/>
    <w:rsid w:val="00320FA1"/>
    <w:pPr>
      <w:ind w:left="720"/>
      <w:contextualSpacing/>
    </w:pPr>
  </w:style>
  <w:style w:type="character" w:customStyle="1" w:styleId="c6">
    <w:name w:val="c6"/>
    <w:basedOn w:val="DefaultParagraphFont"/>
    <w:uiPriority w:val="99"/>
    <w:rsid w:val="00BA7FA2"/>
    <w:rPr>
      <w:rFonts w:cs="Times New Roman"/>
    </w:rPr>
  </w:style>
  <w:style w:type="character" w:customStyle="1" w:styleId="c14">
    <w:name w:val="c14"/>
    <w:basedOn w:val="DefaultParagraphFont"/>
    <w:uiPriority w:val="99"/>
    <w:rsid w:val="00BA7FA2"/>
    <w:rPr>
      <w:rFonts w:cs="Times New Roman"/>
    </w:rPr>
  </w:style>
</w:styles>
</file>

<file path=word/webSettings.xml><?xml version="1.0" encoding="utf-8"?>
<w:webSettings xmlns:r="http://schemas.openxmlformats.org/officeDocument/2006/relationships" xmlns:w="http://schemas.openxmlformats.org/wordprocessingml/2006/main">
  <w:divs>
    <w:div w:id="965771173">
      <w:marLeft w:val="0"/>
      <w:marRight w:val="0"/>
      <w:marTop w:val="0"/>
      <w:marBottom w:val="0"/>
      <w:divBdr>
        <w:top w:val="none" w:sz="0" w:space="0" w:color="auto"/>
        <w:left w:val="none" w:sz="0" w:space="0" w:color="auto"/>
        <w:bottom w:val="none" w:sz="0" w:space="0" w:color="auto"/>
        <w:right w:val="none" w:sz="0" w:space="0" w:color="auto"/>
      </w:divBdr>
    </w:div>
    <w:div w:id="965771174">
      <w:marLeft w:val="0"/>
      <w:marRight w:val="0"/>
      <w:marTop w:val="0"/>
      <w:marBottom w:val="0"/>
      <w:divBdr>
        <w:top w:val="none" w:sz="0" w:space="0" w:color="auto"/>
        <w:left w:val="none" w:sz="0" w:space="0" w:color="auto"/>
        <w:bottom w:val="none" w:sz="0" w:space="0" w:color="auto"/>
        <w:right w:val="none" w:sz="0" w:space="0" w:color="auto"/>
      </w:divBdr>
    </w:div>
    <w:div w:id="965771175">
      <w:marLeft w:val="0"/>
      <w:marRight w:val="0"/>
      <w:marTop w:val="0"/>
      <w:marBottom w:val="0"/>
      <w:divBdr>
        <w:top w:val="none" w:sz="0" w:space="0" w:color="auto"/>
        <w:left w:val="none" w:sz="0" w:space="0" w:color="auto"/>
        <w:bottom w:val="none" w:sz="0" w:space="0" w:color="auto"/>
        <w:right w:val="none" w:sz="0" w:space="0" w:color="auto"/>
      </w:divBdr>
    </w:div>
    <w:div w:id="9657711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lck.ru/QUzr5" TargetMode="External"/><Relationship Id="rId26" Type="http://schemas.openxmlformats.org/officeDocument/2006/relationships/hyperlink" Target="http://www.kraeved-samara.ru/archives/3882" TargetMode="External"/><Relationship Id="rId39" Type="http://schemas.openxmlformats.org/officeDocument/2006/relationships/image" Target="https://st2.depositphotos.com/2343527/7347/v/950/depositphotos_73475977-stock-illustration-flat-round-school-subjects-icons.jpg" TargetMode="External"/><Relationship Id="rId21" Type="http://schemas.openxmlformats.org/officeDocument/2006/relationships/image" Target="https://pbs.twimg.com/media/DjBj5A9XcAACWuB.jpg:large" TargetMode="External"/><Relationship Id="rId34" Type="http://schemas.openxmlformats.org/officeDocument/2006/relationships/image" Target="https://st2.depositphotos.com/5532432/11310/v/950/depositphotos_113108242-stock-illustration-project-management-colored-vector-icons.jpg" TargetMode="External"/><Relationship Id="rId42" Type="http://schemas.openxmlformats.org/officeDocument/2006/relationships/image" Target="http://xn----7sbbaazuatxpyidedi7gqh.xn--p1ai/i/personalii/Zasekin/10.jpg" TargetMode="External"/><Relationship Id="rId47" Type="http://schemas.openxmlformats.org/officeDocument/2006/relationships/hyperlink" Target="https://learningapps.org/display?v=py9nr1k4520" TargetMode="External"/><Relationship Id="rId50" Type="http://schemas.openxmlformats.org/officeDocument/2006/relationships/image" Target="media/image10.jpeg"/><Relationship Id="rId55" Type="http://schemas.openxmlformats.org/officeDocument/2006/relationships/hyperlink" Target="http://povolzje.yartel.ru/biblioteka/samarskaya-letopis/254-2010-11-05-14-38-55" TargetMode="External"/><Relationship Id="rId63" Type="http://schemas.openxmlformats.org/officeDocument/2006/relationships/hyperlink" Target="http://www.russia-kulinar.ru/bluda/blriba/blriba45.html" TargetMode="External"/><Relationship Id="rId68" Type="http://schemas.openxmlformats.org/officeDocument/2006/relationships/hyperlink" Target="http://www.russia-kulinar.ru/bluda/blriba/blriba49.html" TargetMode="External"/><Relationship Id="rId76" Type="http://schemas.openxmlformats.org/officeDocument/2006/relationships/hyperlink" Target="https://learningapps.org/watch?v=pbq4cobb320" TargetMode="External"/><Relationship Id="rId84" Type="http://schemas.openxmlformats.org/officeDocument/2006/relationships/hyperlink" Target="https://clck.ru/Qi2Wq" TargetMode="External"/><Relationship Id="rId7" Type="http://schemas.openxmlformats.org/officeDocument/2006/relationships/image" Target="media/image1.jpeg"/><Relationship Id="rId71" Type="http://schemas.openxmlformats.org/officeDocument/2006/relationships/hyperlink" Target="https://drive.google.com/file/d/1JfGa-sybKK5ok4qNC8gaA8an55fBEFL8/view?usp=sharing"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drive.google.com/file/d/1H_iLhZh0hS0Ts9d-bUB9i029uGK39-ez/view?usp=sharing" TargetMode="Externa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hyperlink" Target="http://www.kraeved-samara.ru/archives/3882" TargetMode="External"/><Relationship Id="rId37" Type="http://schemas.openxmlformats.org/officeDocument/2006/relationships/image" Target="media/image8.jpeg"/><Relationship Id="rId40" Type="http://schemas.openxmlformats.org/officeDocument/2006/relationships/hyperlink" Target="http://www.kraeved-samara.ru/archives/3882" TargetMode="External"/><Relationship Id="rId45" Type="http://schemas.openxmlformats.org/officeDocument/2006/relationships/hyperlink" Target="https://www.google.ru/maps/@53.2598511,49.7866338,9.75z?hl=ru" TargetMode="External"/><Relationship Id="rId53" Type="http://schemas.openxmlformats.org/officeDocument/2006/relationships/hyperlink" Target="https://etreniki.ru/Z3Q1S41FUN" TargetMode="External"/><Relationship Id="rId58" Type="http://schemas.openxmlformats.org/officeDocument/2006/relationships/image" Target="media/image12.png"/><Relationship Id="rId66" Type="http://schemas.openxmlformats.org/officeDocument/2006/relationships/hyperlink" Target="http://www.russia-kulinar.ru/bluda/blriba/blriba97.html" TargetMode="External"/><Relationship Id="rId74" Type="http://schemas.openxmlformats.org/officeDocument/2006/relationships/hyperlink" Target="https://docs.google.com/document/d/1_dR5krqT_GM0InszVmMG6RyRgeCtZTgF3eB2e5jhEkE/edit?usp=sharing" TargetMode="External"/><Relationship Id="rId79" Type="http://schemas.openxmlformats.org/officeDocument/2006/relationships/image" Target="media/image15.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russia-kulinar.ru/bluda/blriba/blriba6.html" TargetMode="External"/><Relationship Id="rId82" Type="http://schemas.openxmlformats.org/officeDocument/2006/relationships/hyperlink" Target="https://docs.google.com/presentation/d/1fuiQvFjy5_XIhp2jlMjkpDeHa_ztvvLwkH5vLzNFJN8/edit?usp=sharing" TargetMode="External"/><Relationship Id="rId19" Type="http://schemas.openxmlformats.org/officeDocument/2006/relationships/hyperlink" Target="https://learningapps.org/watch?v=p5dvnotxt20"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s://museum.samgd.ru/region/pamjatnye_daty/god_istorii_2012/101888/" TargetMode="External"/><Relationship Id="rId27" Type="http://schemas.openxmlformats.org/officeDocument/2006/relationships/hyperlink" Target="http://www.kraeved-samara.ru/archives/3882" TargetMode="External"/><Relationship Id="rId30" Type="http://schemas.openxmlformats.org/officeDocument/2006/relationships/hyperlink" Target="https://www.google.ru/maps/@53.1659236,50.0138844,12z?hl=ru" TargetMode="External"/><Relationship Id="rId35" Type="http://schemas.openxmlformats.org/officeDocument/2006/relationships/image" Target="media/image7.jpeg"/><Relationship Id="rId43" Type="http://schemas.openxmlformats.org/officeDocument/2006/relationships/hyperlink" Target="https://drive.google.com/file/d/1kwfjl7l-8T-e_AaIMwzAHxe6KWTJu9nZ/view?usp=sharing" TargetMode="External"/><Relationship Id="rId48" Type="http://schemas.openxmlformats.org/officeDocument/2006/relationships/hyperlink" Target="https://learningapps.org/display?v=phxvrgsr320" TargetMode="External"/><Relationship Id="rId56" Type="http://schemas.openxmlformats.org/officeDocument/2006/relationships/hyperlink" Target="https://learningapps.org/display?v=p7o80rs3t20" TargetMode="External"/><Relationship Id="rId64" Type="http://schemas.openxmlformats.org/officeDocument/2006/relationships/hyperlink" Target="http://www.russia-kulinar.ru/bluda/blriba/blriba47.html" TargetMode="External"/><Relationship Id="rId69" Type="http://schemas.openxmlformats.org/officeDocument/2006/relationships/hyperlink" Target="http://www.russia-kulinar.ru/tabl.html" TargetMode="External"/><Relationship Id="rId77" Type="http://schemas.openxmlformats.org/officeDocument/2006/relationships/hyperlink" Target="https://www.google.com/maps/d/edit?mid=1tY2CU0sfoXixKktJjHehlkDrQpAXY6jO&amp;usp=sharing" TargetMode="External"/><Relationship Id="rId8" Type="http://schemas.openxmlformats.org/officeDocument/2006/relationships/header" Target="header1.xml"/><Relationship Id="rId51" Type="http://schemas.openxmlformats.org/officeDocument/2006/relationships/image" Target="http://hist-world.com/images/historia/nechkina-i-lejbeshrub-istoriya/solyanye-varnicy.jpg" TargetMode="External"/><Relationship Id="rId72" Type="http://schemas.openxmlformats.org/officeDocument/2006/relationships/image" Target="media/image14.jpeg"/><Relationship Id="rId80" Type="http://schemas.openxmlformats.org/officeDocument/2006/relationships/hyperlink" Target="http://gubernya63.ru/history/materials/syzran/" TargetMode="External"/><Relationship Id="rId85" Type="http://schemas.openxmlformats.org/officeDocument/2006/relationships/hyperlink" Target="https://wordscloud.pythonanywhere.com/"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cs.google.com/document/d/1Z8vyIw_SUnlqtUq_50t21z4NgVclIV9Q1Qn6oaTfa7k/edit?usp=sharing" TargetMode="External"/><Relationship Id="rId33" Type="http://schemas.openxmlformats.org/officeDocument/2006/relationships/hyperlink" Target="http://www.kraeved-samara.ru/archives/3882" TargetMode="External"/><Relationship Id="rId38" Type="http://schemas.openxmlformats.org/officeDocument/2006/relationships/image" Target="https://st3.depositphotos.com/4060975/16425/v/950/depositphotos_164257224-stock-illustration-education-colored-icons-2.jpg" TargetMode="External"/><Relationship Id="rId46" Type="http://schemas.openxmlformats.org/officeDocument/2006/relationships/hyperlink" Target="https://docs.google.com/spreadsheets/d/1kBMyemtX7Ux5DyVLYmNWhwtJTvlblI4MN9y1KFieDLA/edit?usp=sharing" TargetMode="External"/><Relationship Id="rId59" Type="http://schemas.openxmlformats.org/officeDocument/2006/relationships/image" Target="media/image13.png"/><Relationship Id="rId67" Type="http://schemas.openxmlformats.org/officeDocument/2006/relationships/hyperlink" Target="http://www.russia-kulinar.ru/bluda/blriba/blriba98.html" TargetMode="External"/><Relationship Id="rId20" Type="http://schemas.openxmlformats.org/officeDocument/2006/relationships/image" Target="media/image5.jpeg"/><Relationship Id="rId41" Type="http://schemas.openxmlformats.org/officeDocument/2006/relationships/image" Target="media/image9.jpeg"/><Relationship Id="rId54" Type="http://schemas.openxmlformats.org/officeDocument/2006/relationships/hyperlink" Target="https://ok.ru/video/1595264600792" TargetMode="External"/><Relationship Id="rId62" Type="http://schemas.openxmlformats.org/officeDocument/2006/relationships/hyperlink" Target="http://www.russia-kulinar.ru/bluda/blriba/blriba43.html" TargetMode="External"/><Relationship Id="rId70" Type="http://schemas.openxmlformats.org/officeDocument/2006/relationships/hyperlink" Target="https://0oq.ru/reshebnik-onlajn/ru.onlinemschool.com/math/assistance/converter/mass/default.htm" TargetMode="External"/><Relationship Id="rId75" Type="http://schemas.openxmlformats.org/officeDocument/2006/relationships/hyperlink" Target="https://learningapps.org/watch?v=pkkgvx6rc20" TargetMode="External"/><Relationship Id="rId83" Type="http://schemas.openxmlformats.org/officeDocument/2006/relationships/hyperlink" Target="https://clck.ru/Qi4ug"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lck.ru/QSr43" TargetMode="External"/><Relationship Id="rId23" Type="http://schemas.openxmlformats.org/officeDocument/2006/relationships/hyperlink" Target="https://learningapps.org/display?v=pguv4v3dn20" TargetMode="External"/><Relationship Id="rId28" Type="http://schemas.openxmlformats.org/officeDocument/2006/relationships/hyperlink" Target="https://drive.google.com/file/d/1gbrsAd9ol0ud9Fqo9uDnNHxz5OvJSQko/view?usp=sharing" TargetMode="External"/><Relationship Id="rId36" Type="http://schemas.openxmlformats.org/officeDocument/2006/relationships/hyperlink" Target="https://xn--80aaa5afbdcn5bede.xn--p1ai/6-7klass/2-10/" TargetMode="External"/><Relationship Id="rId49" Type="http://schemas.openxmlformats.org/officeDocument/2006/relationships/hyperlink" Target="https://etreniki.ru/48QJFWWYWY" TargetMode="External"/><Relationship Id="rId57" Type="http://schemas.openxmlformats.org/officeDocument/2006/relationships/image" Target="media/image11.png"/><Relationship Id="rId10" Type="http://schemas.openxmlformats.org/officeDocument/2006/relationships/footer" Target="footer1.xml"/><Relationship Id="rId31" Type="http://schemas.openxmlformats.org/officeDocument/2006/relationships/hyperlink" Target="http://www.kraeved-samara.ru/archives/3882" TargetMode="External"/><Relationship Id="rId44" Type="http://schemas.openxmlformats.org/officeDocument/2006/relationships/hyperlink" Target="https://drive.google.com/file/d/1sqi4t7iuEB3lX1P5hAZcelTCIH-BS41D/view?usp=sharing" TargetMode="External"/><Relationship Id="rId52" Type="http://schemas.openxmlformats.org/officeDocument/2006/relationships/hyperlink" Target="http://povolzje.yartel.ru/biblioteka/samarskaya-letopis/254-2010-11-05-14-38-55" TargetMode="External"/><Relationship Id="rId60" Type="http://schemas.openxmlformats.org/officeDocument/2006/relationships/hyperlink" Target="http://www.russia-kulinar.ru/bluda/blriba/blriba5.html" TargetMode="External"/><Relationship Id="rId65" Type="http://schemas.openxmlformats.org/officeDocument/2006/relationships/hyperlink" Target="http://www.russia-kulinar.ru/bluda/blriba/blriba59.html" TargetMode="External"/><Relationship Id="rId73" Type="http://schemas.openxmlformats.org/officeDocument/2006/relationships/image" Target="https://samsud.ru/upload/blogs/77816adbb5d8a472c7fe037d250a0d42.jpg" TargetMode="External"/><Relationship Id="rId78" Type="http://schemas.openxmlformats.org/officeDocument/2006/relationships/hyperlink" Target="https://clck.ru/QXX8B" TargetMode="External"/><Relationship Id="rId81" Type="http://schemas.openxmlformats.org/officeDocument/2006/relationships/hyperlink" Target="https://izi.travel/ru/5c5f-virtualnaya-progulka-po-syzrani/ru" TargetMode="External"/><Relationship Id="rId86"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19</Pages>
  <Words>3373</Words>
  <Characters>19231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III Самарский край в XVI – XVII вв</dc:title>
  <dc:subject/>
  <dc:creator>user</dc:creator>
  <cp:keywords/>
  <dc:description/>
  <cp:lastModifiedBy>Екатерина</cp:lastModifiedBy>
  <cp:revision>2</cp:revision>
  <dcterms:created xsi:type="dcterms:W3CDTF">2020-10-25T15:08:00Z</dcterms:created>
  <dcterms:modified xsi:type="dcterms:W3CDTF">2020-10-25T15:08:00Z</dcterms:modified>
</cp:coreProperties>
</file>